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C99BC8" w14:textId="04751C04" w:rsidR="00372CC0" w:rsidRPr="00731B0E" w:rsidRDefault="00C55DAF" w:rsidP="00731B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31B0E">
        <w:rPr>
          <w:rFonts w:ascii="Times New Roman" w:hAnsi="Times New Roman" w:cs="Times New Roman"/>
          <w:b/>
          <w:sz w:val="24"/>
          <w:szCs w:val="24"/>
        </w:rPr>
        <w:t xml:space="preserve">План работы студенческого научного кружка </w:t>
      </w:r>
      <w:r w:rsidR="004E7752">
        <w:rPr>
          <w:rFonts w:ascii="Times New Roman" w:hAnsi="Times New Roman" w:cs="Times New Roman"/>
          <w:b/>
          <w:sz w:val="24"/>
          <w:szCs w:val="24"/>
        </w:rPr>
        <w:t>по системам доставки лекарств</w:t>
      </w:r>
      <w:r w:rsidR="005676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1B0E">
        <w:rPr>
          <w:rFonts w:ascii="Times New Roman" w:hAnsi="Times New Roman" w:cs="Times New Roman"/>
          <w:b/>
          <w:sz w:val="24"/>
          <w:szCs w:val="24"/>
        </w:rPr>
        <w:t>на 20</w:t>
      </w:r>
      <w:r w:rsidR="00273465">
        <w:rPr>
          <w:rFonts w:ascii="Times New Roman" w:hAnsi="Times New Roman" w:cs="Times New Roman"/>
          <w:b/>
          <w:sz w:val="24"/>
          <w:szCs w:val="24"/>
        </w:rPr>
        <w:t>2</w:t>
      </w:r>
      <w:r w:rsidR="00E82546" w:rsidRPr="00E82546">
        <w:rPr>
          <w:rFonts w:ascii="Times New Roman" w:hAnsi="Times New Roman" w:cs="Times New Roman"/>
          <w:b/>
          <w:sz w:val="24"/>
          <w:szCs w:val="24"/>
        </w:rPr>
        <w:t>4</w:t>
      </w:r>
      <w:r w:rsidRPr="00731B0E">
        <w:rPr>
          <w:rFonts w:ascii="Times New Roman" w:hAnsi="Times New Roman" w:cs="Times New Roman"/>
          <w:b/>
          <w:sz w:val="24"/>
          <w:szCs w:val="24"/>
        </w:rPr>
        <w:t>-20</w:t>
      </w:r>
      <w:r w:rsidR="004E7752">
        <w:rPr>
          <w:rFonts w:ascii="Times New Roman" w:hAnsi="Times New Roman" w:cs="Times New Roman"/>
          <w:b/>
          <w:sz w:val="24"/>
          <w:szCs w:val="24"/>
        </w:rPr>
        <w:t>2</w:t>
      </w:r>
      <w:r w:rsidR="00E82546" w:rsidRPr="00E82546">
        <w:rPr>
          <w:rFonts w:ascii="Times New Roman" w:hAnsi="Times New Roman" w:cs="Times New Roman"/>
          <w:b/>
          <w:sz w:val="24"/>
          <w:szCs w:val="24"/>
        </w:rPr>
        <w:t>5</w:t>
      </w:r>
      <w:r w:rsidRPr="00731B0E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14:paraId="3763F456" w14:textId="77777777" w:rsidR="00C400FC" w:rsidRDefault="00C400FC" w:rsidP="00731B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2DB5CD" w14:textId="77777777" w:rsidR="00C400FC" w:rsidRDefault="00C400FC" w:rsidP="00731B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A49380" w14:textId="5C7FFEDC" w:rsidR="00C55DAF" w:rsidRPr="00731B0E" w:rsidRDefault="00C400FC" w:rsidP="00731B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Сентябрь</w:t>
      </w:r>
    </w:p>
    <w:p w14:paraId="6BBB88BD" w14:textId="77777777" w:rsidR="00731B0E" w:rsidRPr="00731B0E" w:rsidRDefault="003B2024" w:rsidP="00731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31B0E" w:rsidRPr="00731B0E">
        <w:rPr>
          <w:rFonts w:ascii="Times New Roman" w:hAnsi="Times New Roman" w:cs="Times New Roman"/>
          <w:sz w:val="24"/>
          <w:szCs w:val="24"/>
        </w:rPr>
        <w:t>. Основные направления работы СНК и планы на предстоящий год.</w:t>
      </w:r>
    </w:p>
    <w:p w14:paraId="1479A270" w14:textId="77777777" w:rsidR="00273465" w:rsidRDefault="00273465" w:rsidP="003B202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9596C32" w14:textId="77777777" w:rsidR="004E7752" w:rsidRPr="003B2024" w:rsidRDefault="003B2024" w:rsidP="003B2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Разное</w:t>
      </w:r>
      <w:r w:rsidR="00BD3368">
        <w:rPr>
          <w:rFonts w:ascii="Times New Roman" w:hAnsi="Times New Roman" w:cs="Times New Roman"/>
          <w:sz w:val="24"/>
          <w:szCs w:val="24"/>
        </w:rPr>
        <w:t>.</w:t>
      </w:r>
    </w:p>
    <w:p w14:paraId="169874E9" w14:textId="77777777" w:rsidR="00731B0E" w:rsidRDefault="00731B0E" w:rsidP="00731B0E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687D69A6" w14:textId="0563E27F" w:rsidR="00C400FC" w:rsidRDefault="00C400FC" w:rsidP="004E77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Октябрь.</w:t>
      </w:r>
    </w:p>
    <w:p w14:paraId="63F4CB45" w14:textId="33838372" w:rsidR="00C400FC" w:rsidRPr="00C400FC" w:rsidRDefault="00200DF4" w:rsidP="00C400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Разработка систем направленной доставки лекарственных средств</w:t>
      </w:r>
    </w:p>
    <w:p w14:paraId="2E782024" w14:textId="6121227F" w:rsidR="00C400FC" w:rsidRPr="00C400FC" w:rsidRDefault="00C400FC" w:rsidP="00C400FC">
      <w:pPr>
        <w:ind w:left="360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spellStart"/>
      <w:r w:rsidRPr="00C400FC">
        <w:rPr>
          <w:rFonts w:ascii="Times New Roman" w:hAnsi="Times New Roman" w:cs="Times New Roman"/>
          <w:bCs/>
          <w:i/>
          <w:iCs/>
          <w:sz w:val="24"/>
          <w:szCs w:val="24"/>
        </w:rPr>
        <w:t>Докл</w:t>
      </w:r>
      <w:proofErr w:type="spellEnd"/>
      <w:r w:rsidRPr="00C400F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  <w:r w:rsidR="00200DF4">
        <w:rPr>
          <w:rFonts w:ascii="Times New Roman" w:hAnsi="Times New Roman" w:cs="Times New Roman"/>
          <w:bCs/>
          <w:i/>
          <w:iCs/>
          <w:sz w:val="24"/>
          <w:szCs w:val="24"/>
        </w:rPr>
        <w:t>Студенты ИФ</w:t>
      </w:r>
    </w:p>
    <w:p w14:paraId="460BD212" w14:textId="1E57F1B2" w:rsidR="00C400FC" w:rsidRPr="00C400FC" w:rsidRDefault="00200DF4" w:rsidP="00200D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Разное</w:t>
      </w:r>
    </w:p>
    <w:p w14:paraId="63072ADF" w14:textId="77777777" w:rsidR="008E277B" w:rsidRDefault="008E277B" w:rsidP="004E77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C9D1B4" w14:textId="636634DF" w:rsidR="004E7752" w:rsidRPr="00731B0E" w:rsidRDefault="004E7752" w:rsidP="004E77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Ноябрь</w:t>
      </w:r>
    </w:p>
    <w:p w14:paraId="09746CA7" w14:textId="4C2350E1" w:rsidR="00273465" w:rsidRPr="00112BDD" w:rsidRDefault="004E7752" w:rsidP="00200D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731B0E">
        <w:rPr>
          <w:rFonts w:ascii="Times New Roman" w:hAnsi="Times New Roman" w:cs="Times New Roman"/>
          <w:sz w:val="24"/>
          <w:szCs w:val="24"/>
        </w:rPr>
        <w:t xml:space="preserve">. </w:t>
      </w:r>
      <w:r w:rsidR="00200DF4">
        <w:rPr>
          <w:rFonts w:ascii="Times New Roman" w:hAnsi="Times New Roman" w:cs="Times New Roman"/>
          <w:sz w:val="24"/>
          <w:szCs w:val="24"/>
        </w:rPr>
        <w:t>Разработка интраназальных систем доставки лекарственных средств.</w:t>
      </w:r>
    </w:p>
    <w:p w14:paraId="5278FC23" w14:textId="38949F40" w:rsidR="00273465" w:rsidRPr="00BD3368" w:rsidRDefault="00273465" w:rsidP="0027346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31B0E">
        <w:rPr>
          <w:rFonts w:ascii="Times New Roman" w:hAnsi="Times New Roman" w:cs="Times New Roman"/>
          <w:i/>
          <w:sz w:val="24"/>
          <w:szCs w:val="24"/>
        </w:rPr>
        <w:t>Докл</w:t>
      </w:r>
      <w:proofErr w:type="spellEnd"/>
      <w:r w:rsidRPr="00731B0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200DF4">
        <w:rPr>
          <w:rFonts w:ascii="Times New Roman" w:hAnsi="Times New Roman" w:cs="Times New Roman"/>
          <w:i/>
          <w:sz w:val="24"/>
          <w:szCs w:val="24"/>
        </w:rPr>
        <w:t>Студенты и аспиранты ИФ</w:t>
      </w:r>
    </w:p>
    <w:p w14:paraId="066DB0C5" w14:textId="77777777" w:rsidR="00273465" w:rsidRPr="00BD3368" w:rsidRDefault="00273465" w:rsidP="00BD33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23382E" w14:textId="77777777" w:rsidR="00731B0E" w:rsidRDefault="00731B0E" w:rsidP="00731B0E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303E829E" w14:textId="77777777" w:rsidR="00112BDD" w:rsidRDefault="00112BDD" w:rsidP="00112B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99BEA5" w14:textId="378DFFF3" w:rsidR="00112BDD" w:rsidRPr="00731B0E" w:rsidRDefault="00112BDD" w:rsidP="00112B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Декабрь</w:t>
      </w:r>
    </w:p>
    <w:p w14:paraId="00C2904D" w14:textId="1296206B" w:rsidR="00112BDD" w:rsidRPr="00112BDD" w:rsidRDefault="00112BDD" w:rsidP="00200D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731B0E">
        <w:rPr>
          <w:rFonts w:ascii="Times New Roman" w:hAnsi="Times New Roman" w:cs="Times New Roman"/>
          <w:sz w:val="24"/>
          <w:szCs w:val="24"/>
        </w:rPr>
        <w:t xml:space="preserve">. </w:t>
      </w:r>
      <w:r w:rsidR="000A1357">
        <w:rPr>
          <w:rFonts w:ascii="Times New Roman" w:hAnsi="Times New Roman" w:cs="Times New Roman"/>
          <w:sz w:val="24"/>
          <w:szCs w:val="24"/>
        </w:rPr>
        <w:t>Разработка систем доставки с применением микрокапсул</w:t>
      </w:r>
    </w:p>
    <w:p w14:paraId="43268176" w14:textId="5CAA7CFA" w:rsidR="00112BDD" w:rsidRPr="00BD3368" w:rsidRDefault="00112BDD" w:rsidP="00112BD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31B0E">
        <w:rPr>
          <w:rFonts w:ascii="Times New Roman" w:hAnsi="Times New Roman" w:cs="Times New Roman"/>
          <w:i/>
          <w:sz w:val="24"/>
          <w:szCs w:val="24"/>
        </w:rPr>
        <w:t>Докл</w:t>
      </w:r>
      <w:proofErr w:type="spellEnd"/>
      <w:r w:rsidRPr="00731B0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200DF4">
        <w:rPr>
          <w:rFonts w:ascii="Times New Roman" w:hAnsi="Times New Roman" w:cs="Times New Roman"/>
          <w:i/>
          <w:sz w:val="24"/>
          <w:szCs w:val="24"/>
        </w:rPr>
        <w:t>Студенты и аспиранты ИФ</w:t>
      </w:r>
    </w:p>
    <w:p w14:paraId="37415B25" w14:textId="77777777" w:rsidR="00112BDD" w:rsidRPr="00BD3368" w:rsidRDefault="00112BDD" w:rsidP="00112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2F028C" w14:textId="77777777" w:rsidR="00273465" w:rsidRDefault="00273465" w:rsidP="00E278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81736E" w14:textId="77777777" w:rsidR="00731B0E" w:rsidRPr="00E278B0" w:rsidRDefault="00731B0E" w:rsidP="00E278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8B0">
        <w:rPr>
          <w:rFonts w:ascii="Times New Roman" w:hAnsi="Times New Roman" w:cs="Times New Roman"/>
          <w:b/>
          <w:sz w:val="24"/>
          <w:szCs w:val="24"/>
        </w:rPr>
        <w:t>Февраль.</w:t>
      </w:r>
    </w:p>
    <w:p w14:paraId="5E35E9C6" w14:textId="3113BDB3" w:rsidR="00731B0E" w:rsidRPr="00BE4F40" w:rsidRDefault="00731B0E" w:rsidP="00731B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00B98">
        <w:rPr>
          <w:rFonts w:ascii="Times New Roman" w:hAnsi="Times New Roman" w:cs="Times New Roman"/>
          <w:sz w:val="24"/>
          <w:szCs w:val="24"/>
        </w:rPr>
        <w:t>Подготовка к форуму «Белые цветы»</w:t>
      </w:r>
    </w:p>
    <w:p w14:paraId="55562E37" w14:textId="5D6139B1" w:rsidR="00731B0E" w:rsidRDefault="00731B0E" w:rsidP="00273465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3AA647A8" w14:textId="50344DC5" w:rsidR="00BE4F40" w:rsidRPr="00E278B0" w:rsidRDefault="00BE4F40" w:rsidP="00112BD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4F40">
        <w:rPr>
          <w:rFonts w:ascii="Times New Roman" w:hAnsi="Times New Roman" w:cs="Times New Roman"/>
          <w:iCs/>
          <w:sz w:val="24"/>
          <w:szCs w:val="24"/>
        </w:rPr>
        <w:t xml:space="preserve">2. </w:t>
      </w:r>
      <w:r w:rsidR="00112BDD">
        <w:rPr>
          <w:rFonts w:ascii="Times New Roman" w:hAnsi="Times New Roman" w:cs="Times New Roman"/>
          <w:iCs/>
          <w:sz w:val="24"/>
          <w:szCs w:val="24"/>
        </w:rPr>
        <w:t>Разное</w:t>
      </w:r>
    </w:p>
    <w:p w14:paraId="6637DEC0" w14:textId="77777777" w:rsidR="00731B0E" w:rsidRDefault="00731B0E" w:rsidP="00731B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6965BD" w14:textId="77777777" w:rsidR="00731B0E" w:rsidRPr="00E278B0" w:rsidRDefault="00731B0E" w:rsidP="00E278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8B0">
        <w:rPr>
          <w:rFonts w:ascii="Times New Roman" w:hAnsi="Times New Roman" w:cs="Times New Roman"/>
          <w:b/>
          <w:sz w:val="24"/>
          <w:szCs w:val="24"/>
        </w:rPr>
        <w:t>Март.</w:t>
      </w:r>
    </w:p>
    <w:p w14:paraId="4E70AC0C" w14:textId="71BC8CF9" w:rsidR="00731B0E" w:rsidRDefault="00731B0E" w:rsidP="00731B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12BDD">
        <w:rPr>
          <w:rFonts w:ascii="Times New Roman" w:hAnsi="Times New Roman" w:cs="Times New Roman"/>
          <w:sz w:val="24"/>
          <w:szCs w:val="24"/>
        </w:rPr>
        <w:t xml:space="preserve">Разработка </w:t>
      </w:r>
      <w:proofErr w:type="spellStart"/>
      <w:r w:rsidR="00112BDD">
        <w:rPr>
          <w:rFonts w:ascii="Times New Roman" w:hAnsi="Times New Roman" w:cs="Times New Roman"/>
          <w:sz w:val="24"/>
          <w:szCs w:val="24"/>
        </w:rPr>
        <w:t>липосомальных</w:t>
      </w:r>
      <w:proofErr w:type="spellEnd"/>
      <w:r w:rsidR="00112BDD">
        <w:rPr>
          <w:rFonts w:ascii="Times New Roman" w:hAnsi="Times New Roman" w:cs="Times New Roman"/>
          <w:sz w:val="24"/>
          <w:szCs w:val="24"/>
        </w:rPr>
        <w:t xml:space="preserve"> препаратов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851E87" w14:textId="25DEE486" w:rsidR="00731B0E" w:rsidRPr="00E278B0" w:rsidRDefault="00731B0E" w:rsidP="00E278B0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278B0">
        <w:rPr>
          <w:rFonts w:ascii="Times New Roman" w:hAnsi="Times New Roman" w:cs="Times New Roman"/>
          <w:i/>
          <w:sz w:val="24"/>
          <w:szCs w:val="24"/>
        </w:rPr>
        <w:t>Докл</w:t>
      </w:r>
      <w:proofErr w:type="spellEnd"/>
      <w:r w:rsidRPr="00E278B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E4F40" w:rsidRPr="00E278B0">
        <w:rPr>
          <w:rFonts w:ascii="Times New Roman" w:hAnsi="Times New Roman" w:cs="Times New Roman"/>
          <w:i/>
          <w:sz w:val="24"/>
          <w:szCs w:val="24"/>
        </w:rPr>
        <w:t>С</w:t>
      </w:r>
      <w:r w:rsidRPr="00E278B0">
        <w:rPr>
          <w:rFonts w:ascii="Times New Roman" w:hAnsi="Times New Roman" w:cs="Times New Roman"/>
          <w:i/>
          <w:sz w:val="24"/>
          <w:szCs w:val="24"/>
        </w:rPr>
        <w:t>туденты</w:t>
      </w:r>
      <w:r w:rsidR="00BE4F40">
        <w:rPr>
          <w:rFonts w:ascii="Times New Roman" w:hAnsi="Times New Roman" w:cs="Times New Roman"/>
          <w:i/>
          <w:sz w:val="24"/>
          <w:szCs w:val="24"/>
        </w:rPr>
        <w:t xml:space="preserve"> и аспиранты</w:t>
      </w:r>
      <w:r w:rsidRPr="00E278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73465">
        <w:rPr>
          <w:rFonts w:ascii="Times New Roman" w:hAnsi="Times New Roman" w:cs="Times New Roman"/>
          <w:i/>
          <w:sz w:val="24"/>
          <w:szCs w:val="24"/>
        </w:rPr>
        <w:t>СНК</w:t>
      </w:r>
    </w:p>
    <w:p w14:paraId="34F0F68A" w14:textId="77777777" w:rsidR="00BD3368" w:rsidRPr="003B2024" w:rsidRDefault="00BD3368" w:rsidP="00BD33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Разное.</w:t>
      </w:r>
    </w:p>
    <w:p w14:paraId="1B2EC947" w14:textId="77777777" w:rsidR="00731B0E" w:rsidRDefault="00731B0E" w:rsidP="00731B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4C2840" w14:textId="77777777" w:rsidR="00112BDD" w:rsidRDefault="00112BDD" w:rsidP="00E278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EC64A9" w14:textId="697915F4" w:rsidR="00E278B0" w:rsidRPr="00E278B0" w:rsidRDefault="00E278B0" w:rsidP="00E278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8B0">
        <w:rPr>
          <w:rFonts w:ascii="Times New Roman" w:hAnsi="Times New Roman" w:cs="Times New Roman"/>
          <w:b/>
          <w:sz w:val="24"/>
          <w:szCs w:val="24"/>
        </w:rPr>
        <w:t>Апрель</w:t>
      </w:r>
    </w:p>
    <w:p w14:paraId="43DE8641" w14:textId="77777777" w:rsidR="00E278B0" w:rsidRPr="00E278B0" w:rsidRDefault="00E278B0" w:rsidP="00731B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73465">
        <w:rPr>
          <w:rFonts w:ascii="Times New Roman" w:hAnsi="Times New Roman" w:cs="Times New Roman"/>
          <w:sz w:val="24"/>
          <w:szCs w:val="24"/>
        </w:rPr>
        <w:t>Современные методы анализа фармацевтического рынка</w:t>
      </w:r>
    </w:p>
    <w:p w14:paraId="4AD143F4" w14:textId="7487BD17" w:rsidR="00E278B0" w:rsidRPr="00E278B0" w:rsidRDefault="00E278B0" w:rsidP="00E278B0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278B0">
        <w:rPr>
          <w:rFonts w:ascii="Times New Roman" w:hAnsi="Times New Roman" w:cs="Times New Roman"/>
          <w:i/>
          <w:sz w:val="24"/>
          <w:szCs w:val="24"/>
        </w:rPr>
        <w:t>Докл</w:t>
      </w:r>
      <w:proofErr w:type="spellEnd"/>
      <w:r w:rsidRPr="00E278B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273465">
        <w:rPr>
          <w:rFonts w:ascii="Times New Roman" w:hAnsi="Times New Roman" w:cs="Times New Roman"/>
          <w:i/>
          <w:sz w:val="24"/>
          <w:szCs w:val="24"/>
        </w:rPr>
        <w:t xml:space="preserve">студенты </w:t>
      </w:r>
      <w:r w:rsidR="00200DF4">
        <w:rPr>
          <w:rFonts w:ascii="Times New Roman" w:hAnsi="Times New Roman" w:cs="Times New Roman"/>
          <w:i/>
          <w:sz w:val="24"/>
          <w:szCs w:val="24"/>
        </w:rPr>
        <w:t>ИФ</w:t>
      </w:r>
    </w:p>
    <w:p w14:paraId="5928C766" w14:textId="77777777" w:rsidR="00BD3368" w:rsidRPr="003B2024" w:rsidRDefault="00BD3368" w:rsidP="00BD33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Разное.</w:t>
      </w:r>
    </w:p>
    <w:p w14:paraId="0C767324" w14:textId="77777777" w:rsidR="00E278B0" w:rsidRDefault="00E278B0" w:rsidP="00731B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2BF2D0" w14:textId="77777777" w:rsidR="00E278B0" w:rsidRPr="00E278B0" w:rsidRDefault="00E278B0" w:rsidP="00E278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8B0">
        <w:rPr>
          <w:rFonts w:ascii="Times New Roman" w:hAnsi="Times New Roman" w:cs="Times New Roman"/>
          <w:b/>
          <w:sz w:val="24"/>
          <w:szCs w:val="24"/>
        </w:rPr>
        <w:t>Май</w:t>
      </w:r>
    </w:p>
    <w:p w14:paraId="2C0EDB06" w14:textId="699B378E" w:rsidR="00E278B0" w:rsidRPr="00273465" w:rsidRDefault="00E278B0" w:rsidP="00731B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BE4F40">
        <w:rPr>
          <w:rFonts w:ascii="Times New Roman" w:hAnsi="Times New Roman" w:cs="Times New Roman"/>
          <w:sz w:val="24"/>
          <w:szCs w:val="24"/>
        </w:rPr>
        <w:t>Фармакогностический</w:t>
      </w:r>
      <w:proofErr w:type="spellEnd"/>
      <w:r w:rsidR="00BE4F40">
        <w:rPr>
          <w:rFonts w:ascii="Times New Roman" w:hAnsi="Times New Roman" w:cs="Times New Roman"/>
          <w:sz w:val="24"/>
          <w:szCs w:val="24"/>
        </w:rPr>
        <w:t xml:space="preserve"> анализ ЛРС</w:t>
      </w:r>
    </w:p>
    <w:p w14:paraId="50F53744" w14:textId="2EC5C532" w:rsidR="00FD178B" w:rsidRDefault="00E278B0" w:rsidP="00E278B0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278B0">
        <w:rPr>
          <w:rFonts w:ascii="Times New Roman" w:hAnsi="Times New Roman" w:cs="Times New Roman"/>
          <w:i/>
          <w:sz w:val="24"/>
          <w:szCs w:val="24"/>
        </w:rPr>
        <w:t>Докл</w:t>
      </w:r>
      <w:proofErr w:type="spellEnd"/>
      <w:r w:rsidRPr="00E278B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273465">
        <w:rPr>
          <w:rFonts w:ascii="Times New Roman" w:hAnsi="Times New Roman" w:cs="Times New Roman"/>
          <w:i/>
          <w:sz w:val="24"/>
          <w:szCs w:val="24"/>
        </w:rPr>
        <w:t xml:space="preserve">студенты </w:t>
      </w:r>
      <w:r w:rsidR="00200DF4">
        <w:rPr>
          <w:rFonts w:ascii="Times New Roman" w:hAnsi="Times New Roman" w:cs="Times New Roman"/>
          <w:i/>
          <w:sz w:val="24"/>
          <w:szCs w:val="24"/>
        </w:rPr>
        <w:t>ИФ</w:t>
      </w:r>
    </w:p>
    <w:p w14:paraId="6A560D7B" w14:textId="77777777" w:rsidR="00BD3368" w:rsidRPr="003B2024" w:rsidRDefault="00BD3368" w:rsidP="00BD33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Разное.</w:t>
      </w:r>
    </w:p>
    <w:p w14:paraId="02502977" w14:textId="77777777" w:rsidR="00FD178B" w:rsidRDefault="00FD178B" w:rsidP="00FD17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535E6B" w14:textId="77777777" w:rsidR="00FD178B" w:rsidRDefault="00FD178B" w:rsidP="00FD17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5A24D0" w14:textId="77777777" w:rsidR="003B2024" w:rsidRDefault="003B2024" w:rsidP="00FD17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43064B" w14:textId="77777777" w:rsidR="00FD178B" w:rsidRDefault="00FD178B" w:rsidP="00FD17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555712" w14:textId="3094B688" w:rsidR="00FD178B" w:rsidRPr="00E82546" w:rsidRDefault="00273465" w:rsidP="00FD17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Куратор СНК Института фармации                                                                   </w:t>
      </w:r>
      <w:r w:rsidR="00E82546">
        <w:rPr>
          <w:rFonts w:ascii="Times New Roman" w:hAnsi="Times New Roman" w:cs="Times New Roman"/>
          <w:sz w:val="24"/>
          <w:szCs w:val="24"/>
        </w:rPr>
        <w:t>Д.С. Гордеева</w:t>
      </w:r>
    </w:p>
    <w:sectPr w:rsidR="00FD178B" w:rsidRPr="00E82546" w:rsidSect="00346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D03C2"/>
    <w:multiLevelType w:val="hybridMultilevel"/>
    <w:tmpl w:val="AC2EF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DAF"/>
    <w:rsid w:val="000A1357"/>
    <w:rsid w:val="00100B98"/>
    <w:rsid w:val="00112BDD"/>
    <w:rsid w:val="00200DF4"/>
    <w:rsid w:val="00273465"/>
    <w:rsid w:val="0034613B"/>
    <w:rsid w:val="00372CC0"/>
    <w:rsid w:val="003B2024"/>
    <w:rsid w:val="004E7752"/>
    <w:rsid w:val="00567670"/>
    <w:rsid w:val="00651395"/>
    <w:rsid w:val="00731B0E"/>
    <w:rsid w:val="008E277B"/>
    <w:rsid w:val="009846B3"/>
    <w:rsid w:val="009B5E25"/>
    <w:rsid w:val="00A077C9"/>
    <w:rsid w:val="00AC5DB5"/>
    <w:rsid w:val="00AE79D1"/>
    <w:rsid w:val="00BA3BF2"/>
    <w:rsid w:val="00BD3368"/>
    <w:rsid w:val="00BE4F40"/>
    <w:rsid w:val="00BF5332"/>
    <w:rsid w:val="00C400FC"/>
    <w:rsid w:val="00C55DAF"/>
    <w:rsid w:val="00C65559"/>
    <w:rsid w:val="00E278B0"/>
    <w:rsid w:val="00E82546"/>
    <w:rsid w:val="00FD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64EE8"/>
  <w15:docId w15:val="{91206951-63B8-42C7-905B-AE91E7374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772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Кафедра</dc:creator>
  <cp:lastModifiedBy>User</cp:lastModifiedBy>
  <cp:revision>2</cp:revision>
  <cp:lastPrinted>2018-02-05T13:58:00Z</cp:lastPrinted>
  <dcterms:created xsi:type="dcterms:W3CDTF">2025-01-27T10:06:00Z</dcterms:created>
  <dcterms:modified xsi:type="dcterms:W3CDTF">2025-01-27T10:06:00Z</dcterms:modified>
</cp:coreProperties>
</file>