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D408BE" w:rsidRPr="00D408BE" w14:paraId="090481E2" w14:textId="77777777" w:rsidTr="00124894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DA3EBE" w14:textId="003493A8" w:rsidR="00D408BE" w:rsidRPr="00124894" w:rsidRDefault="00124894" w:rsidP="001248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2FA5DC63" w14:textId="77777777" w:rsidR="00D408BE" w:rsidRPr="00124894" w:rsidRDefault="00D408BE" w:rsidP="0012489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4894">
              <w:rPr>
                <w:rFonts w:ascii="Calibri" w:eastAsia="Times New Roman" w:hAnsi="Calibri" w:cs="Times New Roman"/>
                <w:b/>
                <w:color w:val="000000"/>
              </w:rPr>
              <w:t>Раздел 1 «Организация психиатрической помощи» (30 занятий)</w:t>
            </w:r>
          </w:p>
        </w:tc>
      </w:tr>
      <w:tr w:rsidR="00D408BE" w:rsidRPr="00D408BE" w14:paraId="3AA2D078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C42" w14:textId="77777777" w:rsidR="00D408BE" w:rsidRPr="00124894" w:rsidRDefault="00D408BE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D973" w14:textId="77777777" w:rsidR="00D408BE" w:rsidRPr="005F13A1" w:rsidRDefault="005F13A1" w:rsidP="00C76ED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/>
              </w:rPr>
              <w:t>Распространенность психических расстройств в РФ</w:t>
            </w:r>
            <w:r>
              <w:rPr>
                <w:rFonts w:ascii="Times New Roman" w:hAnsi="Times New Roman"/>
              </w:rPr>
              <w:t>,</w:t>
            </w:r>
            <w:r w:rsidRPr="00673094">
              <w:rPr>
                <w:rFonts w:ascii="Times New Roman" w:hAnsi="Times New Roman"/>
              </w:rPr>
              <w:t xml:space="preserve"> за рубежом. Основные тенденции динамики распространенности и факторы, влияющие на </w:t>
            </w:r>
            <w:r>
              <w:rPr>
                <w:rFonts w:ascii="Times New Roman" w:hAnsi="Times New Roman"/>
              </w:rPr>
              <w:t>психическое здоровье</w:t>
            </w:r>
            <w:r w:rsidRPr="00673094">
              <w:rPr>
                <w:rFonts w:ascii="Times New Roman" w:hAnsi="Times New Roman"/>
              </w:rPr>
              <w:t>.</w:t>
            </w:r>
          </w:p>
        </w:tc>
      </w:tr>
      <w:tr w:rsidR="00D408BE" w:rsidRPr="00D408BE" w14:paraId="0BD7E9ED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4E35" w14:textId="77777777" w:rsidR="00D408BE" w:rsidRPr="00124894" w:rsidRDefault="00D408BE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0D16" w14:textId="77D8937D" w:rsidR="00D408BE" w:rsidRPr="00D408BE" w:rsidRDefault="00B42CF8" w:rsidP="00C76ED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5F13A1" w:rsidRPr="00673094">
              <w:rPr>
                <w:rFonts w:ascii="Times New Roman" w:hAnsi="Times New Roman"/>
              </w:rPr>
              <w:t xml:space="preserve"> психиатрической помощи.</w:t>
            </w:r>
          </w:p>
        </w:tc>
      </w:tr>
      <w:tr w:rsidR="00D408BE" w:rsidRPr="00D408BE" w14:paraId="336EC5D0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FFC" w14:textId="77777777" w:rsidR="00D408BE" w:rsidRPr="00124894" w:rsidRDefault="00D408BE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DACD" w14:textId="598BF5A5" w:rsidR="00D408BE" w:rsidRPr="00D408BE" w:rsidRDefault="00B42CF8" w:rsidP="00C76ED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>Структура</w:t>
            </w:r>
            <w:r w:rsidRPr="00673094">
              <w:rPr>
                <w:rFonts w:ascii="Times New Roman" w:hAnsi="Times New Roman"/>
              </w:rPr>
              <w:t xml:space="preserve"> </w:t>
            </w:r>
            <w:r w:rsidR="00124894" w:rsidRPr="00673094">
              <w:rPr>
                <w:rFonts w:ascii="Times New Roman" w:hAnsi="Times New Roman"/>
              </w:rPr>
              <w:t>психиатрической помощи.</w:t>
            </w:r>
          </w:p>
        </w:tc>
      </w:tr>
      <w:tr w:rsidR="00124894" w:rsidRPr="00D408BE" w14:paraId="309BD538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8026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C0580" w14:textId="4171C71F" w:rsidR="00124894" w:rsidRPr="00D408BE" w:rsidRDefault="00124894" w:rsidP="00C76E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>Общая характеристика Закона РФ “О психиатрической помощи и гарантиях прав граждан при ее оказании”.</w:t>
            </w:r>
          </w:p>
        </w:tc>
      </w:tr>
      <w:tr w:rsidR="00124894" w:rsidRPr="00D408BE" w14:paraId="0C543727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9763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AD32" w14:textId="44F0C9E0" w:rsidR="00124894" w:rsidRPr="00D408BE" w:rsidRDefault="00124894" w:rsidP="00C76E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>Неотложная, консультативно-диагностическая, лечебная, реабилитационная помощь во внебольничных и стационарных условиях.</w:t>
            </w:r>
          </w:p>
        </w:tc>
      </w:tr>
      <w:tr w:rsidR="00124894" w:rsidRPr="00D408BE" w14:paraId="585FA93F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7A6F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AEB2" w14:textId="647D7981" w:rsidR="00124894" w:rsidRPr="00D408BE" w:rsidRDefault="00124894" w:rsidP="00C76E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>Амбулаторные психиатрические учреждения.</w:t>
            </w:r>
          </w:p>
        </w:tc>
      </w:tr>
      <w:tr w:rsidR="00124894" w:rsidRPr="00D408BE" w14:paraId="0C7CE530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3C5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2E01" w14:textId="3CAB2F9E" w:rsidR="00124894" w:rsidRPr="00D408BE" w:rsidRDefault="00124894" w:rsidP="00C76E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>Вопросы этики и деонтологии:</w:t>
            </w:r>
            <w:r>
              <w:rPr>
                <w:rFonts w:ascii="Times New Roman" w:hAnsi="Times New Roman"/>
              </w:rPr>
              <w:t xml:space="preserve"> </w:t>
            </w:r>
            <w:r w:rsidRPr="00673094">
              <w:rPr>
                <w:rFonts w:ascii="Times New Roman" w:hAnsi="Times New Roman"/>
              </w:rPr>
              <w:t>Основы врачебной этики и деонтологии.</w:t>
            </w:r>
          </w:p>
        </w:tc>
      </w:tr>
      <w:tr w:rsidR="00124894" w:rsidRPr="00D408BE" w14:paraId="1046AD89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09A0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18E4" w14:textId="00A480C7" w:rsidR="00124894" w:rsidRPr="00124894" w:rsidRDefault="00124894" w:rsidP="00124894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094">
              <w:rPr>
                <w:rFonts w:ascii="Times New Roman" w:hAnsi="Times New Roman"/>
                <w:sz w:val="24"/>
                <w:szCs w:val="24"/>
              </w:rPr>
              <w:t>Этический комплекс врача-психиатра. Моральные коллизии в психиатрической практике.</w:t>
            </w:r>
          </w:p>
        </w:tc>
      </w:tr>
      <w:tr w:rsidR="00124894" w:rsidRPr="00D408BE" w14:paraId="55AE39FC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7EC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6038" w14:textId="76973DD0" w:rsidR="00124894" w:rsidRPr="00D408BE" w:rsidRDefault="00124894" w:rsidP="00C76ED8">
            <w:pPr>
              <w:rPr>
                <w:rFonts w:ascii="Calibri" w:eastAsia="Times New Roman" w:hAnsi="Calibri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 xml:space="preserve">Этические проблемы психиатрии: проблемы патернализма-автономии, </w:t>
            </w:r>
            <w:proofErr w:type="spellStart"/>
            <w:r w:rsidRPr="00673094">
              <w:rPr>
                <w:rFonts w:ascii="Times New Roman" w:hAnsi="Times New Roman"/>
              </w:rPr>
              <w:t>недобровольности</w:t>
            </w:r>
            <w:proofErr w:type="spellEnd"/>
            <w:r w:rsidRPr="00673094">
              <w:rPr>
                <w:rFonts w:ascii="Times New Roman" w:hAnsi="Times New Roman"/>
              </w:rPr>
              <w:t xml:space="preserve"> и насилия, этические проблемы психиатрического диагноза.</w:t>
            </w:r>
          </w:p>
        </w:tc>
      </w:tr>
      <w:tr w:rsidR="00124894" w:rsidRPr="00D408BE" w14:paraId="13352C12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49D9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4C061" w14:textId="232B5E5C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73094">
              <w:rPr>
                <w:rFonts w:ascii="Times New Roman" w:hAnsi="Times New Roman"/>
              </w:rPr>
              <w:t xml:space="preserve">Модель взаимоотношений врача и пациента в психиатрии (патерналистская, информационная, совещательная модели).   </w:t>
            </w:r>
          </w:p>
        </w:tc>
      </w:tr>
      <w:tr w:rsidR="00124894" w:rsidRPr="00D408BE" w14:paraId="0D268D5E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787D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35E53" w14:textId="51CFA465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76ED8">
              <w:rPr>
                <w:rFonts w:ascii="Times New Roman" w:hAnsi="Times New Roman" w:cs="Times New Roman"/>
              </w:rPr>
              <w:t>Специализация психиатрической службы: психиатрическая помощь детям</w:t>
            </w:r>
            <w:r w:rsidRPr="00C76E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76ED8">
              <w:rPr>
                <w:rFonts w:ascii="Times New Roman" w:hAnsi="Times New Roman" w:cs="Times New Roman"/>
              </w:rPr>
              <w:t>подросткам;</w:t>
            </w:r>
          </w:p>
        </w:tc>
      </w:tr>
      <w:tr w:rsidR="00124894" w:rsidRPr="00D408BE" w14:paraId="62A0AB0B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241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2671" w14:textId="25E2A0A4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6ED8">
              <w:rPr>
                <w:rFonts w:ascii="Times New Roman" w:hAnsi="Times New Roman" w:cs="Times New Roman"/>
              </w:rPr>
              <w:t>Специализация психиатрической службы</w:t>
            </w:r>
            <w:r w:rsidRPr="00C76ED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C76ED8">
              <w:rPr>
                <w:rFonts w:ascii="Times New Roman" w:hAnsi="Times New Roman" w:cs="Times New Roman"/>
              </w:rPr>
              <w:t>геронтопсихиатрическая</w:t>
            </w:r>
          </w:p>
        </w:tc>
      </w:tr>
      <w:tr w:rsidR="00124894" w:rsidRPr="00D408BE" w14:paraId="3E4E9499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B7B6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9E7A" w14:textId="02398747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6ED8">
              <w:rPr>
                <w:rFonts w:ascii="Times New Roman" w:hAnsi="Times New Roman" w:cs="Times New Roman"/>
              </w:rPr>
              <w:t>Специализация психиатрической службы: психотерапевтическая</w:t>
            </w:r>
          </w:p>
        </w:tc>
      </w:tr>
      <w:tr w:rsidR="00124894" w:rsidRPr="00D408BE" w14:paraId="315CEE10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8919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63EB" w14:textId="74075E25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6ED8">
              <w:rPr>
                <w:rFonts w:ascii="Times New Roman" w:hAnsi="Times New Roman" w:cs="Times New Roman"/>
              </w:rPr>
              <w:t xml:space="preserve">Специализация психиатрической службы: </w:t>
            </w:r>
            <w:proofErr w:type="spellStart"/>
            <w:r w:rsidRPr="00C76ED8">
              <w:rPr>
                <w:rFonts w:ascii="Times New Roman" w:hAnsi="Times New Roman" w:cs="Times New Roman"/>
              </w:rPr>
              <w:t>суицидологическая</w:t>
            </w:r>
            <w:proofErr w:type="spellEnd"/>
          </w:p>
        </w:tc>
      </w:tr>
      <w:tr w:rsidR="00124894" w:rsidRPr="00D408BE" w14:paraId="48E13DE4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9E6C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816F" w14:textId="59B3A9DA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76ED8">
              <w:rPr>
                <w:rFonts w:ascii="Times New Roman" w:hAnsi="Times New Roman" w:cs="Times New Roman"/>
              </w:rPr>
              <w:t>Специализация психиатрической службы: сексопатологическая</w:t>
            </w:r>
          </w:p>
        </w:tc>
      </w:tr>
      <w:tr w:rsidR="00124894" w:rsidRPr="00D408BE" w14:paraId="1558BF9E" w14:textId="77777777" w:rsidTr="00124894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4102102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14:paraId="79CF00A5" w14:textId="5C87FD11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6ED8">
              <w:rPr>
                <w:rFonts w:ascii="Times New Roman" w:hAnsi="Times New Roman" w:cs="Times New Roman"/>
              </w:rPr>
              <w:t xml:space="preserve">Специализация психиатрической службы: </w:t>
            </w:r>
            <w:proofErr w:type="spellStart"/>
            <w:r w:rsidRPr="00C76ED8">
              <w:rPr>
                <w:rFonts w:ascii="Times New Roman" w:hAnsi="Times New Roman" w:cs="Times New Roman"/>
              </w:rPr>
              <w:t>психоэндокринологическая</w:t>
            </w:r>
            <w:proofErr w:type="spellEnd"/>
          </w:p>
        </w:tc>
      </w:tr>
      <w:tr w:rsidR="00124894" w:rsidRPr="00D408BE" w14:paraId="2B97A520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C5AD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36F2" w14:textId="68044C17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6ED8">
              <w:rPr>
                <w:rFonts w:ascii="Times New Roman" w:hAnsi="Times New Roman" w:cs="Times New Roman"/>
              </w:rPr>
              <w:t xml:space="preserve">Специализация психиатрической службы: </w:t>
            </w:r>
            <w:proofErr w:type="spellStart"/>
            <w:r w:rsidRPr="00C76ED8">
              <w:rPr>
                <w:rFonts w:ascii="Times New Roman" w:hAnsi="Times New Roman" w:cs="Times New Roman"/>
              </w:rPr>
              <w:t>эпилептологическая</w:t>
            </w:r>
            <w:proofErr w:type="spellEnd"/>
          </w:p>
        </w:tc>
      </w:tr>
      <w:tr w:rsidR="00124894" w:rsidRPr="00D408BE" w14:paraId="22DF1136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93D7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896D" w14:textId="07E8032C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6ED8">
              <w:rPr>
                <w:rFonts w:ascii="Times New Roman" w:hAnsi="Times New Roman" w:cs="Times New Roman"/>
              </w:rPr>
              <w:t>Специализация психиатрической службы: психосоматическая служба</w:t>
            </w:r>
          </w:p>
        </w:tc>
      </w:tr>
      <w:tr w:rsidR="00124894" w:rsidRPr="00D408BE" w14:paraId="5E47CFA6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CB2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FED3" w14:textId="6ACE6947" w:rsidR="00124894" w:rsidRPr="00C76ED8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6ED8">
              <w:rPr>
                <w:rFonts w:ascii="Times New Roman" w:hAnsi="Times New Roman" w:cs="Times New Roman"/>
              </w:rPr>
              <w:t>Порядок и стандарты оказания психиатрической помощи, нормы нагрузки.</w:t>
            </w:r>
          </w:p>
        </w:tc>
      </w:tr>
      <w:tr w:rsidR="00124894" w:rsidRPr="00D408BE" w14:paraId="1784227F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BD5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DCC5" w14:textId="0BA9AEC6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76ED8">
              <w:rPr>
                <w:rFonts w:ascii="Times New Roman" w:hAnsi="Times New Roman" w:cs="Times New Roman"/>
              </w:rPr>
              <w:t>Вопросы трудовой, судебной и военной экспертизы.</w:t>
            </w:r>
          </w:p>
        </w:tc>
      </w:tr>
      <w:tr w:rsidR="00124894" w:rsidRPr="00D408BE" w14:paraId="24A0E5EC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2D11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B13B" w14:textId="07A29DA7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24894">
              <w:rPr>
                <w:rFonts w:ascii="Times New Roman" w:hAnsi="Times New Roman" w:cs="Times New Roman"/>
              </w:rPr>
              <w:t>Вопросы трудовой, судебной и военной экспертизы.</w:t>
            </w:r>
          </w:p>
        </w:tc>
      </w:tr>
      <w:tr w:rsidR="00124894" w:rsidRPr="00D408BE" w14:paraId="7FC91111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F22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715F" w14:textId="0486BA3B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24894">
              <w:rPr>
                <w:rFonts w:ascii="Times New Roman" w:hAnsi="Times New Roman" w:cs="Times New Roman"/>
              </w:rPr>
              <w:t>Временная нетрудоспособность при психических заболеваниях.</w:t>
            </w:r>
          </w:p>
        </w:tc>
      </w:tr>
      <w:tr w:rsidR="00124894" w:rsidRPr="00D408BE" w14:paraId="2F308AA0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4EC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D35E" w14:textId="3FA32381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24894">
              <w:rPr>
                <w:rFonts w:ascii="Times New Roman" w:hAnsi="Times New Roman" w:cs="Times New Roman"/>
              </w:rPr>
              <w:t>Стойкая нетрудоспособность при психических заболеваниях.</w:t>
            </w:r>
          </w:p>
        </w:tc>
      </w:tr>
      <w:tr w:rsidR="00124894" w:rsidRPr="00D408BE" w14:paraId="666D2515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EEB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A28F" w14:textId="7095DCEF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24894">
              <w:rPr>
                <w:rFonts w:ascii="Times New Roman" w:hAnsi="Times New Roman" w:cs="Times New Roman"/>
              </w:rPr>
              <w:t>Условия установления инвалидности, организация работы специализированного бюро МСЭ.</w:t>
            </w:r>
          </w:p>
        </w:tc>
      </w:tr>
      <w:tr w:rsidR="00124894" w:rsidRPr="00D408BE" w14:paraId="7B507D77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8E5E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669A9" w14:textId="4049AB32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24894">
              <w:rPr>
                <w:rFonts w:ascii="Times New Roman" w:hAnsi="Times New Roman" w:cs="Times New Roman"/>
              </w:rPr>
              <w:t>Стационарные и амбулаторные виды судебно-психиатрической экспертизы.</w:t>
            </w:r>
          </w:p>
        </w:tc>
      </w:tr>
      <w:tr w:rsidR="00124894" w:rsidRPr="00D408BE" w14:paraId="05755BA5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2ED9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14F9" w14:textId="65396611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24894">
              <w:rPr>
                <w:rFonts w:ascii="Times New Roman" w:hAnsi="Times New Roman" w:cs="Times New Roman"/>
              </w:rPr>
              <w:t>Юридические, медицинские критерии невменяемости.</w:t>
            </w:r>
          </w:p>
        </w:tc>
      </w:tr>
      <w:tr w:rsidR="00124894" w:rsidRPr="00D408BE" w14:paraId="730DC098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6B7D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43C5" w14:textId="660D9043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24894">
              <w:rPr>
                <w:rFonts w:ascii="Times New Roman" w:hAnsi="Times New Roman" w:cs="Times New Roman"/>
              </w:rPr>
              <w:t>Дееспособность, критерии.</w:t>
            </w:r>
          </w:p>
        </w:tc>
      </w:tr>
      <w:tr w:rsidR="00124894" w:rsidRPr="00D408BE" w14:paraId="02A98397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ADD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4609" w14:textId="31643E5F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24894">
              <w:rPr>
                <w:rFonts w:ascii="Times New Roman" w:hAnsi="Times New Roman" w:cs="Times New Roman"/>
              </w:rPr>
              <w:t>Ответственность душевнобольных за совершение противоправных действий.</w:t>
            </w:r>
          </w:p>
        </w:tc>
      </w:tr>
      <w:tr w:rsidR="00124894" w:rsidRPr="00D408BE" w14:paraId="6FFBE842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3CC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BEF1" w14:textId="6DB988CB" w:rsidR="00124894" w:rsidRPr="00124894" w:rsidRDefault="00124894" w:rsidP="00C76E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24894">
              <w:rPr>
                <w:rFonts w:ascii="Times New Roman" w:hAnsi="Times New Roman" w:cs="Times New Roman"/>
              </w:rPr>
              <w:t>Принудительное лечение, виды.</w:t>
            </w:r>
          </w:p>
        </w:tc>
      </w:tr>
      <w:tr w:rsidR="00124894" w:rsidRPr="00D408BE" w14:paraId="4B6AF55F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1B79" w14:textId="77777777" w:rsidR="00124894" w:rsidRPr="00124894" w:rsidRDefault="00124894" w:rsidP="00124894">
            <w:pPr>
              <w:pStyle w:val="a3"/>
              <w:numPr>
                <w:ilvl w:val="0"/>
                <w:numId w:val="1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AF39" w14:textId="4AC96D13" w:rsidR="00124894" w:rsidRPr="00D408BE" w:rsidRDefault="00124894" w:rsidP="00B859EF">
            <w:pPr>
              <w:rPr>
                <w:rFonts w:ascii="Calibri" w:eastAsia="Times New Roman" w:hAnsi="Calibri" w:cs="Times New Roman"/>
                <w:color w:val="000000"/>
              </w:rPr>
            </w:pPr>
            <w:r w:rsidRPr="00124894">
              <w:rPr>
                <w:rFonts w:ascii="Times New Roman" w:hAnsi="Times New Roman" w:cs="Times New Roman"/>
              </w:rPr>
              <w:t>Принудительное лечение, виды</w:t>
            </w:r>
            <w:r>
              <w:rPr>
                <w:rFonts w:ascii="Times New Roman" w:hAnsi="Times New Roman" w:cs="Times New Roman"/>
              </w:rPr>
              <w:t>,</w:t>
            </w:r>
            <w:r w:rsidR="00B859EF">
              <w:rPr>
                <w:rFonts w:ascii="Times New Roman" w:hAnsi="Times New Roman" w:cs="Times New Roman"/>
              </w:rPr>
              <w:t xml:space="preserve"> медицинская и социальная реабилитация больных совершивших общественно опасные</w:t>
            </w:r>
            <w:bookmarkStart w:id="0" w:name="_GoBack"/>
            <w:bookmarkEnd w:id="0"/>
            <w:r w:rsidR="00B859EF">
              <w:rPr>
                <w:rFonts w:ascii="Times New Roman" w:hAnsi="Times New Roman" w:cs="Times New Roman"/>
              </w:rPr>
              <w:t xml:space="preserve">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389565E" w14:textId="77777777" w:rsidR="00D408BE" w:rsidRPr="00B42CF8" w:rsidRDefault="00D408BE" w:rsidP="00D408BE">
      <w:pPr>
        <w:rPr>
          <w:lang w:val="en-US"/>
        </w:rPr>
      </w:pPr>
    </w:p>
    <w:p w14:paraId="56C33D32" w14:textId="77777777" w:rsidR="00D408BE" w:rsidRDefault="00D408BE" w:rsidP="00D408BE"/>
    <w:p w14:paraId="1B0F9A55" w14:textId="77777777" w:rsidR="00D408BE" w:rsidRDefault="00D408BE"/>
    <w:p w14:paraId="40A06953" w14:textId="77777777" w:rsidR="00D408BE" w:rsidRDefault="00D408BE"/>
    <w:p w14:paraId="64F562B4" w14:textId="77777777" w:rsidR="00D408BE" w:rsidRDefault="00D408BE"/>
    <w:p w14:paraId="34D86D28" w14:textId="77777777" w:rsidR="00D408BE" w:rsidRDefault="00D408BE"/>
    <w:p w14:paraId="6DE0623B" w14:textId="77777777" w:rsidR="00D408BE" w:rsidRDefault="00D408BE"/>
    <w:p w14:paraId="5425754E" w14:textId="77777777" w:rsidR="00D408BE" w:rsidRDefault="00D408BE"/>
    <w:p w14:paraId="3C12258D" w14:textId="77777777" w:rsidR="00D408BE" w:rsidRDefault="00D408BE"/>
    <w:p w14:paraId="1F376180" w14:textId="77777777" w:rsidR="00D408BE" w:rsidRDefault="00D408BE"/>
    <w:p w14:paraId="2AA425B9" w14:textId="77777777" w:rsidR="00D408BE" w:rsidRDefault="00D408BE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124894" w:rsidRPr="00D408BE" w14:paraId="38912831" w14:textId="77777777" w:rsidTr="00124894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263A3A6" w14:textId="77777777" w:rsidR="00124894" w:rsidRPr="00124894" w:rsidRDefault="00124894" w:rsidP="001248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6389CD2D" w14:textId="00A93629" w:rsidR="00124894" w:rsidRPr="00124894" w:rsidRDefault="00124894" w:rsidP="0012489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</w:rPr>
              <w:t>Разд</w:t>
            </w:r>
            <w:r w:rsidRPr="00124894">
              <w:rPr>
                <w:rFonts w:ascii="Calibri" w:eastAsia="Times New Roman" w:hAnsi="Calibri" w:cs="Times New Roman"/>
                <w:b/>
                <w:color w:val="000000"/>
              </w:rPr>
              <w:t>ел 2 «Методы исследования психических больных» (30 занятий)</w:t>
            </w:r>
          </w:p>
        </w:tc>
      </w:tr>
      <w:tr w:rsidR="00124894" w:rsidRPr="00D408BE" w14:paraId="25843FCA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868" w14:textId="77777777" w:rsidR="00124894" w:rsidRPr="00124894" w:rsidRDefault="00124894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77FE" w14:textId="619892C6" w:rsidR="00124894" w:rsidRPr="005F13A1" w:rsidRDefault="00124894" w:rsidP="001248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Экспериментально-психологические методы исследования.</w:t>
            </w:r>
          </w:p>
        </w:tc>
      </w:tr>
      <w:tr w:rsidR="00124894" w:rsidRPr="00D408BE" w14:paraId="57C7255A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ED2A" w14:textId="77777777" w:rsidR="00124894" w:rsidRPr="00124894" w:rsidRDefault="00124894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5AB7" w14:textId="35439F0E" w:rsidR="00124894" w:rsidRPr="00D408BE" w:rsidRDefault="00124894" w:rsidP="001248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>Экспериментально-психологические методы исследования.</w:t>
            </w:r>
          </w:p>
        </w:tc>
      </w:tr>
      <w:tr w:rsidR="00124894" w:rsidRPr="00D408BE" w14:paraId="40CE6F11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C5BD" w14:textId="77777777" w:rsidR="00124894" w:rsidRPr="00124894" w:rsidRDefault="00124894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A78B" w14:textId="3BF75814" w:rsidR="00124894" w:rsidRPr="00D408BE" w:rsidRDefault="00F57B92" w:rsidP="001248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>Экспериментально-психологические методы исследования.</w:t>
            </w:r>
          </w:p>
        </w:tc>
      </w:tr>
      <w:tr w:rsidR="00F57B92" w:rsidRPr="00D408BE" w14:paraId="36550515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469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23B0" w14:textId="2D4DAE05" w:rsidR="00F57B92" w:rsidRPr="00D408BE" w:rsidRDefault="00F57B92" w:rsidP="001248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>Инструментальные и р</w:t>
            </w:r>
            <w:r w:rsidRPr="00673094">
              <w:rPr>
                <w:rFonts w:ascii="Times New Roman" w:hAnsi="Times New Roman"/>
              </w:rPr>
              <w:t>ентгенологические</w:t>
            </w:r>
            <w:r>
              <w:rPr>
                <w:rFonts w:ascii="Times New Roman" w:hAnsi="Times New Roman"/>
              </w:rPr>
              <w:t xml:space="preserve"> методы исследования.  </w:t>
            </w:r>
          </w:p>
        </w:tc>
      </w:tr>
      <w:tr w:rsidR="00F57B92" w:rsidRPr="00D408BE" w14:paraId="07BF4E71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D0EA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9C7D" w14:textId="1819AF97" w:rsidR="00F57B92" w:rsidRPr="00D408BE" w:rsidRDefault="00F57B92" w:rsidP="001248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>Инструментальные и р</w:t>
            </w:r>
            <w:r w:rsidRPr="00673094">
              <w:rPr>
                <w:rFonts w:ascii="Times New Roman" w:hAnsi="Times New Roman"/>
              </w:rPr>
              <w:t>ентгенологические</w:t>
            </w:r>
            <w:r>
              <w:rPr>
                <w:rFonts w:ascii="Times New Roman" w:hAnsi="Times New Roman"/>
              </w:rPr>
              <w:t xml:space="preserve"> методы исследования.  </w:t>
            </w:r>
          </w:p>
        </w:tc>
      </w:tr>
      <w:tr w:rsidR="00F57B92" w:rsidRPr="00D408BE" w14:paraId="62610F6D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EF3C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B4C0" w14:textId="2C71E90E" w:rsidR="00F57B92" w:rsidRPr="00D408BE" w:rsidRDefault="00F57B92" w:rsidP="001248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>Инструментальные и р</w:t>
            </w:r>
            <w:r w:rsidRPr="00673094">
              <w:rPr>
                <w:rFonts w:ascii="Times New Roman" w:hAnsi="Times New Roman"/>
              </w:rPr>
              <w:t>ентгенологические</w:t>
            </w:r>
            <w:r>
              <w:rPr>
                <w:rFonts w:ascii="Times New Roman" w:hAnsi="Times New Roman"/>
              </w:rPr>
              <w:t xml:space="preserve"> методы исследования.  </w:t>
            </w:r>
          </w:p>
        </w:tc>
      </w:tr>
      <w:tr w:rsidR="00F57B92" w:rsidRPr="00D408BE" w14:paraId="1F6EC597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B518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3428" w14:textId="5E68E9AE" w:rsidR="00F57B92" w:rsidRPr="00D408BE" w:rsidRDefault="00F57B92" w:rsidP="0012489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673094">
              <w:rPr>
                <w:rFonts w:ascii="Times New Roman" w:hAnsi="Times New Roman"/>
              </w:rPr>
              <w:t>невмоэнцефалографические</w:t>
            </w:r>
            <w:proofErr w:type="spellEnd"/>
            <w:r w:rsidRPr="00673094">
              <w:rPr>
                <w:rFonts w:ascii="Times New Roman" w:hAnsi="Times New Roman"/>
              </w:rPr>
              <w:t xml:space="preserve"> и ангиографические методы исследования в психиатрии.</w:t>
            </w:r>
          </w:p>
        </w:tc>
      </w:tr>
      <w:tr w:rsidR="00F57B92" w:rsidRPr="00D408BE" w14:paraId="4278AA65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EA46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7704" w14:textId="79D9915F" w:rsidR="00F57B92" w:rsidRPr="00124894" w:rsidRDefault="00F57B92" w:rsidP="00124894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673094">
              <w:rPr>
                <w:rFonts w:ascii="Times New Roman" w:hAnsi="Times New Roman"/>
              </w:rPr>
              <w:t>невмоэнцефалографические</w:t>
            </w:r>
            <w:proofErr w:type="spellEnd"/>
            <w:r w:rsidRPr="00673094">
              <w:rPr>
                <w:rFonts w:ascii="Times New Roman" w:hAnsi="Times New Roman"/>
              </w:rPr>
              <w:t xml:space="preserve"> и ангиографические методы исследования в психиатрии.</w:t>
            </w:r>
          </w:p>
        </w:tc>
      </w:tr>
      <w:tr w:rsidR="00F57B92" w:rsidRPr="00D408BE" w14:paraId="6B03F085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BA5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4272" w14:textId="2AAAEF8F" w:rsidR="00F57B92" w:rsidRPr="00D408BE" w:rsidRDefault="00F57B92" w:rsidP="0012489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673094">
              <w:rPr>
                <w:rFonts w:ascii="Times New Roman" w:hAnsi="Times New Roman"/>
              </w:rPr>
              <w:t>невмоэнцефалографические</w:t>
            </w:r>
            <w:proofErr w:type="spellEnd"/>
            <w:r w:rsidRPr="00673094">
              <w:rPr>
                <w:rFonts w:ascii="Times New Roman" w:hAnsi="Times New Roman"/>
              </w:rPr>
              <w:t xml:space="preserve"> и ангиографические методы исследования в психиатрии.</w:t>
            </w:r>
          </w:p>
        </w:tc>
      </w:tr>
      <w:tr w:rsidR="00F57B92" w:rsidRPr="00D408BE" w14:paraId="07FBD56A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7BE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CD61" w14:textId="7AB51923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Магнитно-резонансная томография, компьютерная томография.</w:t>
            </w:r>
          </w:p>
        </w:tc>
      </w:tr>
      <w:tr w:rsidR="00F57B92" w:rsidRPr="00D408BE" w14:paraId="70FC45F1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872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4C4F" w14:textId="10924BE7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Магнитно-резонансная томография, компьютерная томография.</w:t>
            </w:r>
          </w:p>
        </w:tc>
      </w:tr>
      <w:tr w:rsidR="00F57B92" w:rsidRPr="00D408BE" w14:paraId="126EB832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730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20FF" w14:textId="57769DE1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Магнитно-резонансная томография, компьютерная томография.</w:t>
            </w:r>
          </w:p>
        </w:tc>
      </w:tr>
      <w:tr w:rsidR="00F57B92" w:rsidRPr="00D408BE" w14:paraId="2C7842DF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CAC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C966" w14:textId="3D345A25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>Оформление полученных данных в клинической истории болезни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57B92" w:rsidRPr="00D408BE" w14:paraId="43071DF6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1F62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B92F" w14:textId="1C732272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>Оформление полученных данных в клинической истории болезни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57B92" w:rsidRPr="00D408BE" w14:paraId="3786781F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0B3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FDB2" w14:textId="07FD4390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/>
              </w:rPr>
              <w:t>Оформление полученных данных в клинической истории болезни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57B92" w:rsidRPr="00D408BE" w14:paraId="1FF634E0" w14:textId="77777777" w:rsidTr="00124894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CBB21AB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14:paraId="72075FE1" w14:textId="5145A275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Исследование систем  и органов дыхания, пищеварения, сердечно-сосудистой системы, мочевыделительной системы.</w:t>
            </w:r>
          </w:p>
        </w:tc>
      </w:tr>
      <w:tr w:rsidR="00F57B92" w:rsidRPr="00D408BE" w14:paraId="06131DAB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2BD9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FFB3" w14:textId="0C59865F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Исследование систем  и органов дыхания, пищеварения, сердечно-сосудистой системы, мочевыделительной системы.</w:t>
            </w:r>
          </w:p>
        </w:tc>
      </w:tr>
      <w:tr w:rsidR="00F57B92" w:rsidRPr="00D408BE" w14:paraId="28A56F68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DFF9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1C6E" w14:textId="6184978B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Исследование систем  и органов дыхания, пищеварения, сердечно-сосудистой системы, мочевыделительной системы.</w:t>
            </w:r>
          </w:p>
        </w:tc>
      </w:tr>
      <w:tr w:rsidR="00F57B92" w:rsidRPr="00D408BE" w14:paraId="1D1902DD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6E4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43AD" w14:textId="36B68FB4" w:rsidR="00F57B92" w:rsidRPr="00C76ED8" w:rsidRDefault="00F57B92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Исследования вегетативной и центральной нервной системы.</w:t>
            </w:r>
          </w:p>
        </w:tc>
      </w:tr>
      <w:tr w:rsidR="00F57B92" w:rsidRPr="00D408BE" w14:paraId="22342773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A8E8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B735" w14:textId="14B3CEED" w:rsidR="00F57B92" w:rsidRPr="00124894" w:rsidRDefault="00F57B92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Исследования вегетативной и центральной нервной системы.</w:t>
            </w:r>
          </w:p>
        </w:tc>
      </w:tr>
      <w:tr w:rsidR="00F57B92" w:rsidRPr="00D408BE" w14:paraId="78D13722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D49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206F" w14:textId="5116081A" w:rsidR="00F57B92" w:rsidRPr="00124894" w:rsidRDefault="00F57B92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Корректурная проба, метод отыскивания чисел, счет по </w:t>
            </w:r>
            <w:proofErr w:type="spellStart"/>
            <w:r>
              <w:rPr>
                <w:rFonts w:ascii="Times New Roman" w:hAnsi="Times New Roman"/>
              </w:rPr>
              <w:t>Крепелину</w:t>
            </w:r>
            <w:proofErr w:type="spellEnd"/>
            <w:r>
              <w:rPr>
                <w:rFonts w:ascii="Times New Roman" w:hAnsi="Times New Roman"/>
              </w:rPr>
              <w:t>, отсчитывание, метод Пиктограммы, метод классификаций предметов, исключения предметов.</w:t>
            </w:r>
          </w:p>
        </w:tc>
      </w:tr>
      <w:tr w:rsidR="00F57B92" w:rsidRPr="00D408BE" w14:paraId="62382128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A60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94A3" w14:textId="0054226F" w:rsidR="00F57B92" w:rsidRPr="00124894" w:rsidRDefault="00B42CF8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Клинико-психопатологический метод исследования</w:t>
            </w:r>
          </w:p>
        </w:tc>
      </w:tr>
      <w:tr w:rsidR="00F57B92" w:rsidRPr="00D408BE" w14:paraId="77EFA278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E3C2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565A" w14:textId="6003795F" w:rsidR="00F57B92" w:rsidRPr="00124894" w:rsidRDefault="00B42CF8" w:rsidP="001248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Сбор анамнеза жизни</w:t>
            </w:r>
          </w:p>
        </w:tc>
      </w:tr>
      <w:tr w:rsidR="00F57B92" w:rsidRPr="00D408BE" w14:paraId="068CB9C1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C576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C210C" w14:textId="0BAE5133" w:rsidR="00F57B92" w:rsidRPr="00124894" w:rsidRDefault="00B42CF8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Сбор анамнеза болезни</w:t>
            </w:r>
          </w:p>
        </w:tc>
      </w:tr>
      <w:tr w:rsidR="00F57B92" w:rsidRPr="00D408BE" w14:paraId="1E2F90A2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E645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D802" w14:textId="44847984" w:rsidR="00F57B92" w:rsidRPr="00124894" w:rsidRDefault="00B42CF8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Сбор объективного анамнеза жизни и болезни.</w:t>
            </w:r>
          </w:p>
        </w:tc>
      </w:tr>
      <w:tr w:rsidR="00F57B92" w:rsidRPr="00D408BE" w14:paraId="390D56B8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A68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2A0F" w14:textId="013A7FCC" w:rsidR="00F57B92" w:rsidRPr="00124894" w:rsidRDefault="00B42CF8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Заполнение истории болезни.</w:t>
            </w:r>
          </w:p>
        </w:tc>
      </w:tr>
      <w:tr w:rsidR="00F57B92" w:rsidRPr="00D408BE" w14:paraId="4F90B7AD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F71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A0A5" w14:textId="24EEB302" w:rsidR="00F57B92" w:rsidRPr="00124894" w:rsidRDefault="00B42CF8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Дневники и описание психического статуса больного.</w:t>
            </w:r>
          </w:p>
        </w:tc>
      </w:tr>
      <w:tr w:rsidR="00F57B92" w:rsidRPr="00D408BE" w14:paraId="29CD4920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A9A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1DF39" w14:textId="27D73418" w:rsidR="00F57B92" w:rsidRPr="00124894" w:rsidRDefault="00B42CF8" w:rsidP="0012489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 xml:space="preserve">Стандартизованные </w:t>
            </w:r>
            <w:proofErr w:type="spellStart"/>
            <w:r>
              <w:rPr>
                <w:rFonts w:ascii="Times New Roman" w:hAnsi="Times New Roman"/>
              </w:rPr>
              <w:t>опросниковые</w:t>
            </w:r>
            <w:proofErr w:type="spellEnd"/>
            <w:r>
              <w:rPr>
                <w:rFonts w:ascii="Times New Roman" w:hAnsi="Times New Roman"/>
              </w:rPr>
              <w:t xml:space="preserve"> методы исследования</w:t>
            </w:r>
          </w:p>
        </w:tc>
      </w:tr>
      <w:tr w:rsidR="00F57B92" w:rsidRPr="00D408BE" w14:paraId="4D726F03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C0A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462F" w14:textId="0D98407D" w:rsidR="00F57B92" w:rsidRPr="00124894" w:rsidRDefault="00B42CF8" w:rsidP="001248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Проективные методы исследования, исследование личности.</w:t>
            </w:r>
          </w:p>
        </w:tc>
      </w:tr>
      <w:tr w:rsidR="00F57B92" w:rsidRPr="00D408BE" w14:paraId="4DD72635" w14:textId="77777777" w:rsidTr="00124894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C2F" w14:textId="77777777" w:rsidR="00F57B92" w:rsidRPr="00124894" w:rsidRDefault="00F57B92" w:rsidP="00124894">
            <w:pPr>
              <w:pStyle w:val="a3"/>
              <w:numPr>
                <w:ilvl w:val="0"/>
                <w:numId w:val="2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859A" w14:textId="3924378E" w:rsidR="00F57B92" w:rsidRPr="00D408BE" w:rsidRDefault="00F57B92" w:rsidP="0012489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Методы исследования когнитивных функций, нейропсихологические исследования в психиатрии.</w:t>
            </w:r>
          </w:p>
        </w:tc>
      </w:tr>
    </w:tbl>
    <w:p w14:paraId="7647E2DA" w14:textId="77777777" w:rsidR="00D408BE" w:rsidRPr="00124894" w:rsidRDefault="00D408BE">
      <w:pPr>
        <w:rPr>
          <w:lang w:val="en-US"/>
        </w:rPr>
      </w:pPr>
    </w:p>
    <w:p w14:paraId="3ED6AB53" w14:textId="77777777" w:rsidR="00D408BE" w:rsidRDefault="00D408BE"/>
    <w:p w14:paraId="2164496C" w14:textId="77777777" w:rsidR="00F57B92" w:rsidRDefault="00F57B92"/>
    <w:p w14:paraId="1F618648" w14:textId="77777777" w:rsidR="00F57B92" w:rsidRDefault="00F57B92"/>
    <w:p w14:paraId="7B694E05" w14:textId="77777777" w:rsidR="00F57B92" w:rsidRDefault="00F57B92">
      <w:pPr>
        <w:rPr>
          <w:lang w:val="en-US"/>
        </w:rPr>
      </w:pPr>
    </w:p>
    <w:p w14:paraId="05F63931" w14:textId="77777777" w:rsidR="00B42CF8" w:rsidRDefault="00B42CF8">
      <w:pPr>
        <w:rPr>
          <w:lang w:val="en-US"/>
        </w:rPr>
      </w:pPr>
    </w:p>
    <w:p w14:paraId="51FCB051" w14:textId="77777777" w:rsidR="00B42CF8" w:rsidRDefault="00B42CF8">
      <w:pPr>
        <w:rPr>
          <w:lang w:val="en-US"/>
        </w:rPr>
      </w:pPr>
    </w:p>
    <w:p w14:paraId="6604F102" w14:textId="77777777" w:rsidR="00B42CF8" w:rsidRDefault="00B42CF8">
      <w:pPr>
        <w:rPr>
          <w:lang w:val="en-US"/>
        </w:rPr>
      </w:pPr>
    </w:p>
    <w:p w14:paraId="669ED4E8" w14:textId="77777777" w:rsidR="00B42CF8" w:rsidRDefault="00B42CF8">
      <w:pPr>
        <w:rPr>
          <w:lang w:val="en-US"/>
        </w:rPr>
      </w:pPr>
    </w:p>
    <w:p w14:paraId="765AB9CB" w14:textId="77777777" w:rsidR="00B42CF8" w:rsidRDefault="00B42CF8">
      <w:pPr>
        <w:rPr>
          <w:lang w:val="en-US"/>
        </w:rPr>
      </w:pPr>
    </w:p>
    <w:p w14:paraId="1196A812" w14:textId="77777777" w:rsidR="00B42CF8" w:rsidRPr="00B42CF8" w:rsidRDefault="00B42CF8">
      <w:pPr>
        <w:rPr>
          <w:lang w:val="en-US"/>
        </w:rPr>
      </w:pPr>
    </w:p>
    <w:p w14:paraId="11E31C2A" w14:textId="77777777" w:rsidR="00F57B92" w:rsidRDefault="00F57B92"/>
    <w:p w14:paraId="50BC44F5" w14:textId="77777777" w:rsidR="00F57B92" w:rsidRDefault="00F57B92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F57B92" w:rsidRPr="00D408BE" w14:paraId="3061BE0D" w14:textId="77777777" w:rsidTr="00F57B9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8DD2836" w14:textId="77777777" w:rsidR="00F57B92" w:rsidRPr="00124894" w:rsidRDefault="00F57B92" w:rsidP="00F57B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775C70D6" w14:textId="2DFA189B" w:rsidR="00F57B92" w:rsidRPr="00F57B92" w:rsidRDefault="00F57B92" w:rsidP="00F57B92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57B92">
              <w:rPr>
                <w:rFonts w:ascii="Calibri" w:eastAsia="Times New Roman" w:hAnsi="Calibri" w:cs="Times New Roman"/>
                <w:b/>
                <w:color w:val="000000"/>
              </w:rPr>
              <w:t xml:space="preserve">Раздел 3 «Общая психопатология» (34) </w:t>
            </w:r>
          </w:p>
        </w:tc>
      </w:tr>
      <w:tr w:rsidR="00F57B92" w:rsidRPr="00D408BE" w14:paraId="1CD734AD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B963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left="31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F667" w14:textId="77777777" w:rsidR="00F57B92" w:rsidRPr="00CF58F3" w:rsidRDefault="00F57B92" w:rsidP="00F57B92">
            <w:pPr>
              <w:pStyle w:val="Standarduser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Синдромы </w:t>
            </w:r>
            <w:proofErr w:type="spellStart"/>
            <w:r w:rsidRPr="00CF58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непсихотического</w:t>
            </w:r>
            <w:proofErr w:type="spellEnd"/>
            <w:r w:rsidRPr="00CF58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уровня: Классификация  психопатологических синдромов. </w:t>
            </w:r>
          </w:p>
          <w:p w14:paraId="0608DB71" w14:textId="54E46B7B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F57B92" w:rsidRPr="00D408BE" w14:paraId="35DCD3C1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449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7A48" w14:textId="75507FDA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Классификация  психопатологических синдромов. Дифференциальная диагностика.</w:t>
            </w:r>
          </w:p>
        </w:tc>
      </w:tr>
      <w:tr w:rsidR="00F57B92" w:rsidRPr="00D408BE" w14:paraId="559F14EA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468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ED0E" w14:textId="1812A531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Астенический синдром.</w:t>
            </w:r>
          </w:p>
        </w:tc>
      </w:tr>
      <w:tr w:rsidR="00F57B92" w:rsidRPr="00D408BE" w14:paraId="3FB63790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4540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785D6" w14:textId="1E580904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Астенический синдром.</w:t>
            </w:r>
          </w:p>
        </w:tc>
      </w:tr>
      <w:tr w:rsidR="00F57B92" w:rsidRPr="00D408BE" w14:paraId="01E6D4EE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A77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6831" w14:textId="460D048A" w:rsidR="00F57B92" w:rsidRPr="00CF58F3" w:rsidRDefault="00B42CF8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Тревожные расстройства.</w:t>
            </w:r>
          </w:p>
        </w:tc>
      </w:tr>
      <w:tr w:rsidR="00F57B92" w:rsidRPr="00D408BE" w14:paraId="74D2CF73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99F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F438" w14:textId="2DE34F48" w:rsidR="00F57B92" w:rsidRPr="00CF58F3" w:rsidRDefault="00B42CF8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Тревожные расстройства.</w:t>
            </w:r>
          </w:p>
        </w:tc>
      </w:tr>
      <w:tr w:rsidR="00F57B92" w:rsidRPr="00D408BE" w14:paraId="47370BD4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5714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6E1C" w14:textId="2544D493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 xml:space="preserve">Депрессивный синдром.  </w:t>
            </w:r>
          </w:p>
        </w:tc>
      </w:tr>
      <w:tr w:rsidR="00F57B92" w:rsidRPr="00D408BE" w14:paraId="3058A839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DD2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87E8" w14:textId="30083184" w:rsidR="00F57B92" w:rsidRPr="00CF58F3" w:rsidRDefault="00F57B92" w:rsidP="00F57B92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F3">
              <w:rPr>
                <w:rFonts w:ascii="Times New Roman" w:hAnsi="Times New Roman"/>
                <w:sz w:val="24"/>
                <w:szCs w:val="24"/>
              </w:rPr>
              <w:t xml:space="preserve">Депрессивный синдром.  </w:t>
            </w:r>
          </w:p>
        </w:tc>
      </w:tr>
      <w:tr w:rsidR="00F57B92" w:rsidRPr="00D408BE" w14:paraId="3D01FEC6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5D7C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4286" w14:textId="456065E0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 xml:space="preserve">Депрессивный синдром.  </w:t>
            </w:r>
          </w:p>
        </w:tc>
      </w:tr>
      <w:tr w:rsidR="00F57B92" w:rsidRPr="00D408BE" w14:paraId="3A06BA6C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195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27D4" w14:textId="1A708113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прочие варианты депрессий: тревожная, адинамическая, невротическая, маскированная, сопровождающаяся бредом, другие.</w:t>
            </w:r>
          </w:p>
        </w:tc>
      </w:tr>
      <w:tr w:rsidR="00F57B92" w:rsidRPr="00D408BE" w14:paraId="421ABB1C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82DF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835A" w14:textId="7DF6BE88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Невротические и психопатические синдромы:</w:t>
            </w:r>
            <w:r w:rsidRPr="00CF58F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57B92" w:rsidRPr="00D408BE" w14:paraId="32930ED1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E97B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D207" w14:textId="32C9E939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Невротические и психопатические синдромы:</w:t>
            </w:r>
          </w:p>
        </w:tc>
      </w:tr>
      <w:tr w:rsidR="00F57B92" w:rsidRPr="00D408BE" w14:paraId="041362AE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B36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94CD" w14:textId="487C4B0C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Психопатологические синдромы при неврозах</w:t>
            </w:r>
            <w:r w:rsidRPr="00CF58F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CF58F3">
              <w:rPr>
                <w:rFonts w:ascii="Times New Roman" w:hAnsi="Times New Roman" w:cs="Times New Roman"/>
              </w:rPr>
              <w:t>фобический</w:t>
            </w:r>
            <w:proofErr w:type="spellEnd"/>
            <w:r w:rsidRPr="00CF58F3">
              <w:rPr>
                <w:rFonts w:ascii="Times New Roman" w:hAnsi="Times New Roman" w:cs="Times New Roman"/>
              </w:rPr>
              <w:t xml:space="preserve"> синдром, </w:t>
            </w:r>
            <w:proofErr w:type="spellStart"/>
            <w:r w:rsidRPr="00CF58F3">
              <w:rPr>
                <w:rFonts w:ascii="Times New Roman" w:hAnsi="Times New Roman" w:cs="Times New Roman"/>
              </w:rPr>
              <w:t>обсессивный</w:t>
            </w:r>
            <w:proofErr w:type="spellEnd"/>
            <w:r w:rsidRPr="00CF58F3">
              <w:rPr>
                <w:rFonts w:ascii="Times New Roman" w:hAnsi="Times New Roman" w:cs="Times New Roman"/>
              </w:rPr>
              <w:t xml:space="preserve"> синдром, астенический синдром</w:t>
            </w:r>
          </w:p>
        </w:tc>
      </w:tr>
      <w:tr w:rsidR="00F57B92" w:rsidRPr="00D408BE" w14:paraId="0A1C1CC6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5764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A1A5" w14:textId="3A8F9974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Психопатологические синдромы при неврозах</w:t>
            </w:r>
            <w:r w:rsidRPr="00CF58F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CF58F3">
              <w:rPr>
                <w:rFonts w:ascii="Times New Roman" w:hAnsi="Times New Roman" w:cs="Times New Roman"/>
              </w:rPr>
              <w:t>ипохондрический синдром, синдром невротической депрессии, синдром нервной анорексии</w:t>
            </w:r>
          </w:p>
        </w:tc>
      </w:tr>
      <w:tr w:rsidR="00F57B92" w:rsidRPr="00D408BE" w14:paraId="3A5FF006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5A2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9069" w14:textId="0D80F34B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Бредовые и галлюцинаторные синдромы</w:t>
            </w:r>
          </w:p>
        </w:tc>
      </w:tr>
      <w:tr w:rsidR="00F57B92" w:rsidRPr="00D408BE" w14:paraId="7E5F94B0" w14:textId="77777777" w:rsidTr="00F57B92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D87F4E4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14:paraId="33CA9915" w14:textId="262A98CE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Паранойяльный синдром.</w:t>
            </w:r>
          </w:p>
        </w:tc>
      </w:tr>
      <w:tr w:rsidR="00F57B92" w:rsidRPr="00D408BE" w14:paraId="02D8B26D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0E1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F4D8" w14:textId="2146CD34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Паранойяльный синдром. Дифференциальная диагностика.</w:t>
            </w:r>
          </w:p>
        </w:tc>
      </w:tr>
      <w:tr w:rsidR="00F57B92" w:rsidRPr="00D408BE" w14:paraId="660136CC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BCAA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A106" w14:textId="66D6EA01" w:rsidR="00F57B92" w:rsidRPr="00CF58F3" w:rsidRDefault="00F57B92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Параноидный синдром.</w:t>
            </w:r>
          </w:p>
        </w:tc>
      </w:tr>
      <w:tr w:rsidR="00F57B92" w:rsidRPr="00D408BE" w14:paraId="414053DE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2539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D1E0" w14:textId="3640EE4F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Параноидный синдром. Дифференциальная диагностика.</w:t>
            </w:r>
          </w:p>
        </w:tc>
      </w:tr>
      <w:tr w:rsidR="00F57B92" w:rsidRPr="00D408BE" w14:paraId="6B64C0E9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F27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F6D65" w14:textId="5C3CE108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8F3">
              <w:rPr>
                <w:rFonts w:ascii="Times New Roman" w:hAnsi="Times New Roman" w:cs="Times New Roman"/>
              </w:rPr>
              <w:t>Парафренный</w:t>
            </w:r>
            <w:proofErr w:type="spellEnd"/>
            <w:r w:rsidRPr="00CF58F3">
              <w:rPr>
                <w:rFonts w:ascii="Times New Roman" w:hAnsi="Times New Roman" w:cs="Times New Roman"/>
              </w:rPr>
              <w:t xml:space="preserve"> синдром.</w:t>
            </w:r>
          </w:p>
        </w:tc>
      </w:tr>
      <w:tr w:rsidR="00F57B92" w:rsidRPr="00D408BE" w14:paraId="7537804F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95A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9B2B" w14:textId="660A1179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8F3">
              <w:rPr>
                <w:rFonts w:ascii="Times New Roman" w:hAnsi="Times New Roman" w:cs="Times New Roman"/>
              </w:rPr>
              <w:t>Парафренный</w:t>
            </w:r>
            <w:proofErr w:type="spellEnd"/>
            <w:r w:rsidRPr="00CF58F3">
              <w:rPr>
                <w:rFonts w:ascii="Times New Roman" w:hAnsi="Times New Roman" w:cs="Times New Roman"/>
              </w:rPr>
              <w:t xml:space="preserve"> синдром. Дифференциальная диагностика.</w:t>
            </w:r>
          </w:p>
        </w:tc>
      </w:tr>
      <w:tr w:rsidR="00F57B92" w:rsidRPr="00D408BE" w14:paraId="692AF915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3FAC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95C2" w14:textId="6EF60BB0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Галлюцинаторные синдромы.</w:t>
            </w:r>
          </w:p>
        </w:tc>
      </w:tr>
      <w:tr w:rsidR="00F57B92" w:rsidRPr="00D408BE" w14:paraId="51B22F6F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104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1FFE" w14:textId="4D038681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Галлюцинаторные синдромы. Дифференциальная диагностика.</w:t>
            </w:r>
          </w:p>
        </w:tc>
      </w:tr>
      <w:tr w:rsidR="00F57B92" w:rsidRPr="00D408BE" w14:paraId="130B7B75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9F33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3442" w14:textId="7397D0D4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Синдромы помрачения сознания:</w:t>
            </w:r>
            <w:r w:rsidRPr="00CF58F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58F3">
              <w:rPr>
                <w:rFonts w:ascii="Times New Roman" w:hAnsi="Times New Roman" w:cs="Times New Roman"/>
              </w:rPr>
              <w:t>Делириозное</w:t>
            </w:r>
            <w:proofErr w:type="spellEnd"/>
            <w:r w:rsidRPr="00CF58F3">
              <w:rPr>
                <w:rFonts w:ascii="Times New Roman" w:hAnsi="Times New Roman" w:cs="Times New Roman"/>
              </w:rPr>
              <w:t xml:space="preserve"> помрачение сознания</w:t>
            </w:r>
          </w:p>
        </w:tc>
      </w:tr>
      <w:tr w:rsidR="00F57B92" w:rsidRPr="00D408BE" w14:paraId="5E7544DD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2D0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91EF4" w14:textId="4B5D7AC3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Синдромы помрачения сознания:</w:t>
            </w:r>
            <w:r w:rsidRPr="00CF58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58F3">
              <w:rPr>
                <w:rFonts w:ascii="Times New Roman" w:hAnsi="Times New Roman" w:cs="Times New Roman"/>
              </w:rPr>
              <w:t>Сумеречное помрачение сознания.</w:t>
            </w:r>
          </w:p>
        </w:tc>
      </w:tr>
      <w:tr w:rsidR="00F57B92" w:rsidRPr="00D408BE" w14:paraId="6F845692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466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6F65" w14:textId="67FA563A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Синдромы помрачения сознания:</w:t>
            </w:r>
            <w:r w:rsidRPr="00CF58F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58F3">
              <w:rPr>
                <w:rFonts w:ascii="Times New Roman" w:hAnsi="Times New Roman" w:cs="Times New Roman"/>
              </w:rPr>
              <w:t>Онейроидное</w:t>
            </w:r>
            <w:proofErr w:type="spellEnd"/>
            <w:r w:rsidRPr="00CF58F3">
              <w:rPr>
                <w:rFonts w:ascii="Times New Roman" w:hAnsi="Times New Roman" w:cs="Times New Roman"/>
              </w:rPr>
              <w:t xml:space="preserve"> помрачение сознания</w:t>
            </w:r>
          </w:p>
        </w:tc>
      </w:tr>
      <w:tr w:rsidR="00F57B92" w:rsidRPr="00D408BE" w14:paraId="05027C52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19EC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4861" w14:textId="40927C31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Синдромы помрачения сознания:</w:t>
            </w:r>
            <w:r w:rsidRPr="00CF58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58F3">
              <w:rPr>
                <w:rFonts w:ascii="Times New Roman" w:hAnsi="Times New Roman" w:cs="Times New Roman"/>
              </w:rPr>
              <w:t>Аменция.</w:t>
            </w:r>
          </w:p>
        </w:tc>
      </w:tr>
      <w:tr w:rsidR="00F57B92" w:rsidRPr="00D408BE" w14:paraId="73A3DB0B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096A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hanging="671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071D" w14:textId="393715BF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58F3">
              <w:rPr>
                <w:rFonts w:ascii="Times New Roman" w:hAnsi="Times New Roman" w:cs="Times New Roman"/>
              </w:rPr>
              <w:t>Синдромы помрачения сознания:</w:t>
            </w:r>
            <w:r w:rsidRPr="00CF58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58F3">
              <w:rPr>
                <w:rFonts w:ascii="Times New Roman" w:hAnsi="Times New Roman" w:cs="Times New Roman"/>
              </w:rPr>
              <w:t>Дифференциальная диагностика.</w:t>
            </w:r>
          </w:p>
        </w:tc>
      </w:tr>
      <w:tr w:rsidR="00F57B92" w:rsidRPr="00D408BE" w14:paraId="22C8489C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2A68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left="31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C9E6" w14:textId="3AA575E7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8F3">
              <w:rPr>
                <w:rFonts w:ascii="Times New Roman" w:hAnsi="Times New Roman" w:cs="Times New Roman"/>
              </w:rPr>
              <w:t>Кататонические</w:t>
            </w:r>
            <w:proofErr w:type="spellEnd"/>
            <w:r w:rsidR="00B42CF8">
              <w:rPr>
                <w:rFonts w:ascii="Times New Roman" w:hAnsi="Times New Roman" w:cs="Times New Roman"/>
              </w:rPr>
              <w:t xml:space="preserve"> и гебефренические</w:t>
            </w:r>
            <w:r w:rsidRPr="00CF58F3">
              <w:rPr>
                <w:rFonts w:ascii="Times New Roman" w:hAnsi="Times New Roman" w:cs="Times New Roman"/>
              </w:rPr>
              <w:t xml:space="preserve"> синдромы</w:t>
            </w:r>
          </w:p>
        </w:tc>
      </w:tr>
      <w:tr w:rsidR="00F57B92" w:rsidRPr="00D408BE" w14:paraId="19FB2E57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4A28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left="31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D74B" w14:textId="0298DBF7" w:rsidR="00F57B92" w:rsidRPr="00CF58F3" w:rsidRDefault="00B42CF8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Кататонические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гебефренические </w:t>
            </w:r>
            <w:r w:rsidR="00CF58F3" w:rsidRPr="00CF58F3">
              <w:rPr>
                <w:rFonts w:ascii="Times New Roman" w:hAnsi="Times New Roman" w:cs="Times New Roman"/>
              </w:rPr>
              <w:t>синдромы</w:t>
            </w:r>
          </w:p>
        </w:tc>
      </w:tr>
      <w:tr w:rsidR="00F57B92" w:rsidRPr="00124894" w14:paraId="5FD16F81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D747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left="31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17424" w14:textId="6DFDE7B0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8F3">
              <w:rPr>
                <w:rFonts w:ascii="Times New Roman" w:hAnsi="Times New Roman" w:cs="Times New Roman"/>
              </w:rPr>
              <w:t>Амнестические</w:t>
            </w:r>
            <w:proofErr w:type="spellEnd"/>
            <w:r w:rsidRPr="00CF58F3">
              <w:rPr>
                <w:rFonts w:ascii="Times New Roman" w:hAnsi="Times New Roman" w:cs="Times New Roman"/>
              </w:rPr>
              <w:t xml:space="preserve"> синдромы</w:t>
            </w:r>
          </w:p>
        </w:tc>
      </w:tr>
      <w:tr w:rsidR="00F57B92" w:rsidRPr="00124894" w14:paraId="6E97CE25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8D65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left="31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13E3" w14:textId="40AE4D3D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8F3">
              <w:rPr>
                <w:rFonts w:ascii="Times New Roman" w:hAnsi="Times New Roman" w:cs="Times New Roman"/>
              </w:rPr>
              <w:t>Амнестические</w:t>
            </w:r>
            <w:proofErr w:type="spellEnd"/>
            <w:r w:rsidRPr="00CF58F3">
              <w:rPr>
                <w:rFonts w:ascii="Times New Roman" w:hAnsi="Times New Roman" w:cs="Times New Roman"/>
              </w:rPr>
              <w:t xml:space="preserve"> синдромы</w:t>
            </w:r>
          </w:p>
        </w:tc>
      </w:tr>
      <w:tr w:rsidR="00F57B92" w:rsidRPr="00124894" w14:paraId="45D82731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4F36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left="31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A881" w14:textId="2D940306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Судорожный синдром</w:t>
            </w:r>
          </w:p>
        </w:tc>
      </w:tr>
      <w:tr w:rsidR="00F57B92" w:rsidRPr="00D408BE" w14:paraId="79CA1324" w14:textId="77777777" w:rsidTr="00F57B9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3D6" w14:textId="77777777" w:rsidR="00F57B92" w:rsidRPr="00124894" w:rsidRDefault="00F57B92" w:rsidP="00F57B92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ind w:left="31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C4D5" w14:textId="18DD8667" w:rsidR="00F57B92" w:rsidRPr="00CF58F3" w:rsidRDefault="00CF58F3" w:rsidP="00F57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58F3">
              <w:rPr>
                <w:rFonts w:ascii="Times New Roman" w:hAnsi="Times New Roman" w:cs="Times New Roman"/>
              </w:rPr>
              <w:t>Варианты психомоторного возбуждения</w:t>
            </w:r>
          </w:p>
        </w:tc>
      </w:tr>
    </w:tbl>
    <w:p w14:paraId="61AE52B4" w14:textId="77777777" w:rsidR="00F57B92" w:rsidRPr="003A2862" w:rsidRDefault="00F57B92">
      <w:pPr>
        <w:rPr>
          <w:lang w:val="en-US"/>
        </w:rPr>
      </w:pPr>
    </w:p>
    <w:p w14:paraId="77A7AC36" w14:textId="77777777" w:rsidR="00F57B92" w:rsidRDefault="00F57B92"/>
    <w:p w14:paraId="7686983D" w14:textId="77777777" w:rsidR="00F57B92" w:rsidRDefault="00F57B92"/>
    <w:p w14:paraId="248B497C" w14:textId="77777777" w:rsidR="00F57B92" w:rsidRDefault="00F57B92"/>
    <w:p w14:paraId="0579CC1A" w14:textId="77777777" w:rsidR="00CF58F3" w:rsidRDefault="00CF58F3"/>
    <w:p w14:paraId="2C97BB24" w14:textId="77777777" w:rsidR="00CF58F3" w:rsidRDefault="00CF58F3"/>
    <w:p w14:paraId="53F328AC" w14:textId="77777777" w:rsidR="00CF58F3" w:rsidRDefault="00CF58F3"/>
    <w:p w14:paraId="0E8ECE20" w14:textId="77777777" w:rsidR="00F57B92" w:rsidRDefault="00F57B92"/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497"/>
      </w:tblGrid>
      <w:tr w:rsidR="00CF58F3" w:rsidRPr="00D408BE" w14:paraId="284EC073" w14:textId="77777777" w:rsidTr="00226993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ADF311" w14:textId="77777777" w:rsidR="00CF58F3" w:rsidRPr="00124894" w:rsidRDefault="00CF58F3" w:rsidP="00CF58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1C529C9C" w14:textId="549EBB36" w:rsidR="00CF58F3" w:rsidRPr="00CF58F3" w:rsidRDefault="00CF58F3" w:rsidP="00CF58F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58F3">
              <w:rPr>
                <w:rFonts w:ascii="Calibri" w:eastAsia="Times New Roman" w:hAnsi="Calibri" w:cs="Times New Roman"/>
                <w:b/>
                <w:color w:val="000000"/>
              </w:rPr>
              <w:t xml:space="preserve">Раздел 4 «Шизофрения и </w:t>
            </w:r>
            <w:proofErr w:type="spellStart"/>
            <w:r w:rsidRPr="00CF58F3">
              <w:rPr>
                <w:rFonts w:ascii="Calibri" w:eastAsia="Times New Roman" w:hAnsi="Calibri" w:cs="Times New Roman"/>
                <w:b/>
                <w:color w:val="000000"/>
              </w:rPr>
              <w:t>шизоаффективные</w:t>
            </w:r>
            <w:proofErr w:type="spellEnd"/>
            <w:r w:rsidRPr="00CF58F3">
              <w:rPr>
                <w:rFonts w:ascii="Calibri" w:eastAsia="Times New Roman" w:hAnsi="Calibri" w:cs="Times New Roman"/>
                <w:b/>
                <w:color w:val="000000"/>
              </w:rPr>
              <w:t xml:space="preserve"> психозы» (36)</w:t>
            </w:r>
          </w:p>
        </w:tc>
      </w:tr>
      <w:tr w:rsidR="00CF58F3" w:rsidRPr="00D408BE" w14:paraId="7A34B524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2F5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ED3A" w14:textId="7DC3D44E" w:rsidR="00CF58F3" w:rsidRPr="00226993" w:rsidRDefault="00CF58F3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26993">
              <w:rPr>
                <w:rFonts w:ascii="Times New Roman" w:hAnsi="Times New Roman" w:cs="Times New Roman"/>
                <w:bCs/>
              </w:rPr>
              <w:t>Шизофрения. История. Этиология. Патогенез.</w:t>
            </w:r>
          </w:p>
        </w:tc>
      </w:tr>
      <w:tr w:rsidR="00CF58F3" w:rsidRPr="00D408BE" w14:paraId="54DD85C9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1592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66AC" w14:textId="777B836A" w:rsidR="00CF58F3" w:rsidRPr="00226993" w:rsidRDefault="00CF58F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Шизофрения:</w:t>
            </w:r>
            <w:r w:rsidRPr="00226993">
              <w:rPr>
                <w:rFonts w:ascii="Times New Roman" w:hAnsi="Times New Roman" w:cs="Times New Roman"/>
              </w:rPr>
              <w:t xml:space="preserve"> </w:t>
            </w:r>
            <w:r w:rsidRPr="00226993">
              <w:rPr>
                <w:rFonts w:ascii="Times New Roman" w:eastAsia="Calibri" w:hAnsi="Times New Roman" w:cs="Times New Roman"/>
                <w:lang w:eastAsia="en-US"/>
              </w:rPr>
              <w:t>Современное состояние проблемы шизофрении.</w:t>
            </w:r>
          </w:p>
        </w:tc>
      </w:tr>
      <w:tr w:rsidR="00CF58F3" w:rsidRPr="00D408BE" w14:paraId="48D5FD86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DCA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9253" w14:textId="77777777" w:rsidR="00CF58F3" w:rsidRPr="00226993" w:rsidRDefault="00CF58F3" w:rsidP="00CF58F3">
            <w:pPr>
              <w:pStyle w:val="Standarduser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 развития учения.</w:t>
            </w:r>
            <w:r w:rsidRPr="0022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Распространенность шизофрении.</w:t>
            </w:r>
          </w:p>
          <w:p w14:paraId="45B4EC31" w14:textId="5CE0393E" w:rsidR="00CF58F3" w:rsidRPr="00226993" w:rsidRDefault="00CF58F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Этиология и патогенез.</w:t>
            </w:r>
          </w:p>
        </w:tc>
      </w:tr>
      <w:tr w:rsidR="00CF58F3" w:rsidRPr="00D408BE" w14:paraId="2D616ACB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E2D5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E776" w14:textId="711B772C" w:rsidR="00CF58F3" w:rsidRPr="00226993" w:rsidRDefault="00CF58F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Продуктивные и негативные психопатологические расстройства.</w:t>
            </w:r>
          </w:p>
        </w:tc>
      </w:tr>
      <w:tr w:rsidR="00CF58F3" w:rsidRPr="00D408BE" w14:paraId="2D2F9E02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A7D2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CE01" w14:textId="690564A6" w:rsidR="00CF58F3" w:rsidRPr="00226993" w:rsidRDefault="00CF58F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Клинические классификации шизофрении, принятые в РФ и за рубежом.</w:t>
            </w:r>
          </w:p>
        </w:tc>
      </w:tr>
      <w:tr w:rsidR="00CF58F3" w:rsidRPr="00D408BE" w14:paraId="6ABE128A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B8F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E5B4" w14:textId="6DADB0B7" w:rsidR="00CF58F3" w:rsidRPr="00226993" w:rsidRDefault="00CF58F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Формы и типы течения шизофрении.</w:t>
            </w:r>
          </w:p>
        </w:tc>
      </w:tr>
      <w:tr w:rsidR="00CF58F3" w:rsidRPr="00D408BE" w14:paraId="15C23F7C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2468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6F52" w14:textId="42EC1B7A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Непрерывно текущая злокачественная (ядерная) форма шизофрении: простой,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кататонический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>, гебефренический, параноидная форма.</w:t>
            </w:r>
          </w:p>
        </w:tc>
      </w:tr>
      <w:tr w:rsidR="00CF58F3" w:rsidRPr="00D408BE" w14:paraId="06F3BF83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F58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1EC2" w14:textId="76E6DEF3" w:rsidR="00CF58F3" w:rsidRPr="00226993" w:rsidRDefault="00226993" w:rsidP="00CF58F3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Непрерывно текущая злокачественная (ядерная) форма шизофрении: простой, </w:t>
            </w:r>
            <w:proofErr w:type="spellStart"/>
            <w:r w:rsidRPr="00226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кататонический</w:t>
            </w:r>
            <w:proofErr w:type="spellEnd"/>
            <w:r w:rsidRPr="00226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гебефренический, параноидная форма.</w:t>
            </w:r>
          </w:p>
        </w:tc>
      </w:tr>
      <w:tr w:rsidR="00CF58F3" w:rsidRPr="00D408BE" w14:paraId="5E2FFC49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BF8F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A8EB" w14:textId="2475B800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Параноидная шизофрения: бредовый (включая паранойяльный), галлюцинаторный варианты.</w:t>
            </w:r>
          </w:p>
        </w:tc>
      </w:tr>
      <w:tr w:rsidR="00CF58F3" w:rsidRPr="00D408BE" w14:paraId="1740FB77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035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8C79" w14:textId="5320AB65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Параноидная шизофрения: бредовый (включая паранойяльный), галлюцинаторный варианты.</w:t>
            </w:r>
          </w:p>
        </w:tc>
      </w:tr>
      <w:tr w:rsidR="00CF58F3" w:rsidRPr="00D408BE" w14:paraId="0211F31B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C139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7BFF" w14:textId="0D52BB5D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Непрерывно текущая малопрогредиентная шизофрения: варианты течения с навязчивостями, деперсонализацией,  ипохондрией, истерическими проявлениями.</w:t>
            </w:r>
          </w:p>
        </w:tc>
      </w:tr>
      <w:tr w:rsidR="00CF58F3" w:rsidRPr="00D408BE" w14:paraId="280F3BAF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03E4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F456" w14:textId="39EAA67E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Непрерывно текущая малопрогредиентная шизофрения: варианты течения с навязчивостями, деперсонализацией,  ипохондрией, истерическими проявлениями.</w:t>
            </w:r>
          </w:p>
        </w:tc>
      </w:tr>
      <w:tr w:rsidR="00CF58F3" w:rsidRPr="00D408BE" w14:paraId="72407727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78DC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6EAA" w14:textId="65BC05BB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Рекуррентная (периодическая) шизофрения: варианты течения с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онейроидно-кататоническими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депрессивно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>-параноидными, аффективными и фебрильными приступами.</w:t>
            </w:r>
          </w:p>
        </w:tc>
      </w:tr>
      <w:tr w:rsidR="00CF58F3" w:rsidRPr="00D408BE" w14:paraId="6390F8A1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5B3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A879" w14:textId="7934B1E5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Рекуррентная (периодическая) шизофрения: варианты течения с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онейроидно-кататоническими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депрессивно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>-параноидными, аффективными и фебрильными приступами.</w:t>
            </w:r>
          </w:p>
        </w:tc>
      </w:tr>
      <w:tr w:rsidR="00CF58F3" w:rsidRPr="00D408BE" w14:paraId="58B3005F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E0D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8257" w14:textId="0AFCF275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Приступообразно-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прогредиентная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(шубообразная) шизофрения: варианты со злокачественным течением, умеренно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прогредиентная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с преобладанием галлюцинаторно-параноидных расстройств, умеренно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прогредиентная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с преобладанием аффективных расстройств.</w:t>
            </w:r>
          </w:p>
        </w:tc>
      </w:tr>
      <w:tr w:rsidR="00CF58F3" w:rsidRPr="00D408BE" w14:paraId="1DFA5028" w14:textId="77777777" w:rsidTr="00226993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222243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14:paraId="468957CE" w14:textId="24EE32A5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eastAsia="Calibri" w:hAnsi="Times New Roman" w:cs="Times New Roman"/>
                <w:lang w:eastAsia="en-US"/>
              </w:rPr>
              <w:t>Приступообразно-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прогредиентная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(шубообразная) шизофрения: варианты со злокачественным течением, умеренно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прогредиентная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с преобладанием галлюцинаторно-параноидных расстройств, умеренно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прогредиентная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с преобладанием аффективных расстройств.</w:t>
            </w:r>
          </w:p>
        </w:tc>
      </w:tr>
      <w:tr w:rsidR="00CF58F3" w:rsidRPr="00D408BE" w14:paraId="76044C72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CB9A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87D8" w14:textId="5BC203C5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Постпроцессуальные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состояния в виде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психопатоподобных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или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циклотимоподобных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расстройств.</w:t>
            </w:r>
            <w:r w:rsidRPr="00226993">
              <w:rPr>
                <w:rFonts w:ascii="Times New Roman" w:hAnsi="Times New Roman" w:cs="Times New Roman"/>
              </w:rPr>
              <w:t xml:space="preserve"> </w:t>
            </w:r>
            <w:r w:rsidRPr="00226993">
              <w:rPr>
                <w:rFonts w:ascii="Times New Roman" w:eastAsia="Calibri" w:hAnsi="Times New Roman" w:cs="Times New Roman"/>
                <w:lang w:eastAsia="en-US"/>
              </w:rPr>
              <w:t>Возрастные особенности течения шизофрении.</w:t>
            </w:r>
          </w:p>
        </w:tc>
      </w:tr>
      <w:tr w:rsidR="00CF58F3" w:rsidRPr="00D408BE" w14:paraId="39537CE2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AF99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E2F8F" w14:textId="3D177AFA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Постпроцессуальные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состояния в виде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психопатоподобных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или </w:t>
            </w:r>
            <w:proofErr w:type="spellStart"/>
            <w:r w:rsidRPr="00226993">
              <w:rPr>
                <w:rFonts w:ascii="Times New Roman" w:eastAsia="Calibri" w:hAnsi="Times New Roman" w:cs="Times New Roman"/>
                <w:lang w:eastAsia="en-US"/>
              </w:rPr>
              <w:t>циклотимоподобных</w:t>
            </w:r>
            <w:proofErr w:type="spellEnd"/>
            <w:r w:rsidRPr="00226993">
              <w:rPr>
                <w:rFonts w:ascii="Times New Roman" w:eastAsia="Calibri" w:hAnsi="Times New Roman" w:cs="Times New Roman"/>
                <w:lang w:eastAsia="en-US"/>
              </w:rPr>
              <w:t xml:space="preserve"> расстройств.</w:t>
            </w:r>
            <w:r w:rsidRPr="00226993">
              <w:rPr>
                <w:rFonts w:ascii="Times New Roman" w:hAnsi="Times New Roman" w:cs="Times New Roman"/>
              </w:rPr>
              <w:t xml:space="preserve"> </w:t>
            </w:r>
            <w:r w:rsidRPr="00226993">
              <w:rPr>
                <w:rFonts w:ascii="Times New Roman" w:eastAsia="Calibri" w:hAnsi="Times New Roman" w:cs="Times New Roman"/>
                <w:lang w:eastAsia="en-US"/>
              </w:rPr>
              <w:t>Возрастные особенности течения шизофрении.</w:t>
            </w:r>
          </w:p>
        </w:tc>
      </w:tr>
      <w:tr w:rsidR="00CF58F3" w:rsidRPr="00D408BE" w14:paraId="19693197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E5C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EB79" w14:textId="1D0AE801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  <w:bCs/>
              </w:rPr>
              <w:t>Аффективный и когнитивные расстройства при шизофрении.</w:t>
            </w:r>
          </w:p>
        </w:tc>
      </w:tr>
      <w:tr w:rsidR="00CF58F3" w:rsidRPr="00D408BE" w14:paraId="745B1223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1CE8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F32E" w14:textId="6B4BE1D2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</w:rPr>
              <w:t xml:space="preserve">Клинические варианты аффективных расстройств: начального этапа шизофрении, в период расцвета симптоматики, в период ремиссии, </w:t>
            </w:r>
            <w:proofErr w:type="spellStart"/>
            <w:r w:rsidRPr="00226993">
              <w:rPr>
                <w:rFonts w:ascii="Times New Roman" w:hAnsi="Times New Roman" w:cs="Times New Roman"/>
              </w:rPr>
              <w:t>резидуально</w:t>
            </w:r>
            <w:proofErr w:type="spellEnd"/>
            <w:r w:rsidRPr="00226993">
              <w:rPr>
                <w:rFonts w:ascii="Times New Roman" w:hAnsi="Times New Roman" w:cs="Times New Roman"/>
              </w:rPr>
              <w:t>-аффективные расстройства.</w:t>
            </w:r>
          </w:p>
        </w:tc>
      </w:tr>
      <w:tr w:rsidR="00CF58F3" w:rsidRPr="00D408BE" w14:paraId="119BE12A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AE2A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7F5D" w14:textId="08BB7E55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6993">
              <w:rPr>
                <w:rFonts w:ascii="Times New Roman" w:hAnsi="Times New Roman" w:cs="Times New Roman"/>
              </w:rPr>
              <w:t>Постшизофренические</w:t>
            </w:r>
            <w:proofErr w:type="spellEnd"/>
            <w:r w:rsidRPr="00226993">
              <w:rPr>
                <w:rFonts w:ascii="Times New Roman" w:hAnsi="Times New Roman" w:cs="Times New Roman"/>
              </w:rPr>
              <w:t xml:space="preserve"> депрессии.</w:t>
            </w:r>
          </w:p>
        </w:tc>
      </w:tr>
      <w:tr w:rsidR="00CF58F3" w:rsidRPr="00D408BE" w14:paraId="0E59EBB5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BB96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2D3B" w14:textId="528B8E92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</w:rPr>
              <w:t>Нейролептические депрессии.</w:t>
            </w:r>
          </w:p>
        </w:tc>
      </w:tr>
      <w:tr w:rsidR="00CF58F3" w:rsidRPr="00D408BE" w14:paraId="74084C3C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25DE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8871" w14:textId="0EC934A0" w:rsidR="00CF58F3" w:rsidRPr="00226993" w:rsidRDefault="003A2862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Когнитивные</w:t>
            </w:r>
            <w:r w:rsidRPr="00226993">
              <w:rPr>
                <w:rFonts w:ascii="Times New Roman" w:hAnsi="Times New Roman" w:cs="Times New Roman"/>
              </w:rPr>
              <w:t xml:space="preserve"> расстройств</w:t>
            </w:r>
            <w:r>
              <w:rPr>
                <w:rFonts w:ascii="Times New Roman" w:hAnsi="Times New Roman" w:cs="Times New Roman"/>
              </w:rPr>
              <w:t>а</w:t>
            </w:r>
            <w:r w:rsidRPr="002269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6993" w:rsidRPr="00226993">
              <w:rPr>
                <w:rFonts w:ascii="Times New Roman" w:hAnsi="Times New Roman" w:cs="Times New Roman"/>
              </w:rPr>
              <w:t>История</w:t>
            </w:r>
            <w:proofErr w:type="spellEnd"/>
            <w:r w:rsidR="00226993" w:rsidRPr="00226993">
              <w:rPr>
                <w:rFonts w:ascii="Times New Roman" w:hAnsi="Times New Roman" w:cs="Times New Roman"/>
              </w:rPr>
              <w:t xml:space="preserve"> изучения когнитивных расстройств.</w:t>
            </w:r>
          </w:p>
        </w:tc>
      </w:tr>
      <w:tr w:rsidR="00CF58F3" w:rsidRPr="00D408BE" w14:paraId="30458A03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D4B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3E0F" w14:textId="664DEBA3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26993">
              <w:rPr>
                <w:rFonts w:ascii="Times New Roman" w:hAnsi="Times New Roman" w:cs="Times New Roman"/>
              </w:rPr>
              <w:t>Клинические варианты когнитивных расстройств, методы их выявления.</w:t>
            </w:r>
          </w:p>
        </w:tc>
      </w:tr>
      <w:tr w:rsidR="00CF58F3" w:rsidRPr="00D408BE" w14:paraId="45502E89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048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0C708" w14:textId="6E7EDFAA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26993">
              <w:rPr>
                <w:rFonts w:ascii="Times New Roman" w:hAnsi="Times New Roman" w:cs="Times New Roman"/>
                <w:bCs/>
              </w:rPr>
              <w:t>Методы лечения шизофрении.</w:t>
            </w:r>
          </w:p>
        </w:tc>
      </w:tr>
      <w:tr w:rsidR="00CF58F3" w:rsidRPr="00D408BE" w14:paraId="25C4DAD0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330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F4F9" w14:textId="79750D9D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26993">
              <w:rPr>
                <w:rFonts w:ascii="Times New Roman" w:hAnsi="Times New Roman" w:cs="Times New Roman"/>
              </w:rPr>
              <w:t>Психофармакология. Современные биологические методы терапии. Использование типичных и атипичных нейролептиков в лечении продуктивной, негативной симптоматики.</w:t>
            </w:r>
          </w:p>
        </w:tc>
      </w:tr>
      <w:tr w:rsidR="00CF58F3" w:rsidRPr="00D408BE" w14:paraId="139CF4F3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15B0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B64A" w14:textId="3F38C9B4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</w:rPr>
              <w:t>Понятие о ремиссиях и рецидивах. Психотерапия.</w:t>
            </w:r>
          </w:p>
        </w:tc>
      </w:tr>
      <w:tr w:rsidR="00CF58F3" w:rsidRPr="00D408BE" w14:paraId="4BAE4776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D5F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C66BE" w14:textId="26F4797B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26993">
              <w:rPr>
                <w:rFonts w:ascii="Times New Roman" w:hAnsi="Times New Roman" w:cs="Times New Roman"/>
                <w:bCs/>
              </w:rPr>
              <w:t>Проблемы социальной, профессионально-трудовой, медицинской реабилитации больных шизофренией.</w:t>
            </w:r>
          </w:p>
        </w:tc>
      </w:tr>
      <w:tr w:rsidR="00CF58F3" w:rsidRPr="00D408BE" w14:paraId="605A9354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5BCC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8A76" w14:textId="7668E9B3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</w:rPr>
              <w:t>Реабилитация психических больных в РФ и за рубежом. Психоневрологические диспансеры, цели и задачи.</w:t>
            </w:r>
          </w:p>
        </w:tc>
      </w:tr>
      <w:tr w:rsidR="00CF58F3" w:rsidRPr="00D408BE" w14:paraId="377D39DF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DBC7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62819" w14:textId="0269E20C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</w:rPr>
              <w:t>Современные методы реабилитации (</w:t>
            </w:r>
            <w:proofErr w:type="spellStart"/>
            <w:r w:rsidRPr="00226993">
              <w:rPr>
                <w:rFonts w:ascii="Times New Roman" w:hAnsi="Times New Roman" w:cs="Times New Roman"/>
              </w:rPr>
              <w:t>компьютеротерапия</w:t>
            </w:r>
            <w:proofErr w:type="spellEnd"/>
            <w:r w:rsidRPr="00226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993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226993">
              <w:rPr>
                <w:rFonts w:ascii="Times New Roman" w:hAnsi="Times New Roman" w:cs="Times New Roman"/>
              </w:rPr>
              <w:t xml:space="preserve"> программы, методики).</w:t>
            </w:r>
          </w:p>
        </w:tc>
      </w:tr>
      <w:tr w:rsidR="00CF58F3" w:rsidRPr="00124894" w14:paraId="2A1F93BB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457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5FC2" w14:textId="4A9445B5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  <w:bCs/>
              </w:rPr>
              <w:t>Хронические бредовые расстройства.</w:t>
            </w:r>
          </w:p>
        </w:tc>
      </w:tr>
      <w:tr w:rsidR="00CF58F3" w:rsidRPr="00124894" w14:paraId="0664F2BB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93F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C756" w14:textId="46E3C277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  <w:bCs/>
              </w:rPr>
              <w:t>Острые и преходящие психотические расстройства.</w:t>
            </w:r>
          </w:p>
        </w:tc>
      </w:tr>
      <w:tr w:rsidR="00CF58F3" w:rsidRPr="00124894" w14:paraId="5DD08238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428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1E35" w14:textId="77777777" w:rsidR="00226993" w:rsidRPr="00226993" w:rsidRDefault="00226993" w:rsidP="00226993">
            <w:pPr>
              <w:pStyle w:val="Standarduser"/>
              <w:widowControl w:val="0"/>
              <w:spacing w:after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26993">
              <w:rPr>
                <w:rFonts w:ascii="Times New Roman" w:hAnsi="Times New Roman"/>
                <w:kern w:val="0"/>
                <w:sz w:val="24"/>
                <w:szCs w:val="24"/>
              </w:rPr>
              <w:t xml:space="preserve">Острое </w:t>
            </w:r>
            <w:proofErr w:type="spellStart"/>
            <w:r w:rsidRPr="00226993">
              <w:rPr>
                <w:rFonts w:ascii="Times New Roman" w:hAnsi="Times New Roman"/>
                <w:kern w:val="0"/>
                <w:sz w:val="24"/>
                <w:szCs w:val="24"/>
              </w:rPr>
              <w:t>шизофреноформное</w:t>
            </w:r>
            <w:proofErr w:type="spellEnd"/>
            <w:r w:rsidRPr="00226993">
              <w:rPr>
                <w:rFonts w:ascii="Times New Roman" w:hAnsi="Times New Roman"/>
                <w:kern w:val="0"/>
                <w:sz w:val="24"/>
                <w:szCs w:val="24"/>
              </w:rPr>
              <w:t xml:space="preserve"> (шизофреноподобное) психотическое расстройство. </w:t>
            </w:r>
          </w:p>
          <w:p w14:paraId="1E668387" w14:textId="783B07EB" w:rsidR="00CF58F3" w:rsidRPr="00226993" w:rsidRDefault="00CF58F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58F3" w:rsidRPr="00D408BE" w14:paraId="4B10F647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96AE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601D" w14:textId="35D94C7D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  <w:bCs/>
              </w:rPr>
              <w:t xml:space="preserve">Индуцированное бредовое </w:t>
            </w:r>
            <w:proofErr w:type="spellStart"/>
            <w:r w:rsidRPr="00226993">
              <w:rPr>
                <w:rFonts w:ascii="Times New Roman" w:hAnsi="Times New Roman" w:cs="Times New Roman"/>
                <w:bCs/>
              </w:rPr>
              <w:t>расстроиство</w:t>
            </w:r>
            <w:proofErr w:type="spellEnd"/>
            <w:r w:rsidRPr="00226993">
              <w:rPr>
                <w:rFonts w:ascii="Times New Roman" w:hAnsi="Times New Roman" w:cs="Times New Roman"/>
                <w:bCs/>
              </w:rPr>
              <w:t xml:space="preserve">. </w:t>
            </w:r>
            <w:r w:rsidRPr="00226993">
              <w:rPr>
                <w:rFonts w:ascii="Times New Roman" w:hAnsi="Times New Roman" w:cs="Times New Roman"/>
              </w:rPr>
              <w:t>конформный бред</w:t>
            </w:r>
          </w:p>
        </w:tc>
      </w:tr>
      <w:tr w:rsidR="00CF58F3" w:rsidRPr="00124894" w14:paraId="780A050A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BF4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6802" w14:textId="5B965EC9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993">
              <w:rPr>
                <w:rFonts w:ascii="Times New Roman" w:hAnsi="Times New Roman" w:cs="Times New Roman"/>
              </w:rPr>
              <w:t>Индуцированное параноидное расстройство; индуцированное психотическое расстройство; симбиотический психоз.</w:t>
            </w:r>
          </w:p>
        </w:tc>
      </w:tr>
      <w:tr w:rsidR="00CF58F3" w:rsidRPr="00D408BE" w14:paraId="29FA7306" w14:textId="77777777" w:rsidTr="0022699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BA0" w14:textId="77777777" w:rsidR="00CF58F3" w:rsidRPr="00124894" w:rsidRDefault="00CF58F3" w:rsidP="00CF58F3">
            <w:pPr>
              <w:pStyle w:val="a3"/>
              <w:numPr>
                <w:ilvl w:val="0"/>
                <w:numId w:val="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E0DD" w14:textId="53826FF2" w:rsidR="00CF58F3" w:rsidRPr="00226993" w:rsidRDefault="00226993" w:rsidP="00CF5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6993">
              <w:rPr>
                <w:rFonts w:ascii="Times New Roman" w:hAnsi="Times New Roman" w:cs="Times New Roman"/>
                <w:bCs/>
              </w:rPr>
              <w:t>Шизоаффективные</w:t>
            </w:r>
            <w:proofErr w:type="spellEnd"/>
            <w:r w:rsidRPr="00226993">
              <w:rPr>
                <w:rFonts w:ascii="Times New Roman" w:hAnsi="Times New Roman" w:cs="Times New Roman"/>
                <w:bCs/>
              </w:rPr>
              <w:t xml:space="preserve"> расстройства.</w:t>
            </w:r>
          </w:p>
        </w:tc>
      </w:tr>
    </w:tbl>
    <w:p w14:paraId="081B8706" w14:textId="77777777" w:rsidR="00CF58F3" w:rsidRDefault="00CF58F3" w:rsidP="00CF58F3"/>
    <w:p w14:paraId="17865E52" w14:textId="77777777" w:rsidR="00F57B92" w:rsidRDefault="00F57B92"/>
    <w:p w14:paraId="2B787B88" w14:textId="77777777" w:rsidR="00CF58F3" w:rsidRDefault="00CF58F3"/>
    <w:p w14:paraId="7EFB6AC7" w14:textId="77777777" w:rsidR="00BE68E6" w:rsidRDefault="00BE68E6"/>
    <w:p w14:paraId="0E3C3FE5" w14:textId="77777777" w:rsidR="00BE68E6" w:rsidRDefault="00BE68E6"/>
    <w:p w14:paraId="386BE160" w14:textId="77777777" w:rsidR="00BE68E6" w:rsidRDefault="00BE68E6"/>
    <w:p w14:paraId="1DB1E7A9" w14:textId="77777777" w:rsidR="00BE68E6" w:rsidRDefault="00BE68E6"/>
    <w:p w14:paraId="4D10F252" w14:textId="77777777" w:rsidR="00BE68E6" w:rsidRDefault="00BE68E6"/>
    <w:p w14:paraId="1E2D08E9" w14:textId="77777777" w:rsidR="00BE68E6" w:rsidRDefault="00BE68E6"/>
    <w:p w14:paraId="40BB934F" w14:textId="77777777" w:rsidR="00BE68E6" w:rsidRDefault="00BE68E6"/>
    <w:p w14:paraId="770F0E2B" w14:textId="77777777" w:rsidR="00BE68E6" w:rsidRDefault="00BE68E6"/>
    <w:p w14:paraId="179F8AF9" w14:textId="77777777" w:rsidR="00BE68E6" w:rsidRDefault="00BE68E6"/>
    <w:p w14:paraId="5EA335F7" w14:textId="77777777" w:rsidR="00BE68E6" w:rsidRDefault="00BE68E6"/>
    <w:p w14:paraId="365A37D2" w14:textId="77777777" w:rsidR="00BE68E6" w:rsidRDefault="00BE68E6"/>
    <w:p w14:paraId="3E1C4D21" w14:textId="77777777" w:rsidR="00BE68E6" w:rsidRDefault="00BE68E6"/>
    <w:p w14:paraId="5EC7BCA9" w14:textId="77777777" w:rsidR="00BE68E6" w:rsidRDefault="00BE68E6"/>
    <w:p w14:paraId="2F9D78C9" w14:textId="77777777" w:rsidR="00BE68E6" w:rsidRDefault="00BE68E6"/>
    <w:p w14:paraId="472F853F" w14:textId="77777777" w:rsidR="00BE68E6" w:rsidRDefault="00BE68E6"/>
    <w:p w14:paraId="05178DA5" w14:textId="77777777" w:rsidR="00BE68E6" w:rsidRDefault="00BE68E6"/>
    <w:p w14:paraId="73A1988D" w14:textId="77777777" w:rsidR="00BE68E6" w:rsidRDefault="00BE68E6"/>
    <w:p w14:paraId="19666079" w14:textId="77777777" w:rsidR="00BE68E6" w:rsidRDefault="00BE68E6"/>
    <w:p w14:paraId="078FB031" w14:textId="77777777" w:rsidR="00BE68E6" w:rsidRDefault="00BE68E6"/>
    <w:p w14:paraId="2E66FE0D" w14:textId="77777777" w:rsidR="00BE68E6" w:rsidRDefault="00BE68E6"/>
    <w:p w14:paraId="402CFFAE" w14:textId="77777777" w:rsidR="00BE68E6" w:rsidRDefault="00BE68E6"/>
    <w:p w14:paraId="19599094" w14:textId="77777777" w:rsidR="00BE68E6" w:rsidRDefault="00BE68E6"/>
    <w:p w14:paraId="1C0C337E" w14:textId="77777777" w:rsidR="00BE68E6" w:rsidRDefault="00BE68E6"/>
    <w:p w14:paraId="1B202551" w14:textId="77777777" w:rsidR="00BE68E6" w:rsidRDefault="00BE68E6"/>
    <w:p w14:paraId="3B446546" w14:textId="77777777" w:rsidR="00BE68E6" w:rsidRDefault="00BE68E6"/>
    <w:p w14:paraId="49EE07E5" w14:textId="77777777" w:rsidR="00BE68E6" w:rsidRDefault="00BE68E6"/>
    <w:p w14:paraId="4BB1B162" w14:textId="77777777" w:rsidR="00BE68E6" w:rsidRDefault="00BE68E6"/>
    <w:p w14:paraId="7AEEEA98" w14:textId="77777777" w:rsidR="00BE68E6" w:rsidRDefault="00BE68E6"/>
    <w:p w14:paraId="3AAABBEF" w14:textId="77777777" w:rsidR="00BE68E6" w:rsidRDefault="00BE68E6"/>
    <w:p w14:paraId="42F89D43" w14:textId="77777777" w:rsidR="00BE68E6" w:rsidRDefault="00BE68E6"/>
    <w:p w14:paraId="56B5DA39" w14:textId="77777777" w:rsidR="00BE68E6" w:rsidRDefault="00BE68E6"/>
    <w:p w14:paraId="1981901B" w14:textId="77777777" w:rsidR="00BE68E6" w:rsidRDefault="00BE68E6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BE68E6" w:rsidRPr="00D408BE" w14:paraId="14F54627" w14:textId="77777777" w:rsidTr="00BE68E6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9C2A380" w14:textId="77777777" w:rsidR="00BE68E6" w:rsidRPr="00124894" w:rsidRDefault="00BE68E6" w:rsidP="00BE68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6B075FDB" w14:textId="4630DD22" w:rsidR="00BE68E6" w:rsidRPr="00BE68E6" w:rsidRDefault="00BE68E6" w:rsidP="00BE68E6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68E6">
              <w:rPr>
                <w:rFonts w:ascii="Calibri" w:eastAsia="Times New Roman" w:hAnsi="Calibri" w:cs="Times New Roman"/>
                <w:b/>
                <w:color w:val="000000"/>
              </w:rPr>
              <w:t>Раздел 5 «Аффективные психозы» (36)</w:t>
            </w:r>
          </w:p>
        </w:tc>
      </w:tr>
      <w:tr w:rsidR="00BE68E6" w:rsidRPr="00D408BE" w14:paraId="2714EA05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7BC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23DE" w14:textId="3A3C6B3F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6212">
              <w:rPr>
                <w:rFonts w:ascii="Times New Roman" w:hAnsi="Times New Roman"/>
              </w:rPr>
              <w:t>Понятие об аффективных расстройствах.</w:t>
            </w:r>
          </w:p>
        </w:tc>
      </w:tr>
      <w:tr w:rsidR="00BE68E6" w:rsidRPr="00D408BE" w14:paraId="3A13E69A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8AA5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DCB10" w14:textId="2CB8F622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C6212">
              <w:rPr>
                <w:rFonts w:ascii="Times New Roman" w:hAnsi="Times New Roman"/>
              </w:rPr>
              <w:t>Эпидемиология и классификация.</w:t>
            </w:r>
          </w:p>
        </w:tc>
      </w:tr>
      <w:tr w:rsidR="00BE68E6" w:rsidRPr="00D408BE" w14:paraId="2C781BC6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67DB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0218" w14:textId="3098741E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C6212">
              <w:rPr>
                <w:rFonts w:ascii="Times New Roman" w:hAnsi="Times New Roman"/>
                <w:bCs/>
                <w:color w:val="000000"/>
              </w:rPr>
              <w:t>Депрессивн</w:t>
            </w:r>
            <w:r>
              <w:rPr>
                <w:rFonts w:ascii="Times New Roman" w:hAnsi="Times New Roman"/>
                <w:bCs/>
                <w:color w:val="000000"/>
              </w:rPr>
              <w:t xml:space="preserve">ое расстройство. </w:t>
            </w:r>
            <w:r w:rsidRPr="00673094">
              <w:rPr>
                <w:rFonts w:ascii="Times New Roman" w:hAnsi="Times New Roman"/>
                <w:bCs/>
              </w:rPr>
              <w:t>История. Этиология.</w:t>
            </w:r>
          </w:p>
        </w:tc>
      </w:tr>
      <w:tr w:rsidR="00BE68E6" w:rsidRPr="00D408BE" w14:paraId="226CA4FA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5898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74A6" w14:textId="16C0BE35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C6212">
              <w:rPr>
                <w:rFonts w:ascii="Times New Roman" w:hAnsi="Times New Roman"/>
                <w:bCs/>
                <w:color w:val="000000"/>
              </w:rPr>
              <w:t>Депрессивн</w:t>
            </w:r>
            <w:r>
              <w:rPr>
                <w:rFonts w:ascii="Times New Roman" w:hAnsi="Times New Roman"/>
                <w:bCs/>
                <w:color w:val="000000"/>
              </w:rPr>
              <w:t xml:space="preserve">ое расстройство. </w:t>
            </w:r>
            <w:r w:rsidRPr="00673094">
              <w:rPr>
                <w:rFonts w:ascii="Times New Roman" w:hAnsi="Times New Roman"/>
                <w:bCs/>
              </w:rPr>
              <w:t>Клинические классификации.</w:t>
            </w:r>
          </w:p>
        </w:tc>
      </w:tr>
      <w:tr w:rsidR="00BE68E6" w:rsidRPr="00D408BE" w14:paraId="0FE66F9E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C5CA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AE5A" w14:textId="544AB1A8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C6212">
              <w:rPr>
                <w:rFonts w:ascii="Times New Roman" w:hAnsi="Times New Roman"/>
                <w:bCs/>
                <w:color w:val="000000"/>
              </w:rPr>
              <w:t>Депрессивн</w:t>
            </w:r>
            <w:r>
              <w:rPr>
                <w:rFonts w:ascii="Times New Roman" w:hAnsi="Times New Roman"/>
                <w:bCs/>
                <w:color w:val="000000"/>
              </w:rPr>
              <w:t xml:space="preserve">ое расстройство. </w:t>
            </w:r>
            <w:r w:rsidRPr="00673094">
              <w:rPr>
                <w:rFonts w:ascii="Times New Roman" w:hAnsi="Times New Roman"/>
                <w:bCs/>
                <w:color w:val="000000"/>
              </w:rPr>
              <w:t>Депрессивный эпизод.</w:t>
            </w:r>
          </w:p>
        </w:tc>
      </w:tr>
      <w:tr w:rsidR="00BE68E6" w:rsidRPr="00D408BE" w14:paraId="0B531403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75D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5FA5" w14:textId="5E817BC5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C6212">
              <w:rPr>
                <w:rFonts w:ascii="Times New Roman" w:hAnsi="Times New Roman"/>
                <w:bCs/>
                <w:color w:val="000000"/>
              </w:rPr>
              <w:t>Депрессивн</w:t>
            </w:r>
            <w:r>
              <w:rPr>
                <w:rFonts w:ascii="Times New Roman" w:hAnsi="Times New Roman"/>
                <w:bCs/>
                <w:color w:val="000000"/>
              </w:rPr>
              <w:t xml:space="preserve">ое расстройство. </w:t>
            </w:r>
            <w:r w:rsidRPr="00673094">
              <w:rPr>
                <w:rFonts w:ascii="Times New Roman" w:hAnsi="Times New Roman"/>
                <w:bCs/>
                <w:color w:val="000000"/>
              </w:rPr>
              <w:t>Рекуррентное депрессивное расстройство.</w:t>
            </w:r>
          </w:p>
        </w:tc>
      </w:tr>
      <w:tr w:rsidR="00BE68E6" w:rsidRPr="00D408BE" w14:paraId="25695602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D1E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C9F4" w14:textId="5F4BAF69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C6212">
              <w:rPr>
                <w:rFonts w:ascii="Times New Roman" w:hAnsi="Times New Roman"/>
                <w:bCs/>
                <w:color w:val="000000"/>
              </w:rPr>
              <w:t>Депрессивн</w:t>
            </w:r>
            <w:r>
              <w:rPr>
                <w:rFonts w:ascii="Times New Roman" w:hAnsi="Times New Roman"/>
                <w:bCs/>
                <w:color w:val="000000"/>
              </w:rPr>
              <w:t xml:space="preserve">ое расстройство. </w:t>
            </w:r>
            <w:r w:rsidRPr="009A7ADF">
              <w:rPr>
                <w:rFonts w:ascii="Times New Roman" w:hAnsi="Times New Roman" w:cs="Times New Roman"/>
              </w:rPr>
              <w:t>Соматические (вегетативные) нарушения при депрессии, понятие маскированной (</w:t>
            </w:r>
            <w:proofErr w:type="spellStart"/>
            <w:r w:rsidRPr="009A7ADF">
              <w:rPr>
                <w:rFonts w:ascii="Times New Roman" w:hAnsi="Times New Roman" w:cs="Times New Roman"/>
              </w:rPr>
              <w:t>ларвированной</w:t>
            </w:r>
            <w:proofErr w:type="spellEnd"/>
            <w:r w:rsidRPr="009A7A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7ADF">
              <w:rPr>
                <w:rFonts w:ascii="Times New Roman" w:hAnsi="Times New Roman" w:cs="Times New Roman"/>
              </w:rPr>
              <w:t>соматизированной</w:t>
            </w:r>
            <w:proofErr w:type="spellEnd"/>
            <w:r w:rsidRPr="009A7ADF">
              <w:rPr>
                <w:rFonts w:ascii="Times New Roman" w:hAnsi="Times New Roman" w:cs="Times New Roman"/>
              </w:rPr>
              <w:t>) депрессии.</w:t>
            </w:r>
          </w:p>
        </w:tc>
      </w:tr>
      <w:tr w:rsidR="00BE68E6" w:rsidRPr="00D408BE" w14:paraId="355AFC10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F53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40A0" w14:textId="1992796B" w:rsidR="00BE68E6" w:rsidRPr="00CF58F3" w:rsidRDefault="00C242D3" w:rsidP="00BE68E6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2D3">
              <w:rPr>
                <w:rFonts w:ascii="Times New Roman" w:hAnsi="Times New Roman"/>
                <w:sz w:val="24"/>
              </w:rPr>
              <w:t xml:space="preserve">Сезонные аффективные расстройства. </w:t>
            </w:r>
            <w:r w:rsidR="003A2862" w:rsidRPr="003A2862">
              <w:rPr>
                <w:rFonts w:ascii="Times New Roman" w:hAnsi="Times New Roman"/>
                <w:sz w:val="24"/>
              </w:rPr>
              <w:t>Депрессии при соматических заболеваниях.</w:t>
            </w:r>
          </w:p>
        </w:tc>
      </w:tr>
      <w:tr w:rsidR="00BE68E6" w:rsidRPr="00D408BE" w14:paraId="750AA6E4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5A7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A1B0" w14:textId="5F7F4738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7ADF">
              <w:rPr>
                <w:rFonts w:ascii="Times New Roman" w:hAnsi="Times New Roman" w:cs="Times New Roman"/>
              </w:rPr>
              <w:t>Суицидальные тенденции, правила ухода и надзора</w:t>
            </w:r>
            <w:r w:rsidR="003A2862">
              <w:rPr>
                <w:rFonts w:ascii="Times New Roman" w:hAnsi="Times New Roman" w:cs="Times New Roman"/>
              </w:rPr>
              <w:t xml:space="preserve"> за больными.</w:t>
            </w:r>
          </w:p>
        </w:tc>
      </w:tr>
      <w:tr w:rsidR="00BE68E6" w:rsidRPr="00D408BE" w14:paraId="3D069A3E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5D62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84974" w14:textId="695B2C72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C6212">
              <w:rPr>
                <w:rFonts w:ascii="Times New Roman" w:hAnsi="Times New Roman"/>
                <w:bCs/>
                <w:color w:val="000000"/>
              </w:rPr>
              <w:t>Депрессивн</w:t>
            </w:r>
            <w:r>
              <w:rPr>
                <w:rFonts w:ascii="Times New Roman" w:hAnsi="Times New Roman"/>
                <w:bCs/>
                <w:color w:val="000000"/>
              </w:rPr>
              <w:t xml:space="preserve">ое расстройство. </w:t>
            </w:r>
            <w:r w:rsidRPr="009A7ADF">
              <w:rPr>
                <w:rFonts w:ascii="Times New Roman" w:hAnsi="Times New Roman" w:cs="Times New Roman"/>
              </w:rPr>
              <w:t>Динамика депрессий, суточные колебания настроения.</w:t>
            </w:r>
          </w:p>
        </w:tc>
      </w:tr>
      <w:tr w:rsidR="00BE68E6" w:rsidRPr="00D408BE" w14:paraId="77D61FAB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11B8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C8779" w14:textId="5EC70304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Маниакальный синдром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73094">
              <w:rPr>
                <w:rFonts w:ascii="Times New Roman" w:hAnsi="Times New Roman"/>
              </w:rPr>
              <w:t>Понятие. Характеристика проявлений.</w:t>
            </w:r>
          </w:p>
        </w:tc>
      </w:tr>
      <w:tr w:rsidR="00BE68E6" w:rsidRPr="00D408BE" w14:paraId="53CC80B8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E6D8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D2E6" w14:textId="1903AD9F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Маниакальный синдром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73094">
              <w:rPr>
                <w:rFonts w:ascii="Times New Roman" w:hAnsi="Times New Roman"/>
              </w:rPr>
              <w:t xml:space="preserve">Классическая триада.  </w:t>
            </w:r>
          </w:p>
        </w:tc>
      </w:tr>
      <w:tr w:rsidR="00BE68E6" w:rsidRPr="00D408BE" w14:paraId="0E6A709B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167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EA90" w14:textId="40CD8CE2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Маниакальный синдром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73094">
              <w:rPr>
                <w:rFonts w:ascii="Times New Roman" w:hAnsi="Times New Roman"/>
              </w:rPr>
              <w:t>Классификация.</w:t>
            </w:r>
          </w:p>
        </w:tc>
      </w:tr>
      <w:tr w:rsidR="00BE68E6" w:rsidRPr="00D408BE" w14:paraId="1DCEC595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9911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E1D7" w14:textId="17B0CC24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Маниакальный синдром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73094">
              <w:rPr>
                <w:rFonts w:ascii="Times New Roman" w:hAnsi="Times New Roman"/>
              </w:rPr>
              <w:t>“Классический” вариант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E68E6" w:rsidRPr="00D408BE" w14:paraId="4A172CFB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9BC1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FE8D" w14:textId="29AE3315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/>
              </w:rPr>
              <w:t>Непродуктивная мания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E68E6" w:rsidRPr="00D408BE" w14:paraId="5FC20AA5" w14:textId="77777777" w:rsidTr="00BE68E6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6257724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bottom"/>
          </w:tcPr>
          <w:p w14:paraId="165897BE" w14:textId="72D789CE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>Спутанная мания</w:t>
            </w:r>
          </w:p>
        </w:tc>
      </w:tr>
      <w:tr w:rsidR="00BE68E6" w:rsidRPr="00D408BE" w14:paraId="03D8899F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5BE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4FC7" w14:textId="2BEF17CD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>Гневливая мания</w:t>
            </w:r>
          </w:p>
        </w:tc>
      </w:tr>
      <w:tr w:rsidR="00BE68E6" w:rsidRPr="00D408BE" w14:paraId="1F521E04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43D9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A050" w14:textId="245AD9D2" w:rsidR="00BE68E6" w:rsidRPr="00CF58F3" w:rsidRDefault="004C381B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/>
              </w:rPr>
              <w:t>Маниакальное состояние с бредом</w:t>
            </w:r>
          </w:p>
        </w:tc>
      </w:tr>
      <w:tr w:rsidR="00BE68E6" w:rsidRPr="00D408BE" w14:paraId="77F279D8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A28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BE0C" w14:textId="561E56F7" w:rsidR="00BE68E6" w:rsidRPr="00CF58F3" w:rsidRDefault="00587184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Маниакальное возбуждение</w:t>
            </w:r>
          </w:p>
        </w:tc>
      </w:tr>
      <w:tr w:rsidR="00BE68E6" w:rsidRPr="00D408BE" w14:paraId="6E2EA813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491C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718B" w14:textId="4338D12A" w:rsidR="00BE68E6" w:rsidRPr="00CF58F3" w:rsidRDefault="00587184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Маниакальный синдром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73094">
              <w:rPr>
                <w:rFonts w:ascii="Times New Roman" w:hAnsi="Times New Roman"/>
              </w:rPr>
              <w:t>Дифференциальная диагностика.</w:t>
            </w:r>
          </w:p>
        </w:tc>
      </w:tr>
      <w:tr w:rsidR="00BE68E6" w:rsidRPr="00D408BE" w14:paraId="1FBA700B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E527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D393" w14:textId="257A37A7" w:rsidR="00BE68E6" w:rsidRPr="00CF58F3" w:rsidRDefault="00587184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Биполярное аффективное расстройство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73094">
              <w:rPr>
                <w:rFonts w:ascii="Times New Roman" w:hAnsi="Times New Roman"/>
                <w:bCs/>
              </w:rPr>
              <w:t>История. Этиология.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73094">
              <w:rPr>
                <w:rFonts w:ascii="Times New Roman" w:hAnsi="Times New Roman"/>
                <w:bCs/>
                <w:color w:val="000000"/>
              </w:rPr>
              <w:t>Эпидемиология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BE68E6" w:rsidRPr="00D408BE" w14:paraId="39132351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DF8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B0DF" w14:textId="2C27AF52" w:rsidR="00BE68E6" w:rsidRPr="00CF58F3" w:rsidRDefault="00587184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Биполярное аффективное расстройство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73094">
              <w:rPr>
                <w:rFonts w:ascii="Times New Roman" w:hAnsi="Times New Roman"/>
                <w:bCs/>
              </w:rPr>
              <w:t>Клинические классификации.</w:t>
            </w:r>
          </w:p>
        </w:tc>
      </w:tr>
      <w:tr w:rsidR="00BE68E6" w:rsidRPr="00D408BE" w14:paraId="38C44469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F21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33A0" w14:textId="1CCE76CA" w:rsidR="00BE68E6" w:rsidRPr="00CF58F3" w:rsidRDefault="00587184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Биполярное аффективное расстройство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73094">
              <w:rPr>
                <w:rFonts w:ascii="Times New Roman" w:hAnsi="Times New Roman"/>
              </w:rPr>
              <w:t>Клинические проявления.</w:t>
            </w:r>
          </w:p>
        </w:tc>
      </w:tr>
      <w:tr w:rsidR="00BE68E6" w:rsidRPr="00D408BE" w14:paraId="05EEAD65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E54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D2B7" w14:textId="6E33484F" w:rsidR="00BE68E6" w:rsidRPr="00CF58F3" w:rsidRDefault="00587184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Биполярное аффективное расстройство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673094">
              <w:rPr>
                <w:rFonts w:ascii="Times New Roman" w:hAnsi="Times New Roman"/>
              </w:rPr>
              <w:t>Особенности течения.</w:t>
            </w:r>
          </w:p>
        </w:tc>
      </w:tr>
      <w:tr w:rsidR="00BE68E6" w:rsidRPr="00D408BE" w14:paraId="1FD5ABE1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B949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E4D6" w14:textId="5DA2FC28" w:rsidR="00BE68E6" w:rsidRPr="00CF58F3" w:rsidRDefault="00587184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/>
              </w:rPr>
              <w:t>Циклотимия</w:t>
            </w:r>
          </w:p>
        </w:tc>
      </w:tr>
      <w:tr w:rsidR="00BE68E6" w:rsidRPr="00D408BE" w14:paraId="736EFC2E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AD0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309E" w14:textId="185CAF50" w:rsidR="00BE68E6" w:rsidRPr="00CF58F3" w:rsidRDefault="00587184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/>
              </w:rPr>
              <w:t>Дистимия</w:t>
            </w:r>
          </w:p>
        </w:tc>
      </w:tr>
      <w:tr w:rsidR="00BE68E6" w:rsidRPr="00D408BE" w14:paraId="4573652D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84D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018D" w14:textId="191AC201" w:rsidR="00BE68E6" w:rsidRPr="00CF58F3" w:rsidRDefault="00587184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3094">
              <w:rPr>
                <w:rFonts w:ascii="Times New Roman" w:hAnsi="Times New Roman"/>
              </w:rPr>
              <w:t>Ларвированная</w:t>
            </w:r>
            <w:proofErr w:type="spellEnd"/>
            <w:r w:rsidRPr="00673094">
              <w:rPr>
                <w:rFonts w:ascii="Times New Roman" w:hAnsi="Times New Roman"/>
              </w:rPr>
              <w:t xml:space="preserve"> депрессия</w:t>
            </w:r>
            <w:r>
              <w:rPr>
                <w:rFonts w:ascii="Times New Roman" w:hAnsi="Times New Roman"/>
              </w:rPr>
              <w:t xml:space="preserve">. </w:t>
            </w:r>
            <w:r w:rsidRPr="00673094">
              <w:rPr>
                <w:rFonts w:ascii="Times New Roman" w:hAnsi="Times New Roman"/>
              </w:rPr>
              <w:t>Эпидемиология.</w:t>
            </w:r>
            <w:r w:rsidR="003A2862" w:rsidRPr="00673094">
              <w:rPr>
                <w:rFonts w:ascii="Times New Roman" w:hAnsi="Times New Roman"/>
              </w:rPr>
              <w:t xml:space="preserve"> Этиология и патогенез. Клинические особенности.</w:t>
            </w:r>
          </w:p>
        </w:tc>
      </w:tr>
      <w:tr w:rsidR="00BE68E6" w:rsidRPr="00D408BE" w14:paraId="41221B54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900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0A40B" w14:textId="2C1E4C03" w:rsidR="00BE68E6" w:rsidRPr="00CF58F3" w:rsidRDefault="003A2862" w:rsidP="00BE68E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Депрессии в акушерско-гинекологической практике.</w:t>
            </w:r>
          </w:p>
        </w:tc>
      </w:tr>
      <w:tr w:rsidR="00BE68E6" w:rsidRPr="00D408BE" w14:paraId="54CE8CF2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3D8E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5AD6" w14:textId="50B000C7" w:rsidR="00BE68E6" w:rsidRPr="00CF58F3" w:rsidRDefault="00ED5CF8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Методы</w:t>
            </w:r>
            <w:r w:rsidRPr="00AC6212">
              <w:rPr>
                <w:rFonts w:ascii="Times New Roman" w:hAnsi="Times New Roman"/>
              </w:rPr>
              <w:t xml:space="preserve"> лечения аффективных расстройств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E68E6" w:rsidRPr="00D408BE" w14:paraId="6AF42A7E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B84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7422" w14:textId="3A22F765" w:rsidR="00BE68E6" w:rsidRPr="00CF58F3" w:rsidRDefault="00ED5CF8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Классификация антидепрессантов.</w:t>
            </w:r>
          </w:p>
        </w:tc>
      </w:tr>
      <w:tr w:rsidR="00BE68E6" w:rsidRPr="00124894" w14:paraId="3276B961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46D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3ECB" w14:textId="6E25390B" w:rsidR="00BE68E6" w:rsidRPr="00CF58F3" w:rsidRDefault="00ED5CF8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Классификация антидепрессантов. Механизмы их действия.</w:t>
            </w:r>
          </w:p>
        </w:tc>
      </w:tr>
      <w:tr w:rsidR="00BE68E6" w:rsidRPr="00124894" w14:paraId="54BE4442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8A98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A037" w14:textId="16AD1556" w:rsidR="00BE68E6" w:rsidRPr="00CF58F3" w:rsidRDefault="00ED5CF8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Классификация антидепрессантов. Выбор препаратов в соответствии с клиникой.</w:t>
            </w:r>
          </w:p>
        </w:tc>
      </w:tr>
      <w:tr w:rsidR="00BE68E6" w:rsidRPr="00124894" w14:paraId="1712645D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F7F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149C" w14:textId="1D479FFC" w:rsidR="00BE68E6" w:rsidRPr="00CF58F3" w:rsidRDefault="00ED5CF8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Классификация антидепрессантов. Выбор препаратов в соответствии с клиникой.</w:t>
            </w:r>
          </w:p>
        </w:tc>
      </w:tr>
      <w:tr w:rsidR="00BE68E6" w:rsidRPr="00D408BE" w14:paraId="274FB565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666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F3CE4" w14:textId="5663BE95" w:rsidR="00BE68E6" w:rsidRPr="00CF58F3" w:rsidRDefault="00ED5CF8" w:rsidP="00BE68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Методы</w:t>
            </w:r>
            <w:r w:rsidRPr="00AC6212">
              <w:rPr>
                <w:rFonts w:ascii="Times New Roman" w:hAnsi="Times New Roman"/>
              </w:rPr>
              <w:t xml:space="preserve"> лечения аффективных расстройств</w:t>
            </w:r>
            <w:r>
              <w:rPr>
                <w:rFonts w:ascii="Times New Roman" w:hAnsi="Times New Roman"/>
              </w:rPr>
              <w:t>. Н</w:t>
            </w:r>
            <w:r w:rsidRPr="00AC6212">
              <w:rPr>
                <w:rFonts w:ascii="Times New Roman" w:hAnsi="Times New Roman"/>
              </w:rPr>
              <w:t>елекарственные методы лечения</w:t>
            </w:r>
          </w:p>
        </w:tc>
      </w:tr>
      <w:tr w:rsidR="00BE68E6" w:rsidRPr="00CF58F3" w14:paraId="55290B20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AAD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1114" w14:textId="251F43B0" w:rsidR="00BE68E6" w:rsidRPr="00BE68E6" w:rsidRDefault="00ED5CF8" w:rsidP="00BE68E6">
            <w:pPr>
              <w:rPr>
                <w:rFonts w:ascii="Times New Roman" w:hAnsi="Times New Roman" w:cs="Times New Roman"/>
              </w:rPr>
            </w:pPr>
            <w:r w:rsidRPr="00AC6212">
              <w:rPr>
                <w:rFonts w:ascii="Times New Roman" w:hAnsi="Times New Roman"/>
              </w:rPr>
              <w:t>Поддерживающая терапия и реабилитация</w:t>
            </w:r>
          </w:p>
        </w:tc>
      </w:tr>
      <w:tr w:rsidR="00BE68E6" w:rsidRPr="00CF58F3" w14:paraId="35F96FB7" w14:textId="77777777" w:rsidTr="00BE68E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A2D1" w14:textId="77777777" w:rsidR="00BE68E6" w:rsidRPr="00BE68E6" w:rsidRDefault="00BE68E6" w:rsidP="00BE68E6">
            <w:pPr>
              <w:pStyle w:val="a3"/>
              <w:numPr>
                <w:ilvl w:val="0"/>
                <w:numId w:val="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FDBF" w14:textId="281ABF07" w:rsidR="00BE68E6" w:rsidRPr="00BE68E6" w:rsidRDefault="00ED5CF8" w:rsidP="00BE68E6">
            <w:pPr>
              <w:rPr>
                <w:rFonts w:ascii="Times New Roman" w:hAnsi="Times New Roman" w:cs="Times New Roman"/>
              </w:rPr>
            </w:pPr>
            <w:r w:rsidRPr="00AC6212">
              <w:rPr>
                <w:rFonts w:ascii="Times New Roman" w:hAnsi="Times New Roman"/>
              </w:rPr>
              <w:t>Поддерживающая терапия и реабилитация</w:t>
            </w:r>
          </w:p>
        </w:tc>
      </w:tr>
    </w:tbl>
    <w:p w14:paraId="1A8215A8" w14:textId="77777777" w:rsidR="00BE68E6" w:rsidRPr="003A2862" w:rsidRDefault="00BE68E6">
      <w:pPr>
        <w:rPr>
          <w:lang w:val="en-US"/>
        </w:rPr>
      </w:pPr>
    </w:p>
    <w:p w14:paraId="0B858A34" w14:textId="77777777" w:rsidR="00BE68E6" w:rsidRDefault="00BE68E6"/>
    <w:p w14:paraId="1D139AE6" w14:textId="77777777" w:rsidR="00BE68E6" w:rsidRDefault="00BE68E6"/>
    <w:p w14:paraId="142A3144" w14:textId="77777777" w:rsidR="00BE68E6" w:rsidRDefault="00BE68E6">
      <w:pPr>
        <w:rPr>
          <w:lang w:val="en-US"/>
        </w:rPr>
      </w:pPr>
    </w:p>
    <w:p w14:paraId="1729E815" w14:textId="77777777" w:rsidR="00FA5FC0" w:rsidRDefault="00FA5FC0">
      <w:pPr>
        <w:rPr>
          <w:lang w:val="en-US"/>
        </w:rPr>
      </w:pPr>
    </w:p>
    <w:p w14:paraId="3DB9296C" w14:textId="77777777" w:rsidR="00FA5FC0" w:rsidRPr="00FA5FC0" w:rsidRDefault="00FA5FC0">
      <w:pPr>
        <w:rPr>
          <w:lang w:val="en-US"/>
        </w:rPr>
      </w:pPr>
    </w:p>
    <w:p w14:paraId="31B0AAA9" w14:textId="77777777" w:rsidR="00BE68E6" w:rsidRDefault="00BE68E6"/>
    <w:p w14:paraId="618FEEA2" w14:textId="77777777" w:rsidR="00BE68E6" w:rsidRDefault="00BE68E6"/>
    <w:p w14:paraId="4A516C3C" w14:textId="77777777" w:rsidR="00FA5FC0" w:rsidRDefault="00FA5FC0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FA5FC0" w:rsidRPr="00D408BE" w14:paraId="568F3EBE" w14:textId="77777777" w:rsidTr="00FA5FC0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CECCBC3" w14:textId="77777777" w:rsidR="00FA5FC0" w:rsidRPr="00124894" w:rsidRDefault="00FA5FC0" w:rsidP="00FA5F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6351DCC4" w14:textId="47873595" w:rsidR="00FA5FC0" w:rsidRPr="00FA5FC0" w:rsidRDefault="00FA5FC0" w:rsidP="00FA5FC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A5FC0">
              <w:rPr>
                <w:rFonts w:ascii="Calibri" w:eastAsia="Times New Roman" w:hAnsi="Calibri" w:cs="Times New Roman"/>
                <w:b/>
                <w:color w:val="000000"/>
              </w:rPr>
              <w:t>Раздел 6 «Эпилепсия» (10  занятий)</w:t>
            </w:r>
          </w:p>
        </w:tc>
      </w:tr>
      <w:tr w:rsidR="00FA5FC0" w:rsidRPr="00D408BE" w14:paraId="533A025D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C4F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A203" w14:textId="67DF6E42" w:rsidR="00FA5FC0" w:rsidRPr="00400CA4" w:rsidRDefault="00FA5FC0" w:rsidP="00FA5FC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00CA4">
              <w:rPr>
                <w:rFonts w:ascii="Times New Roman" w:hAnsi="Times New Roman" w:cs="Times New Roman"/>
                <w:bCs/>
              </w:rPr>
              <w:t>Эпилепсия.</w:t>
            </w:r>
            <w:r w:rsidR="00400CA4" w:rsidRPr="00400CA4">
              <w:rPr>
                <w:rFonts w:ascii="Times New Roman" w:hAnsi="Times New Roman" w:cs="Times New Roman"/>
                <w:bCs/>
              </w:rPr>
              <w:t xml:space="preserve"> Определение. Распространенность. Этиология и патогенез, предрасполагающие факторы.</w:t>
            </w:r>
          </w:p>
        </w:tc>
      </w:tr>
      <w:tr w:rsidR="00FA5FC0" w:rsidRPr="00D408BE" w14:paraId="596B0B5F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893E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F91A" w14:textId="0CD84D05" w:rsidR="00FA5FC0" w:rsidRPr="00400CA4" w:rsidRDefault="00C242D3" w:rsidP="00FA5F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0CA4">
              <w:rPr>
                <w:rFonts w:ascii="Times New Roman" w:hAnsi="Times New Roman" w:cs="Times New Roman"/>
                <w:bCs/>
              </w:rPr>
              <w:t>Электрофизиологические и патопсихологические методы в диагностике.</w:t>
            </w:r>
          </w:p>
        </w:tc>
      </w:tr>
      <w:tr w:rsidR="00FA5FC0" w:rsidRPr="00D408BE" w14:paraId="51863A64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CCD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A6E3" w14:textId="3FD10D22" w:rsidR="00FA5FC0" w:rsidRPr="00400CA4" w:rsidRDefault="00400CA4" w:rsidP="00FA5F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0CA4">
              <w:rPr>
                <w:rFonts w:ascii="Times New Roman" w:hAnsi="Times New Roman" w:cs="Times New Roman"/>
                <w:bCs/>
              </w:rPr>
              <w:t>Особенности клинических проявлений, дифференциальный диагноз. Дифференциальная диагностика с симптоматическими припадками (алкогольная абстиненция, внутричерепные опухоли, острые инфекции, интоксикации и травмы).</w:t>
            </w:r>
          </w:p>
        </w:tc>
      </w:tr>
      <w:tr w:rsidR="00FA5FC0" w:rsidRPr="00D408BE" w14:paraId="47045922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5C5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8F6E" w14:textId="6E000630" w:rsidR="00FA5FC0" w:rsidRPr="00400CA4" w:rsidRDefault="00400CA4" w:rsidP="00FA5F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0CA4">
              <w:rPr>
                <w:rFonts w:ascii="Times New Roman" w:hAnsi="Times New Roman" w:cs="Times New Roman"/>
                <w:bCs/>
              </w:rPr>
              <w:t xml:space="preserve">Острые, </w:t>
            </w:r>
            <w:proofErr w:type="spellStart"/>
            <w:r w:rsidRPr="00400CA4">
              <w:rPr>
                <w:rFonts w:ascii="Times New Roman" w:hAnsi="Times New Roman" w:cs="Times New Roman"/>
                <w:bCs/>
              </w:rPr>
              <w:t>протрагированные</w:t>
            </w:r>
            <w:proofErr w:type="spellEnd"/>
            <w:r w:rsidRPr="00400CA4">
              <w:rPr>
                <w:rFonts w:ascii="Times New Roman" w:hAnsi="Times New Roman" w:cs="Times New Roman"/>
                <w:bCs/>
              </w:rPr>
              <w:t xml:space="preserve"> и хронические психозы.</w:t>
            </w:r>
            <w:r w:rsidR="00C242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242D3">
              <w:rPr>
                <w:rFonts w:ascii="Times New Roman" w:hAnsi="Times New Roman" w:cs="Times New Roman"/>
                <w:bCs/>
              </w:rPr>
              <w:t>Непсихотические</w:t>
            </w:r>
            <w:proofErr w:type="spellEnd"/>
            <w:r w:rsidR="00C242D3">
              <w:rPr>
                <w:rFonts w:ascii="Times New Roman" w:hAnsi="Times New Roman" w:cs="Times New Roman"/>
                <w:bCs/>
              </w:rPr>
              <w:t xml:space="preserve"> расстройства. Изменение личности.</w:t>
            </w:r>
          </w:p>
        </w:tc>
      </w:tr>
      <w:tr w:rsidR="00FA5FC0" w:rsidRPr="00D408BE" w14:paraId="6C5C85B2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5608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1ADD" w14:textId="51DB37E8" w:rsidR="00FA5FC0" w:rsidRPr="00400CA4" w:rsidRDefault="00400CA4" w:rsidP="00FA5F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0CA4">
              <w:rPr>
                <w:rFonts w:ascii="Times New Roman" w:hAnsi="Times New Roman" w:cs="Times New Roman"/>
                <w:bCs/>
              </w:rPr>
              <w:t>Дифференциальная диагностика с симптоматическими припадками (алкогольная абстиненция, внутричерепные опухоли, острые инфекции, интоксикации и травмы).</w:t>
            </w:r>
          </w:p>
        </w:tc>
      </w:tr>
      <w:tr w:rsidR="00FA5FC0" w:rsidRPr="00D408BE" w14:paraId="4B40E29B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EFC8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97B5" w14:textId="2AAB6909" w:rsidR="00FA5FC0" w:rsidRPr="00400CA4" w:rsidRDefault="00C242D3" w:rsidP="00FA5F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0CA4">
              <w:rPr>
                <w:rFonts w:ascii="Times New Roman" w:hAnsi="Times New Roman" w:cs="Times New Roman"/>
                <w:bCs/>
              </w:rPr>
              <w:t>Клинические проявления: пароксизмы, приступы, расстройства сознания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A5FC0" w:rsidRPr="00D408BE" w14:paraId="131B8C45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4DC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C983" w14:textId="14447A0A" w:rsidR="00FA5FC0" w:rsidRPr="00400CA4" w:rsidRDefault="00400CA4" w:rsidP="00FA5F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0CA4">
              <w:rPr>
                <w:rFonts w:ascii="Times New Roman" w:hAnsi="Times New Roman" w:cs="Times New Roman"/>
                <w:bCs/>
              </w:rPr>
              <w:t>Принципы и методы лечения: непрерывность, комплексность, индивидуальность, длительность.</w:t>
            </w:r>
          </w:p>
        </w:tc>
      </w:tr>
      <w:tr w:rsidR="00FA5FC0" w:rsidRPr="00D408BE" w14:paraId="2C1697AE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947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D3D7" w14:textId="61042486" w:rsidR="00FA5FC0" w:rsidRPr="00400CA4" w:rsidRDefault="00400CA4" w:rsidP="00FA5FC0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группы противосудорожных средств: барбитураты, </w:t>
            </w:r>
            <w:proofErr w:type="spellStart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>дифенин</w:t>
            </w:r>
            <w:proofErr w:type="spellEnd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>фенитоин</w:t>
            </w:r>
            <w:proofErr w:type="spellEnd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>карбамазепин</w:t>
            </w:r>
            <w:proofErr w:type="spellEnd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>бензодиазепины</w:t>
            </w:r>
            <w:proofErr w:type="spellEnd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>сукцинамиды</w:t>
            </w:r>
            <w:proofErr w:type="spellEnd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>вальпроаты</w:t>
            </w:r>
            <w:proofErr w:type="spellEnd"/>
            <w:r w:rsidRPr="00400CA4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</w:tc>
      </w:tr>
      <w:tr w:rsidR="00FA5FC0" w:rsidRPr="00D408BE" w14:paraId="0236CE61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701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C56E" w14:textId="63BF169C" w:rsidR="00FA5FC0" w:rsidRPr="00400CA4" w:rsidRDefault="00400CA4" w:rsidP="00FA5F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00CA4">
              <w:rPr>
                <w:rFonts w:ascii="Times New Roman" w:hAnsi="Times New Roman" w:cs="Times New Roman"/>
                <w:bCs/>
              </w:rPr>
              <w:t>Купирование эпилептических психозов, дисфорий, сумеречных состояний. Меры профилактики, медико-генетическое консультирование.</w:t>
            </w:r>
          </w:p>
        </w:tc>
      </w:tr>
      <w:tr w:rsidR="00FA5FC0" w:rsidRPr="00D408BE" w14:paraId="6958DA7E" w14:textId="77777777" w:rsidTr="00FA5FC0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024F" w14:textId="77777777" w:rsidR="00FA5FC0" w:rsidRPr="00BE68E6" w:rsidRDefault="00FA5FC0" w:rsidP="00FA5FC0">
            <w:pPr>
              <w:pStyle w:val="a3"/>
              <w:numPr>
                <w:ilvl w:val="0"/>
                <w:numId w:val="10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D447A" w14:textId="1DFF3E96" w:rsidR="00FA5FC0" w:rsidRPr="00400CA4" w:rsidRDefault="00400CA4" w:rsidP="00FA5FC0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400CA4">
              <w:rPr>
                <w:rFonts w:ascii="Times New Roman" w:hAnsi="Times New Roman" w:cs="Times New Roman"/>
                <w:bCs/>
              </w:rPr>
              <w:t>Эпилептический статус. Заболевания, при которых он наиболее часто возникает. Степень опасности для жизни, методы купирования.</w:t>
            </w:r>
          </w:p>
        </w:tc>
      </w:tr>
    </w:tbl>
    <w:p w14:paraId="30B222C6" w14:textId="77777777" w:rsidR="00FA5FC0" w:rsidRDefault="00FA5FC0"/>
    <w:p w14:paraId="5F74BAF6" w14:textId="77777777" w:rsidR="00FA5FC0" w:rsidRDefault="00FA5FC0"/>
    <w:p w14:paraId="1C3567EE" w14:textId="77777777" w:rsidR="00FA5FC0" w:rsidRDefault="00FA5FC0"/>
    <w:p w14:paraId="47E0D2E7" w14:textId="77777777" w:rsidR="00FA5FC0" w:rsidRDefault="00FA5FC0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E10C41" w:rsidRPr="00D408BE" w14:paraId="0B99CE80" w14:textId="77777777" w:rsidTr="00E10C41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6B602FA" w14:textId="77777777" w:rsidR="00E10C41" w:rsidRPr="00124894" w:rsidRDefault="00E10C41" w:rsidP="00E10C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3F9D2B7A" w14:textId="04733F16" w:rsidR="00E10C41" w:rsidRPr="00E10C41" w:rsidRDefault="00E10C41" w:rsidP="00E10C41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10C41">
              <w:rPr>
                <w:rFonts w:ascii="Calibri" w:eastAsia="Times New Roman" w:hAnsi="Calibri" w:cs="Times New Roman"/>
                <w:b/>
                <w:color w:val="000000"/>
              </w:rPr>
              <w:t>Раздел 7 «Психические расстройства при органических заболеваниях» (10 занятий)</w:t>
            </w:r>
          </w:p>
        </w:tc>
      </w:tr>
      <w:tr w:rsidR="00E10C41" w:rsidRPr="00D408BE" w14:paraId="1AF0CD7F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C8C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1B9B" w14:textId="1CAA5E7F" w:rsidR="00E10C41" w:rsidRPr="00400CA4" w:rsidRDefault="00E10C41" w:rsidP="00E10C4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6212">
              <w:rPr>
                <w:rFonts w:ascii="Times New Roman" w:hAnsi="Times New Roman"/>
              </w:rPr>
              <w:t>Психические расстройства при острых и хронических поражениях головного мозга.</w:t>
            </w:r>
          </w:p>
        </w:tc>
      </w:tr>
      <w:tr w:rsidR="00E10C41" w:rsidRPr="00D408BE" w14:paraId="5582D0BE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3FDB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6950" w14:textId="1919DC65" w:rsidR="00E10C41" w:rsidRPr="00400CA4" w:rsidRDefault="00E10C41" w:rsidP="00E10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/>
                <w:bCs/>
                <w:color w:val="000000"/>
              </w:rPr>
              <w:t>Психические расстройства при черепно-мозговых травмах</w:t>
            </w:r>
          </w:p>
        </w:tc>
      </w:tr>
      <w:tr w:rsidR="00E10C41" w:rsidRPr="00D408BE" w14:paraId="5E392A51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E916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9F3A" w14:textId="32DC95C2" w:rsidR="00E10C41" w:rsidRPr="00400CA4" w:rsidRDefault="00E10C41" w:rsidP="00E10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Психические расстройства при сосудистых заболеваниях головного мозга</w:t>
            </w:r>
          </w:p>
        </w:tc>
      </w:tr>
      <w:tr w:rsidR="00E10C41" w:rsidRPr="00D408BE" w14:paraId="769BF8D5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2BF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43C0" w14:textId="4F8AA80D" w:rsidR="00E10C41" w:rsidRPr="00400CA4" w:rsidRDefault="00E10C41" w:rsidP="00E10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Психические расстройства при опухолях головного мозга</w:t>
            </w:r>
          </w:p>
        </w:tc>
      </w:tr>
      <w:tr w:rsidR="00E10C41" w:rsidRPr="00D408BE" w14:paraId="35456AA2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0CA5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0D26" w14:textId="5D21E4CA" w:rsidR="00E10C41" w:rsidRPr="00400CA4" w:rsidRDefault="00E10C41" w:rsidP="00E10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Психические расстройства при энцефалитах</w:t>
            </w:r>
          </w:p>
        </w:tc>
      </w:tr>
      <w:tr w:rsidR="00E10C41" w:rsidRPr="00D408BE" w14:paraId="32D72568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E32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B9BC" w14:textId="23139AE0" w:rsidR="00E10C41" w:rsidRPr="00400CA4" w:rsidRDefault="00E10C41" w:rsidP="00E10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Психические расстройст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ва при эндокринных заболеваниях</w:t>
            </w:r>
          </w:p>
        </w:tc>
      </w:tr>
      <w:tr w:rsidR="00E10C41" w:rsidRPr="00D408BE" w14:paraId="1FFAE07C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E4E5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DE11" w14:textId="4639B8B1" w:rsidR="00E10C41" w:rsidRPr="00400CA4" w:rsidRDefault="00E10C41" w:rsidP="00E10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 xml:space="preserve">Психические расстройства при сифилитических поражениях головного мозга  </w:t>
            </w:r>
          </w:p>
        </w:tc>
      </w:tr>
      <w:tr w:rsidR="00E10C41" w:rsidRPr="00D408BE" w14:paraId="633A1D16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C941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B9DD" w14:textId="45CD8B4A" w:rsidR="00E10C41" w:rsidRPr="00400CA4" w:rsidRDefault="00E10C41" w:rsidP="00E10C41">
            <w:pPr>
              <w:pStyle w:val="Standarduser"/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0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Симптоматические психозы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0C41" w:rsidRPr="00D408BE" w14:paraId="292611D6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D1F9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1665" w14:textId="7B70984C" w:rsidR="00E10C41" w:rsidRPr="00400CA4" w:rsidRDefault="00B5368E" w:rsidP="00E10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Органические </w:t>
            </w:r>
            <w:proofErr w:type="spellStart"/>
            <w:r>
              <w:rPr>
                <w:rFonts w:ascii="Times New Roman" w:hAnsi="Times New Roman"/>
              </w:rPr>
              <w:t>шизоформные</w:t>
            </w:r>
            <w:proofErr w:type="spellEnd"/>
            <w:r>
              <w:rPr>
                <w:rFonts w:ascii="Times New Roman" w:hAnsi="Times New Roman"/>
              </w:rPr>
              <w:t xml:space="preserve"> расстро</w:t>
            </w:r>
            <w:r w:rsidR="00C242D3">
              <w:rPr>
                <w:rFonts w:ascii="Times New Roman" w:hAnsi="Times New Roman"/>
              </w:rPr>
              <w:t>йства.</w:t>
            </w:r>
            <w:r>
              <w:rPr>
                <w:rFonts w:ascii="Times New Roman" w:hAnsi="Times New Roman"/>
              </w:rPr>
              <w:t xml:space="preserve"> </w:t>
            </w:r>
            <w:r w:rsidR="00C242D3">
              <w:rPr>
                <w:rFonts w:ascii="Times New Roman" w:hAnsi="Times New Roman"/>
              </w:rPr>
              <w:t>Д</w:t>
            </w:r>
            <w:r w:rsidRPr="00673094">
              <w:rPr>
                <w:rFonts w:ascii="Times New Roman" w:hAnsi="Times New Roman"/>
              </w:rPr>
              <w:t xml:space="preserve">епрессии, депрессии с бредом, галлюцинаторно-параноидные состояния и их варианты, состояния апатического ступора, маниакальные состояния, псевдопаралитические состояния, </w:t>
            </w:r>
            <w:proofErr w:type="spellStart"/>
            <w:r w:rsidRPr="00673094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орсаковский</w:t>
            </w:r>
            <w:proofErr w:type="spellEnd"/>
            <w:r>
              <w:rPr>
                <w:rFonts w:ascii="Times New Roman" w:hAnsi="Times New Roman"/>
              </w:rPr>
              <w:t xml:space="preserve"> синдром, конфабулез.</w:t>
            </w:r>
          </w:p>
        </w:tc>
      </w:tr>
      <w:tr w:rsidR="00E10C41" w:rsidRPr="00D408BE" w14:paraId="2F72CF51" w14:textId="77777777" w:rsidTr="00E10C41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FCDC" w14:textId="77777777" w:rsidR="00E10C41" w:rsidRPr="00BE68E6" w:rsidRDefault="00E10C41" w:rsidP="00E10C41">
            <w:pPr>
              <w:pStyle w:val="a3"/>
              <w:numPr>
                <w:ilvl w:val="0"/>
                <w:numId w:val="11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4DA7" w14:textId="0D377F29" w:rsidR="00E10C41" w:rsidRPr="00400CA4" w:rsidRDefault="00B5368E" w:rsidP="00E10C41">
            <w:pP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73094">
              <w:rPr>
                <w:rFonts w:ascii="Times New Roman" w:hAnsi="Times New Roman"/>
              </w:rPr>
              <w:t xml:space="preserve">Органический </w:t>
            </w:r>
            <w:proofErr w:type="spellStart"/>
            <w:r w:rsidRPr="00673094">
              <w:rPr>
                <w:rFonts w:ascii="Times New Roman" w:hAnsi="Times New Roman"/>
              </w:rPr>
              <w:t>психосиндром</w:t>
            </w:r>
            <w:proofErr w:type="spellEnd"/>
            <w:r w:rsidRPr="00673094">
              <w:rPr>
                <w:rFonts w:ascii="Times New Roman" w:hAnsi="Times New Roman"/>
              </w:rPr>
              <w:t xml:space="preserve"> как результат перенесенных соматических и инфекционных заболеваний, интоксикаций.</w:t>
            </w:r>
            <w:r w:rsidR="008F06FF">
              <w:rPr>
                <w:rFonts w:ascii="Times New Roman" w:hAnsi="Times New Roman"/>
              </w:rPr>
              <w:t xml:space="preserve"> Деменция.</w:t>
            </w:r>
          </w:p>
        </w:tc>
      </w:tr>
    </w:tbl>
    <w:p w14:paraId="1707BFA9" w14:textId="77777777" w:rsidR="00FA5FC0" w:rsidRDefault="00FA5FC0"/>
    <w:p w14:paraId="4E34D48B" w14:textId="77777777" w:rsidR="00E10C41" w:rsidRDefault="00E10C41"/>
    <w:p w14:paraId="5BCABF5F" w14:textId="77777777" w:rsidR="00E10C41" w:rsidRDefault="00E10C41"/>
    <w:p w14:paraId="0C1C886A" w14:textId="77777777" w:rsidR="00E10C41" w:rsidRDefault="00E10C41"/>
    <w:p w14:paraId="3DAA0960" w14:textId="77777777" w:rsidR="00E10C41" w:rsidRDefault="00E10C41"/>
    <w:p w14:paraId="3F366A90" w14:textId="77777777" w:rsidR="00E10C41" w:rsidRDefault="00E10C41"/>
    <w:p w14:paraId="2A4CED85" w14:textId="77777777" w:rsidR="00E10C41" w:rsidRDefault="00E10C41"/>
    <w:p w14:paraId="6440E127" w14:textId="77777777" w:rsidR="00E10C41" w:rsidRDefault="00E10C41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B25D25" w:rsidRPr="00D408BE" w14:paraId="58A6F8ED" w14:textId="77777777" w:rsidTr="00B42CF8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EC6A121" w14:textId="77777777" w:rsidR="00B25D25" w:rsidRPr="00124894" w:rsidRDefault="00B25D25" w:rsidP="00B42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5520714A" w14:textId="77612E7B" w:rsidR="00B25D25" w:rsidRPr="00B25D25" w:rsidRDefault="00B25D25" w:rsidP="00B42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25D25">
              <w:rPr>
                <w:rFonts w:ascii="Calibri" w:eastAsia="Times New Roman" w:hAnsi="Calibri" w:cs="Times New Roman"/>
                <w:b/>
                <w:color w:val="000000"/>
              </w:rPr>
              <w:t>Раздел 8 «Психические расстройства при атрофических процессах головного мозга» (9 занятий)</w:t>
            </w:r>
          </w:p>
        </w:tc>
      </w:tr>
      <w:tr w:rsidR="00B25D25" w:rsidRPr="00D408BE" w14:paraId="000FAB3E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C29" w14:textId="77777777" w:rsidR="00B25D25" w:rsidRPr="00BE68E6" w:rsidRDefault="00B25D25" w:rsidP="00B25D25">
            <w:pPr>
              <w:pStyle w:val="a3"/>
              <w:numPr>
                <w:ilvl w:val="0"/>
                <w:numId w:val="1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DF21" w14:textId="1D39964E" w:rsidR="00B25D25" w:rsidRPr="00400CA4" w:rsidRDefault="00B25D25" w:rsidP="008F06FF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/>
              </w:rPr>
              <w:t xml:space="preserve">Психические расстройства при </w:t>
            </w:r>
            <w:proofErr w:type="spellStart"/>
            <w:r w:rsidRPr="00673094">
              <w:rPr>
                <w:rFonts w:ascii="Times New Roman" w:hAnsi="Times New Roman"/>
              </w:rPr>
              <w:t>нейродегенеративных</w:t>
            </w:r>
            <w:proofErr w:type="spellEnd"/>
            <w:r w:rsidRPr="00673094">
              <w:rPr>
                <w:rFonts w:ascii="Times New Roman" w:hAnsi="Times New Roman"/>
              </w:rPr>
              <w:t xml:space="preserve"> заболеваниях головного мозга. История. Классификация. Клиника.</w:t>
            </w:r>
            <w:r>
              <w:rPr>
                <w:rFonts w:ascii="Times New Roman" w:hAnsi="Times New Roman"/>
              </w:rPr>
              <w:t xml:space="preserve"> </w:t>
            </w:r>
            <w:r w:rsidRPr="00673094">
              <w:rPr>
                <w:rFonts w:ascii="Times New Roman" w:hAnsi="Times New Roman"/>
                <w:color w:val="000000"/>
              </w:rPr>
              <w:t>Деменция при болезни Альцгеймера</w:t>
            </w:r>
            <w:r>
              <w:rPr>
                <w:rFonts w:ascii="Times New Roman" w:hAnsi="Times New Roman"/>
                <w:color w:val="000000"/>
              </w:rPr>
              <w:t>. Этиология, патогене</w:t>
            </w:r>
            <w:r w:rsidR="008F06FF">
              <w:rPr>
                <w:rFonts w:ascii="Times New Roman" w:hAnsi="Times New Roman"/>
                <w:color w:val="000000"/>
              </w:rPr>
              <w:t>з, эпидемиология, факторы риска.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25D25" w:rsidRPr="00D408BE" w14:paraId="7A352336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A1D" w14:textId="77777777" w:rsidR="00B25D25" w:rsidRPr="00BE68E6" w:rsidRDefault="00B25D25" w:rsidP="00B25D25">
            <w:pPr>
              <w:pStyle w:val="a3"/>
              <w:numPr>
                <w:ilvl w:val="0"/>
                <w:numId w:val="1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5FB43" w14:textId="5BF6F179" w:rsidR="00B25D25" w:rsidRPr="00400CA4" w:rsidRDefault="00B25D25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Д</w:t>
            </w:r>
            <w:r w:rsidR="008F06FF">
              <w:rPr>
                <w:rFonts w:ascii="Times New Roman" w:hAnsi="Times New Roman" w:cs="Times New Roman"/>
                <w:bCs/>
                <w:color w:val="000000"/>
              </w:rPr>
              <w:t>еменция при болезни Альцгеймера. Клинические особенности.</w:t>
            </w:r>
          </w:p>
        </w:tc>
      </w:tr>
      <w:tr w:rsidR="00B25D25" w:rsidRPr="00D408BE" w14:paraId="68E796E3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C1B5" w14:textId="77777777" w:rsidR="00B25D25" w:rsidRPr="00BE68E6" w:rsidRDefault="00B25D25" w:rsidP="00B25D25">
            <w:pPr>
              <w:pStyle w:val="a3"/>
              <w:numPr>
                <w:ilvl w:val="0"/>
                <w:numId w:val="1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1697" w14:textId="0850EC11" w:rsidR="00B25D25" w:rsidRPr="00400CA4" w:rsidRDefault="00B25D25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Психические расстройства</w:t>
            </w:r>
            <w:r w:rsidR="008F06FF">
              <w:rPr>
                <w:rFonts w:ascii="Times New Roman" w:hAnsi="Times New Roman"/>
                <w:color w:val="000000"/>
              </w:rPr>
              <w:t xml:space="preserve"> у больных деменцией</w:t>
            </w:r>
            <w:r>
              <w:rPr>
                <w:rFonts w:ascii="Times New Roman" w:hAnsi="Times New Roman"/>
                <w:color w:val="000000"/>
              </w:rPr>
              <w:t xml:space="preserve"> с преимущественно бредовыми, галлюцинаторными симптомами. Аффективные и поведенческие расстройства.</w:t>
            </w:r>
          </w:p>
        </w:tc>
      </w:tr>
      <w:tr w:rsidR="00B25D25" w:rsidRPr="00D408BE" w14:paraId="3CD5E8CB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8238" w14:textId="77777777" w:rsidR="00B25D25" w:rsidRPr="00BE68E6" w:rsidRDefault="00B25D25" w:rsidP="00B25D25">
            <w:pPr>
              <w:pStyle w:val="a3"/>
              <w:numPr>
                <w:ilvl w:val="0"/>
                <w:numId w:val="1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6C92" w14:textId="052B0121" w:rsidR="00B25D25" w:rsidRPr="00B25D25" w:rsidRDefault="008F06FF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клинических проявлений при болезни Альцгеймера при раннем и позднем начале болезни.</w:t>
            </w:r>
          </w:p>
        </w:tc>
      </w:tr>
      <w:tr w:rsidR="00B25D25" w:rsidRPr="00D408BE" w14:paraId="4AA2EFF3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FB8" w14:textId="77777777" w:rsidR="00B25D25" w:rsidRPr="00BE68E6" w:rsidRDefault="00B25D25" w:rsidP="00B25D25">
            <w:pPr>
              <w:pStyle w:val="a3"/>
              <w:numPr>
                <w:ilvl w:val="0"/>
                <w:numId w:val="1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0BD17" w14:textId="1C4FC35D" w:rsidR="00B25D25" w:rsidRPr="00B25D25" w:rsidRDefault="00B25D25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bCs/>
                <w:color w:val="000000"/>
              </w:rPr>
              <w:t>Де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менция при болезни Альцгеймера. </w:t>
            </w:r>
            <w:r w:rsidR="008F06FF">
              <w:rPr>
                <w:rFonts w:ascii="Times New Roman" w:hAnsi="Times New Roman"/>
                <w:color w:val="000000"/>
              </w:rPr>
              <w:t>Нарушения</w:t>
            </w:r>
            <w:r>
              <w:rPr>
                <w:rFonts w:ascii="Times New Roman" w:hAnsi="Times New Roman"/>
                <w:color w:val="000000"/>
              </w:rPr>
              <w:t xml:space="preserve"> высших корковых функций.</w:t>
            </w:r>
          </w:p>
        </w:tc>
      </w:tr>
      <w:tr w:rsidR="00B25D25" w:rsidRPr="00D408BE" w14:paraId="24432763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9E3" w14:textId="77777777" w:rsidR="00B25D25" w:rsidRPr="00BE68E6" w:rsidRDefault="00B25D25" w:rsidP="00B25D25">
            <w:pPr>
              <w:pStyle w:val="a3"/>
              <w:numPr>
                <w:ilvl w:val="0"/>
                <w:numId w:val="1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06CA" w14:textId="17CD80B4" w:rsidR="00B25D25" w:rsidRPr="00400CA4" w:rsidRDefault="00B25D25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D25">
              <w:rPr>
                <w:rFonts w:ascii="Times New Roman" w:hAnsi="Times New Roman" w:cs="Times New Roman"/>
              </w:rPr>
              <w:t xml:space="preserve">Деменции при </w:t>
            </w:r>
            <w:proofErr w:type="spellStart"/>
            <w:r w:rsidRPr="00B25D25">
              <w:rPr>
                <w:rFonts w:ascii="Times New Roman" w:hAnsi="Times New Roman" w:cs="Times New Roman"/>
              </w:rPr>
              <w:t>фронтотемпоральных</w:t>
            </w:r>
            <w:proofErr w:type="spellEnd"/>
            <w:r w:rsidRPr="00B25D25">
              <w:rPr>
                <w:rFonts w:ascii="Times New Roman" w:hAnsi="Times New Roman" w:cs="Times New Roman"/>
              </w:rPr>
              <w:t xml:space="preserve"> поражениях головного мозга.</w:t>
            </w:r>
          </w:p>
        </w:tc>
      </w:tr>
      <w:tr w:rsidR="00B25D25" w:rsidRPr="00D408BE" w14:paraId="73B5879C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6B1" w14:textId="77777777" w:rsidR="00B25D25" w:rsidRPr="00BE68E6" w:rsidRDefault="00B25D25" w:rsidP="00B25D25">
            <w:pPr>
              <w:pStyle w:val="a3"/>
              <w:numPr>
                <w:ilvl w:val="0"/>
                <w:numId w:val="1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F77D9" w14:textId="41CF2CF1" w:rsidR="00B25D25" w:rsidRPr="00400CA4" w:rsidRDefault="00B25D25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25D25">
              <w:rPr>
                <w:rFonts w:ascii="Times New Roman" w:hAnsi="Times New Roman" w:cs="Times New Roman"/>
                <w:color w:val="000000"/>
              </w:rPr>
              <w:t>Этиология, патогенез, эпидемиология, факторы риска, особенности клинических проявлений при болезни Пика.</w:t>
            </w:r>
          </w:p>
        </w:tc>
      </w:tr>
      <w:tr w:rsidR="00B25D25" w:rsidRPr="00D408BE" w14:paraId="16B6FAF7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C54" w14:textId="77777777" w:rsidR="00B25D25" w:rsidRPr="00BE68E6" w:rsidRDefault="00B25D25" w:rsidP="00B25D25">
            <w:pPr>
              <w:pStyle w:val="a3"/>
              <w:numPr>
                <w:ilvl w:val="0"/>
                <w:numId w:val="1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8158" w14:textId="1042A78B" w:rsidR="00B25D25" w:rsidRPr="00400CA4" w:rsidRDefault="00B25D25" w:rsidP="008F06FF">
            <w:pPr>
              <w:pStyle w:val="Standarduser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Деменция при болезнях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Кройтцфельда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Якоба,  </w:t>
            </w:r>
            <w:proofErr w:type="spellStart"/>
            <w:r w:rsidRPr="00275002">
              <w:rPr>
                <w:rFonts w:ascii="Times New Roman" w:hAnsi="Times New Roman" w:hint="eastAsia"/>
                <w:bCs/>
                <w:color w:val="000000"/>
                <w:sz w:val="24"/>
                <w:szCs w:val="24"/>
                <w:lang w:eastAsia="ru-RU"/>
              </w:rPr>
              <w:t>Гентингтона</w:t>
            </w:r>
            <w:proofErr w:type="spellEnd"/>
            <w:r w:rsidR="008F06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деменция с </w:t>
            </w:r>
            <w:r w:rsidR="008F06FF" w:rsidRPr="008F06FF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тельцами Леви. </w:t>
            </w:r>
            <w:r w:rsidR="008F06FF" w:rsidRPr="008F06FF">
              <w:rPr>
                <w:rFonts w:ascii="Times New Roman" w:hAnsi="Times New Roman"/>
                <w:bCs/>
                <w:sz w:val="24"/>
              </w:rPr>
              <w:t>Сосудистые деменции обусловленные ишемией или геморрагическим инсультом в сочетании с болезнью Альцгеймера.</w:t>
            </w:r>
            <w:r w:rsidRPr="008F06FF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25D25" w:rsidRPr="00D408BE" w14:paraId="13DEBC31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A216" w14:textId="77777777" w:rsidR="00B25D25" w:rsidRPr="00BE68E6" w:rsidRDefault="00B25D25" w:rsidP="00B25D25">
            <w:pPr>
              <w:pStyle w:val="a3"/>
              <w:numPr>
                <w:ilvl w:val="0"/>
                <w:numId w:val="12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DCFD" w14:textId="049E29F6" w:rsidR="00B25D25" w:rsidRPr="00400CA4" w:rsidRDefault="008F06FF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Лечение. Принципы. Основные группы препаратов. Реабилитация</w:t>
            </w:r>
          </w:p>
        </w:tc>
      </w:tr>
    </w:tbl>
    <w:p w14:paraId="37D7DD48" w14:textId="77777777" w:rsidR="00E10C41" w:rsidRDefault="00E10C41">
      <w:pPr>
        <w:rPr>
          <w:lang w:val="en-US"/>
        </w:rPr>
      </w:pPr>
    </w:p>
    <w:p w14:paraId="074DC285" w14:textId="77777777" w:rsidR="008F06FF" w:rsidRPr="008F06FF" w:rsidRDefault="008F06FF">
      <w:pPr>
        <w:rPr>
          <w:lang w:val="en-US"/>
        </w:rPr>
      </w:pPr>
    </w:p>
    <w:p w14:paraId="6F50E161" w14:textId="77777777" w:rsidR="00E10C41" w:rsidRDefault="00E10C41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A412ED" w:rsidRPr="00D408BE" w14:paraId="71185F88" w14:textId="77777777" w:rsidTr="00B42CF8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B4F9260" w14:textId="77777777" w:rsidR="00A412ED" w:rsidRPr="00124894" w:rsidRDefault="00A412ED" w:rsidP="00B42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66AF6090" w14:textId="0C18C7F8" w:rsidR="00A412ED" w:rsidRPr="00A412ED" w:rsidRDefault="00A412ED" w:rsidP="00B42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412ED">
              <w:rPr>
                <w:rFonts w:ascii="Calibri" w:eastAsia="Times New Roman" w:hAnsi="Calibri" w:cs="Times New Roman"/>
                <w:b/>
                <w:color w:val="000000"/>
              </w:rPr>
              <w:t xml:space="preserve">Раздел 9 «Психические и поведенческие расстройства, возникшие вследствие употребления </w:t>
            </w:r>
            <w:proofErr w:type="spellStart"/>
            <w:r w:rsidRPr="00A412ED">
              <w:rPr>
                <w:rFonts w:ascii="Calibri" w:eastAsia="Times New Roman" w:hAnsi="Calibri" w:cs="Times New Roman"/>
                <w:b/>
                <w:color w:val="000000"/>
              </w:rPr>
              <w:t>психоактивных</w:t>
            </w:r>
            <w:proofErr w:type="spellEnd"/>
            <w:r w:rsidRPr="00A412ED">
              <w:rPr>
                <w:rFonts w:ascii="Calibri" w:eastAsia="Times New Roman" w:hAnsi="Calibri" w:cs="Times New Roman"/>
                <w:b/>
                <w:color w:val="000000"/>
              </w:rPr>
              <w:t xml:space="preserve"> веществ» (5 занятий)</w:t>
            </w:r>
          </w:p>
        </w:tc>
      </w:tr>
      <w:tr w:rsidR="00A412ED" w:rsidRPr="00D408BE" w14:paraId="4408A925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E1D6" w14:textId="77777777" w:rsidR="00A412ED" w:rsidRPr="00BE68E6" w:rsidRDefault="00A412ED" w:rsidP="00A412ED">
            <w:pPr>
              <w:pStyle w:val="a3"/>
              <w:numPr>
                <w:ilvl w:val="0"/>
                <w:numId w:val="13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AB48" w14:textId="612B66C8" w:rsidR="00A412ED" w:rsidRPr="00A412ED" w:rsidRDefault="00A412ED" w:rsidP="00B42CF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 w:cs="Times New Roman"/>
                <w:color w:val="000000"/>
              </w:rPr>
              <w:t xml:space="preserve">Психические и поведенческие расстройства, возникшие вследствие употребления алкоголя  </w:t>
            </w:r>
          </w:p>
        </w:tc>
      </w:tr>
      <w:tr w:rsidR="00A412ED" w:rsidRPr="00D408BE" w14:paraId="3D052CA0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CEEE" w14:textId="77777777" w:rsidR="00A412ED" w:rsidRPr="00BE68E6" w:rsidRDefault="00A412ED" w:rsidP="00A412ED">
            <w:pPr>
              <w:pStyle w:val="a3"/>
              <w:numPr>
                <w:ilvl w:val="0"/>
                <w:numId w:val="13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835D0" w14:textId="0254F8F1" w:rsidR="00A412ED" w:rsidRPr="00A412ED" w:rsidRDefault="00A412ED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color w:val="000000"/>
              </w:rPr>
              <w:t xml:space="preserve">Психические и поведенческие расстройства, возникшие вследствие употребления </w:t>
            </w:r>
            <w:r>
              <w:rPr>
                <w:rFonts w:ascii="Times New Roman" w:hAnsi="Times New Roman" w:cs="Times New Roman"/>
                <w:color w:val="000000"/>
              </w:rPr>
              <w:t>наркотических веществ.</w:t>
            </w:r>
          </w:p>
        </w:tc>
      </w:tr>
      <w:tr w:rsidR="00A412ED" w:rsidRPr="00D408BE" w14:paraId="12A14DDD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DB95" w14:textId="77777777" w:rsidR="00A412ED" w:rsidRPr="00BE68E6" w:rsidRDefault="00A412ED" w:rsidP="00A412ED">
            <w:pPr>
              <w:pStyle w:val="a3"/>
              <w:numPr>
                <w:ilvl w:val="0"/>
                <w:numId w:val="13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812F8" w14:textId="74A620F0" w:rsidR="00A412ED" w:rsidRPr="00A412ED" w:rsidRDefault="00A412ED" w:rsidP="00A412ED">
            <w:pPr>
              <w:pStyle w:val="Standarduser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12ED">
              <w:rPr>
                <w:rFonts w:ascii="Times New Roman" w:hAnsi="Times New Roman"/>
                <w:sz w:val="24"/>
                <w:szCs w:val="24"/>
              </w:rPr>
              <w:t>Острая интоксикация алкоголем. Степени алкогольного опьянения. Диагностика алкогольного опьянения. Лечение острой алкогольной интоксикации. Патологическое опьянение, диагностика и судебно-психиатрическая оценка.</w:t>
            </w:r>
          </w:p>
          <w:p w14:paraId="7F2D945A" w14:textId="10DEECB4" w:rsidR="00A412ED" w:rsidRPr="00A412ED" w:rsidRDefault="00A412ED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12ED" w:rsidRPr="00D408BE" w14:paraId="2E2B632C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2DA" w14:textId="77777777" w:rsidR="00A412ED" w:rsidRPr="00BE68E6" w:rsidRDefault="00A412ED" w:rsidP="00A412ED">
            <w:pPr>
              <w:pStyle w:val="a3"/>
              <w:numPr>
                <w:ilvl w:val="0"/>
                <w:numId w:val="13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DE8B" w14:textId="28B3D127" w:rsidR="00A412ED" w:rsidRPr="00A412ED" w:rsidRDefault="00A412ED" w:rsidP="00A412ED">
            <w:pPr>
              <w:pStyle w:val="Standarduser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 w:rsidRPr="00673094">
              <w:rPr>
                <w:rFonts w:ascii="Times New Roman" w:hAnsi="Times New Roman"/>
                <w:color w:val="000000"/>
                <w:sz w:val="24"/>
                <w:szCs w:val="24"/>
              </w:rPr>
              <w:t>Психические и поведенческие расстройства, возникшие вследствие упо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требления седативных веществ и других ПАВ.</w:t>
            </w:r>
          </w:p>
        </w:tc>
      </w:tr>
      <w:tr w:rsidR="00A412ED" w:rsidRPr="00D408BE" w14:paraId="1D178352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F62" w14:textId="77777777" w:rsidR="00A412ED" w:rsidRPr="00BE68E6" w:rsidRDefault="00A412ED" w:rsidP="00A412ED">
            <w:pPr>
              <w:pStyle w:val="a3"/>
              <w:numPr>
                <w:ilvl w:val="0"/>
                <w:numId w:val="13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089E" w14:textId="42BC850E" w:rsidR="00A412ED" w:rsidRPr="00A412ED" w:rsidRDefault="00A412ED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  <w:color w:val="000000"/>
              </w:rPr>
              <w:t xml:space="preserve">Психические и поведенческие расстройства, возникшие вследствие сочетанного употребления наркотиков и использования других </w:t>
            </w:r>
            <w:proofErr w:type="spellStart"/>
            <w:r w:rsidRPr="00673094">
              <w:rPr>
                <w:rFonts w:ascii="Times New Roman" w:hAnsi="Times New Roman" w:cs="Times New Roman"/>
                <w:color w:val="000000"/>
              </w:rPr>
              <w:t>психоактивных</w:t>
            </w:r>
            <w:proofErr w:type="spellEnd"/>
            <w:r w:rsidRPr="00673094">
              <w:rPr>
                <w:rFonts w:ascii="Times New Roman" w:hAnsi="Times New Roman" w:cs="Times New Roman"/>
                <w:color w:val="000000"/>
              </w:rPr>
              <w:t xml:space="preserve"> веществ</w:t>
            </w:r>
            <w:r w:rsidR="008F06FF">
              <w:rPr>
                <w:rFonts w:ascii="Times New Roman" w:hAnsi="Times New Roman" w:cs="Times New Roman"/>
                <w:color w:val="000000"/>
              </w:rPr>
              <w:t>.</w:t>
            </w:r>
            <w:r w:rsidRPr="00673094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</w:tr>
    </w:tbl>
    <w:p w14:paraId="2A128D88" w14:textId="77777777" w:rsidR="00232BA9" w:rsidRDefault="00232BA9">
      <w:pPr>
        <w:rPr>
          <w:lang w:val="en-US"/>
        </w:rPr>
      </w:pPr>
    </w:p>
    <w:p w14:paraId="0E199AA1" w14:textId="77777777" w:rsidR="008F06FF" w:rsidRPr="008F06FF" w:rsidRDefault="008F06FF">
      <w:pPr>
        <w:rPr>
          <w:lang w:val="en-US"/>
        </w:rPr>
      </w:pPr>
    </w:p>
    <w:p w14:paraId="24CC5706" w14:textId="77777777" w:rsidR="00232BA9" w:rsidRDefault="00232BA9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232BA9" w:rsidRPr="00D408BE" w14:paraId="08B9C7A7" w14:textId="77777777" w:rsidTr="00B42CF8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DA378A6" w14:textId="77777777" w:rsidR="00232BA9" w:rsidRPr="00124894" w:rsidRDefault="00232BA9" w:rsidP="00B42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23582CC2" w14:textId="7217BFEB" w:rsidR="00232BA9" w:rsidRPr="00232BA9" w:rsidRDefault="00232BA9" w:rsidP="00B42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32BA9">
              <w:rPr>
                <w:rFonts w:ascii="Calibri" w:eastAsia="Times New Roman" w:hAnsi="Calibri" w:cs="Times New Roman"/>
                <w:b/>
                <w:color w:val="000000"/>
              </w:rPr>
              <w:t>Раздел 10 «Пограничные психические расстройства» (5 занятий)</w:t>
            </w:r>
          </w:p>
        </w:tc>
      </w:tr>
      <w:tr w:rsidR="00232BA9" w:rsidRPr="00D408BE" w14:paraId="681874C6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F57C" w14:textId="77777777" w:rsidR="00232BA9" w:rsidRPr="00BE68E6" w:rsidRDefault="00232BA9" w:rsidP="00232BA9">
            <w:pPr>
              <w:pStyle w:val="a3"/>
              <w:numPr>
                <w:ilvl w:val="0"/>
                <w:numId w:val="14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6925" w14:textId="554936E3" w:rsidR="00232BA9" w:rsidRPr="00A412ED" w:rsidRDefault="00232BA9" w:rsidP="00B42CF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6212">
              <w:rPr>
                <w:rFonts w:ascii="Times New Roman" w:hAnsi="Times New Roman"/>
              </w:rPr>
              <w:t>Психические расстройства при н</w:t>
            </w:r>
            <w:r>
              <w:rPr>
                <w:rFonts w:ascii="Times New Roman" w:hAnsi="Times New Roman"/>
              </w:rPr>
              <w:t>евротическом  характере расстройств</w:t>
            </w:r>
            <w:r w:rsidRPr="00AC6212">
              <w:rPr>
                <w:rFonts w:ascii="Times New Roman" w:hAnsi="Times New Roman"/>
              </w:rPr>
              <w:t>.</w:t>
            </w:r>
            <w:r w:rsidR="008F06FF">
              <w:rPr>
                <w:rFonts w:ascii="Times New Roman" w:hAnsi="Times New Roman"/>
              </w:rPr>
              <w:t xml:space="preserve"> Расстройства адаптации.</w:t>
            </w:r>
          </w:p>
        </w:tc>
      </w:tr>
      <w:tr w:rsidR="00232BA9" w:rsidRPr="00D408BE" w14:paraId="317A44D0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2F3" w14:textId="77777777" w:rsidR="00232BA9" w:rsidRPr="00BE68E6" w:rsidRDefault="00232BA9" w:rsidP="00232BA9">
            <w:pPr>
              <w:pStyle w:val="a3"/>
              <w:numPr>
                <w:ilvl w:val="0"/>
                <w:numId w:val="14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90C9" w14:textId="30ECD396" w:rsidR="00232BA9" w:rsidRPr="00A412ED" w:rsidRDefault="00232BA9" w:rsidP="008F06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C6212">
              <w:rPr>
                <w:rFonts w:ascii="Times New Roman" w:hAnsi="Times New Roman"/>
                <w:bCs/>
              </w:rPr>
              <w:t>Обсессивно-</w:t>
            </w:r>
            <w:proofErr w:type="spellStart"/>
            <w:r w:rsidRPr="00AC6212">
              <w:rPr>
                <w:rFonts w:ascii="Times New Roman" w:hAnsi="Times New Roman"/>
                <w:bCs/>
              </w:rPr>
              <w:t>компульсивные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AC6212">
              <w:rPr>
                <w:rFonts w:ascii="Times New Roman" w:hAnsi="Times New Roman"/>
                <w:bCs/>
              </w:rPr>
              <w:t>расстр</w:t>
            </w:r>
            <w:r>
              <w:rPr>
                <w:rFonts w:ascii="Times New Roman" w:hAnsi="Times New Roman"/>
                <w:bCs/>
              </w:rPr>
              <w:t>о</w:t>
            </w:r>
            <w:r w:rsidRPr="00AC6212">
              <w:rPr>
                <w:rFonts w:ascii="Times New Roman" w:hAnsi="Times New Roman"/>
                <w:bCs/>
              </w:rPr>
              <w:t>йства и реакции на тяжелый стресс</w:t>
            </w:r>
            <w:r w:rsidR="008F06FF">
              <w:rPr>
                <w:rFonts w:ascii="Times New Roman" w:hAnsi="Times New Roman"/>
                <w:bCs/>
              </w:rPr>
              <w:t>. Посттравматические стрессовые расстройства.</w:t>
            </w:r>
          </w:p>
        </w:tc>
      </w:tr>
      <w:tr w:rsidR="00232BA9" w:rsidRPr="00D408BE" w14:paraId="7C0CE061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894" w14:textId="77777777" w:rsidR="00232BA9" w:rsidRPr="00BE68E6" w:rsidRDefault="00232BA9" w:rsidP="00232BA9">
            <w:pPr>
              <w:pStyle w:val="a3"/>
              <w:numPr>
                <w:ilvl w:val="0"/>
                <w:numId w:val="14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9CF4" w14:textId="609D502C" w:rsidR="00232BA9" w:rsidRPr="00232BA9" w:rsidRDefault="008F06FF" w:rsidP="00232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BA9">
              <w:rPr>
                <w:rFonts w:ascii="Times New Roman" w:hAnsi="Times New Roman" w:cs="Times New Roman"/>
                <w:sz w:val="24"/>
                <w:szCs w:val="24"/>
              </w:rPr>
              <w:t>ревожные расстройства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Генерализованное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тревожное расстройство.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Фобические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панические расстройства.</w:t>
            </w:r>
          </w:p>
        </w:tc>
      </w:tr>
      <w:tr w:rsidR="00232BA9" w:rsidRPr="00D408BE" w14:paraId="7D9AE9C5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DBBC" w14:textId="77777777" w:rsidR="00232BA9" w:rsidRPr="00BE68E6" w:rsidRDefault="00232BA9" w:rsidP="00232BA9">
            <w:pPr>
              <w:pStyle w:val="a3"/>
              <w:numPr>
                <w:ilvl w:val="0"/>
                <w:numId w:val="14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7478" w14:textId="4F369099" w:rsidR="00232BA9" w:rsidRPr="00A412ED" w:rsidRDefault="00232BA9" w:rsidP="00B42CF8">
            <w:pPr>
              <w:pStyle w:val="Standarduser"/>
              <w:widowControl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Конверсионные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диссоциативные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расстройства.</w:t>
            </w:r>
          </w:p>
        </w:tc>
      </w:tr>
      <w:tr w:rsidR="00232BA9" w:rsidRPr="00D408BE" w14:paraId="76453842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407" w14:textId="77777777" w:rsidR="00232BA9" w:rsidRPr="00BE68E6" w:rsidRDefault="00232BA9" w:rsidP="00232BA9">
            <w:pPr>
              <w:pStyle w:val="a3"/>
              <w:numPr>
                <w:ilvl w:val="0"/>
                <w:numId w:val="14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E4F4" w14:textId="42E36A56" w:rsidR="00232BA9" w:rsidRPr="00A412ED" w:rsidRDefault="00232BA9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Соматоформные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расстройства.</w:t>
            </w:r>
          </w:p>
        </w:tc>
      </w:tr>
    </w:tbl>
    <w:p w14:paraId="4827DEDB" w14:textId="77777777" w:rsidR="00CF58F3" w:rsidRDefault="00CF58F3"/>
    <w:p w14:paraId="3C9D5837" w14:textId="77777777" w:rsidR="00CF58F3" w:rsidRDefault="00CF58F3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232BA9" w:rsidRPr="00D408BE" w14:paraId="33674973" w14:textId="77777777" w:rsidTr="00B42CF8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AE96E5" w14:textId="77777777" w:rsidR="00232BA9" w:rsidRPr="00124894" w:rsidRDefault="00232BA9" w:rsidP="00B42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24DFA91B" w14:textId="2070E3AC" w:rsidR="00232BA9" w:rsidRPr="00232BA9" w:rsidRDefault="00232BA9" w:rsidP="00B42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32BA9">
              <w:rPr>
                <w:rFonts w:ascii="Calibri" w:eastAsia="Times New Roman" w:hAnsi="Calibri" w:cs="Times New Roman"/>
                <w:b/>
                <w:color w:val="000000"/>
              </w:rPr>
              <w:t>Раздел 11 «Умственная отсталость» (4 занятий)</w:t>
            </w:r>
          </w:p>
        </w:tc>
      </w:tr>
      <w:tr w:rsidR="00232BA9" w:rsidRPr="00D408BE" w14:paraId="23905D9A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60C" w14:textId="77777777" w:rsidR="00232BA9" w:rsidRPr="00BE68E6" w:rsidRDefault="00232BA9" w:rsidP="00232BA9">
            <w:pPr>
              <w:pStyle w:val="a3"/>
              <w:numPr>
                <w:ilvl w:val="0"/>
                <w:numId w:val="15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18F5" w14:textId="3E8D3AD5" w:rsidR="00232BA9" w:rsidRPr="00A412ED" w:rsidRDefault="00232BA9" w:rsidP="00B42CF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/>
                <w:bCs/>
              </w:rPr>
              <w:t>Умственная отсталость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673094">
              <w:rPr>
                <w:rFonts w:ascii="Times New Roman" w:hAnsi="Times New Roman"/>
              </w:rPr>
              <w:t>История вопроса.</w:t>
            </w:r>
            <w:r>
              <w:rPr>
                <w:rFonts w:ascii="Times New Roman" w:hAnsi="Times New Roman"/>
              </w:rPr>
              <w:t xml:space="preserve"> Эпидемиология.</w:t>
            </w:r>
          </w:p>
        </w:tc>
      </w:tr>
      <w:tr w:rsidR="00232BA9" w:rsidRPr="00D408BE" w14:paraId="7C823022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9450" w14:textId="77777777" w:rsidR="00232BA9" w:rsidRPr="00BE68E6" w:rsidRDefault="00232BA9" w:rsidP="00232BA9">
            <w:pPr>
              <w:pStyle w:val="a3"/>
              <w:numPr>
                <w:ilvl w:val="0"/>
                <w:numId w:val="15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CA2F" w14:textId="03B71F89" w:rsidR="00232BA9" w:rsidRPr="00A412ED" w:rsidRDefault="00232BA9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/>
                <w:bCs/>
              </w:rPr>
              <w:t>Умственная отсталость</w:t>
            </w:r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673094">
              <w:rPr>
                <w:rFonts w:ascii="Times New Roman" w:hAnsi="Times New Roman"/>
              </w:rPr>
              <w:t>Этиопатогенез</w:t>
            </w:r>
            <w:proofErr w:type="spellEnd"/>
            <w:r>
              <w:rPr>
                <w:rFonts w:ascii="Times New Roman" w:hAnsi="Times New Roman"/>
              </w:rPr>
              <w:t xml:space="preserve"> умственной отсталости</w:t>
            </w:r>
            <w:r w:rsidRPr="006730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73094">
              <w:rPr>
                <w:rFonts w:ascii="Times New Roman" w:hAnsi="Times New Roman"/>
              </w:rPr>
              <w:t>Совреме</w:t>
            </w:r>
            <w:r>
              <w:rPr>
                <w:rFonts w:ascii="Times New Roman" w:hAnsi="Times New Roman"/>
              </w:rPr>
              <w:t>нные клинические классификации</w:t>
            </w:r>
            <w:r w:rsidRPr="00673094">
              <w:rPr>
                <w:rFonts w:ascii="Times New Roman" w:hAnsi="Times New Roman"/>
              </w:rPr>
              <w:t>, принятые в РФ и за рубежом.</w:t>
            </w:r>
          </w:p>
        </w:tc>
      </w:tr>
      <w:tr w:rsidR="00232BA9" w:rsidRPr="00D408BE" w14:paraId="71056D57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7FF" w14:textId="77777777" w:rsidR="00232BA9" w:rsidRPr="00BE68E6" w:rsidRDefault="00232BA9" w:rsidP="00232BA9">
            <w:pPr>
              <w:pStyle w:val="a3"/>
              <w:numPr>
                <w:ilvl w:val="0"/>
                <w:numId w:val="15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F046" w14:textId="36A6A91C" w:rsidR="00232BA9" w:rsidRPr="00A412ED" w:rsidRDefault="00232BA9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/>
                <w:bCs/>
              </w:rPr>
              <w:t>Умственная отсталость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673094">
              <w:rPr>
                <w:rFonts w:ascii="Times New Roman" w:hAnsi="Times New Roman"/>
              </w:rPr>
              <w:t xml:space="preserve">Отдельные формы с установленным </w:t>
            </w:r>
            <w:proofErr w:type="spellStart"/>
            <w:r w:rsidRPr="00673094">
              <w:rPr>
                <w:rFonts w:ascii="Times New Roman" w:hAnsi="Times New Roman"/>
              </w:rPr>
              <w:t>этиопатогенезом</w:t>
            </w:r>
            <w:proofErr w:type="spellEnd"/>
            <w:r w:rsidR="00DC0117">
              <w:rPr>
                <w:rFonts w:ascii="Times New Roman" w:hAnsi="Times New Roman"/>
              </w:rPr>
              <w:t xml:space="preserve">. </w:t>
            </w:r>
            <w:r w:rsidR="00DC0117">
              <w:rPr>
                <w:rFonts w:ascii="Times New Roman" w:hAnsi="Times New Roman"/>
              </w:rPr>
              <w:t>обусловленная</w:t>
            </w:r>
            <w:r w:rsidR="00DC0117" w:rsidRPr="00673094">
              <w:rPr>
                <w:rFonts w:ascii="Times New Roman" w:hAnsi="Times New Roman"/>
              </w:rPr>
              <w:t xml:space="preserve"> пери- и постнатальными вредностями.</w:t>
            </w:r>
          </w:p>
        </w:tc>
      </w:tr>
      <w:tr w:rsidR="00232BA9" w:rsidRPr="00D408BE" w14:paraId="21B161DE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07B" w14:textId="77777777" w:rsidR="00232BA9" w:rsidRPr="00BE68E6" w:rsidRDefault="00232BA9" w:rsidP="00232BA9">
            <w:pPr>
              <w:pStyle w:val="a3"/>
              <w:numPr>
                <w:ilvl w:val="0"/>
                <w:numId w:val="15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94E1" w14:textId="51994E55" w:rsidR="00232BA9" w:rsidRPr="00DC0117" w:rsidRDefault="00DC0117" w:rsidP="00DC0117">
            <w:pPr>
              <w:pStyle w:val="Standarduser"/>
              <w:widowControl w:val="0"/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психических расстройств в детском возрасте. Аутизм, клинические проявления, медицинская и социальная реабилитация детей с аутизмом.</w:t>
            </w:r>
          </w:p>
        </w:tc>
      </w:tr>
    </w:tbl>
    <w:p w14:paraId="460871A3" w14:textId="77777777" w:rsidR="00232BA9" w:rsidRDefault="00232BA9"/>
    <w:p w14:paraId="4D2C2C5A" w14:textId="77777777" w:rsidR="008F06FF" w:rsidRDefault="008F06FF"/>
    <w:p w14:paraId="32AE4FD7" w14:textId="77777777" w:rsidR="008F06FF" w:rsidRDefault="008F06FF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8F7CC3" w:rsidRPr="00D408BE" w14:paraId="147EFE70" w14:textId="77777777" w:rsidTr="00B42CF8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F27AA34" w14:textId="77777777" w:rsidR="008F7CC3" w:rsidRPr="00124894" w:rsidRDefault="008F7CC3" w:rsidP="00B42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4FB95858" w14:textId="204443D7" w:rsidR="008F7CC3" w:rsidRPr="008F7CC3" w:rsidRDefault="008F7CC3" w:rsidP="00B42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F7CC3">
              <w:rPr>
                <w:rFonts w:ascii="Calibri" w:eastAsia="Times New Roman" w:hAnsi="Calibri" w:cs="Times New Roman"/>
                <w:b/>
                <w:color w:val="000000"/>
              </w:rPr>
              <w:t>Раздел 12 «Лечение и реабилитация психически больных» (7 занятий)</w:t>
            </w:r>
          </w:p>
        </w:tc>
      </w:tr>
      <w:tr w:rsidR="008F7CC3" w:rsidRPr="00D408BE" w14:paraId="1344E386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D9B0" w14:textId="77777777" w:rsidR="008F7CC3" w:rsidRPr="00BE68E6" w:rsidRDefault="008F7CC3" w:rsidP="008F7CC3">
            <w:pPr>
              <w:pStyle w:val="a3"/>
              <w:numPr>
                <w:ilvl w:val="0"/>
                <w:numId w:val="1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2E53" w14:textId="12FB8D85" w:rsidR="008F7CC3" w:rsidRPr="00A412ED" w:rsidRDefault="008F7CC3" w:rsidP="00B42CF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AC6212">
              <w:rPr>
                <w:rFonts w:ascii="Times New Roman" w:hAnsi="Times New Roman"/>
              </w:rPr>
              <w:t>Психофармакотерапия</w:t>
            </w:r>
            <w:proofErr w:type="spellEnd"/>
            <w:r w:rsidRPr="00AC6212">
              <w:rPr>
                <w:rFonts w:ascii="Times New Roman" w:hAnsi="Times New Roman"/>
              </w:rPr>
              <w:t>.</w:t>
            </w:r>
          </w:p>
        </w:tc>
      </w:tr>
      <w:tr w:rsidR="008F7CC3" w:rsidRPr="00D408BE" w14:paraId="1F979E83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617" w14:textId="77777777" w:rsidR="008F7CC3" w:rsidRPr="00BE68E6" w:rsidRDefault="008F7CC3" w:rsidP="008F7CC3">
            <w:pPr>
              <w:pStyle w:val="a3"/>
              <w:numPr>
                <w:ilvl w:val="0"/>
                <w:numId w:val="1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E2DA" w14:textId="4304CA2A" w:rsidR="008F7CC3" w:rsidRPr="00A412ED" w:rsidRDefault="008F7CC3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Нейролептики</w:t>
            </w:r>
            <w:r w:rsidRPr="00562246">
              <w:rPr>
                <w:rFonts w:ascii="Times New Roman" w:hAnsi="Times New Roman"/>
              </w:rPr>
              <w:t xml:space="preserve">. Классификация. Показания к их применению. Побочные эффекты применения </w:t>
            </w:r>
            <w:proofErr w:type="spellStart"/>
            <w:r w:rsidRPr="00562246">
              <w:rPr>
                <w:rFonts w:ascii="Times New Roman" w:hAnsi="Times New Roman"/>
              </w:rPr>
              <w:t>психофармакотерапии</w:t>
            </w:r>
            <w:proofErr w:type="spellEnd"/>
            <w:r w:rsidRPr="00562246">
              <w:rPr>
                <w:rFonts w:ascii="Times New Roman" w:hAnsi="Times New Roman"/>
              </w:rPr>
              <w:t xml:space="preserve"> и их коррекция.</w:t>
            </w:r>
          </w:p>
        </w:tc>
      </w:tr>
      <w:tr w:rsidR="008F7CC3" w:rsidRPr="00D408BE" w14:paraId="51B72D5B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ED9" w14:textId="77777777" w:rsidR="008F7CC3" w:rsidRPr="00BE68E6" w:rsidRDefault="008F7CC3" w:rsidP="008F7CC3">
            <w:pPr>
              <w:pStyle w:val="a3"/>
              <w:numPr>
                <w:ilvl w:val="0"/>
                <w:numId w:val="1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2AB4" w14:textId="266D5B7F" w:rsidR="008F7CC3" w:rsidRPr="00232BA9" w:rsidRDefault="008F7CC3" w:rsidP="00B42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46">
              <w:rPr>
                <w:rFonts w:ascii="Times New Roman" w:hAnsi="Times New Roman"/>
                <w:bCs/>
                <w:sz w:val="24"/>
                <w:szCs w:val="24"/>
              </w:rPr>
              <w:t>Нормотимики</w:t>
            </w:r>
            <w:proofErr w:type="spellEnd"/>
            <w:r w:rsidRPr="00562246">
              <w:rPr>
                <w:rFonts w:ascii="Times New Roman" w:hAnsi="Times New Roman"/>
                <w:bCs/>
                <w:sz w:val="24"/>
                <w:szCs w:val="24"/>
              </w:rPr>
              <w:t xml:space="preserve"> и антидепрессанты.</w:t>
            </w:r>
          </w:p>
        </w:tc>
      </w:tr>
      <w:tr w:rsidR="008F7CC3" w:rsidRPr="00D408BE" w14:paraId="60F49F1E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076" w14:textId="77777777" w:rsidR="008F7CC3" w:rsidRPr="00BE68E6" w:rsidRDefault="008F7CC3" w:rsidP="008F7CC3">
            <w:pPr>
              <w:pStyle w:val="a3"/>
              <w:numPr>
                <w:ilvl w:val="0"/>
                <w:numId w:val="1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F7FD" w14:textId="13CECF3F" w:rsidR="008F7CC3" w:rsidRPr="008F7CC3" w:rsidRDefault="008F7CC3" w:rsidP="00B42CF8">
            <w:pPr>
              <w:pStyle w:val="Standarduser"/>
              <w:widowControl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562246">
              <w:rPr>
                <w:rFonts w:ascii="Times New Roman" w:hAnsi="Times New Roman"/>
                <w:bCs/>
                <w:sz w:val="24"/>
                <w:szCs w:val="24"/>
              </w:rPr>
              <w:t>Противоэпилептические препараты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62246">
              <w:rPr>
                <w:rFonts w:ascii="Times New Roman" w:hAnsi="Times New Roman"/>
                <w:sz w:val="24"/>
                <w:szCs w:val="24"/>
              </w:rPr>
              <w:t xml:space="preserve">Транквилизаторы  </w:t>
            </w:r>
          </w:p>
        </w:tc>
      </w:tr>
      <w:tr w:rsidR="008F7CC3" w:rsidRPr="00D408BE" w14:paraId="47010CF2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58E" w14:textId="77777777" w:rsidR="008F7CC3" w:rsidRPr="00BE68E6" w:rsidRDefault="008F7CC3" w:rsidP="008F7CC3">
            <w:pPr>
              <w:pStyle w:val="a3"/>
              <w:numPr>
                <w:ilvl w:val="0"/>
                <w:numId w:val="1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8264" w14:textId="71E71607" w:rsidR="008F7CC3" w:rsidRPr="00A412ED" w:rsidRDefault="008F7CC3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2246">
              <w:rPr>
                <w:rFonts w:ascii="Times New Roman" w:hAnsi="Times New Roman"/>
                <w:bCs/>
              </w:rPr>
              <w:t>Немедикаментозная терапия психических расстройств. Показания и противопоказания к их применению.</w:t>
            </w:r>
          </w:p>
        </w:tc>
      </w:tr>
      <w:tr w:rsidR="008F7CC3" w:rsidRPr="00A412ED" w14:paraId="32F06701" w14:textId="77777777" w:rsidTr="008F7CC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4CC" w14:textId="77777777" w:rsidR="008F7CC3" w:rsidRPr="00BE68E6" w:rsidRDefault="008F7CC3" w:rsidP="008F7CC3">
            <w:pPr>
              <w:pStyle w:val="a3"/>
              <w:numPr>
                <w:ilvl w:val="0"/>
                <w:numId w:val="1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E203" w14:textId="4944F4DE" w:rsidR="008F7CC3" w:rsidRPr="008F7CC3" w:rsidRDefault="008F7CC3" w:rsidP="008F7CC3">
            <w:pPr>
              <w:rPr>
                <w:rFonts w:ascii="Times New Roman" w:hAnsi="Times New Roman" w:cs="Times New Roman"/>
              </w:rPr>
            </w:pPr>
            <w:r w:rsidRPr="00562246">
              <w:rPr>
                <w:rFonts w:ascii="Times New Roman" w:hAnsi="Times New Roman" w:cs="Times New Roman"/>
              </w:rPr>
              <w:t>Неотложная помощь при психических заболеваниях</w:t>
            </w:r>
          </w:p>
        </w:tc>
      </w:tr>
      <w:tr w:rsidR="008F7CC3" w:rsidRPr="00A412ED" w14:paraId="26BF7E74" w14:textId="77777777" w:rsidTr="008F7CC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6A01" w14:textId="77777777" w:rsidR="008F7CC3" w:rsidRPr="00BE68E6" w:rsidRDefault="008F7CC3" w:rsidP="008F7CC3">
            <w:pPr>
              <w:pStyle w:val="a3"/>
              <w:numPr>
                <w:ilvl w:val="0"/>
                <w:numId w:val="16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7DA2" w14:textId="00321EED" w:rsidR="008F7CC3" w:rsidRPr="008F7CC3" w:rsidRDefault="008F7CC3" w:rsidP="00B42CF8">
            <w:pPr>
              <w:rPr>
                <w:rFonts w:ascii="Times New Roman" w:hAnsi="Times New Roman" w:cs="Times New Roman"/>
              </w:rPr>
            </w:pPr>
            <w:r w:rsidRPr="00673094">
              <w:rPr>
                <w:rFonts w:ascii="Times New Roman" w:hAnsi="Times New Roman" w:cs="Times New Roman"/>
              </w:rPr>
              <w:t>Реабилитация</w:t>
            </w:r>
            <w:r w:rsidR="008620DA">
              <w:rPr>
                <w:rFonts w:ascii="Times New Roman" w:hAnsi="Times New Roman" w:cs="Times New Roman"/>
              </w:rPr>
              <w:t xml:space="preserve">. </w:t>
            </w:r>
            <w:r w:rsidR="008620DA" w:rsidRPr="00673094">
              <w:rPr>
                <w:rFonts w:ascii="Times New Roman" w:hAnsi="Times New Roman"/>
              </w:rPr>
              <w:t xml:space="preserve">Медицинская, профессиональная, социальная реабилитация. </w:t>
            </w:r>
            <w:r w:rsidRPr="00673094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75AD9485" w14:textId="77777777" w:rsidR="008F7CC3" w:rsidRDefault="008F7CC3"/>
    <w:p w14:paraId="6439A818" w14:textId="77777777" w:rsidR="008F06FF" w:rsidRDefault="008F06FF"/>
    <w:p w14:paraId="12F29B61" w14:textId="77777777" w:rsidR="008F06FF" w:rsidRDefault="008F06FF"/>
    <w:p w14:paraId="003F98FB" w14:textId="77777777" w:rsidR="008F06FF" w:rsidRDefault="008F06FF"/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497"/>
      </w:tblGrid>
      <w:tr w:rsidR="008620DA" w:rsidRPr="00D408BE" w14:paraId="3D271DC8" w14:textId="77777777" w:rsidTr="00B42CF8">
        <w:trPr>
          <w:trHeight w:val="30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2BC71A" w14:textId="77777777" w:rsidR="008620DA" w:rsidRPr="00124894" w:rsidRDefault="008620DA" w:rsidP="00B42C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4894">
              <w:rPr>
                <w:rFonts w:ascii="Times New Roman" w:eastAsia="Times New Roman" w:hAnsi="Times New Roman" w:cs="Times New Roman"/>
                <w:b/>
                <w:color w:val="000000"/>
              </w:rPr>
              <w:t>Номер занятия</w:t>
            </w:r>
          </w:p>
        </w:tc>
        <w:tc>
          <w:tcPr>
            <w:tcW w:w="9497" w:type="dxa"/>
            <w:shd w:val="clear" w:color="auto" w:fill="auto"/>
            <w:vAlign w:val="bottom"/>
          </w:tcPr>
          <w:p w14:paraId="0A82208B" w14:textId="02CFB51D" w:rsidR="008620DA" w:rsidRPr="008620DA" w:rsidRDefault="008620DA" w:rsidP="00B42C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620DA">
              <w:rPr>
                <w:rFonts w:ascii="Calibri" w:eastAsia="Times New Roman" w:hAnsi="Calibri" w:cs="Times New Roman"/>
                <w:b/>
                <w:color w:val="000000"/>
              </w:rPr>
              <w:t>Раздел 13 «Некоторые специальные проблемы психиатрии» (2 занятия)</w:t>
            </w:r>
          </w:p>
        </w:tc>
      </w:tr>
      <w:tr w:rsidR="008620DA" w:rsidRPr="00D408BE" w14:paraId="7CDBEFE2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5EB8" w14:textId="77777777" w:rsidR="008620DA" w:rsidRPr="00BE68E6" w:rsidRDefault="008620DA" w:rsidP="008620DA">
            <w:pPr>
              <w:pStyle w:val="a3"/>
              <w:numPr>
                <w:ilvl w:val="0"/>
                <w:numId w:val="1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833F" w14:textId="4962A659" w:rsidR="008620DA" w:rsidRPr="00A412ED" w:rsidRDefault="008620DA" w:rsidP="00B42CF8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73094">
              <w:rPr>
                <w:rFonts w:ascii="Times New Roman" w:hAnsi="Times New Roman" w:cs="Times New Roman"/>
              </w:rPr>
              <w:t>Основы профилактики общественно опасных действий психически больных</w:t>
            </w:r>
          </w:p>
        </w:tc>
      </w:tr>
      <w:tr w:rsidR="008620DA" w:rsidRPr="00D408BE" w14:paraId="427A0A6D" w14:textId="77777777" w:rsidTr="00B42CF8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5CD" w14:textId="77777777" w:rsidR="008620DA" w:rsidRPr="00BE68E6" w:rsidRDefault="008620DA" w:rsidP="008620DA">
            <w:pPr>
              <w:pStyle w:val="a3"/>
              <w:numPr>
                <w:ilvl w:val="0"/>
                <w:numId w:val="18"/>
              </w:numPr>
              <w:tabs>
                <w:tab w:val="left" w:pos="508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4753" w14:textId="4161BB21" w:rsidR="008620DA" w:rsidRPr="00A412ED" w:rsidRDefault="008620DA" w:rsidP="00B42C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3094">
              <w:rPr>
                <w:rFonts w:ascii="Times New Roman" w:hAnsi="Times New Roman" w:cs="Times New Roman"/>
              </w:rPr>
              <w:t>Основы судебно-психиатрической экспертизы</w:t>
            </w:r>
          </w:p>
        </w:tc>
      </w:tr>
    </w:tbl>
    <w:p w14:paraId="5ED30320" w14:textId="77777777" w:rsidR="008620DA" w:rsidRDefault="008620DA"/>
    <w:p w14:paraId="4CFC4C09" w14:textId="77777777" w:rsidR="00232BA9" w:rsidRDefault="00232BA9"/>
    <w:p w14:paraId="3A6D54E4" w14:textId="77777777" w:rsidR="00A87DB9" w:rsidRPr="00D408BE" w:rsidRDefault="00A87DB9">
      <w:pPr>
        <w:rPr>
          <w:lang w:val="en-US"/>
        </w:rPr>
      </w:pPr>
    </w:p>
    <w:sectPr w:rsidR="00A87DB9" w:rsidRPr="00D408BE" w:rsidSect="00D408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FDA"/>
    <w:multiLevelType w:val="hybridMultilevel"/>
    <w:tmpl w:val="2B52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7264"/>
    <w:multiLevelType w:val="hybridMultilevel"/>
    <w:tmpl w:val="4D0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697A"/>
    <w:multiLevelType w:val="hybridMultilevel"/>
    <w:tmpl w:val="4D0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DAB"/>
    <w:multiLevelType w:val="hybridMultilevel"/>
    <w:tmpl w:val="4D0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5BDA"/>
    <w:multiLevelType w:val="hybridMultilevel"/>
    <w:tmpl w:val="E8661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F48F2"/>
    <w:multiLevelType w:val="hybridMultilevel"/>
    <w:tmpl w:val="D476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F90"/>
    <w:multiLevelType w:val="hybridMultilevel"/>
    <w:tmpl w:val="4D0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27553"/>
    <w:multiLevelType w:val="hybridMultilevel"/>
    <w:tmpl w:val="2B52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45807"/>
    <w:multiLevelType w:val="hybridMultilevel"/>
    <w:tmpl w:val="4D0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C72B1"/>
    <w:multiLevelType w:val="hybridMultilevel"/>
    <w:tmpl w:val="C8B4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63D1A"/>
    <w:multiLevelType w:val="hybridMultilevel"/>
    <w:tmpl w:val="4D0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C265D"/>
    <w:multiLevelType w:val="hybridMultilevel"/>
    <w:tmpl w:val="006C7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B1543"/>
    <w:multiLevelType w:val="hybridMultilevel"/>
    <w:tmpl w:val="4D0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71E2B"/>
    <w:multiLevelType w:val="hybridMultilevel"/>
    <w:tmpl w:val="4D0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46D46"/>
    <w:multiLevelType w:val="hybridMultilevel"/>
    <w:tmpl w:val="D476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73B73"/>
    <w:multiLevelType w:val="hybridMultilevel"/>
    <w:tmpl w:val="E11E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15EDC"/>
    <w:multiLevelType w:val="hybridMultilevel"/>
    <w:tmpl w:val="006C7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608C8"/>
    <w:multiLevelType w:val="hybridMultilevel"/>
    <w:tmpl w:val="006C7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1"/>
  </w:num>
  <w:num w:numId="5">
    <w:abstractNumId w:val="15"/>
  </w:num>
  <w:num w:numId="6">
    <w:abstractNumId w:val="14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13"/>
  </w:num>
  <w:num w:numId="12">
    <w:abstractNumId w:val="1"/>
  </w:num>
  <w:num w:numId="13">
    <w:abstractNumId w:val="6"/>
  </w:num>
  <w:num w:numId="14">
    <w:abstractNumId w:val="12"/>
  </w:num>
  <w:num w:numId="15">
    <w:abstractNumId w:val="2"/>
  </w:num>
  <w:num w:numId="16">
    <w:abstractNumId w:val="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BE"/>
    <w:rsid w:val="00124894"/>
    <w:rsid w:val="00226993"/>
    <w:rsid w:val="00232BA9"/>
    <w:rsid w:val="00297C0D"/>
    <w:rsid w:val="003A2862"/>
    <w:rsid w:val="00400CA4"/>
    <w:rsid w:val="004173B7"/>
    <w:rsid w:val="004C381B"/>
    <w:rsid w:val="00587184"/>
    <w:rsid w:val="005F13A1"/>
    <w:rsid w:val="008620DA"/>
    <w:rsid w:val="008F06FF"/>
    <w:rsid w:val="008F7CC3"/>
    <w:rsid w:val="00A412ED"/>
    <w:rsid w:val="00A87DB9"/>
    <w:rsid w:val="00B25D25"/>
    <w:rsid w:val="00B42CF8"/>
    <w:rsid w:val="00B5368E"/>
    <w:rsid w:val="00B859EF"/>
    <w:rsid w:val="00BE68E6"/>
    <w:rsid w:val="00C242D3"/>
    <w:rsid w:val="00C76ED8"/>
    <w:rsid w:val="00CF58F3"/>
    <w:rsid w:val="00D408BE"/>
    <w:rsid w:val="00DC0117"/>
    <w:rsid w:val="00E10C41"/>
    <w:rsid w:val="00E948C6"/>
    <w:rsid w:val="00ED5CF8"/>
    <w:rsid w:val="00F57B92"/>
    <w:rsid w:val="00FA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F384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8BE"/>
    <w:pPr>
      <w:ind w:left="720"/>
      <w:contextualSpacing/>
    </w:pPr>
  </w:style>
  <w:style w:type="paragraph" w:customStyle="1" w:styleId="Standarduser">
    <w:name w:val="Standard (user)"/>
    <w:rsid w:val="005F13A1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3"/>
      <w:sz w:val="22"/>
      <w:szCs w:val="22"/>
      <w:lang w:eastAsia="zh-CN"/>
    </w:rPr>
  </w:style>
  <w:style w:type="paragraph" w:styleId="a4">
    <w:name w:val="No Spacing"/>
    <w:rsid w:val="00232BA9"/>
    <w:pPr>
      <w:suppressAutoHyphens/>
      <w:spacing w:line="276" w:lineRule="auto"/>
    </w:pPr>
    <w:rPr>
      <w:rFonts w:ascii="Courier New" w:eastAsia="Times New Roman" w:hAnsi="Courier New" w:cs="Courier New"/>
      <w:color w:val="00000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8BE"/>
    <w:pPr>
      <w:ind w:left="720"/>
      <w:contextualSpacing/>
    </w:pPr>
  </w:style>
  <w:style w:type="paragraph" w:customStyle="1" w:styleId="Standarduser">
    <w:name w:val="Standard (user)"/>
    <w:rsid w:val="005F13A1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3"/>
      <w:sz w:val="22"/>
      <w:szCs w:val="22"/>
      <w:lang w:eastAsia="zh-CN"/>
    </w:rPr>
  </w:style>
  <w:style w:type="paragraph" w:styleId="a4">
    <w:name w:val="No Spacing"/>
    <w:rsid w:val="00232BA9"/>
    <w:pPr>
      <w:suppressAutoHyphens/>
      <w:spacing w:line="276" w:lineRule="auto"/>
    </w:pPr>
    <w:rPr>
      <w:rFonts w:ascii="Courier New" w:eastAsia="Times New Roman" w:hAnsi="Courier New" w:cs="Courier New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2591</Words>
  <Characters>14771</Characters>
  <Application>Microsoft Macintosh Word</Application>
  <DocSecurity>0</DocSecurity>
  <Lines>123</Lines>
  <Paragraphs>34</Paragraphs>
  <ScaleCrop>false</ScaleCrop>
  <Company/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Ellina Mukhametshina</dc:creator>
  <cp:keywords/>
  <dc:description/>
  <cp:lastModifiedBy>Ellina Mukhametshina</cp:lastModifiedBy>
  <cp:revision>18</cp:revision>
  <dcterms:created xsi:type="dcterms:W3CDTF">2018-10-13T16:15:00Z</dcterms:created>
  <dcterms:modified xsi:type="dcterms:W3CDTF">2018-10-15T13:07:00Z</dcterms:modified>
</cp:coreProperties>
</file>