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CF6F" w14:textId="77777777" w:rsidR="000263C0" w:rsidRPr="00F00365" w:rsidRDefault="000263C0" w:rsidP="00026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365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78688008" w14:textId="77777777" w:rsidR="000263C0" w:rsidRPr="00F00365" w:rsidRDefault="000263C0" w:rsidP="004A5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365">
        <w:rPr>
          <w:rFonts w:ascii="Times New Roman" w:hAnsi="Times New Roman" w:cs="Times New Roman"/>
          <w:sz w:val="24"/>
          <w:szCs w:val="24"/>
        </w:rPr>
        <w:t xml:space="preserve">проректор </w:t>
      </w:r>
    </w:p>
    <w:p w14:paraId="5C04A146" w14:textId="0036C8AC" w:rsidR="000263C0" w:rsidRPr="00F00365" w:rsidRDefault="000263C0" w:rsidP="00026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365">
        <w:rPr>
          <w:rFonts w:ascii="Times New Roman" w:hAnsi="Times New Roman" w:cs="Times New Roman"/>
          <w:sz w:val="24"/>
          <w:szCs w:val="24"/>
        </w:rPr>
        <w:t>А.В.</w:t>
      </w:r>
      <w:r w:rsidR="00EA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365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</w:p>
    <w:p w14:paraId="38ABE9B3" w14:textId="77777777" w:rsidR="000263C0" w:rsidRPr="00F00365" w:rsidRDefault="000263C0" w:rsidP="00026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3147C1" w14:textId="77777777" w:rsidR="000263C0" w:rsidRPr="00F00365" w:rsidRDefault="000263C0" w:rsidP="000263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365">
        <w:rPr>
          <w:rFonts w:ascii="Times New Roman" w:hAnsi="Times New Roman" w:cs="Times New Roman"/>
          <w:sz w:val="24"/>
          <w:szCs w:val="24"/>
        </w:rPr>
        <w:t>_________________</w:t>
      </w:r>
    </w:p>
    <w:p w14:paraId="1B9A74C8" w14:textId="77777777" w:rsidR="000263C0" w:rsidRPr="00F00365" w:rsidRDefault="000263C0" w:rsidP="000263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7EE2F1" w14:textId="77777777" w:rsidR="000263C0" w:rsidRPr="00F00365" w:rsidRDefault="000263C0" w:rsidP="00026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65">
        <w:rPr>
          <w:rFonts w:ascii="Times New Roman" w:hAnsi="Times New Roman" w:cs="Times New Roman"/>
          <w:b/>
          <w:sz w:val="24"/>
          <w:szCs w:val="24"/>
        </w:rPr>
        <w:t>Расписание лекций внебюджетного цикла профессиональной переподготовки по специальности «Клиническая психология» ФПК ППС КГМУ</w:t>
      </w:r>
    </w:p>
    <w:p w14:paraId="11D4F991" w14:textId="77777777" w:rsidR="004A5891" w:rsidRDefault="004A5891" w:rsidP="00026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Pr="004A5891">
        <w:rPr>
          <w:rFonts w:ascii="Times New Roman" w:hAnsi="Times New Roman" w:cs="Times New Roman"/>
          <w:sz w:val="24"/>
          <w:szCs w:val="24"/>
        </w:rPr>
        <w:t>/</w:t>
      </w:r>
      <w:r w:rsidR="000263C0" w:rsidRPr="00F00365">
        <w:rPr>
          <w:rFonts w:ascii="Times New Roman" w:hAnsi="Times New Roman" w:cs="Times New Roman"/>
          <w:b/>
          <w:sz w:val="24"/>
          <w:szCs w:val="24"/>
        </w:rPr>
        <w:t>2022 учебном году (первый семестр)</w:t>
      </w:r>
      <w:r w:rsidRPr="004A58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76E420" w14:textId="77777777" w:rsidR="000263C0" w:rsidRPr="00F00365" w:rsidRDefault="004A5891" w:rsidP="00026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(договор № ПК 99 от 25 октября 2021 г</w:t>
      </w:r>
      <w:r w:rsidRPr="00F00365">
        <w:rPr>
          <w:rFonts w:ascii="Times New Roman" w:hAnsi="Times New Roman" w:cs="Times New Roman"/>
          <w:b/>
          <w:sz w:val="24"/>
          <w:szCs w:val="24"/>
        </w:rPr>
        <w:t>)</w:t>
      </w:r>
    </w:p>
    <w:p w14:paraId="161A7F29" w14:textId="77777777" w:rsidR="000263C0" w:rsidRPr="00F00365" w:rsidRDefault="000263C0" w:rsidP="00026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851"/>
        <w:gridCol w:w="1559"/>
        <w:gridCol w:w="747"/>
        <w:gridCol w:w="5065"/>
        <w:gridCol w:w="2126"/>
      </w:tblGrid>
      <w:tr w:rsidR="000263C0" w:rsidRPr="00F00365" w14:paraId="68BF3352" w14:textId="77777777" w:rsidTr="000263C0">
        <w:tc>
          <w:tcPr>
            <w:tcW w:w="567" w:type="dxa"/>
          </w:tcPr>
          <w:p w14:paraId="118D1214" w14:textId="77777777" w:rsidR="000263C0" w:rsidRPr="00F00365" w:rsidRDefault="000263C0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6BFB35FF" w14:textId="77777777" w:rsidR="000263C0" w:rsidRPr="00F00365" w:rsidRDefault="000263C0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14:paraId="1F536256" w14:textId="77777777" w:rsidR="000263C0" w:rsidRPr="00F00365" w:rsidRDefault="000263C0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47" w:type="dxa"/>
          </w:tcPr>
          <w:p w14:paraId="5CF049E4" w14:textId="77777777" w:rsidR="000263C0" w:rsidRPr="00F00365" w:rsidRDefault="000263C0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065" w:type="dxa"/>
          </w:tcPr>
          <w:p w14:paraId="094FA911" w14:textId="77777777" w:rsidR="000263C0" w:rsidRPr="00F00365" w:rsidRDefault="000263C0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14:paraId="5015A09B" w14:textId="77777777" w:rsidR="000263C0" w:rsidRPr="00F00365" w:rsidRDefault="000263C0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263C0" w:rsidRPr="00F00365" w14:paraId="620DA03D" w14:textId="77777777" w:rsidTr="000263C0">
        <w:tc>
          <w:tcPr>
            <w:tcW w:w="567" w:type="dxa"/>
          </w:tcPr>
          <w:p w14:paraId="0A20C8E7" w14:textId="77777777" w:rsidR="000263C0" w:rsidRPr="00F00365" w:rsidRDefault="000263C0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C7FFEA" w14:textId="77777777" w:rsidR="000263C0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</w:tcPr>
          <w:p w14:paraId="61B17E1C" w14:textId="77777777" w:rsidR="000263C0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12.20 – 13.50</w:t>
            </w:r>
          </w:p>
        </w:tc>
        <w:tc>
          <w:tcPr>
            <w:tcW w:w="747" w:type="dxa"/>
          </w:tcPr>
          <w:p w14:paraId="713FEAA9" w14:textId="77777777" w:rsidR="000263C0" w:rsidRPr="00F00365" w:rsidRDefault="000263C0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3C1A4437" w14:textId="0DDBAD4A" w:rsidR="000263C0" w:rsidRPr="00F00365" w:rsidRDefault="00D72D38" w:rsidP="004A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Введение в клиническую психологию.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EF8" w:rsidRPr="00C27EF8">
              <w:rPr>
                <w:rFonts w:ascii="Times New Roman" w:hAnsi="Times New Roman" w:cs="Times New Roman"/>
                <w:sz w:val="24"/>
                <w:szCs w:val="24"/>
              </w:rPr>
              <w:t>История развития клинической психологии. Определение клинической психологии. Основные задачи и направления деятельности клинического психолога. Структура клинической психологии. Смежные с клинической психологией области медицины.</w:t>
            </w:r>
          </w:p>
        </w:tc>
        <w:tc>
          <w:tcPr>
            <w:tcW w:w="2126" w:type="dxa"/>
          </w:tcPr>
          <w:p w14:paraId="56B7BE55" w14:textId="43AFC8C8" w:rsidR="000263C0" w:rsidRPr="00F00365" w:rsidRDefault="00C27EF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F8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0263C0" w:rsidRPr="00F00365" w14:paraId="344B8FE3" w14:textId="77777777" w:rsidTr="000263C0">
        <w:tc>
          <w:tcPr>
            <w:tcW w:w="567" w:type="dxa"/>
          </w:tcPr>
          <w:p w14:paraId="3FC92A70" w14:textId="77777777" w:rsidR="000263C0" w:rsidRPr="00F00365" w:rsidRDefault="000263C0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36DE235" w14:textId="77777777" w:rsidR="000263C0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</w:tcPr>
          <w:p w14:paraId="498BC4B9" w14:textId="77777777" w:rsidR="000263C0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747" w:type="dxa"/>
          </w:tcPr>
          <w:p w14:paraId="1206D343" w14:textId="77777777" w:rsidR="000263C0" w:rsidRPr="00F00365" w:rsidRDefault="000263C0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2AE373F4" w14:textId="77777777" w:rsidR="000263C0" w:rsidRPr="00F00365" w:rsidRDefault="00C4290B" w:rsidP="00F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Хронические соматические заболевания у детей.</w:t>
            </w:r>
          </w:p>
        </w:tc>
        <w:tc>
          <w:tcPr>
            <w:tcW w:w="2126" w:type="dxa"/>
          </w:tcPr>
          <w:p w14:paraId="72E41D79" w14:textId="77777777" w:rsidR="000263C0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Галимова Т.Г.</w:t>
            </w:r>
          </w:p>
        </w:tc>
      </w:tr>
      <w:tr w:rsidR="000263C0" w:rsidRPr="00F00365" w14:paraId="678E0F1D" w14:textId="77777777" w:rsidTr="000263C0">
        <w:tc>
          <w:tcPr>
            <w:tcW w:w="567" w:type="dxa"/>
          </w:tcPr>
          <w:p w14:paraId="51DBC4B7" w14:textId="77777777" w:rsidR="000263C0" w:rsidRPr="00F00365" w:rsidRDefault="000263C0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71684BB" w14:textId="77777777" w:rsidR="000263C0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</w:tcPr>
          <w:p w14:paraId="35EEFB7C" w14:textId="77777777" w:rsidR="000263C0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747" w:type="dxa"/>
          </w:tcPr>
          <w:p w14:paraId="2C32A023" w14:textId="77777777" w:rsidR="000263C0" w:rsidRPr="00F00365" w:rsidRDefault="000263C0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2D361B42" w14:textId="77777777" w:rsidR="000263C0" w:rsidRPr="00F00365" w:rsidRDefault="00C4290B" w:rsidP="00F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Общие вопросы психодиагностики.</w:t>
            </w:r>
            <w:bookmarkStart w:id="0" w:name="__DdeLink__76550_2026265354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Основные диагностические модели и подходы.</w:t>
            </w:r>
          </w:p>
        </w:tc>
        <w:tc>
          <w:tcPr>
            <w:tcW w:w="2126" w:type="dxa"/>
          </w:tcPr>
          <w:p w14:paraId="0FC083D4" w14:textId="77777777" w:rsidR="000263C0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A44F58" w:rsidRPr="00F00365" w14:paraId="019DC7E9" w14:textId="77777777" w:rsidTr="000263C0">
        <w:tc>
          <w:tcPr>
            <w:tcW w:w="567" w:type="dxa"/>
          </w:tcPr>
          <w:p w14:paraId="4FE6C717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370AB59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59" w:type="dxa"/>
          </w:tcPr>
          <w:p w14:paraId="746A680B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12.20 – 13.50</w:t>
            </w:r>
          </w:p>
        </w:tc>
        <w:tc>
          <w:tcPr>
            <w:tcW w:w="747" w:type="dxa"/>
          </w:tcPr>
          <w:p w14:paraId="312671B9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2AE58646" w14:textId="77777777" w:rsidR="00A44F58" w:rsidRPr="00F00365" w:rsidRDefault="00F30456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Психосоматические расстройства</w:t>
            </w:r>
            <w:r w:rsidR="00B9404B" w:rsidRPr="00F003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14:paraId="425CEA85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A44F58" w:rsidRPr="00F00365" w14:paraId="1538D230" w14:textId="77777777" w:rsidTr="000263C0">
        <w:tc>
          <w:tcPr>
            <w:tcW w:w="567" w:type="dxa"/>
          </w:tcPr>
          <w:p w14:paraId="1D0AF616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88F6590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59" w:type="dxa"/>
          </w:tcPr>
          <w:p w14:paraId="403813CD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747" w:type="dxa"/>
          </w:tcPr>
          <w:p w14:paraId="425C7065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6F50B31F" w14:textId="77777777" w:rsidR="00A44F58" w:rsidRPr="00F00365" w:rsidRDefault="004A5891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="00C53579"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психопатология</w:t>
            </w:r>
            <w:r w:rsidR="00C53579" w:rsidRPr="00F00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5F4A3B4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Шайдукова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A44F58" w:rsidRPr="00F00365" w14:paraId="707EB681" w14:textId="77777777" w:rsidTr="000263C0">
        <w:tc>
          <w:tcPr>
            <w:tcW w:w="567" w:type="dxa"/>
          </w:tcPr>
          <w:p w14:paraId="3FE42BD7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F72BDFC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59" w:type="dxa"/>
          </w:tcPr>
          <w:p w14:paraId="5FEF2F15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747" w:type="dxa"/>
          </w:tcPr>
          <w:p w14:paraId="75EE1DDB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4AFC439C" w14:textId="1136F9E2" w:rsidR="00A44F58" w:rsidRPr="00F00365" w:rsidRDefault="00C27EF8" w:rsidP="00F3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F8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Психическое здоровье населения. Основные международные системы классификации психических расстройств: МКБ-10 и DSM – IV-TR. </w:t>
            </w:r>
            <w:proofErr w:type="spellStart"/>
            <w:r w:rsidRPr="00C27EF8">
              <w:rPr>
                <w:rFonts w:ascii="Times New Roman" w:hAnsi="Times New Roman" w:cs="Times New Roman"/>
                <w:sz w:val="24"/>
                <w:szCs w:val="24"/>
              </w:rPr>
              <w:t>Многоосевая</w:t>
            </w:r>
            <w:proofErr w:type="spellEnd"/>
            <w:r w:rsidRPr="00C27EF8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классификации психических расстройств для детей и подростков. Критическая оценка диагностических систем при психических расстройствах.</w:t>
            </w:r>
          </w:p>
        </w:tc>
        <w:tc>
          <w:tcPr>
            <w:tcW w:w="2126" w:type="dxa"/>
          </w:tcPr>
          <w:p w14:paraId="4ABA849F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A44F58" w:rsidRPr="00F00365" w14:paraId="23F42E63" w14:textId="77777777" w:rsidTr="000263C0">
        <w:tc>
          <w:tcPr>
            <w:tcW w:w="567" w:type="dxa"/>
          </w:tcPr>
          <w:p w14:paraId="482C5E89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933885B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</w:tcPr>
          <w:p w14:paraId="7902FC0C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12.20 – 13.50</w:t>
            </w:r>
          </w:p>
        </w:tc>
        <w:tc>
          <w:tcPr>
            <w:tcW w:w="747" w:type="dxa"/>
          </w:tcPr>
          <w:p w14:paraId="028C5545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5CAFE3C0" w14:textId="2E0A10BF" w:rsidR="00A44F58" w:rsidRPr="00F00365" w:rsidRDefault="00C27EF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Сексуальные расстройства</w:t>
            </w:r>
            <w:r w:rsidR="00E51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2C1129E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44F58" w:rsidRPr="00F00365" w14:paraId="10992D80" w14:textId="77777777" w:rsidTr="000263C0">
        <w:tc>
          <w:tcPr>
            <w:tcW w:w="567" w:type="dxa"/>
          </w:tcPr>
          <w:p w14:paraId="69A45086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FB2063C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</w:tcPr>
          <w:p w14:paraId="4BA618AB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747" w:type="dxa"/>
          </w:tcPr>
          <w:p w14:paraId="3E0D2F0A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1AD26116" w14:textId="77777777" w:rsidR="00A44F58" w:rsidRPr="00F00365" w:rsidRDefault="00C4290B" w:rsidP="00C4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Детский церебральный паралич: основные сведения о заболевании, психологическая помощь. </w:t>
            </w:r>
          </w:p>
        </w:tc>
        <w:tc>
          <w:tcPr>
            <w:tcW w:w="2126" w:type="dxa"/>
          </w:tcPr>
          <w:p w14:paraId="13E3434A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Галимова Т.Г.</w:t>
            </w:r>
          </w:p>
        </w:tc>
      </w:tr>
      <w:tr w:rsidR="00A44F58" w:rsidRPr="00F00365" w14:paraId="61B6BB7E" w14:textId="77777777" w:rsidTr="000263C0">
        <w:tc>
          <w:tcPr>
            <w:tcW w:w="567" w:type="dxa"/>
          </w:tcPr>
          <w:p w14:paraId="5F734324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63E3AC65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</w:tcPr>
          <w:p w14:paraId="3059833F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747" w:type="dxa"/>
          </w:tcPr>
          <w:p w14:paraId="750CD895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08DDBE06" w14:textId="77777777" w:rsidR="00A44F58" w:rsidRPr="00F00365" w:rsidRDefault="00C4290B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Помощь лицам с ограниченными возможностями: социальная  интеграция  лиц с ограниченными возможностями, воспитание детей с ограниченными возможностями, ранняя поддержка семьи ребенка с ограниченными возможностями.</w:t>
            </w:r>
          </w:p>
        </w:tc>
        <w:tc>
          <w:tcPr>
            <w:tcW w:w="2126" w:type="dxa"/>
          </w:tcPr>
          <w:p w14:paraId="3DCFA341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Галимова Т.Г.</w:t>
            </w:r>
          </w:p>
        </w:tc>
      </w:tr>
      <w:tr w:rsidR="00A44F58" w:rsidRPr="00F00365" w14:paraId="67270360" w14:textId="77777777" w:rsidTr="000263C0">
        <w:tc>
          <w:tcPr>
            <w:tcW w:w="567" w:type="dxa"/>
          </w:tcPr>
          <w:p w14:paraId="3A43CA88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55BDA39D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59" w:type="dxa"/>
          </w:tcPr>
          <w:p w14:paraId="673AA090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12.20 – 13.50</w:t>
            </w:r>
          </w:p>
        </w:tc>
        <w:tc>
          <w:tcPr>
            <w:tcW w:w="747" w:type="dxa"/>
          </w:tcPr>
          <w:p w14:paraId="4F2EAF0B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4CFE2711" w14:textId="77777777" w:rsidR="00A44F58" w:rsidRPr="00F00365" w:rsidRDefault="00B9404B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История развития психосоматической медицины. Место психосоматических расстройств в современных классификациях (МКБ-10). Роль стресса и личностных особенностей в патогенезе соматических заболеваний.</w:t>
            </w:r>
          </w:p>
        </w:tc>
        <w:tc>
          <w:tcPr>
            <w:tcW w:w="2126" w:type="dxa"/>
          </w:tcPr>
          <w:p w14:paraId="4D2D8A7F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211BED" w:rsidRPr="00F00365" w14:paraId="08E03F9C" w14:textId="77777777" w:rsidTr="000263C0">
        <w:tc>
          <w:tcPr>
            <w:tcW w:w="567" w:type="dxa"/>
          </w:tcPr>
          <w:p w14:paraId="5EB96086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8B8EF0B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59" w:type="dxa"/>
          </w:tcPr>
          <w:p w14:paraId="39B71DDD" w14:textId="77777777" w:rsidR="00211BED" w:rsidRPr="00F00365" w:rsidRDefault="00211BED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747" w:type="dxa"/>
          </w:tcPr>
          <w:p w14:paraId="410168D9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6E202432" w14:textId="77777777" w:rsidR="00211BED" w:rsidRPr="00F00365" w:rsidRDefault="00C5357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психопатологии. История психиатрии. Проблема стигматизации 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психически больных. </w:t>
            </w:r>
            <w:r w:rsidRPr="00F00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Реабилитация 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психических больных.</w:t>
            </w:r>
          </w:p>
        </w:tc>
        <w:tc>
          <w:tcPr>
            <w:tcW w:w="2126" w:type="dxa"/>
          </w:tcPr>
          <w:p w14:paraId="62198A6C" w14:textId="77777777" w:rsidR="00211BED" w:rsidRPr="00F00365" w:rsidRDefault="00211BED" w:rsidP="00D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Шайдукова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211BED" w:rsidRPr="00F00365" w14:paraId="2CE5A7E5" w14:textId="77777777" w:rsidTr="000263C0">
        <w:tc>
          <w:tcPr>
            <w:tcW w:w="567" w:type="dxa"/>
          </w:tcPr>
          <w:p w14:paraId="1DF4E624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72DBBD5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59" w:type="dxa"/>
          </w:tcPr>
          <w:p w14:paraId="108BC288" w14:textId="77777777" w:rsidR="00211BED" w:rsidRPr="00F00365" w:rsidRDefault="00211BED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747" w:type="dxa"/>
          </w:tcPr>
          <w:p w14:paraId="5CB2A150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4BE365F5" w14:textId="35DE2F79" w:rsidR="00211BED" w:rsidRPr="00F00365" w:rsidRDefault="00C27EF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F8">
              <w:rPr>
                <w:rFonts w:ascii="Times New Roman" w:hAnsi="Times New Roman" w:cs="Times New Roman"/>
                <w:sz w:val="24"/>
                <w:szCs w:val="24"/>
              </w:rPr>
              <w:t>Основные подходы в психотерапии. Виды психотерапии.</w:t>
            </w:r>
          </w:p>
        </w:tc>
        <w:tc>
          <w:tcPr>
            <w:tcW w:w="2126" w:type="dxa"/>
          </w:tcPr>
          <w:p w14:paraId="6DCB576B" w14:textId="77777777" w:rsidR="00211BED" w:rsidRPr="00F00365" w:rsidRDefault="00211BED" w:rsidP="00D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211BED" w:rsidRPr="00F00365" w14:paraId="5DCD6260" w14:textId="77777777" w:rsidTr="000263C0">
        <w:tc>
          <w:tcPr>
            <w:tcW w:w="567" w:type="dxa"/>
          </w:tcPr>
          <w:p w14:paraId="0166D822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617E3EF5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59" w:type="dxa"/>
          </w:tcPr>
          <w:p w14:paraId="43421618" w14:textId="77777777" w:rsidR="00211BED" w:rsidRPr="00F00365" w:rsidRDefault="00211BED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12.20 – 13.50</w:t>
            </w:r>
          </w:p>
        </w:tc>
        <w:tc>
          <w:tcPr>
            <w:tcW w:w="747" w:type="dxa"/>
          </w:tcPr>
          <w:p w14:paraId="59567AE6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65B59DC6" w14:textId="33DF0D33" w:rsidR="00211BED" w:rsidRPr="00F00365" w:rsidRDefault="00E515AA" w:rsidP="00D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Психотерапия патологической тревоги</w:t>
            </w:r>
            <w:r w:rsidR="00C2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3729511" w14:textId="77777777" w:rsidR="00211BED" w:rsidRPr="00F00365" w:rsidRDefault="00211BED" w:rsidP="00D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211BED" w:rsidRPr="00F00365" w14:paraId="3D880D35" w14:textId="77777777" w:rsidTr="000263C0">
        <w:tc>
          <w:tcPr>
            <w:tcW w:w="567" w:type="dxa"/>
          </w:tcPr>
          <w:p w14:paraId="2B43D55E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645D3E7A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59" w:type="dxa"/>
          </w:tcPr>
          <w:p w14:paraId="6832CB86" w14:textId="77777777" w:rsidR="00211BED" w:rsidRPr="00F00365" w:rsidRDefault="00211BED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747" w:type="dxa"/>
          </w:tcPr>
          <w:p w14:paraId="7FB6C185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212B1676" w14:textId="77777777" w:rsidR="00211BED" w:rsidRPr="00F00365" w:rsidRDefault="00C4290B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Детские страхи, тревожное расстройство в связи со страхом разлуки, элективный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мутизм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. Клинические проявления и психологическая помощь.</w:t>
            </w:r>
          </w:p>
        </w:tc>
        <w:tc>
          <w:tcPr>
            <w:tcW w:w="2126" w:type="dxa"/>
          </w:tcPr>
          <w:p w14:paraId="0D096C2F" w14:textId="77777777" w:rsidR="00211BED" w:rsidRPr="00F00365" w:rsidRDefault="00211BED" w:rsidP="00D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Галимова Т.Г.</w:t>
            </w:r>
          </w:p>
        </w:tc>
      </w:tr>
      <w:tr w:rsidR="00211BED" w:rsidRPr="00F00365" w14:paraId="3D74C007" w14:textId="77777777" w:rsidTr="000263C0">
        <w:tc>
          <w:tcPr>
            <w:tcW w:w="567" w:type="dxa"/>
          </w:tcPr>
          <w:p w14:paraId="276F84B2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7C425D5A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59" w:type="dxa"/>
          </w:tcPr>
          <w:p w14:paraId="19044AD8" w14:textId="77777777" w:rsidR="00211BED" w:rsidRPr="00F00365" w:rsidRDefault="00211BED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747" w:type="dxa"/>
          </w:tcPr>
          <w:p w14:paraId="54B811C4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348E691D" w14:textId="77777777" w:rsidR="00211BED" w:rsidRPr="00F00365" w:rsidRDefault="00C4290B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Ранний детский аутизм. Клинические проявления и психологическая помощь.</w:t>
            </w:r>
          </w:p>
        </w:tc>
        <w:tc>
          <w:tcPr>
            <w:tcW w:w="2126" w:type="dxa"/>
          </w:tcPr>
          <w:p w14:paraId="5663605D" w14:textId="77777777" w:rsidR="00211BED" w:rsidRPr="00F00365" w:rsidRDefault="00211BED" w:rsidP="00D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Галимова Т.Г.</w:t>
            </w:r>
          </w:p>
        </w:tc>
      </w:tr>
      <w:tr w:rsidR="00211BED" w:rsidRPr="00F00365" w14:paraId="002C4F6A" w14:textId="77777777" w:rsidTr="000263C0">
        <w:tc>
          <w:tcPr>
            <w:tcW w:w="567" w:type="dxa"/>
          </w:tcPr>
          <w:p w14:paraId="42F7AA21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324688CF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</w:tcPr>
          <w:p w14:paraId="56FB385A" w14:textId="77777777" w:rsidR="00211BED" w:rsidRPr="00F00365" w:rsidRDefault="00211BED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12.20 – 13.50</w:t>
            </w:r>
          </w:p>
        </w:tc>
        <w:tc>
          <w:tcPr>
            <w:tcW w:w="747" w:type="dxa"/>
          </w:tcPr>
          <w:p w14:paraId="7EADB5A6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691EA327" w14:textId="77777777" w:rsidR="00211BED" w:rsidRPr="00F00365" w:rsidRDefault="00C4290B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Внутренняя картина болезни, типы отношения к болезни. Процессы </w:t>
            </w:r>
            <w:proofErr w:type="spellStart"/>
            <w:r w:rsidRPr="00F003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совладания</w:t>
            </w:r>
            <w:proofErr w:type="spellEnd"/>
            <w:r w:rsidRPr="00F003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 болезнью у хронических соматических больных. Фазы преодоления стресса в связи с хроническим заболеванием. Исследование качества жизни в медицине.</w:t>
            </w:r>
          </w:p>
        </w:tc>
        <w:tc>
          <w:tcPr>
            <w:tcW w:w="2126" w:type="dxa"/>
          </w:tcPr>
          <w:p w14:paraId="57660721" w14:textId="77777777" w:rsidR="00211BED" w:rsidRPr="00F00365" w:rsidRDefault="00211BED" w:rsidP="00D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211BED" w:rsidRPr="00F00365" w14:paraId="5F3CB075" w14:textId="77777777" w:rsidTr="000263C0">
        <w:tc>
          <w:tcPr>
            <w:tcW w:w="567" w:type="dxa"/>
          </w:tcPr>
          <w:p w14:paraId="3EEF417E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7BB04A26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</w:tcPr>
          <w:p w14:paraId="3519980E" w14:textId="77777777" w:rsidR="00211BED" w:rsidRPr="00F00365" w:rsidRDefault="00211BED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747" w:type="dxa"/>
          </w:tcPr>
          <w:p w14:paraId="31EB1B7E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238A726A" w14:textId="77777777" w:rsidR="00211BED" w:rsidRPr="00F00365" w:rsidRDefault="00C5357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лечебного взаимодействия. Проблема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комплайенса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в соматической клинике.</w:t>
            </w:r>
          </w:p>
        </w:tc>
        <w:tc>
          <w:tcPr>
            <w:tcW w:w="2126" w:type="dxa"/>
          </w:tcPr>
          <w:p w14:paraId="1154047C" w14:textId="77777777" w:rsidR="00211BED" w:rsidRPr="00F00365" w:rsidRDefault="00211BED" w:rsidP="00D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Шайдукова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211BED" w:rsidRPr="00F00365" w14:paraId="6C3D3DC7" w14:textId="77777777" w:rsidTr="000263C0">
        <w:tc>
          <w:tcPr>
            <w:tcW w:w="567" w:type="dxa"/>
          </w:tcPr>
          <w:p w14:paraId="364A672D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5F64E7B0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</w:tcPr>
          <w:p w14:paraId="3D192993" w14:textId="77777777" w:rsidR="00211BED" w:rsidRPr="00F00365" w:rsidRDefault="00211BED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747" w:type="dxa"/>
          </w:tcPr>
          <w:p w14:paraId="095CAFB1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43CCD11F" w14:textId="77777777" w:rsidR="00211BED" w:rsidRPr="00F00365" w:rsidRDefault="00C4290B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Классификация психодиагностических методов. Клинико-психологический метод. Экспериментально-психологический метод. Личностные опросники. Проективные техники.</w:t>
            </w:r>
          </w:p>
        </w:tc>
        <w:tc>
          <w:tcPr>
            <w:tcW w:w="2126" w:type="dxa"/>
          </w:tcPr>
          <w:p w14:paraId="237F7877" w14:textId="77777777" w:rsidR="00211BED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211BED" w:rsidRPr="00F00365" w14:paraId="441A533B" w14:textId="77777777" w:rsidTr="000263C0">
        <w:tc>
          <w:tcPr>
            <w:tcW w:w="567" w:type="dxa"/>
          </w:tcPr>
          <w:p w14:paraId="0477DF40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05BC59B8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59" w:type="dxa"/>
          </w:tcPr>
          <w:p w14:paraId="25CA958D" w14:textId="77777777" w:rsidR="00211BED" w:rsidRPr="00F00365" w:rsidRDefault="00211BED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12.20 – 13.50</w:t>
            </w:r>
          </w:p>
        </w:tc>
        <w:tc>
          <w:tcPr>
            <w:tcW w:w="747" w:type="dxa"/>
          </w:tcPr>
          <w:p w14:paraId="67D8146B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679430AC" w14:textId="77777777" w:rsidR="00211BED" w:rsidRPr="00F00365" w:rsidRDefault="00E515AA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соматических заболеваний.</w:t>
            </w:r>
          </w:p>
        </w:tc>
        <w:tc>
          <w:tcPr>
            <w:tcW w:w="2126" w:type="dxa"/>
          </w:tcPr>
          <w:p w14:paraId="3B1C3497" w14:textId="77777777" w:rsidR="00211BED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211BED" w:rsidRPr="00F00365" w14:paraId="1540D6FA" w14:textId="77777777" w:rsidTr="000263C0">
        <w:tc>
          <w:tcPr>
            <w:tcW w:w="567" w:type="dxa"/>
          </w:tcPr>
          <w:p w14:paraId="40F7D81F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7F2B075B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59" w:type="dxa"/>
          </w:tcPr>
          <w:p w14:paraId="30C6360E" w14:textId="77777777" w:rsidR="00211BED" w:rsidRPr="00F00365" w:rsidRDefault="00211BED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747" w:type="dxa"/>
          </w:tcPr>
          <w:p w14:paraId="3F1484A3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11313AFB" w14:textId="77777777" w:rsidR="00211BED" w:rsidRPr="00F00365" w:rsidRDefault="000062C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Введение в нейропсихологию.</w:t>
            </w:r>
          </w:p>
        </w:tc>
        <w:tc>
          <w:tcPr>
            <w:tcW w:w="2126" w:type="dxa"/>
          </w:tcPr>
          <w:p w14:paraId="28B079E4" w14:textId="77777777" w:rsidR="00211BED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211BED" w:rsidRPr="00F00365" w14:paraId="29B85CC7" w14:textId="77777777" w:rsidTr="000263C0">
        <w:tc>
          <w:tcPr>
            <w:tcW w:w="567" w:type="dxa"/>
          </w:tcPr>
          <w:p w14:paraId="738402AB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2A674FC3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59" w:type="dxa"/>
          </w:tcPr>
          <w:p w14:paraId="586BA635" w14:textId="77777777" w:rsidR="00211BED" w:rsidRPr="00F00365" w:rsidRDefault="00211BED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747" w:type="dxa"/>
          </w:tcPr>
          <w:p w14:paraId="34D42C33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4AB07E6A" w14:textId="77777777" w:rsidR="00211BED" w:rsidRPr="00F00365" w:rsidRDefault="000062C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Введение в нейропсихологию.</w:t>
            </w:r>
          </w:p>
        </w:tc>
        <w:tc>
          <w:tcPr>
            <w:tcW w:w="2126" w:type="dxa"/>
          </w:tcPr>
          <w:p w14:paraId="6FEE72D6" w14:textId="77777777" w:rsidR="00211BED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211BED" w:rsidRPr="00F00365" w14:paraId="70EDC666" w14:textId="77777777" w:rsidTr="000263C0">
        <w:tc>
          <w:tcPr>
            <w:tcW w:w="567" w:type="dxa"/>
          </w:tcPr>
          <w:p w14:paraId="20CBFA76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4C54553C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59" w:type="dxa"/>
          </w:tcPr>
          <w:p w14:paraId="5A56CCDE" w14:textId="77777777" w:rsidR="00211BED" w:rsidRPr="00F00365" w:rsidRDefault="00211BED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12.20 – 13.50</w:t>
            </w:r>
          </w:p>
        </w:tc>
        <w:tc>
          <w:tcPr>
            <w:tcW w:w="747" w:type="dxa"/>
          </w:tcPr>
          <w:p w14:paraId="4EFE33F8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091C8A56" w14:textId="77777777" w:rsidR="00211BED" w:rsidRPr="00F00365" w:rsidRDefault="00C4290B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Психологические аспекты 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</w:t>
            </w:r>
            <w:r w:rsidRPr="00F00365">
              <w:rPr>
                <w:rFonts w:ascii="Times New Roman" w:eastAsia="Calibri" w:hAnsi="Times New Roman" w:cs="Times New Roman"/>
                <w:sz w:val="24"/>
                <w:szCs w:val="24"/>
              </w:rPr>
              <w:t>соматических заболеваний.</w:t>
            </w:r>
          </w:p>
        </w:tc>
        <w:tc>
          <w:tcPr>
            <w:tcW w:w="2126" w:type="dxa"/>
          </w:tcPr>
          <w:p w14:paraId="26F3C588" w14:textId="77777777" w:rsidR="00211BED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211BED" w:rsidRPr="00F00365" w14:paraId="5DD386F0" w14:textId="77777777" w:rsidTr="000263C0">
        <w:tc>
          <w:tcPr>
            <w:tcW w:w="567" w:type="dxa"/>
          </w:tcPr>
          <w:p w14:paraId="6CE128A5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14E129DF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59" w:type="dxa"/>
          </w:tcPr>
          <w:p w14:paraId="1D100118" w14:textId="77777777" w:rsidR="00211BED" w:rsidRPr="00F00365" w:rsidRDefault="00211BED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747" w:type="dxa"/>
          </w:tcPr>
          <w:p w14:paraId="0A06A839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3C705685" w14:textId="77777777" w:rsidR="00211BED" w:rsidRPr="00F00365" w:rsidRDefault="000062C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 нарушений психической деятельности.</w:t>
            </w:r>
          </w:p>
        </w:tc>
        <w:tc>
          <w:tcPr>
            <w:tcW w:w="2126" w:type="dxa"/>
          </w:tcPr>
          <w:p w14:paraId="3CB3EE8E" w14:textId="77777777" w:rsidR="00211BED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211BED" w:rsidRPr="00F00365" w14:paraId="020DA158" w14:textId="77777777" w:rsidTr="000263C0">
        <w:tc>
          <w:tcPr>
            <w:tcW w:w="567" w:type="dxa"/>
          </w:tcPr>
          <w:p w14:paraId="16EC9EB9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0E91EA83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59" w:type="dxa"/>
          </w:tcPr>
          <w:p w14:paraId="0EDE6C20" w14:textId="77777777" w:rsidR="00211BED" w:rsidRPr="00F00365" w:rsidRDefault="00211BED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747" w:type="dxa"/>
          </w:tcPr>
          <w:p w14:paraId="05E6B483" w14:textId="77777777" w:rsidR="00211BED" w:rsidRPr="00F00365" w:rsidRDefault="00211BED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065" w:type="dxa"/>
          </w:tcPr>
          <w:p w14:paraId="7EA7B17F" w14:textId="77777777" w:rsidR="00211BED" w:rsidRPr="00F00365" w:rsidRDefault="000062C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 нарушений психической деятельности.</w:t>
            </w:r>
          </w:p>
        </w:tc>
        <w:tc>
          <w:tcPr>
            <w:tcW w:w="2126" w:type="dxa"/>
          </w:tcPr>
          <w:p w14:paraId="02513FEA" w14:textId="77777777" w:rsidR="00211BED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</w:tbl>
    <w:p w14:paraId="5FF35C53" w14:textId="77777777" w:rsidR="004A5891" w:rsidRDefault="004A589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9C533" w14:textId="77777777" w:rsidR="004A5891" w:rsidRDefault="004A589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психиатрии</w:t>
      </w:r>
    </w:p>
    <w:p w14:paraId="5B7EFAAF" w14:textId="77777777" w:rsidR="000263C0" w:rsidRDefault="004A589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медицинской психологии</w:t>
      </w:r>
      <w:r w:rsidR="000263C0" w:rsidRPr="00F0036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/Менделевич В.Д.</w:t>
      </w:r>
      <w:r w:rsidR="000263C0" w:rsidRPr="00F00365">
        <w:rPr>
          <w:rFonts w:ascii="Times New Roman" w:hAnsi="Times New Roman" w:cs="Times New Roman"/>
          <w:sz w:val="24"/>
          <w:szCs w:val="24"/>
        </w:rPr>
        <w:t>/</w:t>
      </w:r>
    </w:p>
    <w:p w14:paraId="3163FE84" w14:textId="77777777" w:rsidR="00E515AA" w:rsidRDefault="00E515AA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7D9DB" w14:textId="77777777" w:rsidR="003268D1" w:rsidRDefault="003268D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D8078" w14:textId="77777777" w:rsidR="003268D1" w:rsidRDefault="003268D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67A99" w14:textId="77777777" w:rsidR="003268D1" w:rsidRDefault="003268D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A14DA" w14:textId="77777777" w:rsidR="003268D1" w:rsidRDefault="003268D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EBDCC" w14:textId="77777777" w:rsidR="003268D1" w:rsidRDefault="003268D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40357" w14:textId="77777777" w:rsidR="003268D1" w:rsidRDefault="003268D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7D70F" w14:textId="051D1485" w:rsidR="003268D1" w:rsidRDefault="003268D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8D562" w14:textId="77777777" w:rsidR="00C27EF8" w:rsidRDefault="00C27EF8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24DEA" w14:textId="77777777" w:rsidR="003268D1" w:rsidRDefault="003268D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3E053" w14:textId="77777777" w:rsidR="003268D1" w:rsidRDefault="003268D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1B395" w14:textId="77777777" w:rsidR="003268D1" w:rsidRDefault="003268D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33665" w14:textId="77777777" w:rsidR="003268D1" w:rsidRDefault="003268D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733DE" w14:textId="77777777" w:rsidR="003268D1" w:rsidRDefault="003268D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D9DC5" w14:textId="77777777" w:rsidR="003268D1" w:rsidRPr="00F00365" w:rsidRDefault="003268D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A6B67" w14:textId="77777777" w:rsidR="004A5891" w:rsidRPr="00F00365" w:rsidRDefault="004A5891" w:rsidP="004A5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365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41372A48" w14:textId="77777777" w:rsidR="004A5891" w:rsidRPr="00F00365" w:rsidRDefault="004A5891" w:rsidP="004A5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365">
        <w:rPr>
          <w:rFonts w:ascii="Times New Roman" w:hAnsi="Times New Roman" w:cs="Times New Roman"/>
          <w:sz w:val="24"/>
          <w:szCs w:val="24"/>
        </w:rPr>
        <w:t xml:space="preserve">проректор </w:t>
      </w:r>
    </w:p>
    <w:p w14:paraId="7C5DDA27" w14:textId="50BD2CE6" w:rsidR="004A5891" w:rsidRPr="00F00365" w:rsidRDefault="004A5891" w:rsidP="004A5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365">
        <w:rPr>
          <w:rFonts w:ascii="Times New Roman" w:hAnsi="Times New Roman" w:cs="Times New Roman"/>
          <w:sz w:val="24"/>
          <w:szCs w:val="24"/>
        </w:rPr>
        <w:t>А.В.</w:t>
      </w:r>
      <w:r w:rsidR="00EA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365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</w:p>
    <w:p w14:paraId="37870DBE" w14:textId="77777777" w:rsidR="000263C0" w:rsidRPr="00F00365" w:rsidRDefault="000263C0" w:rsidP="00026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270A5D" w14:textId="77777777" w:rsidR="000263C0" w:rsidRPr="00F00365" w:rsidRDefault="000263C0" w:rsidP="00026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365">
        <w:rPr>
          <w:rFonts w:ascii="Times New Roman" w:hAnsi="Times New Roman" w:cs="Times New Roman"/>
          <w:sz w:val="24"/>
          <w:szCs w:val="24"/>
        </w:rPr>
        <w:t>_________________</w:t>
      </w:r>
    </w:p>
    <w:p w14:paraId="1BC5718C" w14:textId="77777777" w:rsidR="000263C0" w:rsidRPr="00F00365" w:rsidRDefault="000263C0" w:rsidP="00026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1C096" w14:textId="77777777" w:rsidR="000263C0" w:rsidRPr="00F00365" w:rsidRDefault="00F30456" w:rsidP="00026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лекций</w:t>
      </w:r>
      <w:r w:rsidR="000263C0" w:rsidRPr="00F00365">
        <w:rPr>
          <w:rFonts w:ascii="Times New Roman" w:hAnsi="Times New Roman" w:cs="Times New Roman"/>
          <w:b/>
          <w:sz w:val="24"/>
          <w:szCs w:val="24"/>
        </w:rPr>
        <w:t xml:space="preserve"> бюджетного цикла профессиональной переподготовки по специальности «Клиническая психология» ФПК ППС КГМУ</w:t>
      </w:r>
    </w:p>
    <w:p w14:paraId="5865DADC" w14:textId="77777777" w:rsidR="00734322" w:rsidRDefault="000263C0" w:rsidP="00734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322">
        <w:rPr>
          <w:rFonts w:ascii="Times New Roman" w:hAnsi="Times New Roman" w:cs="Times New Roman"/>
          <w:b/>
          <w:sz w:val="24"/>
          <w:szCs w:val="24"/>
        </w:rPr>
        <w:t>в 2021</w:t>
      </w:r>
      <w:r w:rsidR="00734322" w:rsidRPr="004A5891">
        <w:rPr>
          <w:rFonts w:ascii="Times New Roman" w:hAnsi="Times New Roman" w:cs="Times New Roman"/>
          <w:sz w:val="24"/>
          <w:szCs w:val="24"/>
        </w:rPr>
        <w:t>/</w:t>
      </w:r>
      <w:r w:rsidR="00734322" w:rsidRPr="00F00365">
        <w:rPr>
          <w:rFonts w:ascii="Times New Roman" w:hAnsi="Times New Roman" w:cs="Times New Roman"/>
          <w:b/>
          <w:sz w:val="24"/>
          <w:szCs w:val="24"/>
        </w:rPr>
        <w:t>2022 учебном году (первый семестр)</w:t>
      </w:r>
      <w:r w:rsidR="00734322" w:rsidRPr="004A58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8A15BE" w14:textId="77777777" w:rsidR="000263C0" w:rsidRPr="00F00365" w:rsidRDefault="000263C0" w:rsidP="00026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456"/>
        <w:gridCol w:w="820"/>
        <w:gridCol w:w="1559"/>
        <w:gridCol w:w="851"/>
        <w:gridCol w:w="4961"/>
        <w:gridCol w:w="2268"/>
      </w:tblGrid>
      <w:tr w:rsidR="000263C0" w:rsidRPr="00F00365" w14:paraId="15049E95" w14:textId="77777777" w:rsidTr="000263C0">
        <w:tc>
          <w:tcPr>
            <w:tcW w:w="456" w:type="dxa"/>
          </w:tcPr>
          <w:p w14:paraId="0A710DF1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" w:type="dxa"/>
          </w:tcPr>
          <w:p w14:paraId="2E3089F4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14:paraId="17292059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14:paraId="1FCAAD7B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961" w:type="dxa"/>
          </w:tcPr>
          <w:p w14:paraId="3D6E1589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14:paraId="433CF80B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44F58" w:rsidRPr="00F00365" w14:paraId="1CA15E5B" w14:textId="77777777" w:rsidTr="000263C0">
        <w:tc>
          <w:tcPr>
            <w:tcW w:w="456" w:type="dxa"/>
          </w:tcPr>
          <w:p w14:paraId="6D4472C6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75F3FC0E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</w:tcPr>
          <w:p w14:paraId="2C19951B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12.20 – 13.50</w:t>
            </w:r>
          </w:p>
        </w:tc>
        <w:tc>
          <w:tcPr>
            <w:tcW w:w="851" w:type="dxa"/>
          </w:tcPr>
          <w:p w14:paraId="6C79F590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1DCE7D77" w14:textId="77777777" w:rsidR="00A44F58" w:rsidRPr="00F00365" w:rsidRDefault="00D72D3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Введение в клиническую психологию.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клинической психологии. Определение клинической психологии. Основные задачи и направления деятельности клинического психолога. Структура клинической психологии. Смежные с клинической психологией области медицины.</w:t>
            </w:r>
          </w:p>
        </w:tc>
        <w:tc>
          <w:tcPr>
            <w:tcW w:w="2268" w:type="dxa"/>
          </w:tcPr>
          <w:p w14:paraId="15B0044B" w14:textId="2F4D3563" w:rsidR="00A44F58" w:rsidRPr="00F00365" w:rsidRDefault="00C27EF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F8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44F58" w:rsidRPr="00F00365" w14:paraId="128E1D1F" w14:textId="77777777" w:rsidTr="000263C0">
        <w:tc>
          <w:tcPr>
            <w:tcW w:w="456" w:type="dxa"/>
          </w:tcPr>
          <w:p w14:paraId="75AD89DE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1D8F0E6C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</w:tcPr>
          <w:p w14:paraId="142919FB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851" w:type="dxa"/>
          </w:tcPr>
          <w:p w14:paraId="07D6765F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4987D93A" w14:textId="529D825B" w:rsidR="00A44F58" w:rsidRPr="00F00365" w:rsidRDefault="00C27EF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Сексуальные расстройства.</w:t>
            </w:r>
          </w:p>
        </w:tc>
        <w:tc>
          <w:tcPr>
            <w:tcW w:w="2268" w:type="dxa"/>
          </w:tcPr>
          <w:p w14:paraId="7BA5612E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44F58" w:rsidRPr="00F00365" w14:paraId="6F7E3F48" w14:textId="77777777" w:rsidTr="000263C0">
        <w:tc>
          <w:tcPr>
            <w:tcW w:w="456" w:type="dxa"/>
          </w:tcPr>
          <w:p w14:paraId="70FFE807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14:paraId="24755678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</w:tcPr>
          <w:p w14:paraId="4483123C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851" w:type="dxa"/>
          </w:tcPr>
          <w:p w14:paraId="735F5D10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2C8223C7" w14:textId="77777777" w:rsidR="00A44F58" w:rsidRPr="00F00365" w:rsidRDefault="00C4290B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Общие вопросы психодиагностики. Введение в дисциплину. Основные диагностические модели и подходы.</w:t>
            </w:r>
          </w:p>
        </w:tc>
        <w:tc>
          <w:tcPr>
            <w:tcW w:w="2268" w:type="dxa"/>
          </w:tcPr>
          <w:p w14:paraId="17A3519A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A44F58" w:rsidRPr="00F00365" w14:paraId="3FBF1169" w14:textId="77777777" w:rsidTr="000263C0">
        <w:tc>
          <w:tcPr>
            <w:tcW w:w="456" w:type="dxa"/>
          </w:tcPr>
          <w:p w14:paraId="594EB227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3B156BE4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59" w:type="dxa"/>
          </w:tcPr>
          <w:p w14:paraId="3FD8EEFB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12.20 – 13.50</w:t>
            </w:r>
          </w:p>
        </w:tc>
        <w:tc>
          <w:tcPr>
            <w:tcW w:w="851" w:type="dxa"/>
          </w:tcPr>
          <w:p w14:paraId="0054F545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565202A0" w14:textId="77777777" w:rsidR="00A44F58" w:rsidRPr="00F00365" w:rsidRDefault="00B9404B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соматических заболеваний.</w:t>
            </w:r>
            <w:r w:rsidRPr="00F003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Психология соматического больного.</w:t>
            </w:r>
          </w:p>
        </w:tc>
        <w:tc>
          <w:tcPr>
            <w:tcW w:w="2268" w:type="dxa"/>
          </w:tcPr>
          <w:p w14:paraId="233B9490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A44F58" w:rsidRPr="00F00365" w14:paraId="3769DE4E" w14:textId="77777777" w:rsidTr="000263C0">
        <w:tc>
          <w:tcPr>
            <w:tcW w:w="456" w:type="dxa"/>
          </w:tcPr>
          <w:p w14:paraId="200BAC5C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14:paraId="7ADFF646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59" w:type="dxa"/>
          </w:tcPr>
          <w:p w14:paraId="7CF7C5C0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851" w:type="dxa"/>
          </w:tcPr>
          <w:p w14:paraId="486A4D5C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3126B0F1" w14:textId="77777777" w:rsidR="00A44F58" w:rsidRPr="00F00365" w:rsidRDefault="00C5357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Введение в психопатологию.</w:t>
            </w:r>
          </w:p>
        </w:tc>
        <w:tc>
          <w:tcPr>
            <w:tcW w:w="2268" w:type="dxa"/>
          </w:tcPr>
          <w:p w14:paraId="345EE452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Шайдукова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A44F58" w:rsidRPr="00F00365" w14:paraId="6AEFD452" w14:textId="77777777" w:rsidTr="000263C0">
        <w:tc>
          <w:tcPr>
            <w:tcW w:w="456" w:type="dxa"/>
          </w:tcPr>
          <w:p w14:paraId="738218DF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14:paraId="6101083D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59" w:type="dxa"/>
          </w:tcPr>
          <w:p w14:paraId="7FA5F548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851" w:type="dxa"/>
          </w:tcPr>
          <w:p w14:paraId="1CBFC54B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040084B9" w14:textId="77777777" w:rsidR="00A44F58" w:rsidRPr="00F00365" w:rsidRDefault="00D72D3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Психическое здоровье населения.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международные системы классификации психических расстройств: МКБ-10 и DSM – IV-TR.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Многоосевая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классификации психических расстройств для детей и подростков. Критическая оценка диагностических систем при психических расстройствах.</w:t>
            </w:r>
          </w:p>
          <w:p w14:paraId="22F062B5" w14:textId="77777777" w:rsidR="00D72D38" w:rsidRPr="00F00365" w:rsidRDefault="00D72D3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0787C0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A44F58" w:rsidRPr="00F00365" w14:paraId="293F45DF" w14:textId="77777777" w:rsidTr="000263C0">
        <w:tc>
          <w:tcPr>
            <w:tcW w:w="456" w:type="dxa"/>
          </w:tcPr>
          <w:p w14:paraId="0DB14C7F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14:paraId="65D05D9B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</w:tcPr>
          <w:p w14:paraId="05A3E95D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12.20 – 13.50</w:t>
            </w:r>
          </w:p>
        </w:tc>
        <w:tc>
          <w:tcPr>
            <w:tcW w:w="851" w:type="dxa"/>
          </w:tcPr>
          <w:p w14:paraId="7C3C5765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31F1A9E4" w14:textId="7F99351B" w:rsidR="00A44F58" w:rsidRPr="00F00365" w:rsidRDefault="00E515AA" w:rsidP="00D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Психотерапия патологической тревоги</w:t>
            </w:r>
            <w:r w:rsidR="00C2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F0F4E65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44F58" w:rsidRPr="00F00365" w14:paraId="4540C28F" w14:textId="77777777" w:rsidTr="000263C0">
        <w:tc>
          <w:tcPr>
            <w:tcW w:w="456" w:type="dxa"/>
          </w:tcPr>
          <w:p w14:paraId="7B6832EE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14:paraId="6776DA22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</w:tcPr>
          <w:p w14:paraId="559B25FD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851" w:type="dxa"/>
          </w:tcPr>
          <w:p w14:paraId="3C0D3A5F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628511B8" w14:textId="77777777" w:rsidR="00A44F58" w:rsidRPr="00F00365" w:rsidRDefault="000062C9" w:rsidP="0000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Детский церебральный паралич: основные сведения о заболевании, психологическая помощь. </w:t>
            </w:r>
          </w:p>
        </w:tc>
        <w:tc>
          <w:tcPr>
            <w:tcW w:w="2268" w:type="dxa"/>
          </w:tcPr>
          <w:p w14:paraId="2605BD6D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A44F58" w:rsidRPr="00F00365" w14:paraId="153100CB" w14:textId="77777777" w:rsidTr="000263C0">
        <w:tc>
          <w:tcPr>
            <w:tcW w:w="456" w:type="dxa"/>
          </w:tcPr>
          <w:p w14:paraId="6074B81F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14:paraId="78C864BC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</w:tcPr>
          <w:p w14:paraId="3ACD7A95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851" w:type="dxa"/>
          </w:tcPr>
          <w:p w14:paraId="77E46A63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10D24404" w14:textId="42ED129F" w:rsidR="00A44F58" w:rsidRPr="00F00365" w:rsidRDefault="00E515AA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C27EF8">
              <w:rPr>
                <w:rFonts w:ascii="Times New Roman" w:hAnsi="Times New Roman" w:cs="Times New Roman"/>
                <w:sz w:val="24"/>
                <w:szCs w:val="24"/>
              </w:rPr>
              <w:t xml:space="preserve">ные подходы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психотерапии</w:t>
            </w:r>
            <w:r w:rsidR="00C27EF8">
              <w:rPr>
                <w:rFonts w:ascii="Times New Roman" w:hAnsi="Times New Roman" w:cs="Times New Roman"/>
                <w:sz w:val="24"/>
                <w:szCs w:val="24"/>
              </w:rPr>
              <w:t>. Виды психотерапии.</w:t>
            </w:r>
          </w:p>
        </w:tc>
        <w:tc>
          <w:tcPr>
            <w:tcW w:w="2268" w:type="dxa"/>
          </w:tcPr>
          <w:p w14:paraId="6D87FE3B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A44F58" w:rsidRPr="00F00365" w14:paraId="3F3359B1" w14:textId="77777777" w:rsidTr="000263C0">
        <w:tc>
          <w:tcPr>
            <w:tcW w:w="456" w:type="dxa"/>
          </w:tcPr>
          <w:p w14:paraId="13F819D4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14:paraId="3003A8B1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59" w:type="dxa"/>
          </w:tcPr>
          <w:p w14:paraId="176B5D81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12.20 – 13.50</w:t>
            </w:r>
          </w:p>
        </w:tc>
        <w:tc>
          <w:tcPr>
            <w:tcW w:w="851" w:type="dxa"/>
          </w:tcPr>
          <w:p w14:paraId="0CEED11E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40D928AA" w14:textId="77777777" w:rsidR="00A44F58" w:rsidRPr="00F00365" w:rsidRDefault="00B9404B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История развития психосоматической медицины. Место психосоматических расстройств в современных классификациях (МКБ-10). Роль стресса и личностных особенностей в патогенезе соматических заболеваний.</w:t>
            </w:r>
          </w:p>
        </w:tc>
        <w:tc>
          <w:tcPr>
            <w:tcW w:w="2268" w:type="dxa"/>
          </w:tcPr>
          <w:p w14:paraId="65F9E782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A44F58" w:rsidRPr="00F00365" w14:paraId="625AB180" w14:textId="77777777" w:rsidTr="000263C0">
        <w:tc>
          <w:tcPr>
            <w:tcW w:w="456" w:type="dxa"/>
          </w:tcPr>
          <w:p w14:paraId="3004B19F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14:paraId="3F1EDDD4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59" w:type="dxa"/>
          </w:tcPr>
          <w:p w14:paraId="1E30E948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851" w:type="dxa"/>
          </w:tcPr>
          <w:p w14:paraId="55722BC6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180622C0" w14:textId="77777777" w:rsidR="00A44F58" w:rsidRPr="00F00365" w:rsidRDefault="00C5357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психопатологии. История психиатрии. Проблема 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стигматизации психически больных. </w:t>
            </w:r>
            <w:r w:rsidRPr="00F00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Реабилитация 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психических больных.</w:t>
            </w:r>
          </w:p>
        </w:tc>
        <w:tc>
          <w:tcPr>
            <w:tcW w:w="2268" w:type="dxa"/>
          </w:tcPr>
          <w:p w14:paraId="3E6FCEBB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Шайдукова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A44F58" w:rsidRPr="00F00365" w14:paraId="3D8E6A20" w14:textId="77777777" w:rsidTr="000263C0">
        <w:tc>
          <w:tcPr>
            <w:tcW w:w="456" w:type="dxa"/>
          </w:tcPr>
          <w:p w14:paraId="4C5865F9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</w:tcPr>
          <w:p w14:paraId="764CDF90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59" w:type="dxa"/>
          </w:tcPr>
          <w:p w14:paraId="7E299CE8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851" w:type="dxa"/>
          </w:tcPr>
          <w:p w14:paraId="1D756B64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3CA59F97" w14:textId="77777777" w:rsidR="00A44F58" w:rsidRPr="00F00365" w:rsidRDefault="003268D1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Клиент-центрированная терапия</w:t>
            </w:r>
          </w:p>
        </w:tc>
        <w:tc>
          <w:tcPr>
            <w:tcW w:w="2268" w:type="dxa"/>
          </w:tcPr>
          <w:p w14:paraId="38E8298A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A44F58" w:rsidRPr="00F00365" w14:paraId="136C49D5" w14:textId="77777777" w:rsidTr="000263C0">
        <w:tc>
          <w:tcPr>
            <w:tcW w:w="456" w:type="dxa"/>
          </w:tcPr>
          <w:p w14:paraId="1B8A230C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</w:tcPr>
          <w:p w14:paraId="1D6F3989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59" w:type="dxa"/>
          </w:tcPr>
          <w:p w14:paraId="4EFEFCC2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12.20 – 13.50</w:t>
            </w:r>
          </w:p>
        </w:tc>
        <w:tc>
          <w:tcPr>
            <w:tcW w:w="851" w:type="dxa"/>
          </w:tcPr>
          <w:p w14:paraId="27337CF7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7D4DC513" w14:textId="77777777" w:rsidR="00A44F58" w:rsidRPr="00F00365" w:rsidRDefault="00D72D3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Этические аспекты в работе клинического психолога.</w:t>
            </w:r>
          </w:p>
        </w:tc>
        <w:tc>
          <w:tcPr>
            <w:tcW w:w="2268" w:type="dxa"/>
          </w:tcPr>
          <w:p w14:paraId="2B8E76B2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44F58" w:rsidRPr="00F00365" w14:paraId="6C8BC25C" w14:textId="77777777" w:rsidTr="000263C0">
        <w:tc>
          <w:tcPr>
            <w:tcW w:w="456" w:type="dxa"/>
          </w:tcPr>
          <w:p w14:paraId="3C592893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0" w:type="dxa"/>
          </w:tcPr>
          <w:p w14:paraId="43767215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59" w:type="dxa"/>
          </w:tcPr>
          <w:p w14:paraId="320371F0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851" w:type="dxa"/>
          </w:tcPr>
          <w:p w14:paraId="4936C3A7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54FCB1BD" w14:textId="77777777" w:rsidR="00A44F58" w:rsidRPr="00F00365" w:rsidRDefault="000062C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Детские страхи, тревожное расстройство в связи со страхом разлуки, элективный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мутизм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. Клинические проявления и психологическая помощь.</w:t>
            </w:r>
          </w:p>
        </w:tc>
        <w:tc>
          <w:tcPr>
            <w:tcW w:w="2268" w:type="dxa"/>
          </w:tcPr>
          <w:p w14:paraId="7D3B71DA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A44F58" w:rsidRPr="00F00365" w14:paraId="2FD8E174" w14:textId="77777777" w:rsidTr="000263C0">
        <w:tc>
          <w:tcPr>
            <w:tcW w:w="456" w:type="dxa"/>
          </w:tcPr>
          <w:p w14:paraId="48AC4187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0" w:type="dxa"/>
          </w:tcPr>
          <w:p w14:paraId="135AA67F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59" w:type="dxa"/>
          </w:tcPr>
          <w:p w14:paraId="17B2106F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851" w:type="dxa"/>
          </w:tcPr>
          <w:p w14:paraId="252D31F1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51E1A631" w14:textId="77777777" w:rsidR="00A44F58" w:rsidRPr="00F00365" w:rsidRDefault="000062C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Ранний детский аутизм. Клинические проявления и психологическая помощь.</w:t>
            </w:r>
          </w:p>
        </w:tc>
        <w:tc>
          <w:tcPr>
            <w:tcW w:w="2268" w:type="dxa"/>
          </w:tcPr>
          <w:p w14:paraId="58B1961E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A44F58" w:rsidRPr="00F00365" w14:paraId="458C061E" w14:textId="77777777" w:rsidTr="000263C0">
        <w:tc>
          <w:tcPr>
            <w:tcW w:w="456" w:type="dxa"/>
          </w:tcPr>
          <w:p w14:paraId="2E4DEFD7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</w:tcPr>
          <w:p w14:paraId="7EF6D6A1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</w:tcPr>
          <w:p w14:paraId="5E94E249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12.20 – 13.50</w:t>
            </w:r>
          </w:p>
        </w:tc>
        <w:tc>
          <w:tcPr>
            <w:tcW w:w="851" w:type="dxa"/>
          </w:tcPr>
          <w:p w14:paraId="10B9F7D8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4965CD78" w14:textId="77777777" w:rsidR="00A44F58" w:rsidRPr="00F00365" w:rsidRDefault="000062C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Внутренняя картина болезни, типы отношения к болезни. Процессы </w:t>
            </w:r>
            <w:proofErr w:type="spellStart"/>
            <w:r w:rsidRPr="00F003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совладания</w:t>
            </w:r>
            <w:proofErr w:type="spellEnd"/>
            <w:r w:rsidRPr="00F003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 болезнью у хронических соматических больных. Фазы преодоления стресса в связи с хроническим заболеванием. Исследование качества жизни в медицине.</w:t>
            </w:r>
          </w:p>
        </w:tc>
        <w:tc>
          <w:tcPr>
            <w:tcW w:w="2268" w:type="dxa"/>
          </w:tcPr>
          <w:p w14:paraId="618850AE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A44F58" w:rsidRPr="00F00365" w14:paraId="5AB7FE5F" w14:textId="77777777" w:rsidTr="000263C0">
        <w:tc>
          <w:tcPr>
            <w:tcW w:w="456" w:type="dxa"/>
          </w:tcPr>
          <w:p w14:paraId="27D37DBF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0" w:type="dxa"/>
          </w:tcPr>
          <w:p w14:paraId="778BE1D9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</w:tcPr>
          <w:p w14:paraId="4C643D63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851" w:type="dxa"/>
          </w:tcPr>
          <w:p w14:paraId="3C93ED09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11F94598" w14:textId="77777777" w:rsidR="00A44F58" w:rsidRPr="00F00365" w:rsidRDefault="00C5357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лечебного взаимодействия. Проблема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комплайенса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в соматической клинике.</w:t>
            </w:r>
          </w:p>
        </w:tc>
        <w:tc>
          <w:tcPr>
            <w:tcW w:w="2268" w:type="dxa"/>
          </w:tcPr>
          <w:p w14:paraId="22EF8B19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Шайдукова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A44F58" w:rsidRPr="00F00365" w14:paraId="608AAC73" w14:textId="77777777" w:rsidTr="000263C0">
        <w:tc>
          <w:tcPr>
            <w:tcW w:w="456" w:type="dxa"/>
          </w:tcPr>
          <w:p w14:paraId="5FA65681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0" w:type="dxa"/>
          </w:tcPr>
          <w:p w14:paraId="0B518475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</w:tcPr>
          <w:p w14:paraId="51533E11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851" w:type="dxa"/>
          </w:tcPr>
          <w:p w14:paraId="0180E98C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498C4B64" w14:textId="77777777" w:rsidR="00A44F58" w:rsidRPr="00F00365" w:rsidRDefault="00C4290B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Классификация психодиагностических методов. Клинико-психологический метод. Экспериментально-психологический метод. Личностные опросники. Проективные техники.</w:t>
            </w:r>
          </w:p>
        </w:tc>
        <w:tc>
          <w:tcPr>
            <w:tcW w:w="2268" w:type="dxa"/>
          </w:tcPr>
          <w:p w14:paraId="263529A0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A44F58" w:rsidRPr="00F00365" w14:paraId="193E7E9B" w14:textId="77777777" w:rsidTr="000263C0">
        <w:tc>
          <w:tcPr>
            <w:tcW w:w="456" w:type="dxa"/>
          </w:tcPr>
          <w:p w14:paraId="4306A300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0" w:type="dxa"/>
          </w:tcPr>
          <w:p w14:paraId="70A80E10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59" w:type="dxa"/>
          </w:tcPr>
          <w:p w14:paraId="7A307E8F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12.20 – 13.50</w:t>
            </w:r>
          </w:p>
        </w:tc>
        <w:tc>
          <w:tcPr>
            <w:tcW w:w="851" w:type="dxa"/>
          </w:tcPr>
          <w:p w14:paraId="317432CE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51CDD03E" w14:textId="77777777" w:rsidR="00A44F58" w:rsidRPr="00F00365" w:rsidRDefault="00E515AA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соматических заболеваний.</w:t>
            </w:r>
          </w:p>
        </w:tc>
        <w:tc>
          <w:tcPr>
            <w:tcW w:w="2268" w:type="dxa"/>
          </w:tcPr>
          <w:p w14:paraId="5FBAB855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44F58" w:rsidRPr="00F00365" w14:paraId="2D353E34" w14:textId="77777777" w:rsidTr="000263C0">
        <w:tc>
          <w:tcPr>
            <w:tcW w:w="456" w:type="dxa"/>
          </w:tcPr>
          <w:p w14:paraId="0D8BBF1A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</w:tcPr>
          <w:p w14:paraId="452F042A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59" w:type="dxa"/>
          </w:tcPr>
          <w:p w14:paraId="37BF902E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851" w:type="dxa"/>
          </w:tcPr>
          <w:p w14:paraId="4B0B1525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0336FD85" w14:textId="77777777" w:rsidR="00A44F58" w:rsidRPr="00F00365" w:rsidRDefault="000062C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Введение в нейропсихологию.</w:t>
            </w:r>
          </w:p>
        </w:tc>
        <w:tc>
          <w:tcPr>
            <w:tcW w:w="2268" w:type="dxa"/>
          </w:tcPr>
          <w:p w14:paraId="6FA878F5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A44F58" w:rsidRPr="00F00365" w14:paraId="2D939085" w14:textId="77777777" w:rsidTr="000263C0">
        <w:tc>
          <w:tcPr>
            <w:tcW w:w="456" w:type="dxa"/>
          </w:tcPr>
          <w:p w14:paraId="6EA00A5C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0" w:type="dxa"/>
          </w:tcPr>
          <w:p w14:paraId="0CBA517A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59" w:type="dxa"/>
          </w:tcPr>
          <w:p w14:paraId="62D47814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851" w:type="dxa"/>
          </w:tcPr>
          <w:p w14:paraId="0C0F9167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4C49D2BE" w14:textId="77777777" w:rsidR="00A44F58" w:rsidRPr="00F00365" w:rsidRDefault="000062C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Введение в нейропсихологию.</w:t>
            </w:r>
          </w:p>
        </w:tc>
        <w:tc>
          <w:tcPr>
            <w:tcW w:w="2268" w:type="dxa"/>
          </w:tcPr>
          <w:p w14:paraId="472690F3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A44F58" w:rsidRPr="00F00365" w14:paraId="6BD0298E" w14:textId="77777777" w:rsidTr="000263C0">
        <w:tc>
          <w:tcPr>
            <w:tcW w:w="456" w:type="dxa"/>
          </w:tcPr>
          <w:p w14:paraId="111C1AC8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</w:tcPr>
          <w:p w14:paraId="7E3C23AC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59" w:type="dxa"/>
          </w:tcPr>
          <w:p w14:paraId="64318674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12.20 – 13.50</w:t>
            </w:r>
          </w:p>
        </w:tc>
        <w:tc>
          <w:tcPr>
            <w:tcW w:w="851" w:type="dxa"/>
          </w:tcPr>
          <w:p w14:paraId="5AFFEB7A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26F99145" w14:textId="77777777" w:rsidR="00A44F58" w:rsidRPr="00F00365" w:rsidRDefault="000062C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Психологические аспекты 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</w:t>
            </w:r>
            <w:r w:rsidRPr="00F00365">
              <w:rPr>
                <w:rFonts w:ascii="Times New Roman" w:eastAsia="Calibri" w:hAnsi="Times New Roman" w:cs="Times New Roman"/>
                <w:sz w:val="24"/>
                <w:szCs w:val="24"/>
              </w:rPr>
              <w:t>соматических заболеваний.</w:t>
            </w:r>
          </w:p>
        </w:tc>
        <w:tc>
          <w:tcPr>
            <w:tcW w:w="2268" w:type="dxa"/>
          </w:tcPr>
          <w:p w14:paraId="4F46D7C3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A44F58" w:rsidRPr="00F00365" w14:paraId="53BD5B38" w14:textId="77777777" w:rsidTr="000263C0">
        <w:tc>
          <w:tcPr>
            <w:tcW w:w="456" w:type="dxa"/>
          </w:tcPr>
          <w:p w14:paraId="2BD724FF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0" w:type="dxa"/>
          </w:tcPr>
          <w:p w14:paraId="77B32094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59" w:type="dxa"/>
          </w:tcPr>
          <w:p w14:paraId="2DF5B4B8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14.10 – 15.40</w:t>
            </w:r>
          </w:p>
        </w:tc>
        <w:tc>
          <w:tcPr>
            <w:tcW w:w="851" w:type="dxa"/>
          </w:tcPr>
          <w:p w14:paraId="4622C080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3E3FB72E" w14:textId="77777777" w:rsidR="00A44F58" w:rsidRPr="00F00365" w:rsidRDefault="000062C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 нарушений психической деятельности.</w:t>
            </w:r>
          </w:p>
        </w:tc>
        <w:tc>
          <w:tcPr>
            <w:tcW w:w="2268" w:type="dxa"/>
          </w:tcPr>
          <w:p w14:paraId="2D6340E5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A44F58" w:rsidRPr="00F00365" w14:paraId="1A95E64A" w14:textId="77777777" w:rsidTr="000263C0">
        <w:tc>
          <w:tcPr>
            <w:tcW w:w="456" w:type="dxa"/>
          </w:tcPr>
          <w:p w14:paraId="22615EDE" w14:textId="77777777" w:rsidR="00A44F58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0" w:type="dxa"/>
          </w:tcPr>
          <w:p w14:paraId="0C81373B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59" w:type="dxa"/>
          </w:tcPr>
          <w:p w14:paraId="543077F9" w14:textId="77777777" w:rsidR="00A44F58" w:rsidRPr="00F00365" w:rsidRDefault="00A44F5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851" w:type="dxa"/>
          </w:tcPr>
          <w:p w14:paraId="6277655F" w14:textId="77777777" w:rsidR="00A44F58" w:rsidRPr="00F00365" w:rsidRDefault="00A44F58" w:rsidP="0002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61" w:type="dxa"/>
          </w:tcPr>
          <w:p w14:paraId="1978C628" w14:textId="77777777" w:rsidR="00A44F58" w:rsidRPr="00F00365" w:rsidRDefault="000062C9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 нарушений психической деятельности.</w:t>
            </w:r>
          </w:p>
        </w:tc>
        <w:tc>
          <w:tcPr>
            <w:tcW w:w="2268" w:type="dxa"/>
          </w:tcPr>
          <w:p w14:paraId="49569B70" w14:textId="77777777" w:rsidR="00A44F58" w:rsidRPr="00F00365" w:rsidRDefault="00211BE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</w:tbl>
    <w:p w14:paraId="03B06D1E" w14:textId="45F629F9" w:rsidR="004A5891" w:rsidRDefault="004A589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50675" w14:textId="2EC5778B" w:rsidR="00A232DF" w:rsidRDefault="00A232DF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7DC72" w14:textId="77777777" w:rsidR="00A232DF" w:rsidRDefault="00A232DF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6CF46" w14:textId="77777777" w:rsidR="004A5891" w:rsidRDefault="004A589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психиатрии</w:t>
      </w:r>
    </w:p>
    <w:p w14:paraId="775A6CD2" w14:textId="77777777" w:rsidR="004A5891" w:rsidRPr="00F00365" w:rsidRDefault="004A589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медицинской психологии</w:t>
      </w:r>
      <w:r w:rsidRPr="00F0036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/Менделевич В.Д.</w:t>
      </w:r>
      <w:r w:rsidRPr="00F00365">
        <w:rPr>
          <w:rFonts w:ascii="Times New Roman" w:hAnsi="Times New Roman" w:cs="Times New Roman"/>
          <w:sz w:val="24"/>
          <w:szCs w:val="24"/>
        </w:rPr>
        <w:t>/</w:t>
      </w:r>
    </w:p>
    <w:p w14:paraId="630D9D90" w14:textId="77777777" w:rsidR="000263C0" w:rsidRPr="00F00365" w:rsidRDefault="000263C0" w:rsidP="0002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627F19" w14:textId="77777777" w:rsidR="000263C0" w:rsidRPr="00F00365" w:rsidRDefault="000263C0" w:rsidP="0002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B29723" w14:textId="77777777" w:rsidR="000263C0" w:rsidRPr="00F00365" w:rsidRDefault="000263C0" w:rsidP="0002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5CBDE8" w14:textId="77777777" w:rsidR="000263C0" w:rsidRDefault="000263C0" w:rsidP="0002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EE3CDB" w14:textId="77777777" w:rsidR="003268D1" w:rsidRDefault="003268D1" w:rsidP="0002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86C286" w14:textId="608FACAF" w:rsidR="003268D1" w:rsidRDefault="003268D1" w:rsidP="0002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E0AE4A" w14:textId="77777777" w:rsidR="00485E6A" w:rsidRPr="00F00365" w:rsidRDefault="00485E6A" w:rsidP="0002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E15531" w14:textId="77777777" w:rsidR="004A5891" w:rsidRPr="00F00365" w:rsidRDefault="004A5891" w:rsidP="004A5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365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14:paraId="538DE95A" w14:textId="77777777" w:rsidR="004A5891" w:rsidRPr="00F00365" w:rsidRDefault="004A5891" w:rsidP="004A5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365">
        <w:rPr>
          <w:rFonts w:ascii="Times New Roman" w:hAnsi="Times New Roman" w:cs="Times New Roman"/>
          <w:sz w:val="24"/>
          <w:szCs w:val="24"/>
        </w:rPr>
        <w:t xml:space="preserve">проректор </w:t>
      </w:r>
    </w:p>
    <w:p w14:paraId="063E1683" w14:textId="0470592A" w:rsidR="004A5891" w:rsidRPr="00F00365" w:rsidRDefault="004A5891" w:rsidP="004A5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365">
        <w:rPr>
          <w:rFonts w:ascii="Times New Roman" w:hAnsi="Times New Roman" w:cs="Times New Roman"/>
          <w:sz w:val="24"/>
          <w:szCs w:val="24"/>
        </w:rPr>
        <w:t>А.В.</w:t>
      </w:r>
      <w:r w:rsidR="00EA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365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</w:p>
    <w:p w14:paraId="16F259E3" w14:textId="77777777" w:rsidR="000263C0" w:rsidRPr="00F00365" w:rsidRDefault="000263C0" w:rsidP="00026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6F1914" w14:textId="77777777" w:rsidR="000263C0" w:rsidRPr="00F00365" w:rsidRDefault="000263C0" w:rsidP="000263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365">
        <w:rPr>
          <w:rFonts w:ascii="Times New Roman" w:hAnsi="Times New Roman" w:cs="Times New Roman"/>
          <w:sz w:val="24"/>
          <w:szCs w:val="24"/>
        </w:rPr>
        <w:t>_________________</w:t>
      </w:r>
    </w:p>
    <w:p w14:paraId="4321F646" w14:textId="77777777" w:rsidR="000263C0" w:rsidRPr="00F00365" w:rsidRDefault="000263C0" w:rsidP="0002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F1A563" w14:textId="77777777" w:rsidR="000263C0" w:rsidRPr="00F00365" w:rsidRDefault="000263C0" w:rsidP="00026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65">
        <w:rPr>
          <w:rFonts w:ascii="Times New Roman" w:hAnsi="Times New Roman" w:cs="Times New Roman"/>
          <w:b/>
          <w:sz w:val="24"/>
          <w:szCs w:val="24"/>
        </w:rPr>
        <w:t>Распис</w:t>
      </w:r>
      <w:r w:rsidR="00F30456">
        <w:rPr>
          <w:rFonts w:ascii="Times New Roman" w:hAnsi="Times New Roman" w:cs="Times New Roman"/>
          <w:b/>
          <w:sz w:val="24"/>
          <w:szCs w:val="24"/>
        </w:rPr>
        <w:t>ание практических занятий</w:t>
      </w:r>
      <w:r w:rsidRPr="00F00365">
        <w:rPr>
          <w:rFonts w:ascii="Times New Roman" w:hAnsi="Times New Roman" w:cs="Times New Roman"/>
          <w:b/>
          <w:sz w:val="24"/>
          <w:szCs w:val="24"/>
        </w:rPr>
        <w:t xml:space="preserve"> внебюджетного цикла</w:t>
      </w:r>
    </w:p>
    <w:p w14:paraId="39628528" w14:textId="77777777" w:rsidR="00F30456" w:rsidRDefault="000263C0" w:rsidP="00F30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65">
        <w:rPr>
          <w:rFonts w:ascii="Times New Roman" w:hAnsi="Times New Roman" w:cs="Times New Roman"/>
          <w:b/>
          <w:sz w:val="24"/>
          <w:szCs w:val="24"/>
        </w:rPr>
        <w:t xml:space="preserve">профессиональной переподготовки по специальности «Клиническая психология» ФПК ППС КГМУ </w:t>
      </w:r>
      <w:r w:rsidR="00F30456">
        <w:rPr>
          <w:rFonts w:ascii="Times New Roman" w:hAnsi="Times New Roman" w:cs="Times New Roman"/>
          <w:b/>
          <w:sz w:val="24"/>
          <w:szCs w:val="24"/>
        </w:rPr>
        <w:t>в 2021</w:t>
      </w:r>
      <w:r w:rsidR="00F30456" w:rsidRPr="004A5891">
        <w:rPr>
          <w:rFonts w:ascii="Times New Roman" w:hAnsi="Times New Roman" w:cs="Times New Roman"/>
          <w:sz w:val="24"/>
          <w:szCs w:val="24"/>
        </w:rPr>
        <w:t>/</w:t>
      </w:r>
      <w:r w:rsidR="00F30456" w:rsidRPr="00F00365">
        <w:rPr>
          <w:rFonts w:ascii="Times New Roman" w:hAnsi="Times New Roman" w:cs="Times New Roman"/>
          <w:b/>
          <w:sz w:val="24"/>
          <w:szCs w:val="24"/>
        </w:rPr>
        <w:t>2022 учебном году (первый семестр)</w:t>
      </w:r>
      <w:r w:rsidR="00F30456" w:rsidRPr="004A58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9B203B" w14:textId="77777777" w:rsidR="00F30456" w:rsidRPr="00F00365" w:rsidRDefault="00F30456" w:rsidP="00F30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(договор № ПК 99 от 25 октября 2021 г</w:t>
      </w:r>
      <w:r w:rsidRPr="00F00365">
        <w:rPr>
          <w:rFonts w:ascii="Times New Roman" w:hAnsi="Times New Roman" w:cs="Times New Roman"/>
          <w:b/>
          <w:sz w:val="24"/>
          <w:szCs w:val="24"/>
        </w:rPr>
        <w:t>)</w:t>
      </w:r>
    </w:p>
    <w:p w14:paraId="413042F6" w14:textId="77777777" w:rsidR="00F30456" w:rsidRPr="00F00365" w:rsidRDefault="00F30456" w:rsidP="00026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5B4CD" w14:textId="77777777" w:rsidR="000263C0" w:rsidRPr="00F00365" w:rsidRDefault="000263C0" w:rsidP="000263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10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4"/>
        <w:gridCol w:w="851"/>
        <w:gridCol w:w="1417"/>
        <w:gridCol w:w="853"/>
        <w:gridCol w:w="567"/>
        <w:gridCol w:w="4537"/>
        <w:gridCol w:w="2249"/>
      </w:tblGrid>
      <w:tr w:rsidR="000263C0" w:rsidRPr="00F00365" w14:paraId="390BC845" w14:textId="77777777" w:rsidTr="008E4C50">
        <w:tc>
          <w:tcPr>
            <w:tcW w:w="564" w:type="dxa"/>
            <w:hideMark/>
          </w:tcPr>
          <w:p w14:paraId="6B7609B7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hideMark/>
          </w:tcPr>
          <w:p w14:paraId="2A5FAB64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  <w:hideMark/>
          </w:tcPr>
          <w:p w14:paraId="333EE32F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53" w:type="dxa"/>
            <w:hideMark/>
          </w:tcPr>
          <w:p w14:paraId="0E9E6356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567" w:type="dxa"/>
            <w:hideMark/>
          </w:tcPr>
          <w:p w14:paraId="6D5584E0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№ гр.</w:t>
            </w:r>
          </w:p>
        </w:tc>
        <w:tc>
          <w:tcPr>
            <w:tcW w:w="4537" w:type="dxa"/>
            <w:hideMark/>
          </w:tcPr>
          <w:p w14:paraId="04D76CC8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           Тема </w:t>
            </w:r>
          </w:p>
        </w:tc>
        <w:tc>
          <w:tcPr>
            <w:tcW w:w="2249" w:type="dxa"/>
            <w:hideMark/>
          </w:tcPr>
          <w:p w14:paraId="5774DB3E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263C0" w:rsidRPr="00F00365" w14:paraId="4796E566" w14:textId="77777777" w:rsidTr="008E4C50">
        <w:tc>
          <w:tcPr>
            <w:tcW w:w="564" w:type="dxa"/>
            <w:hideMark/>
          </w:tcPr>
          <w:p w14:paraId="140EC461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14:paraId="15907164" w14:textId="77777777" w:rsidR="000263C0" w:rsidRPr="00F00365" w:rsidRDefault="00A44F5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4C50"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.11</w:t>
            </w:r>
          </w:p>
        </w:tc>
        <w:tc>
          <w:tcPr>
            <w:tcW w:w="1417" w:type="dxa"/>
            <w:hideMark/>
          </w:tcPr>
          <w:p w14:paraId="615ACCFD" w14:textId="77777777" w:rsidR="000263C0" w:rsidRPr="00F00365" w:rsidRDefault="008E4C50" w:rsidP="008E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7376E092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2923900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2EA1877F" w14:textId="77777777" w:rsidR="000263C0" w:rsidRPr="00F00365" w:rsidRDefault="003268D1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в психотерапии</w:t>
            </w:r>
          </w:p>
        </w:tc>
        <w:tc>
          <w:tcPr>
            <w:tcW w:w="2249" w:type="dxa"/>
            <w:hideMark/>
          </w:tcPr>
          <w:p w14:paraId="05D7EC75" w14:textId="77777777" w:rsidR="000263C0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A72D17" w:rsidRPr="00F00365" w14:paraId="495F29B3" w14:textId="77777777" w:rsidTr="008E4C50">
        <w:tc>
          <w:tcPr>
            <w:tcW w:w="564" w:type="dxa"/>
            <w:hideMark/>
          </w:tcPr>
          <w:p w14:paraId="02EB49EF" w14:textId="77777777" w:rsidR="00A72D17" w:rsidRPr="00F00365" w:rsidRDefault="00A72D17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14:paraId="177FFB11" w14:textId="77777777" w:rsidR="00A72D17" w:rsidRPr="00F00365" w:rsidRDefault="00A72D17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16 .11</w:t>
            </w:r>
          </w:p>
        </w:tc>
        <w:tc>
          <w:tcPr>
            <w:tcW w:w="1417" w:type="dxa"/>
            <w:hideMark/>
          </w:tcPr>
          <w:p w14:paraId="23CF7939" w14:textId="77777777" w:rsidR="00A72D17" w:rsidRPr="00F00365" w:rsidRDefault="00A72D17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696A331B" w14:textId="77777777" w:rsidR="00A72D17" w:rsidRPr="00F00365" w:rsidRDefault="00A72D17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A3783E1" w14:textId="77777777" w:rsidR="00A72D17" w:rsidRPr="00F00365" w:rsidRDefault="00A72D17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2ECB05E3" w14:textId="77777777" w:rsidR="00A72D17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 нарушений психической деятельности.</w:t>
            </w:r>
          </w:p>
        </w:tc>
        <w:tc>
          <w:tcPr>
            <w:tcW w:w="2249" w:type="dxa"/>
            <w:hideMark/>
          </w:tcPr>
          <w:p w14:paraId="3DADA351" w14:textId="77777777" w:rsidR="00A72D17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A72D17" w:rsidRPr="00F00365" w14:paraId="637D71B2" w14:textId="77777777" w:rsidTr="008E4C50">
        <w:tc>
          <w:tcPr>
            <w:tcW w:w="564" w:type="dxa"/>
            <w:hideMark/>
          </w:tcPr>
          <w:p w14:paraId="62CF989C" w14:textId="77777777" w:rsidR="00A72D17" w:rsidRPr="00F00365" w:rsidRDefault="00A72D17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14:paraId="511E77AE" w14:textId="77777777" w:rsidR="00A72D17" w:rsidRPr="00F00365" w:rsidRDefault="00A72D17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16 .11</w:t>
            </w:r>
          </w:p>
        </w:tc>
        <w:tc>
          <w:tcPr>
            <w:tcW w:w="1417" w:type="dxa"/>
            <w:hideMark/>
          </w:tcPr>
          <w:p w14:paraId="18E23457" w14:textId="77777777" w:rsidR="00A72D17" w:rsidRPr="00F00365" w:rsidRDefault="00A72D17" w:rsidP="00A7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38FEB730" w14:textId="77777777" w:rsidR="00A72D17" w:rsidRPr="00F00365" w:rsidRDefault="00A72D17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EC66E27" w14:textId="77777777" w:rsidR="00A72D17" w:rsidRPr="00F00365" w:rsidRDefault="00A72D17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3D7C8D1C" w14:textId="77777777" w:rsidR="00A72D17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процессы и методы их исследования.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Память  и внимание.</w:t>
            </w:r>
          </w:p>
        </w:tc>
        <w:tc>
          <w:tcPr>
            <w:tcW w:w="2249" w:type="dxa"/>
            <w:hideMark/>
          </w:tcPr>
          <w:p w14:paraId="6E3E34D3" w14:textId="77777777" w:rsidR="00A72D17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A72D17" w:rsidRPr="00F00365" w14:paraId="3491620A" w14:textId="77777777" w:rsidTr="008E4C50">
        <w:tc>
          <w:tcPr>
            <w:tcW w:w="564" w:type="dxa"/>
            <w:hideMark/>
          </w:tcPr>
          <w:p w14:paraId="5E7F9AFF" w14:textId="77777777" w:rsidR="00A72D17" w:rsidRPr="00F00365" w:rsidRDefault="00A72D17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14:paraId="606A009A" w14:textId="77777777" w:rsidR="00A72D17" w:rsidRPr="00F00365" w:rsidRDefault="00A72D17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16 .11</w:t>
            </w:r>
          </w:p>
        </w:tc>
        <w:tc>
          <w:tcPr>
            <w:tcW w:w="1417" w:type="dxa"/>
            <w:hideMark/>
          </w:tcPr>
          <w:p w14:paraId="5DA5F739" w14:textId="77777777" w:rsidR="00A72D17" w:rsidRPr="00F00365" w:rsidRDefault="00A72D17" w:rsidP="00A7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430A3965" w14:textId="77777777" w:rsidR="00A72D17" w:rsidRPr="00F00365" w:rsidRDefault="00A72D17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7A48C2E9" w14:textId="77777777" w:rsidR="00A72D17" w:rsidRPr="00F00365" w:rsidRDefault="00A72D17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546A6213" w14:textId="77777777" w:rsidR="00A72D17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Основные диагностические модели и подходы.</w:t>
            </w:r>
          </w:p>
        </w:tc>
        <w:tc>
          <w:tcPr>
            <w:tcW w:w="2249" w:type="dxa"/>
            <w:hideMark/>
          </w:tcPr>
          <w:p w14:paraId="10414F71" w14:textId="77777777" w:rsidR="00A72D17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3F17CD" w:rsidRPr="00F00365" w14:paraId="056AC875" w14:textId="77777777" w:rsidTr="008E4C50">
        <w:tc>
          <w:tcPr>
            <w:tcW w:w="564" w:type="dxa"/>
            <w:hideMark/>
          </w:tcPr>
          <w:p w14:paraId="486AF81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14:paraId="4ABD729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17 .11</w:t>
            </w:r>
          </w:p>
        </w:tc>
        <w:tc>
          <w:tcPr>
            <w:tcW w:w="1417" w:type="dxa"/>
            <w:hideMark/>
          </w:tcPr>
          <w:p w14:paraId="60E2B119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73B0F188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62EEC5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312E6C4D" w14:textId="77777777" w:rsidR="003F17CD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алкогольной зависимости.</w:t>
            </w:r>
          </w:p>
        </w:tc>
        <w:tc>
          <w:tcPr>
            <w:tcW w:w="2249" w:type="dxa"/>
            <w:hideMark/>
          </w:tcPr>
          <w:p w14:paraId="5CFD8882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3F17CD" w:rsidRPr="00F00365" w14:paraId="6F29C3C1" w14:textId="77777777" w:rsidTr="008E4C50">
        <w:tc>
          <w:tcPr>
            <w:tcW w:w="564" w:type="dxa"/>
            <w:hideMark/>
          </w:tcPr>
          <w:p w14:paraId="6C98F33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14:paraId="42B66B9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17 .11</w:t>
            </w:r>
          </w:p>
        </w:tc>
        <w:tc>
          <w:tcPr>
            <w:tcW w:w="1417" w:type="dxa"/>
            <w:hideMark/>
          </w:tcPr>
          <w:p w14:paraId="6B4AD3D3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30AD408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1919D6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4A50B696" w14:textId="77777777" w:rsidR="003F17CD" w:rsidRPr="00F00365" w:rsidRDefault="003268D1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в психотерапии</w:t>
            </w:r>
          </w:p>
        </w:tc>
        <w:tc>
          <w:tcPr>
            <w:tcW w:w="2249" w:type="dxa"/>
            <w:hideMark/>
          </w:tcPr>
          <w:p w14:paraId="1579727C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F17CD" w:rsidRPr="00F00365" w14:paraId="373DE067" w14:textId="77777777" w:rsidTr="008E4C50">
        <w:tc>
          <w:tcPr>
            <w:tcW w:w="564" w:type="dxa"/>
            <w:hideMark/>
          </w:tcPr>
          <w:p w14:paraId="3047B29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hideMark/>
          </w:tcPr>
          <w:p w14:paraId="499BC8F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17 .11</w:t>
            </w:r>
          </w:p>
        </w:tc>
        <w:tc>
          <w:tcPr>
            <w:tcW w:w="1417" w:type="dxa"/>
            <w:hideMark/>
          </w:tcPr>
          <w:p w14:paraId="787876DA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407476F7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4F04BF9D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0437DABB" w14:textId="77777777" w:rsidR="003F17CD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помощи в ДРКБ.</w:t>
            </w:r>
          </w:p>
        </w:tc>
        <w:tc>
          <w:tcPr>
            <w:tcW w:w="2249" w:type="dxa"/>
            <w:hideMark/>
          </w:tcPr>
          <w:p w14:paraId="6DCEF29A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3F17CD" w:rsidRPr="00F00365" w14:paraId="3DBCA682" w14:textId="77777777" w:rsidTr="008E4C50">
        <w:tc>
          <w:tcPr>
            <w:tcW w:w="564" w:type="dxa"/>
            <w:hideMark/>
          </w:tcPr>
          <w:p w14:paraId="5BD69CF8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14:paraId="5350AFD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17 .11</w:t>
            </w:r>
          </w:p>
        </w:tc>
        <w:tc>
          <w:tcPr>
            <w:tcW w:w="1417" w:type="dxa"/>
            <w:hideMark/>
          </w:tcPr>
          <w:p w14:paraId="597755A0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521CB8A2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2E41311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72BC4272" w14:textId="77777777" w:rsidR="003F17CD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Клинико-психологический метод. Экспериментально-психологический метод.</w:t>
            </w:r>
          </w:p>
        </w:tc>
        <w:tc>
          <w:tcPr>
            <w:tcW w:w="2249" w:type="dxa"/>
            <w:hideMark/>
          </w:tcPr>
          <w:p w14:paraId="3B4E165C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3F17CD" w:rsidRPr="00F00365" w14:paraId="40716D48" w14:textId="77777777" w:rsidTr="008E4C50">
        <w:tc>
          <w:tcPr>
            <w:tcW w:w="564" w:type="dxa"/>
            <w:hideMark/>
          </w:tcPr>
          <w:p w14:paraId="094C8FF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14:paraId="593B95D3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18 .11</w:t>
            </w:r>
          </w:p>
        </w:tc>
        <w:tc>
          <w:tcPr>
            <w:tcW w:w="1417" w:type="dxa"/>
            <w:hideMark/>
          </w:tcPr>
          <w:p w14:paraId="5DEFA81A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4E10CF3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75EABF7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49C0C29A" w14:textId="08227118" w:rsidR="003F17CD" w:rsidRPr="00F00365" w:rsidRDefault="008442A7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 w:rsidR="00E515AA">
              <w:rPr>
                <w:rFonts w:ascii="Times New Roman" w:hAnsi="Times New Roman" w:cs="Times New Roman"/>
                <w:sz w:val="24"/>
                <w:szCs w:val="24"/>
              </w:rPr>
              <w:t>психотерапи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2249" w:type="dxa"/>
            <w:hideMark/>
          </w:tcPr>
          <w:p w14:paraId="02F65D99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F17CD" w:rsidRPr="00F00365" w14:paraId="088F2896" w14:textId="77777777" w:rsidTr="008E4C50">
        <w:tc>
          <w:tcPr>
            <w:tcW w:w="564" w:type="dxa"/>
            <w:hideMark/>
          </w:tcPr>
          <w:p w14:paraId="5A7A2D9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14:paraId="1C32C5F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18 .11</w:t>
            </w:r>
          </w:p>
        </w:tc>
        <w:tc>
          <w:tcPr>
            <w:tcW w:w="1417" w:type="dxa"/>
            <w:hideMark/>
          </w:tcPr>
          <w:p w14:paraId="62E0F6E8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6B6D173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321941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4A3C20A2" w14:textId="77777777" w:rsidR="003F17CD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алкогольной зависимости.</w:t>
            </w:r>
          </w:p>
        </w:tc>
        <w:tc>
          <w:tcPr>
            <w:tcW w:w="2249" w:type="dxa"/>
            <w:hideMark/>
          </w:tcPr>
          <w:p w14:paraId="7FBCC99A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3F17CD" w:rsidRPr="00F00365" w14:paraId="51E913F7" w14:textId="77777777" w:rsidTr="008E4C50">
        <w:tc>
          <w:tcPr>
            <w:tcW w:w="564" w:type="dxa"/>
            <w:hideMark/>
          </w:tcPr>
          <w:p w14:paraId="7714BDE8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14:paraId="71C66F0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18 .11</w:t>
            </w:r>
          </w:p>
        </w:tc>
        <w:tc>
          <w:tcPr>
            <w:tcW w:w="1417" w:type="dxa"/>
            <w:hideMark/>
          </w:tcPr>
          <w:p w14:paraId="649F5D00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50BFBF03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70FB32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6058A992" w14:textId="77777777" w:rsidR="003F17CD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помощи в ДРКБ.</w:t>
            </w:r>
          </w:p>
        </w:tc>
        <w:tc>
          <w:tcPr>
            <w:tcW w:w="2249" w:type="dxa"/>
            <w:hideMark/>
          </w:tcPr>
          <w:p w14:paraId="446E2E0A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3F17CD" w:rsidRPr="00F00365" w14:paraId="238C6D8A" w14:textId="77777777" w:rsidTr="008E4C50">
        <w:tc>
          <w:tcPr>
            <w:tcW w:w="564" w:type="dxa"/>
            <w:hideMark/>
          </w:tcPr>
          <w:p w14:paraId="75AFDED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hideMark/>
          </w:tcPr>
          <w:p w14:paraId="7705D951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18 .11</w:t>
            </w:r>
          </w:p>
        </w:tc>
        <w:tc>
          <w:tcPr>
            <w:tcW w:w="1417" w:type="dxa"/>
            <w:hideMark/>
          </w:tcPr>
          <w:p w14:paraId="366EDD35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5628F991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7CFB1C2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48749E6C" w14:textId="77777777" w:rsidR="003F17CD" w:rsidRPr="00F00365" w:rsidRDefault="008F5E85" w:rsidP="000263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Личностные опросники.</w:t>
            </w:r>
          </w:p>
        </w:tc>
        <w:tc>
          <w:tcPr>
            <w:tcW w:w="2249" w:type="dxa"/>
            <w:hideMark/>
          </w:tcPr>
          <w:p w14:paraId="3CEE785D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3F17CD" w:rsidRPr="00F00365" w14:paraId="2E05E3E8" w14:textId="77777777" w:rsidTr="008E4C50">
        <w:tc>
          <w:tcPr>
            <w:tcW w:w="564" w:type="dxa"/>
            <w:hideMark/>
          </w:tcPr>
          <w:p w14:paraId="5D53143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14:paraId="573C181D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20 .11</w:t>
            </w:r>
          </w:p>
        </w:tc>
        <w:tc>
          <w:tcPr>
            <w:tcW w:w="1417" w:type="dxa"/>
            <w:hideMark/>
          </w:tcPr>
          <w:p w14:paraId="3775F3F7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431D25F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0476441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5DDDE96E" w14:textId="69C0809D" w:rsidR="003F17CD" w:rsidRPr="00F00365" w:rsidRDefault="00210B2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20">
              <w:rPr>
                <w:rFonts w:ascii="Times New Roman" w:hAnsi="Times New Roman" w:cs="Times New Roman"/>
                <w:sz w:val="24"/>
                <w:szCs w:val="24"/>
              </w:rPr>
              <w:t>Обследование психиатрического пациента. Методы диагностики в психиатрии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hideMark/>
          </w:tcPr>
          <w:p w14:paraId="2550F64E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3F17CD" w:rsidRPr="00F00365" w14:paraId="07E6E004" w14:textId="77777777" w:rsidTr="008E4C50">
        <w:tc>
          <w:tcPr>
            <w:tcW w:w="564" w:type="dxa"/>
            <w:hideMark/>
          </w:tcPr>
          <w:p w14:paraId="3304FF6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14:paraId="61C67D7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20 .11</w:t>
            </w:r>
          </w:p>
        </w:tc>
        <w:tc>
          <w:tcPr>
            <w:tcW w:w="1417" w:type="dxa"/>
            <w:hideMark/>
          </w:tcPr>
          <w:p w14:paraId="16C710ED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6DE10267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C260CFF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0ACD7BEA" w14:textId="0C65691C" w:rsidR="003F17CD" w:rsidRPr="00F00365" w:rsidRDefault="00C27EF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AE0254">
              <w:rPr>
                <w:rFonts w:ascii="Times New Roman" w:hAnsi="Times New Roman" w:cs="Times New Roman"/>
                <w:sz w:val="24"/>
                <w:szCs w:val="24"/>
              </w:rPr>
              <w:t xml:space="preserve"> психотерапи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49" w:type="dxa"/>
            <w:hideMark/>
          </w:tcPr>
          <w:p w14:paraId="08177B6E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F17CD" w:rsidRPr="00F00365" w14:paraId="167A02B2" w14:textId="77777777" w:rsidTr="008E4C50">
        <w:tc>
          <w:tcPr>
            <w:tcW w:w="564" w:type="dxa"/>
            <w:hideMark/>
          </w:tcPr>
          <w:p w14:paraId="3F2C9DA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hideMark/>
          </w:tcPr>
          <w:p w14:paraId="2DA8928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20 .11</w:t>
            </w:r>
          </w:p>
        </w:tc>
        <w:tc>
          <w:tcPr>
            <w:tcW w:w="1417" w:type="dxa"/>
            <w:hideMark/>
          </w:tcPr>
          <w:p w14:paraId="3709A80C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0880A2E3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49F59FB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6EFD846D" w14:textId="77777777" w:rsidR="003F17CD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процессы и методы их исследования.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Мышление.</w:t>
            </w:r>
          </w:p>
        </w:tc>
        <w:tc>
          <w:tcPr>
            <w:tcW w:w="2249" w:type="dxa"/>
            <w:hideMark/>
          </w:tcPr>
          <w:p w14:paraId="0ECE2BFB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3F17CD" w:rsidRPr="00F00365" w14:paraId="67DE165B" w14:textId="77777777" w:rsidTr="008E4C50">
        <w:tc>
          <w:tcPr>
            <w:tcW w:w="564" w:type="dxa"/>
            <w:hideMark/>
          </w:tcPr>
          <w:p w14:paraId="61C61737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hideMark/>
          </w:tcPr>
          <w:p w14:paraId="07758DC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20 .11</w:t>
            </w:r>
          </w:p>
        </w:tc>
        <w:tc>
          <w:tcPr>
            <w:tcW w:w="1417" w:type="dxa"/>
            <w:hideMark/>
          </w:tcPr>
          <w:p w14:paraId="43CD8567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3E83A66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B9352B2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3DD866FB" w14:textId="77777777" w:rsidR="003F17CD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Проективные техники.</w:t>
            </w:r>
          </w:p>
        </w:tc>
        <w:tc>
          <w:tcPr>
            <w:tcW w:w="2249" w:type="dxa"/>
            <w:hideMark/>
          </w:tcPr>
          <w:p w14:paraId="31F38FBD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3F17CD" w:rsidRPr="00F00365" w14:paraId="028B10BE" w14:textId="77777777" w:rsidTr="008E4C50">
        <w:tc>
          <w:tcPr>
            <w:tcW w:w="564" w:type="dxa"/>
            <w:hideMark/>
          </w:tcPr>
          <w:p w14:paraId="4E0C92F3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hideMark/>
          </w:tcPr>
          <w:p w14:paraId="536E51B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23 .11</w:t>
            </w:r>
          </w:p>
        </w:tc>
        <w:tc>
          <w:tcPr>
            <w:tcW w:w="1417" w:type="dxa"/>
            <w:hideMark/>
          </w:tcPr>
          <w:p w14:paraId="4A41A05D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52B1E32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D653BE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7FB888E6" w14:textId="77777777" w:rsidR="003F17CD" w:rsidRPr="00F00365" w:rsidRDefault="00E515AA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в психотерапии</w:t>
            </w:r>
          </w:p>
        </w:tc>
        <w:tc>
          <w:tcPr>
            <w:tcW w:w="2249" w:type="dxa"/>
            <w:hideMark/>
          </w:tcPr>
          <w:p w14:paraId="6568DA49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F17CD" w:rsidRPr="00F00365" w14:paraId="61B37FA5" w14:textId="77777777" w:rsidTr="008E4C50">
        <w:tc>
          <w:tcPr>
            <w:tcW w:w="564" w:type="dxa"/>
            <w:hideMark/>
          </w:tcPr>
          <w:p w14:paraId="2C0E03E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hideMark/>
          </w:tcPr>
          <w:p w14:paraId="30B91F5F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23 .11</w:t>
            </w:r>
          </w:p>
        </w:tc>
        <w:tc>
          <w:tcPr>
            <w:tcW w:w="1417" w:type="dxa"/>
            <w:hideMark/>
          </w:tcPr>
          <w:p w14:paraId="48F5578D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072CA67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6FB392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7ECCC57D" w14:textId="77777777" w:rsidR="003F17CD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помощи в ДРКБ.</w:t>
            </w:r>
          </w:p>
        </w:tc>
        <w:tc>
          <w:tcPr>
            <w:tcW w:w="2249" w:type="dxa"/>
            <w:hideMark/>
          </w:tcPr>
          <w:p w14:paraId="10C14652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3F17CD" w:rsidRPr="00F00365" w14:paraId="2BBAC333" w14:textId="77777777" w:rsidTr="008E4C50">
        <w:tc>
          <w:tcPr>
            <w:tcW w:w="564" w:type="dxa"/>
            <w:hideMark/>
          </w:tcPr>
          <w:p w14:paraId="3E34BE33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hideMark/>
          </w:tcPr>
          <w:p w14:paraId="08717B87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23 .11</w:t>
            </w:r>
          </w:p>
        </w:tc>
        <w:tc>
          <w:tcPr>
            <w:tcW w:w="1417" w:type="dxa"/>
            <w:hideMark/>
          </w:tcPr>
          <w:p w14:paraId="049CAB16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095C119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C1B4983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2DDFEBE6" w14:textId="77777777" w:rsidR="003F17CD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чрезвычайных ситуациях.</w:t>
            </w:r>
          </w:p>
        </w:tc>
        <w:tc>
          <w:tcPr>
            <w:tcW w:w="2249" w:type="dxa"/>
            <w:hideMark/>
          </w:tcPr>
          <w:p w14:paraId="0269B112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3F17CD" w:rsidRPr="00F00365" w14:paraId="56290DB0" w14:textId="77777777" w:rsidTr="008E4C50">
        <w:tc>
          <w:tcPr>
            <w:tcW w:w="564" w:type="dxa"/>
            <w:hideMark/>
          </w:tcPr>
          <w:p w14:paraId="36DF5632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hideMark/>
          </w:tcPr>
          <w:p w14:paraId="30FA7E67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23 .11</w:t>
            </w:r>
          </w:p>
        </w:tc>
        <w:tc>
          <w:tcPr>
            <w:tcW w:w="1417" w:type="dxa"/>
            <w:hideMark/>
          </w:tcPr>
          <w:p w14:paraId="14CFFEC7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0A6DC51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02F41C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1FFA2B48" w14:textId="77777777" w:rsidR="003F17CD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процессы и методы их исследования.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Память  и внимание.</w:t>
            </w:r>
          </w:p>
        </w:tc>
        <w:tc>
          <w:tcPr>
            <w:tcW w:w="2249" w:type="dxa"/>
            <w:hideMark/>
          </w:tcPr>
          <w:p w14:paraId="5B5B3C66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3F17CD" w:rsidRPr="00F00365" w14:paraId="170F10BE" w14:textId="77777777" w:rsidTr="008E4C50">
        <w:tc>
          <w:tcPr>
            <w:tcW w:w="564" w:type="dxa"/>
            <w:hideMark/>
          </w:tcPr>
          <w:p w14:paraId="7FFF03B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  <w:hideMark/>
          </w:tcPr>
          <w:p w14:paraId="753E30B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24 .11</w:t>
            </w:r>
          </w:p>
        </w:tc>
        <w:tc>
          <w:tcPr>
            <w:tcW w:w="1417" w:type="dxa"/>
            <w:hideMark/>
          </w:tcPr>
          <w:p w14:paraId="6DE09168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5B373F63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7187958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797F35D9" w14:textId="77777777" w:rsidR="003F17CD" w:rsidRPr="00F00365" w:rsidRDefault="00F0036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алкогольной зависимости.</w:t>
            </w:r>
          </w:p>
        </w:tc>
        <w:tc>
          <w:tcPr>
            <w:tcW w:w="2249" w:type="dxa"/>
            <w:hideMark/>
          </w:tcPr>
          <w:p w14:paraId="2041CAD5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3F17CD" w:rsidRPr="00F00365" w14:paraId="1544634C" w14:textId="77777777" w:rsidTr="008E4C50">
        <w:tc>
          <w:tcPr>
            <w:tcW w:w="564" w:type="dxa"/>
            <w:hideMark/>
          </w:tcPr>
          <w:p w14:paraId="380207D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hideMark/>
          </w:tcPr>
          <w:p w14:paraId="40F298A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24 .11</w:t>
            </w:r>
          </w:p>
        </w:tc>
        <w:tc>
          <w:tcPr>
            <w:tcW w:w="1417" w:type="dxa"/>
            <w:hideMark/>
          </w:tcPr>
          <w:p w14:paraId="35D6C2DD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0AFE78B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F69FBE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7FF22E60" w14:textId="77777777" w:rsidR="003F17CD" w:rsidRPr="00F00365" w:rsidRDefault="00E515AA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в психотерапии</w:t>
            </w:r>
          </w:p>
        </w:tc>
        <w:tc>
          <w:tcPr>
            <w:tcW w:w="2249" w:type="dxa"/>
            <w:hideMark/>
          </w:tcPr>
          <w:p w14:paraId="08EA0813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F17CD" w:rsidRPr="00F00365" w14:paraId="48F2DBD1" w14:textId="77777777" w:rsidTr="008E4C50">
        <w:tc>
          <w:tcPr>
            <w:tcW w:w="564" w:type="dxa"/>
            <w:hideMark/>
          </w:tcPr>
          <w:p w14:paraId="7BA21C6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hideMark/>
          </w:tcPr>
          <w:p w14:paraId="15283AF7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24 .11</w:t>
            </w:r>
          </w:p>
        </w:tc>
        <w:tc>
          <w:tcPr>
            <w:tcW w:w="1417" w:type="dxa"/>
            <w:hideMark/>
          </w:tcPr>
          <w:p w14:paraId="436ADB57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756D68A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153C208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054762C9" w14:textId="77777777" w:rsidR="003F17CD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Основные диагностические модели и подходы.</w:t>
            </w:r>
          </w:p>
        </w:tc>
        <w:tc>
          <w:tcPr>
            <w:tcW w:w="2249" w:type="dxa"/>
            <w:hideMark/>
          </w:tcPr>
          <w:p w14:paraId="1EA55D23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3F17CD" w:rsidRPr="00F00365" w14:paraId="452E935B" w14:textId="77777777" w:rsidTr="008E4C50">
        <w:tc>
          <w:tcPr>
            <w:tcW w:w="564" w:type="dxa"/>
            <w:hideMark/>
          </w:tcPr>
          <w:p w14:paraId="27E7C22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hideMark/>
          </w:tcPr>
          <w:p w14:paraId="010FE61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24 .11</w:t>
            </w:r>
          </w:p>
        </w:tc>
        <w:tc>
          <w:tcPr>
            <w:tcW w:w="1417" w:type="dxa"/>
            <w:hideMark/>
          </w:tcPr>
          <w:p w14:paraId="59FB330F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14E2A87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66565E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0B03EB46" w14:textId="77777777" w:rsidR="003F17CD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чрезвычайных ситуациях.</w:t>
            </w:r>
          </w:p>
        </w:tc>
        <w:tc>
          <w:tcPr>
            <w:tcW w:w="2249" w:type="dxa"/>
            <w:hideMark/>
          </w:tcPr>
          <w:p w14:paraId="30659C6B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3F17CD" w:rsidRPr="00F00365" w14:paraId="4681BC5A" w14:textId="77777777" w:rsidTr="008E4C50">
        <w:tc>
          <w:tcPr>
            <w:tcW w:w="564" w:type="dxa"/>
            <w:hideMark/>
          </w:tcPr>
          <w:p w14:paraId="26D7E5C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hideMark/>
          </w:tcPr>
          <w:p w14:paraId="43969CF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25 .11</w:t>
            </w:r>
          </w:p>
        </w:tc>
        <w:tc>
          <w:tcPr>
            <w:tcW w:w="1417" w:type="dxa"/>
            <w:hideMark/>
          </w:tcPr>
          <w:p w14:paraId="0411A1BB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3376342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8BBEFB2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3CE76199" w14:textId="7F73A682" w:rsidR="003F17CD" w:rsidRPr="00F00365" w:rsidRDefault="00AE0254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54">
              <w:rPr>
                <w:rFonts w:ascii="Times New Roman" w:hAnsi="Times New Roman" w:cs="Times New Roman"/>
                <w:sz w:val="24"/>
                <w:szCs w:val="24"/>
              </w:rPr>
              <w:t>Пограничные психические расстройства. Классификация. Диагностика.</w:t>
            </w:r>
          </w:p>
        </w:tc>
        <w:tc>
          <w:tcPr>
            <w:tcW w:w="2249" w:type="dxa"/>
            <w:hideMark/>
          </w:tcPr>
          <w:p w14:paraId="1397ED92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F17CD" w:rsidRPr="00F00365" w14:paraId="1F244365" w14:textId="77777777" w:rsidTr="008E4C50">
        <w:tc>
          <w:tcPr>
            <w:tcW w:w="564" w:type="dxa"/>
            <w:hideMark/>
          </w:tcPr>
          <w:p w14:paraId="7A23990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hideMark/>
          </w:tcPr>
          <w:p w14:paraId="42B223D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25 .11</w:t>
            </w:r>
          </w:p>
        </w:tc>
        <w:tc>
          <w:tcPr>
            <w:tcW w:w="1417" w:type="dxa"/>
            <w:hideMark/>
          </w:tcPr>
          <w:p w14:paraId="4716C767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4FEC866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FECB193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766528EB" w14:textId="77777777" w:rsidR="003F17CD" w:rsidRPr="00F00365" w:rsidRDefault="00F0036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алкогольной зависимости.</w:t>
            </w:r>
          </w:p>
        </w:tc>
        <w:tc>
          <w:tcPr>
            <w:tcW w:w="2249" w:type="dxa"/>
            <w:hideMark/>
          </w:tcPr>
          <w:p w14:paraId="21DFBB61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3F17CD" w:rsidRPr="00F00365" w14:paraId="76F752A0" w14:textId="77777777" w:rsidTr="008E4C50">
        <w:tc>
          <w:tcPr>
            <w:tcW w:w="564" w:type="dxa"/>
            <w:hideMark/>
          </w:tcPr>
          <w:p w14:paraId="4D3A344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hideMark/>
          </w:tcPr>
          <w:p w14:paraId="4CF4B002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25 .11</w:t>
            </w:r>
          </w:p>
        </w:tc>
        <w:tc>
          <w:tcPr>
            <w:tcW w:w="1417" w:type="dxa"/>
            <w:hideMark/>
          </w:tcPr>
          <w:p w14:paraId="62110E3F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435C78B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4D8F67D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11902DEE" w14:textId="77777777" w:rsidR="003F17CD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Клинико-психологический метод. Экспериментально-психологический метод.</w:t>
            </w:r>
          </w:p>
        </w:tc>
        <w:tc>
          <w:tcPr>
            <w:tcW w:w="2249" w:type="dxa"/>
            <w:hideMark/>
          </w:tcPr>
          <w:p w14:paraId="633EB01E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3F17CD" w:rsidRPr="00F00365" w14:paraId="17B3F8EA" w14:textId="77777777" w:rsidTr="008E4C50">
        <w:tc>
          <w:tcPr>
            <w:tcW w:w="564" w:type="dxa"/>
            <w:hideMark/>
          </w:tcPr>
          <w:p w14:paraId="0929BB4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hideMark/>
          </w:tcPr>
          <w:p w14:paraId="2101CBFD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25 .11</w:t>
            </w:r>
          </w:p>
        </w:tc>
        <w:tc>
          <w:tcPr>
            <w:tcW w:w="1417" w:type="dxa"/>
            <w:hideMark/>
          </w:tcPr>
          <w:p w14:paraId="5CFB69CC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34169C7D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27E3808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1F3875D5" w14:textId="77777777" w:rsidR="003F17CD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помощи в ДРКБ.</w:t>
            </w:r>
          </w:p>
        </w:tc>
        <w:tc>
          <w:tcPr>
            <w:tcW w:w="2249" w:type="dxa"/>
            <w:hideMark/>
          </w:tcPr>
          <w:p w14:paraId="540D2792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3F17CD" w:rsidRPr="00F00365" w14:paraId="3EEF727C" w14:textId="77777777" w:rsidTr="008E4C50">
        <w:tc>
          <w:tcPr>
            <w:tcW w:w="564" w:type="dxa"/>
            <w:hideMark/>
          </w:tcPr>
          <w:p w14:paraId="6E60D98F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hideMark/>
          </w:tcPr>
          <w:p w14:paraId="148737C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27 .11</w:t>
            </w:r>
          </w:p>
        </w:tc>
        <w:tc>
          <w:tcPr>
            <w:tcW w:w="1417" w:type="dxa"/>
            <w:hideMark/>
          </w:tcPr>
          <w:p w14:paraId="22731493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33E911F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F63CE6F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02F342A8" w14:textId="77777777" w:rsidR="003F17CD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Личностные опросники.</w:t>
            </w:r>
          </w:p>
        </w:tc>
        <w:tc>
          <w:tcPr>
            <w:tcW w:w="2249" w:type="dxa"/>
            <w:hideMark/>
          </w:tcPr>
          <w:p w14:paraId="4950E1B3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3F17CD" w:rsidRPr="00F00365" w14:paraId="1C878978" w14:textId="77777777" w:rsidTr="008E4C50">
        <w:tc>
          <w:tcPr>
            <w:tcW w:w="564" w:type="dxa"/>
            <w:hideMark/>
          </w:tcPr>
          <w:p w14:paraId="0307E37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hideMark/>
          </w:tcPr>
          <w:p w14:paraId="60AD9BE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27 .11</w:t>
            </w:r>
          </w:p>
        </w:tc>
        <w:tc>
          <w:tcPr>
            <w:tcW w:w="1417" w:type="dxa"/>
            <w:hideMark/>
          </w:tcPr>
          <w:p w14:paraId="7F42C0B0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3EE713A1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41E8CC5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1AF44967" w14:textId="1912F781" w:rsidR="003F17CD" w:rsidRPr="00F00365" w:rsidRDefault="00210B2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20">
              <w:rPr>
                <w:rFonts w:ascii="Times New Roman" w:hAnsi="Times New Roman" w:cs="Times New Roman"/>
                <w:sz w:val="24"/>
                <w:szCs w:val="24"/>
              </w:rPr>
              <w:t>Обследование психиатрического пациента. Методы диагностики в психиатрии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hideMark/>
          </w:tcPr>
          <w:p w14:paraId="28B0AA71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3F17CD" w:rsidRPr="00F00365" w14:paraId="52D86FA8" w14:textId="77777777" w:rsidTr="008E4C50">
        <w:tc>
          <w:tcPr>
            <w:tcW w:w="564" w:type="dxa"/>
            <w:hideMark/>
          </w:tcPr>
          <w:p w14:paraId="16B180F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hideMark/>
          </w:tcPr>
          <w:p w14:paraId="32AD11F8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27 .11</w:t>
            </w:r>
          </w:p>
        </w:tc>
        <w:tc>
          <w:tcPr>
            <w:tcW w:w="1417" w:type="dxa"/>
            <w:hideMark/>
          </w:tcPr>
          <w:p w14:paraId="34971E34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246E72D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C3802D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4BD29593" w14:textId="77777777" w:rsidR="003F17CD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 нарушений психической деятельности.</w:t>
            </w:r>
          </w:p>
        </w:tc>
        <w:tc>
          <w:tcPr>
            <w:tcW w:w="2249" w:type="dxa"/>
            <w:hideMark/>
          </w:tcPr>
          <w:p w14:paraId="68C11891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F17CD" w:rsidRPr="00F00365" w14:paraId="40B742B2" w14:textId="77777777" w:rsidTr="008E4C50">
        <w:tc>
          <w:tcPr>
            <w:tcW w:w="564" w:type="dxa"/>
            <w:hideMark/>
          </w:tcPr>
          <w:p w14:paraId="544058F8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hideMark/>
          </w:tcPr>
          <w:p w14:paraId="43A2133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27 .11</w:t>
            </w:r>
          </w:p>
        </w:tc>
        <w:tc>
          <w:tcPr>
            <w:tcW w:w="1417" w:type="dxa"/>
            <w:hideMark/>
          </w:tcPr>
          <w:p w14:paraId="3BC8C947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20DE728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0DC4E5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6EB5C993" w14:textId="35F88E4E" w:rsidR="003F17CD" w:rsidRPr="00F00365" w:rsidRDefault="00AE0254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54">
              <w:rPr>
                <w:rFonts w:ascii="Times New Roman" w:hAnsi="Times New Roman" w:cs="Times New Roman"/>
                <w:sz w:val="24"/>
                <w:szCs w:val="24"/>
              </w:rPr>
              <w:t>Пограничные психические расстройства. Классификация. Диагностика.</w:t>
            </w:r>
          </w:p>
        </w:tc>
        <w:tc>
          <w:tcPr>
            <w:tcW w:w="2249" w:type="dxa"/>
            <w:hideMark/>
          </w:tcPr>
          <w:p w14:paraId="4F02FD2B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F17CD" w:rsidRPr="00F00365" w14:paraId="43119A51" w14:textId="77777777" w:rsidTr="008E4C50">
        <w:tc>
          <w:tcPr>
            <w:tcW w:w="564" w:type="dxa"/>
            <w:hideMark/>
          </w:tcPr>
          <w:p w14:paraId="51868BF7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hideMark/>
          </w:tcPr>
          <w:p w14:paraId="31B472C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30 .11</w:t>
            </w:r>
          </w:p>
        </w:tc>
        <w:tc>
          <w:tcPr>
            <w:tcW w:w="1417" w:type="dxa"/>
            <w:hideMark/>
          </w:tcPr>
          <w:p w14:paraId="72A2F86D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7121752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B97D68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7B0E850F" w14:textId="77777777" w:rsidR="003F17CD" w:rsidRPr="00F00365" w:rsidRDefault="00E515AA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в психотерапии</w:t>
            </w:r>
          </w:p>
        </w:tc>
        <w:tc>
          <w:tcPr>
            <w:tcW w:w="2249" w:type="dxa"/>
            <w:hideMark/>
          </w:tcPr>
          <w:p w14:paraId="7713863C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F17CD" w:rsidRPr="00F00365" w14:paraId="26B3C510" w14:textId="77777777" w:rsidTr="008E4C50">
        <w:tc>
          <w:tcPr>
            <w:tcW w:w="564" w:type="dxa"/>
            <w:hideMark/>
          </w:tcPr>
          <w:p w14:paraId="1559EC4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hideMark/>
          </w:tcPr>
          <w:p w14:paraId="35C9DA8D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30 .11</w:t>
            </w:r>
          </w:p>
        </w:tc>
        <w:tc>
          <w:tcPr>
            <w:tcW w:w="1417" w:type="dxa"/>
            <w:hideMark/>
          </w:tcPr>
          <w:p w14:paraId="1BD211A4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64FB7FD1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F635A7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4191F2B3" w14:textId="77777777" w:rsidR="003F17CD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помощи в ДРКБ.</w:t>
            </w:r>
          </w:p>
        </w:tc>
        <w:tc>
          <w:tcPr>
            <w:tcW w:w="2249" w:type="dxa"/>
            <w:hideMark/>
          </w:tcPr>
          <w:p w14:paraId="17189FB6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3F17CD" w:rsidRPr="00F00365" w14:paraId="2613CEFE" w14:textId="77777777" w:rsidTr="008E4C50">
        <w:tc>
          <w:tcPr>
            <w:tcW w:w="564" w:type="dxa"/>
            <w:hideMark/>
          </w:tcPr>
          <w:p w14:paraId="599BB647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hideMark/>
          </w:tcPr>
          <w:p w14:paraId="45AC95DD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30 .11</w:t>
            </w:r>
          </w:p>
        </w:tc>
        <w:tc>
          <w:tcPr>
            <w:tcW w:w="1417" w:type="dxa"/>
            <w:hideMark/>
          </w:tcPr>
          <w:p w14:paraId="08FE117C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15F17F7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CB4B62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6BBCC48A" w14:textId="77777777" w:rsidR="003F17CD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в эпицентре чрезвычайной ситуации.</w:t>
            </w:r>
          </w:p>
        </w:tc>
        <w:tc>
          <w:tcPr>
            <w:tcW w:w="2249" w:type="dxa"/>
            <w:hideMark/>
          </w:tcPr>
          <w:p w14:paraId="43CCE256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3F17CD" w:rsidRPr="00F00365" w14:paraId="2B671EAC" w14:textId="77777777" w:rsidTr="008E4C50">
        <w:tc>
          <w:tcPr>
            <w:tcW w:w="564" w:type="dxa"/>
            <w:hideMark/>
          </w:tcPr>
          <w:p w14:paraId="60F8A04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hideMark/>
          </w:tcPr>
          <w:p w14:paraId="3D29412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30 .11</w:t>
            </w:r>
          </w:p>
        </w:tc>
        <w:tc>
          <w:tcPr>
            <w:tcW w:w="1417" w:type="dxa"/>
            <w:hideMark/>
          </w:tcPr>
          <w:p w14:paraId="72B6011C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4B557DF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9CF45A1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0FAEE87D" w14:textId="77777777" w:rsidR="003F17CD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процессы и методы их исследования.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Мышление.</w:t>
            </w:r>
          </w:p>
        </w:tc>
        <w:tc>
          <w:tcPr>
            <w:tcW w:w="2249" w:type="dxa"/>
            <w:hideMark/>
          </w:tcPr>
          <w:p w14:paraId="4419C353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3F17CD" w:rsidRPr="00F00365" w14:paraId="04D0C02E" w14:textId="77777777" w:rsidTr="008E4C50">
        <w:tc>
          <w:tcPr>
            <w:tcW w:w="564" w:type="dxa"/>
            <w:hideMark/>
          </w:tcPr>
          <w:p w14:paraId="2E1065F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hideMark/>
          </w:tcPr>
          <w:p w14:paraId="462427B1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1 .12</w:t>
            </w:r>
          </w:p>
        </w:tc>
        <w:tc>
          <w:tcPr>
            <w:tcW w:w="1417" w:type="dxa"/>
            <w:hideMark/>
          </w:tcPr>
          <w:p w14:paraId="74139A46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2F125BA1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E51EE0D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58265C43" w14:textId="77777777" w:rsidR="003F17CD" w:rsidRPr="00F00365" w:rsidRDefault="00F0036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алкогольной зависимости.</w:t>
            </w:r>
          </w:p>
        </w:tc>
        <w:tc>
          <w:tcPr>
            <w:tcW w:w="2249" w:type="dxa"/>
            <w:hideMark/>
          </w:tcPr>
          <w:p w14:paraId="52AE53C6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3F17CD" w:rsidRPr="00F00365" w14:paraId="22744988" w14:textId="77777777" w:rsidTr="008E4C50">
        <w:tc>
          <w:tcPr>
            <w:tcW w:w="564" w:type="dxa"/>
            <w:hideMark/>
          </w:tcPr>
          <w:p w14:paraId="576951B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hideMark/>
          </w:tcPr>
          <w:p w14:paraId="7E71C63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1 .12</w:t>
            </w:r>
          </w:p>
        </w:tc>
        <w:tc>
          <w:tcPr>
            <w:tcW w:w="1417" w:type="dxa"/>
            <w:hideMark/>
          </w:tcPr>
          <w:p w14:paraId="6DCEA7F6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2C0E832D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43CB241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6334A93F" w14:textId="77777777" w:rsidR="003F17CD" w:rsidRPr="00F00365" w:rsidRDefault="00E515AA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в психотерапии</w:t>
            </w:r>
          </w:p>
        </w:tc>
        <w:tc>
          <w:tcPr>
            <w:tcW w:w="2249" w:type="dxa"/>
            <w:hideMark/>
          </w:tcPr>
          <w:p w14:paraId="764DD1BD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F17CD" w:rsidRPr="00F00365" w14:paraId="6ED61980" w14:textId="77777777" w:rsidTr="008E4C50">
        <w:tc>
          <w:tcPr>
            <w:tcW w:w="564" w:type="dxa"/>
            <w:hideMark/>
          </w:tcPr>
          <w:p w14:paraId="6235A24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hideMark/>
          </w:tcPr>
          <w:p w14:paraId="3E9F364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1 .12</w:t>
            </w:r>
          </w:p>
        </w:tc>
        <w:tc>
          <w:tcPr>
            <w:tcW w:w="1417" w:type="dxa"/>
            <w:hideMark/>
          </w:tcPr>
          <w:p w14:paraId="7CF28D12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001AE3B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29F178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4C56A8C1" w14:textId="77777777" w:rsidR="003F17CD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Проективные техники.</w:t>
            </w:r>
          </w:p>
        </w:tc>
        <w:tc>
          <w:tcPr>
            <w:tcW w:w="2249" w:type="dxa"/>
            <w:hideMark/>
          </w:tcPr>
          <w:p w14:paraId="3394CF01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3F17CD" w:rsidRPr="00F00365" w14:paraId="5AE7625D" w14:textId="77777777" w:rsidTr="008E4C50">
        <w:tc>
          <w:tcPr>
            <w:tcW w:w="564" w:type="dxa"/>
            <w:hideMark/>
          </w:tcPr>
          <w:p w14:paraId="269D2FE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hideMark/>
          </w:tcPr>
          <w:p w14:paraId="77444447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1 .12</w:t>
            </w:r>
          </w:p>
        </w:tc>
        <w:tc>
          <w:tcPr>
            <w:tcW w:w="1417" w:type="dxa"/>
            <w:hideMark/>
          </w:tcPr>
          <w:p w14:paraId="10FC45F1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3913E2A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4AE9F72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0CBC7E80" w14:textId="77777777" w:rsidR="003F17CD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в эпицентре чрезвычайной ситуации.</w:t>
            </w:r>
          </w:p>
        </w:tc>
        <w:tc>
          <w:tcPr>
            <w:tcW w:w="2249" w:type="dxa"/>
            <w:hideMark/>
          </w:tcPr>
          <w:p w14:paraId="364D9F5C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3F17CD" w:rsidRPr="00F00365" w14:paraId="57AD31FB" w14:textId="77777777" w:rsidTr="008E4C50">
        <w:tc>
          <w:tcPr>
            <w:tcW w:w="564" w:type="dxa"/>
            <w:hideMark/>
          </w:tcPr>
          <w:p w14:paraId="79B570B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hideMark/>
          </w:tcPr>
          <w:p w14:paraId="40B2CC2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2 .12</w:t>
            </w:r>
          </w:p>
        </w:tc>
        <w:tc>
          <w:tcPr>
            <w:tcW w:w="1417" w:type="dxa"/>
            <w:hideMark/>
          </w:tcPr>
          <w:p w14:paraId="264F4871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4A9AE11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2B9A7C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1766BCF6" w14:textId="7E3EB439" w:rsidR="003F17CD" w:rsidRPr="00F00365" w:rsidRDefault="00AE0254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когнитивно-поведенческой терапии.</w:t>
            </w:r>
          </w:p>
        </w:tc>
        <w:tc>
          <w:tcPr>
            <w:tcW w:w="2249" w:type="dxa"/>
            <w:hideMark/>
          </w:tcPr>
          <w:p w14:paraId="5B6BF545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F17CD" w:rsidRPr="00F00365" w14:paraId="3E17CD21" w14:textId="77777777" w:rsidTr="008E4C50">
        <w:tc>
          <w:tcPr>
            <w:tcW w:w="564" w:type="dxa"/>
            <w:hideMark/>
          </w:tcPr>
          <w:p w14:paraId="2A6342D3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hideMark/>
          </w:tcPr>
          <w:p w14:paraId="3D076DE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2 .12</w:t>
            </w:r>
          </w:p>
        </w:tc>
        <w:tc>
          <w:tcPr>
            <w:tcW w:w="1417" w:type="dxa"/>
            <w:hideMark/>
          </w:tcPr>
          <w:p w14:paraId="6110C555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5B6F3C7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56FCBB1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3CE6280F" w14:textId="77777777" w:rsidR="003F17CD" w:rsidRPr="00F00365" w:rsidRDefault="00F0036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алкогольной зависимости.</w:t>
            </w:r>
          </w:p>
        </w:tc>
        <w:tc>
          <w:tcPr>
            <w:tcW w:w="2249" w:type="dxa"/>
            <w:hideMark/>
          </w:tcPr>
          <w:p w14:paraId="649B8A5C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Кирюхина М.В.</w:t>
            </w:r>
          </w:p>
        </w:tc>
      </w:tr>
      <w:tr w:rsidR="003F17CD" w:rsidRPr="00F00365" w14:paraId="38D39C55" w14:textId="77777777" w:rsidTr="008E4C50">
        <w:tc>
          <w:tcPr>
            <w:tcW w:w="564" w:type="dxa"/>
            <w:hideMark/>
          </w:tcPr>
          <w:p w14:paraId="32253F6F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hideMark/>
          </w:tcPr>
          <w:p w14:paraId="59FF53FF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2 .12</w:t>
            </w:r>
          </w:p>
        </w:tc>
        <w:tc>
          <w:tcPr>
            <w:tcW w:w="1417" w:type="dxa"/>
            <w:hideMark/>
          </w:tcPr>
          <w:p w14:paraId="33465333" w14:textId="77777777" w:rsidR="003F17CD" w:rsidRPr="00F00365" w:rsidRDefault="003F17CD" w:rsidP="003F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853" w:type="dxa"/>
            <w:hideMark/>
          </w:tcPr>
          <w:p w14:paraId="2BF2A52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67" w:type="dxa"/>
            <w:hideMark/>
          </w:tcPr>
          <w:p w14:paraId="16B6393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67BD8C01" w14:textId="77777777" w:rsidR="003F17CD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процессы и методы их исследования.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Интеллект.</w:t>
            </w:r>
          </w:p>
        </w:tc>
        <w:tc>
          <w:tcPr>
            <w:tcW w:w="2249" w:type="dxa"/>
            <w:hideMark/>
          </w:tcPr>
          <w:p w14:paraId="6DB0F5D3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3F17CD" w:rsidRPr="00F00365" w14:paraId="5FB8BC06" w14:textId="77777777" w:rsidTr="008E4C50">
        <w:tc>
          <w:tcPr>
            <w:tcW w:w="564" w:type="dxa"/>
            <w:hideMark/>
          </w:tcPr>
          <w:p w14:paraId="29214C4F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hideMark/>
          </w:tcPr>
          <w:p w14:paraId="7D794DF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2 .12</w:t>
            </w:r>
          </w:p>
        </w:tc>
        <w:tc>
          <w:tcPr>
            <w:tcW w:w="1417" w:type="dxa"/>
            <w:hideMark/>
          </w:tcPr>
          <w:p w14:paraId="31B0B959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63C3633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9C25E0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109DB744" w14:textId="77777777" w:rsidR="003F17CD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помощи в ДРКБ.</w:t>
            </w:r>
          </w:p>
        </w:tc>
        <w:tc>
          <w:tcPr>
            <w:tcW w:w="2249" w:type="dxa"/>
            <w:hideMark/>
          </w:tcPr>
          <w:p w14:paraId="0D8C7031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3F17CD" w:rsidRPr="00F00365" w14:paraId="278C6E0F" w14:textId="77777777" w:rsidTr="008E4C50">
        <w:tc>
          <w:tcPr>
            <w:tcW w:w="564" w:type="dxa"/>
            <w:hideMark/>
          </w:tcPr>
          <w:p w14:paraId="4D12232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hideMark/>
          </w:tcPr>
          <w:p w14:paraId="4BDC2587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4 .12</w:t>
            </w:r>
          </w:p>
        </w:tc>
        <w:tc>
          <w:tcPr>
            <w:tcW w:w="1417" w:type="dxa"/>
            <w:hideMark/>
          </w:tcPr>
          <w:p w14:paraId="57987E03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10272E5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4A2A16CD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4BB983B9" w14:textId="77777777" w:rsidR="003F17CD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помощи в ДРКБ.</w:t>
            </w:r>
          </w:p>
        </w:tc>
        <w:tc>
          <w:tcPr>
            <w:tcW w:w="2249" w:type="dxa"/>
            <w:hideMark/>
          </w:tcPr>
          <w:p w14:paraId="26FF3477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3F17CD" w:rsidRPr="00F00365" w14:paraId="42CAB15B" w14:textId="77777777" w:rsidTr="008E4C50">
        <w:tc>
          <w:tcPr>
            <w:tcW w:w="564" w:type="dxa"/>
            <w:hideMark/>
          </w:tcPr>
          <w:p w14:paraId="5166EB1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hideMark/>
          </w:tcPr>
          <w:p w14:paraId="7455FA0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4 .12</w:t>
            </w:r>
          </w:p>
        </w:tc>
        <w:tc>
          <w:tcPr>
            <w:tcW w:w="1417" w:type="dxa"/>
            <w:hideMark/>
          </w:tcPr>
          <w:p w14:paraId="216566CA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4A250642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96DF8A2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5AE80C7B" w14:textId="4A9559B3" w:rsidR="003F17CD" w:rsidRPr="00F00365" w:rsidRDefault="003268D1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78E" w:rsidRPr="001E478E">
              <w:rPr>
                <w:rFonts w:ascii="Times New Roman" w:hAnsi="Times New Roman" w:cs="Times New Roman"/>
                <w:sz w:val="24"/>
                <w:szCs w:val="24"/>
              </w:rPr>
              <w:t>Основы когнитивно-поведенческой терапии.</w:t>
            </w:r>
          </w:p>
        </w:tc>
        <w:tc>
          <w:tcPr>
            <w:tcW w:w="2249" w:type="dxa"/>
            <w:hideMark/>
          </w:tcPr>
          <w:p w14:paraId="1333BC47" w14:textId="77777777" w:rsidR="003F17CD" w:rsidRPr="00F00365" w:rsidRDefault="0094214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F17CD" w:rsidRPr="00F00365" w14:paraId="33D9AFB8" w14:textId="77777777" w:rsidTr="008E4C50">
        <w:tc>
          <w:tcPr>
            <w:tcW w:w="564" w:type="dxa"/>
            <w:hideMark/>
          </w:tcPr>
          <w:p w14:paraId="7502C76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hideMark/>
          </w:tcPr>
          <w:p w14:paraId="06A9728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4 .12</w:t>
            </w:r>
          </w:p>
        </w:tc>
        <w:tc>
          <w:tcPr>
            <w:tcW w:w="1417" w:type="dxa"/>
            <w:hideMark/>
          </w:tcPr>
          <w:p w14:paraId="2D9A3A25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10B5664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A21543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0BA7773A" w14:textId="77777777" w:rsidR="003F17CD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Основные диагностические модели и подходы в детской практике.</w:t>
            </w:r>
          </w:p>
        </w:tc>
        <w:tc>
          <w:tcPr>
            <w:tcW w:w="2249" w:type="dxa"/>
            <w:hideMark/>
          </w:tcPr>
          <w:p w14:paraId="3295B1FB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3F17CD" w:rsidRPr="00F00365" w14:paraId="63C3B081" w14:textId="77777777" w:rsidTr="008E4C50">
        <w:tc>
          <w:tcPr>
            <w:tcW w:w="564" w:type="dxa"/>
            <w:hideMark/>
          </w:tcPr>
          <w:p w14:paraId="4136EEE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  <w:hideMark/>
          </w:tcPr>
          <w:p w14:paraId="7377CB3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4 .12</w:t>
            </w:r>
          </w:p>
        </w:tc>
        <w:tc>
          <w:tcPr>
            <w:tcW w:w="1417" w:type="dxa"/>
            <w:hideMark/>
          </w:tcPr>
          <w:p w14:paraId="55BBD8C4" w14:textId="77777777" w:rsidR="003F17CD" w:rsidRPr="00F00365" w:rsidRDefault="003F17CD" w:rsidP="003F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853" w:type="dxa"/>
            <w:hideMark/>
          </w:tcPr>
          <w:p w14:paraId="2277C4AD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67" w:type="dxa"/>
            <w:hideMark/>
          </w:tcPr>
          <w:p w14:paraId="67C0E2C8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6DC90CDD" w14:textId="1B31DCED" w:rsidR="003F17CD" w:rsidRPr="00F00365" w:rsidRDefault="001E478E" w:rsidP="00026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Семиотика психических болезней. </w:t>
            </w:r>
            <w:r w:rsidR="00210B20" w:rsidRPr="00210B20">
              <w:rPr>
                <w:rFonts w:ascii="Times New Roman" w:hAnsi="Times New Roman" w:cs="Times New Roman"/>
                <w:sz w:val="24"/>
                <w:szCs w:val="24"/>
              </w:rPr>
              <w:t xml:space="preserve">Понятия симптома и синдрома. </w:t>
            </w:r>
          </w:p>
        </w:tc>
        <w:tc>
          <w:tcPr>
            <w:tcW w:w="2249" w:type="dxa"/>
            <w:hideMark/>
          </w:tcPr>
          <w:p w14:paraId="54FF5DF0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3F17CD" w:rsidRPr="00F00365" w14:paraId="04DDA9F6" w14:textId="77777777" w:rsidTr="008E4C50">
        <w:tc>
          <w:tcPr>
            <w:tcW w:w="564" w:type="dxa"/>
            <w:hideMark/>
          </w:tcPr>
          <w:p w14:paraId="6557296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hideMark/>
          </w:tcPr>
          <w:p w14:paraId="5BDCBE91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7 .12</w:t>
            </w:r>
          </w:p>
        </w:tc>
        <w:tc>
          <w:tcPr>
            <w:tcW w:w="1417" w:type="dxa"/>
            <w:hideMark/>
          </w:tcPr>
          <w:p w14:paraId="3E87B291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76DA421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E27196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2D06F16B" w14:textId="77777777" w:rsidR="003F17CD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Методы оказания психологической помощи потерпевшим и родственникам.</w:t>
            </w:r>
          </w:p>
        </w:tc>
        <w:tc>
          <w:tcPr>
            <w:tcW w:w="2249" w:type="dxa"/>
            <w:hideMark/>
          </w:tcPr>
          <w:p w14:paraId="7E685DA6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3F17CD" w:rsidRPr="00F00365" w14:paraId="147FBF4D" w14:textId="77777777" w:rsidTr="008E4C50">
        <w:tc>
          <w:tcPr>
            <w:tcW w:w="564" w:type="dxa"/>
            <w:hideMark/>
          </w:tcPr>
          <w:p w14:paraId="46CDF133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hideMark/>
          </w:tcPr>
          <w:p w14:paraId="65AAF928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7 .12</w:t>
            </w:r>
          </w:p>
        </w:tc>
        <w:tc>
          <w:tcPr>
            <w:tcW w:w="1417" w:type="dxa"/>
            <w:hideMark/>
          </w:tcPr>
          <w:p w14:paraId="6B25663F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14D05C4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86FC351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12A4B985" w14:textId="77777777" w:rsidR="003F17CD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Основы гештальт-терапии.</w:t>
            </w:r>
          </w:p>
        </w:tc>
        <w:tc>
          <w:tcPr>
            <w:tcW w:w="2249" w:type="dxa"/>
            <w:hideMark/>
          </w:tcPr>
          <w:p w14:paraId="546DD48B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Шиловская Е.В.</w:t>
            </w:r>
          </w:p>
        </w:tc>
      </w:tr>
      <w:tr w:rsidR="003F17CD" w:rsidRPr="00F00365" w14:paraId="78209EE7" w14:textId="77777777" w:rsidTr="008E4C50">
        <w:tc>
          <w:tcPr>
            <w:tcW w:w="564" w:type="dxa"/>
            <w:hideMark/>
          </w:tcPr>
          <w:p w14:paraId="03DAA88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hideMark/>
          </w:tcPr>
          <w:p w14:paraId="76809F7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7 .12</w:t>
            </w:r>
          </w:p>
        </w:tc>
        <w:tc>
          <w:tcPr>
            <w:tcW w:w="1417" w:type="dxa"/>
            <w:hideMark/>
          </w:tcPr>
          <w:p w14:paraId="3F731A5C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3DC70BD2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81D4D4F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372B9742" w14:textId="77777777" w:rsidR="003F17CD" w:rsidRPr="00F00365" w:rsidRDefault="00F0036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Расстройства отдельных психических функций.</w:t>
            </w:r>
          </w:p>
        </w:tc>
        <w:tc>
          <w:tcPr>
            <w:tcW w:w="2249" w:type="dxa"/>
            <w:hideMark/>
          </w:tcPr>
          <w:p w14:paraId="1E56845D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Жидяевский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3F17CD" w:rsidRPr="00F00365" w14:paraId="6278FCF0" w14:textId="77777777" w:rsidTr="008E4C50">
        <w:tc>
          <w:tcPr>
            <w:tcW w:w="564" w:type="dxa"/>
            <w:hideMark/>
          </w:tcPr>
          <w:p w14:paraId="167CE9D3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hideMark/>
          </w:tcPr>
          <w:p w14:paraId="5122F85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7 .12</w:t>
            </w:r>
          </w:p>
        </w:tc>
        <w:tc>
          <w:tcPr>
            <w:tcW w:w="1417" w:type="dxa"/>
            <w:hideMark/>
          </w:tcPr>
          <w:p w14:paraId="459D7C97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45C1910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DE5DA7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65FBCD8B" w14:textId="77777777" w:rsidR="003F17CD" w:rsidRPr="00F00365" w:rsidRDefault="008F5E85" w:rsidP="00026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Основные диагностические модели и подходы в детской практике.</w:t>
            </w:r>
          </w:p>
        </w:tc>
        <w:tc>
          <w:tcPr>
            <w:tcW w:w="2249" w:type="dxa"/>
            <w:hideMark/>
          </w:tcPr>
          <w:p w14:paraId="08092910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3F17CD" w:rsidRPr="00F00365" w14:paraId="19E5D87A" w14:textId="77777777" w:rsidTr="008E4C50">
        <w:tc>
          <w:tcPr>
            <w:tcW w:w="564" w:type="dxa"/>
            <w:hideMark/>
          </w:tcPr>
          <w:p w14:paraId="568C70E2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hideMark/>
          </w:tcPr>
          <w:p w14:paraId="64D364F1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8 .12</w:t>
            </w:r>
          </w:p>
        </w:tc>
        <w:tc>
          <w:tcPr>
            <w:tcW w:w="1417" w:type="dxa"/>
            <w:hideMark/>
          </w:tcPr>
          <w:p w14:paraId="1CD45F66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1A5C8A7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B390332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053C7AB2" w14:textId="77777777" w:rsidR="003F17CD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помощи в ДРКБ.</w:t>
            </w:r>
          </w:p>
        </w:tc>
        <w:tc>
          <w:tcPr>
            <w:tcW w:w="2249" w:type="dxa"/>
            <w:hideMark/>
          </w:tcPr>
          <w:p w14:paraId="7C3BB6EF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3F17CD" w:rsidRPr="00F00365" w14:paraId="1CA82887" w14:textId="77777777" w:rsidTr="008E4C50">
        <w:tc>
          <w:tcPr>
            <w:tcW w:w="564" w:type="dxa"/>
            <w:hideMark/>
          </w:tcPr>
          <w:p w14:paraId="21AE784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hideMark/>
          </w:tcPr>
          <w:p w14:paraId="3D49A30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8 .12</w:t>
            </w:r>
          </w:p>
        </w:tc>
        <w:tc>
          <w:tcPr>
            <w:tcW w:w="1417" w:type="dxa"/>
            <w:hideMark/>
          </w:tcPr>
          <w:p w14:paraId="4CFFE57C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1013AAC1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D8A6662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2186A741" w14:textId="77777777" w:rsidR="003F17CD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Основы гештальт-терапии.</w:t>
            </w:r>
          </w:p>
        </w:tc>
        <w:tc>
          <w:tcPr>
            <w:tcW w:w="2249" w:type="dxa"/>
            <w:hideMark/>
          </w:tcPr>
          <w:p w14:paraId="45CB206F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Шиловская Е.В.</w:t>
            </w:r>
          </w:p>
        </w:tc>
      </w:tr>
      <w:tr w:rsidR="003F17CD" w:rsidRPr="00F00365" w14:paraId="5F14F72F" w14:textId="77777777" w:rsidTr="008E4C50">
        <w:tc>
          <w:tcPr>
            <w:tcW w:w="564" w:type="dxa"/>
            <w:hideMark/>
          </w:tcPr>
          <w:p w14:paraId="7A27939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hideMark/>
          </w:tcPr>
          <w:p w14:paraId="5B55EBCF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8 .12</w:t>
            </w:r>
          </w:p>
        </w:tc>
        <w:tc>
          <w:tcPr>
            <w:tcW w:w="1417" w:type="dxa"/>
            <w:hideMark/>
          </w:tcPr>
          <w:p w14:paraId="0A444A08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78D8C29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EAED33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03EA6251" w14:textId="77777777" w:rsidR="003F17CD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Основные диагностические модели и подходы в детской практике.</w:t>
            </w:r>
          </w:p>
        </w:tc>
        <w:tc>
          <w:tcPr>
            <w:tcW w:w="2249" w:type="dxa"/>
            <w:hideMark/>
          </w:tcPr>
          <w:p w14:paraId="51CA75C5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3F17CD" w:rsidRPr="00F00365" w14:paraId="61FC885E" w14:textId="77777777" w:rsidTr="008E4C50">
        <w:tc>
          <w:tcPr>
            <w:tcW w:w="564" w:type="dxa"/>
            <w:hideMark/>
          </w:tcPr>
          <w:p w14:paraId="425BA023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hideMark/>
          </w:tcPr>
          <w:p w14:paraId="501B454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8 .12</w:t>
            </w:r>
          </w:p>
        </w:tc>
        <w:tc>
          <w:tcPr>
            <w:tcW w:w="1417" w:type="dxa"/>
            <w:hideMark/>
          </w:tcPr>
          <w:p w14:paraId="413E1B46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06A91BC8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09B88D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09DDA15C" w14:textId="77777777" w:rsidR="003F17CD" w:rsidRPr="00F00365" w:rsidRDefault="00F0036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Расстройства отдельных психических функций.</w:t>
            </w:r>
          </w:p>
        </w:tc>
        <w:tc>
          <w:tcPr>
            <w:tcW w:w="2249" w:type="dxa"/>
            <w:hideMark/>
          </w:tcPr>
          <w:p w14:paraId="16840690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Жидяевский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3F17CD" w:rsidRPr="00F00365" w14:paraId="146EC633" w14:textId="77777777" w:rsidTr="008E4C50">
        <w:tc>
          <w:tcPr>
            <w:tcW w:w="564" w:type="dxa"/>
            <w:hideMark/>
          </w:tcPr>
          <w:p w14:paraId="300877F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hideMark/>
          </w:tcPr>
          <w:p w14:paraId="4FEFBF5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9 .12</w:t>
            </w:r>
          </w:p>
        </w:tc>
        <w:tc>
          <w:tcPr>
            <w:tcW w:w="1417" w:type="dxa"/>
            <w:hideMark/>
          </w:tcPr>
          <w:p w14:paraId="3B8D0AD5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2CE5622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76F229CF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433ACF47" w14:textId="77777777" w:rsidR="003F17CD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Основы гештальт-терапии.</w:t>
            </w:r>
          </w:p>
        </w:tc>
        <w:tc>
          <w:tcPr>
            <w:tcW w:w="2249" w:type="dxa"/>
            <w:hideMark/>
          </w:tcPr>
          <w:p w14:paraId="422EB1FB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Шиловская Е.В.</w:t>
            </w:r>
          </w:p>
        </w:tc>
      </w:tr>
      <w:tr w:rsidR="003F17CD" w:rsidRPr="00F00365" w14:paraId="77200A4B" w14:textId="77777777" w:rsidTr="008E4C50">
        <w:tc>
          <w:tcPr>
            <w:tcW w:w="564" w:type="dxa"/>
            <w:hideMark/>
          </w:tcPr>
          <w:p w14:paraId="78B6481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hideMark/>
          </w:tcPr>
          <w:p w14:paraId="03F8E26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9 .12</w:t>
            </w:r>
          </w:p>
        </w:tc>
        <w:tc>
          <w:tcPr>
            <w:tcW w:w="1417" w:type="dxa"/>
            <w:hideMark/>
          </w:tcPr>
          <w:p w14:paraId="7E12D5BE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339EE70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72123EC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40FF3175" w14:textId="77777777" w:rsidR="003F17CD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Основные диагностические модели и подходы в детской практике.</w:t>
            </w:r>
          </w:p>
        </w:tc>
        <w:tc>
          <w:tcPr>
            <w:tcW w:w="2249" w:type="dxa"/>
            <w:hideMark/>
          </w:tcPr>
          <w:p w14:paraId="19193557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3F17CD" w:rsidRPr="00F00365" w14:paraId="361358D5" w14:textId="77777777" w:rsidTr="008E4C50">
        <w:tc>
          <w:tcPr>
            <w:tcW w:w="564" w:type="dxa"/>
            <w:hideMark/>
          </w:tcPr>
          <w:p w14:paraId="2337C83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hideMark/>
          </w:tcPr>
          <w:p w14:paraId="2E08F89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9 .12</w:t>
            </w:r>
          </w:p>
        </w:tc>
        <w:tc>
          <w:tcPr>
            <w:tcW w:w="1417" w:type="dxa"/>
            <w:hideMark/>
          </w:tcPr>
          <w:p w14:paraId="29368AEF" w14:textId="77777777" w:rsidR="003F17CD" w:rsidRPr="00F00365" w:rsidRDefault="003F17CD" w:rsidP="003F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853" w:type="dxa"/>
            <w:hideMark/>
          </w:tcPr>
          <w:p w14:paraId="2C7CBBE1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67" w:type="dxa"/>
            <w:hideMark/>
          </w:tcPr>
          <w:p w14:paraId="4840846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6E2418D7" w14:textId="77777777" w:rsidR="003F17CD" w:rsidRPr="00F00365" w:rsidRDefault="00F0036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Расстройства отдельных психических функций.</w:t>
            </w:r>
          </w:p>
        </w:tc>
        <w:tc>
          <w:tcPr>
            <w:tcW w:w="2249" w:type="dxa"/>
            <w:hideMark/>
          </w:tcPr>
          <w:p w14:paraId="79D9DD7F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Жидяевский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3F17CD" w:rsidRPr="00F00365" w14:paraId="5C6AC4D8" w14:textId="77777777" w:rsidTr="008E4C50">
        <w:tc>
          <w:tcPr>
            <w:tcW w:w="564" w:type="dxa"/>
            <w:hideMark/>
          </w:tcPr>
          <w:p w14:paraId="1F43BB6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hideMark/>
          </w:tcPr>
          <w:p w14:paraId="0479E22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9 .12</w:t>
            </w:r>
          </w:p>
        </w:tc>
        <w:tc>
          <w:tcPr>
            <w:tcW w:w="1417" w:type="dxa"/>
            <w:hideMark/>
          </w:tcPr>
          <w:p w14:paraId="52E48877" w14:textId="77777777" w:rsidR="003F17CD" w:rsidRPr="00F00365" w:rsidRDefault="003F17CD" w:rsidP="003F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853" w:type="dxa"/>
            <w:hideMark/>
          </w:tcPr>
          <w:p w14:paraId="245428D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67" w:type="dxa"/>
            <w:hideMark/>
          </w:tcPr>
          <w:p w14:paraId="4BAF208F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1880FC19" w14:textId="77777777" w:rsidR="003F17CD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процессы и методы их исследования.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Интеллект.</w:t>
            </w:r>
          </w:p>
        </w:tc>
        <w:tc>
          <w:tcPr>
            <w:tcW w:w="2249" w:type="dxa"/>
            <w:hideMark/>
          </w:tcPr>
          <w:p w14:paraId="2753FF02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3F17CD" w:rsidRPr="00F00365" w14:paraId="3918BD65" w14:textId="77777777" w:rsidTr="008E4C50">
        <w:tc>
          <w:tcPr>
            <w:tcW w:w="564" w:type="dxa"/>
            <w:hideMark/>
          </w:tcPr>
          <w:p w14:paraId="070E798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hideMark/>
          </w:tcPr>
          <w:p w14:paraId="5157CD9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11 .12</w:t>
            </w:r>
          </w:p>
        </w:tc>
        <w:tc>
          <w:tcPr>
            <w:tcW w:w="1417" w:type="dxa"/>
            <w:hideMark/>
          </w:tcPr>
          <w:p w14:paraId="3077B6A9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7BA734D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8A29523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70403DBF" w14:textId="77777777" w:rsidR="003F17CD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Основы гештальт-терапии.</w:t>
            </w:r>
          </w:p>
        </w:tc>
        <w:tc>
          <w:tcPr>
            <w:tcW w:w="2249" w:type="dxa"/>
            <w:hideMark/>
          </w:tcPr>
          <w:p w14:paraId="6B8DC703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Шиловская Е.В.</w:t>
            </w:r>
          </w:p>
        </w:tc>
      </w:tr>
      <w:tr w:rsidR="003F17CD" w:rsidRPr="00F00365" w14:paraId="1AF1A105" w14:textId="77777777" w:rsidTr="008E4C50">
        <w:tc>
          <w:tcPr>
            <w:tcW w:w="564" w:type="dxa"/>
            <w:hideMark/>
          </w:tcPr>
          <w:p w14:paraId="0526968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hideMark/>
          </w:tcPr>
          <w:p w14:paraId="346A3DF2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11 .12</w:t>
            </w:r>
          </w:p>
        </w:tc>
        <w:tc>
          <w:tcPr>
            <w:tcW w:w="1417" w:type="dxa"/>
            <w:hideMark/>
          </w:tcPr>
          <w:p w14:paraId="6AD73285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5CBA0EB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68D2E8E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7E3ECE9F" w14:textId="194E01CE" w:rsidR="003F17CD" w:rsidRPr="00F00365" w:rsidRDefault="00C5372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Суггестивная психотерапия.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Эриксоновский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гипноз.</w:t>
            </w:r>
          </w:p>
        </w:tc>
        <w:tc>
          <w:tcPr>
            <w:tcW w:w="2249" w:type="dxa"/>
            <w:hideMark/>
          </w:tcPr>
          <w:p w14:paraId="4A8993A3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F17CD" w:rsidRPr="00F00365" w14:paraId="70A1BA46" w14:textId="77777777" w:rsidTr="008E4C50">
        <w:tc>
          <w:tcPr>
            <w:tcW w:w="564" w:type="dxa"/>
            <w:hideMark/>
          </w:tcPr>
          <w:p w14:paraId="42BAF743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hideMark/>
          </w:tcPr>
          <w:p w14:paraId="19AC92E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11 .12</w:t>
            </w:r>
          </w:p>
        </w:tc>
        <w:tc>
          <w:tcPr>
            <w:tcW w:w="1417" w:type="dxa"/>
            <w:hideMark/>
          </w:tcPr>
          <w:p w14:paraId="0C8C0E98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853" w:type="dxa"/>
            <w:hideMark/>
          </w:tcPr>
          <w:p w14:paraId="7418A7E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67" w:type="dxa"/>
            <w:hideMark/>
          </w:tcPr>
          <w:p w14:paraId="70EEE63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1803CCBD" w14:textId="41D82FA9" w:rsidR="003F17CD" w:rsidRPr="00F00365" w:rsidRDefault="001E478E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8E">
              <w:rPr>
                <w:rFonts w:ascii="Times New Roman" w:hAnsi="Times New Roman" w:cs="Times New Roman"/>
                <w:sz w:val="24"/>
                <w:szCs w:val="24"/>
              </w:rPr>
              <w:t>Семиотика психических болезней. Понятия симптома и синдрома.</w:t>
            </w:r>
          </w:p>
        </w:tc>
        <w:tc>
          <w:tcPr>
            <w:tcW w:w="2249" w:type="dxa"/>
            <w:hideMark/>
          </w:tcPr>
          <w:p w14:paraId="64D23E02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3F17CD" w:rsidRPr="00F00365" w14:paraId="2038A8C6" w14:textId="77777777" w:rsidTr="008E4C50">
        <w:tc>
          <w:tcPr>
            <w:tcW w:w="564" w:type="dxa"/>
            <w:hideMark/>
          </w:tcPr>
          <w:p w14:paraId="077410AF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hideMark/>
          </w:tcPr>
          <w:p w14:paraId="0AB0C9C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11 .12</w:t>
            </w:r>
          </w:p>
        </w:tc>
        <w:tc>
          <w:tcPr>
            <w:tcW w:w="1417" w:type="dxa"/>
            <w:hideMark/>
          </w:tcPr>
          <w:p w14:paraId="3B3A176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853" w:type="dxa"/>
            <w:hideMark/>
          </w:tcPr>
          <w:p w14:paraId="3EA0E67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67" w:type="dxa"/>
            <w:hideMark/>
          </w:tcPr>
          <w:p w14:paraId="3DB75753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3D9DE60A" w14:textId="77777777" w:rsidR="003F17CD" w:rsidRPr="00F00365" w:rsidRDefault="00F0036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Расстройства отдельных психических функций.</w:t>
            </w:r>
          </w:p>
        </w:tc>
        <w:tc>
          <w:tcPr>
            <w:tcW w:w="2249" w:type="dxa"/>
            <w:hideMark/>
          </w:tcPr>
          <w:p w14:paraId="6D8EF422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Жидяевский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3F17CD" w:rsidRPr="00F00365" w14:paraId="7B779BC3" w14:textId="77777777" w:rsidTr="008E4C50">
        <w:tc>
          <w:tcPr>
            <w:tcW w:w="564" w:type="dxa"/>
            <w:hideMark/>
          </w:tcPr>
          <w:p w14:paraId="38AF877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hideMark/>
          </w:tcPr>
          <w:p w14:paraId="40ED1B1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14 .12</w:t>
            </w:r>
          </w:p>
        </w:tc>
        <w:tc>
          <w:tcPr>
            <w:tcW w:w="1417" w:type="dxa"/>
            <w:hideMark/>
          </w:tcPr>
          <w:p w14:paraId="63358EBB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18B1976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700AA488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6356EC3E" w14:textId="77777777" w:rsidR="003F17CD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 нарушений психической деятельности.</w:t>
            </w:r>
          </w:p>
        </w:tc>
        <w:tc>
          <w:tcPr>
            <w:tcW w:w="2249" w:type="dxa"/>
            <w:hideMark/>
          </w:tcPr>
          <w:p w14:paraId="18B1E3A9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F17CD" w:rsidRPr="00F00365" w14:paraId="211D0F1B" w14:textId="77777777" w:rsidTr="008E4C50">
        <w:tc>
          <w:tcPr>
            <w:tcW w:w="564" w:type="dxa"/>
            <w:hideMark/>
          </w:tcPr>
          <w:p w14:paraId="369F921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hideMark/>
          </w:tcPr>
          <w:p w14:paraId="22B40E6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14 .12</w:t>
            </w:r>
          </w:p>
        </w:tc>
        <w:tc>
          <w:tcPr>
            <w:tcW w:w="1417" w:type="dxa"/>
            <w:hideMark/>
          </w:tcPr>
          <w:p w14:paraId="7099C9BA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56DCE0E0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72ABD86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4599B7E4" w14:textId="77777777" w:rsidR="003F17CD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Основные диагностические модели и подходы в детской практике.</w:t>
            </w:r>
          </w:p>
        </w:tc>
        <w:tc>
          <w:tcPr>
            <w:tcW w:w="2249" w:type="dxa"/>
            <w:hideMark/>
          </w:tcPr>
          <w:p w14:paraId="353082F7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3F17CD" w:rsidRPr="00F00365" w14:paraId="6BFA5816" w14:textId="77777777" w:rsidTr="008E4C50">
        <w:tc>
          <w:tcPr>
            <w:tcW w:w="564" w:type="dxa"/>
            <w:hideMark/>
          </w:tcPr>
          <w:p w14:paraId="72D93C52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hideMark/>
          </w:tcPr>
          <w:p w14:paraId="12EC1ADD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14 .12</w:t>
            </w:r>
          </w:p>
        </w:tc>
        <w:tc>
          <w:tcPr>
            <w:tcW w:w="1417" w:type="dxa"/>
            <w:hideMark/>
          </w:tcPr>
          <w:p w14:paraId="06CF5A8B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5BD13A32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4B276BF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4D82240D" w14:textId="0E1A12C0" w:rsidR="003F17CD" w:rsidRPr="00F00365" w:rsidRDefault="00C5372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8">
              <w:rPr>
                <w:rFonts w:ascii="Times New Roman" w:hAnsi="Times New Roman" w:cs="Times New Roman"/>
                <w:sz w:val="24"/>
                <w:szCs w:val="24"/>
              </w:rPr>
              <w:t xml:space="preserve">Суггестивная психотерапия. </w:t>
            </w:r>
            <w:proofErr w:type="spellStart"/>
            <w:r w:rsidRPr="00C53728">
              <w:rPr>
                <w:rFonts w:ascii="Times New Roman" w:hAnsi="Times New Roman" w:cs="Times New Roman"/>
                <w:sz w:val="24"/>
                <w:szCs w:val="24"/>
              </w:rPr>
              <w:t>Эриксоновский</w:t>
            </w:r>
            <w:proofErr w:type="spellEnd"/>
            <w:r w:rsidRPr="00C53728">
              <w:rPr>
                <w:rFonts w:ascii="Times New Roman" w:hAnsi="Times New Roman" w:cs="Times New Roman"/>
                <w:sz w:val="24"/>
                <w:szCs w:val="24"/>
              </w:rPr>
              <w:t xml:space="preserve"> гипноз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hideMark/>
          </w:tcPr>
          <w:p w14:paraId="14ADD613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3F17CD" w:rsidRPr="00F00365" w14:paraId="4DD1AB7E" w14:textId="77777777" w:rsidTr="008E4C50">
        <w:tc>
          <w:tcPr>
            <w:tcW w:w="564" w:type="dxa"/>
            <w:hideMark/>
          </w:tcPr>
          <w:p w14:paraId="7E12453D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hideMark/>
          </w:tcPr>
          <w:p w14:paraId="1DF7421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14 .12</w:t>
            </w:r>
          </w:p>
        </w:tc>
        <w:tc>
          <w:tcPr>
            <w:tcW w:w="1417" w:type="dxa"/>
            <w:hideMark/>
          </w:tcPr>
          <w:p w14:paraId="31AFAC8C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3B7B4D2D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44C9AC8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09DA9F8F" w14:textId="77777777" w:rsidR="003F17CD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3710" w:rsidRPr="00F00365"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гештальт-терапии.</w:t>
            </w:r>
          </w:p>
        </w:tc>
        <w:tc>
          <w:tcPr>
            <w:tcW w:w="2249" w:type="dxa"/>
            <w:hideMark/>
          </w:tcPr>
          <w:p w14:paraId="2327ED91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Шиловская Е.В.</w:t>
            </w:r>
          </w:p>
        </w:tc>
      </w:tr>
      <w:tr w:rsidR="003F17CD" w:rsidRPr="00F00365" w14:paraId="17348DB7" w14:textId="77777777" w:rsidTr="008E4C50">
        <w:tc>
          <w:tcPr>
            <w:tcW w:w="564" w:type="dxa"/>
            <w:hideMark/>
          </w:tcPr>
          <w:p w14:paraId="7FACD61D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hideMark/>
          </w:tcPr>
          <w:p w14:paraId="249F1278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15 .12</w:t>
            </w:r>
          </w:p>
        </w:tc>
        <w:tc>
          <w:tcPr>
            <w:tcW w:w="1417" w:type="dxa"/>
            <w:hideMark/>
          </w:tcPr>
          <w:p w14:paraId="059449DB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24E21C3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11624D8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03449660" w14:textId="77777777" w:rsidR="003F17CD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Основные диагностические модели и подходы в детской практике.</w:t>
            </w:r>
          </w:p>
        </w:tc>
        <w:tc>
          <w:tcPr>
            <w:tcW w:w="2249" w:type="dxa"/>
            <w:hideMark/>
          </w:tcPr>
          <w:p w14:paraId="7949970C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Макарова О.С.</w:t>
            </w:r>
          </w:p>
        </w:tc>
      </w:tr>
      <w:tr w:rsidR="003F17CD" w:rsidRPr="00F00365" w14:paraId="1E44020E" w14:textId="77777777" w:rsidTr="008E4C50">
        <w:tc>
          <w:tcPr>
            <w:tcW w:w="564" w:type="dxa"/>
            <w:hideMark/>
          </w:tcPr>
          <w:p w14:paraId="562D74A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hideMark/>
          </w:tcPr>
          <w:p w14:paraId="28E210D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15 .12</w:t>
            </w:r>
          </w:p>
        </w:tc>
        <w:tc>
          <w:tcPr>
            <w:tcW w:w="1417" w:type="dxa"/>
            <w:hideMark/>
          </w:tcPr>
          <w:p w14:paraId="03AC51C9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04CA4B6A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FBBC83E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41FDEF34" w14:textId="77777777" w:rsidR="003F17CD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Методы оказания психологической помощи потерпевшим и родственникам.</w:t>
            </w:r>
          </w:p>
        </w:tc>
        <w:tc>
          <w:tcPr>
            <w:tcW w:w="2249" w:type="dxa"/>
            <w:hideMark/>
          </w:tcPr>
          <w:p w14:paraId="45CE8152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3F17CD" w:rsidRPr="00F00365" w14:paraId="5D351B56" w14:textId="77777777" w:rsidTr="008E4C50">
        <w:tc>
          <w:tcPr>
            <w:tcW w:w="564" w:type="dxa"/>
            <w:hideMark/>
          </w:tcPr>
          <w:p w14:paraId="320F8FB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hideMark/>
          </w:tcPr>
          <w:p w14:paraId="1A08C43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15 .12</w:t>
            </w:r>
          </w:p>
        </w:tc>
        <w:tc>
          <w:tcPr>
            <w:tcW w:w="1417" w:type="dxa"/>
            <w:hideMark/>
          </w:tcPr>
          <w:p w14:paraId="5D5BFA99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2CA99527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00CBBD48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23292AE8" w14:textId="77777777" w:rsidR="003F17CD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Основы гештальт-терапии.</w:t>
            </w:r>
          </w:p>
        </w:tc>
        <w:tc>
          <w:tcPr>
            <w:tcW w:w="2249" w:type="dxa"/>
            <w:hideMark/>
          </w:tcPr>
          <w:p w14:paraId="7D5FBF26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Шиловская Е.В.</w:t>
            </w:r>
          </w:p>
        </w:tc>
      </w:tr>
      <w:tr w:rsidR="003F17CD" w:rsidRPr="00F00365" w14:paraId="520A5B0F" w14:textId="77777777" w:rsidTr="008E4C50">
        <w:tc>
          <w:tcPr>
            <w:tcW w:w="564" w:type="dxa"/>
            <w:hideMark/>
          </w:tcPr>
          <w:p w14:paraId="5966A482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hideMark/>
          </w:tcPr>
          <w:p w14:paraId="51C1E924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15 .12</w:t>
            </w:r>
          </w:p>
        </w:tc>
        <w:tc>
          <w:tcPr>
            <w:tcW w:w="1417" w:type="dxa"/>
            <w:hideMark/>
          </w:tcPr>
          <w:p w14:paraId="1719E2B9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3" w:type="dxa"/>
            <w:hideMark/>
          </w:tcPr>
          <w:p w14:paraId="571B821C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555B6122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2DAA43F2" w14:textId="77777777" w:rsidR="003F17CD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 нарушений психической деятельности.</w:t>
            </w:r>
          </w:p>
        </w:tc>
        <w:tc>
          <w:tcPr>
            <w:tcW w:w="2249" w:type="dxa"/>
            <w:hideMark/>
          </w:tcPr>
          <w:p w14:paraId="77FD78A5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3F17CD" w:rsidRPr="00F00365" w14:paraId="3FCF574B" w14:textId="77777777" w:rsidTr="008E4C50">
        <w:tc>
          <w:tcPr>
            <w:tcW w:w="564" w:type="dxa"/>
            <w:hideMark/>
          </w:tcPr>
          <w:p w14:paraId="725437DF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hideMark/>
          </w:tcPr>
          <w:p w14:paraId="23F055A8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16 .12</w:t>
            </w:r>
          </w:p>
        </w:tc>
        <w:tc>
          <w:tcPr>
            <w:tcW w:w="1417" w:type="dxa"/>
            <w:hideMark/>
          </w:tcPr>
          <w:p w14:paraId="5612DA62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2C50BEF7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30BAC9A5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hideMark/>
          </w:tcPr>
          <w:p w14:paraId="08D6967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249" w:type="dxa"/>
            <w:hideMark/>
          </w:tcPr>
          <w:p w14:paraId="2B56E657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3F17CD" w:rsidRPr="00F00365" w14:paraId="25CEA629" w14:textId="77777777" w:rsidTr="008E4C50">
        <w:tc>
          <w:tcPr>
            <w:tcW w:w="564" w:type="dxa"/>
            <w:hideMark/>
          </w:tcPr>
          <w:p w14:paraId="1054C13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hideMark/>
          </w:tcPr>
          <w:p w14:paraId="1E856D8B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17 .12</w:t>
            </w:r>
          </w:p>
        </w:tc>
        <w:tc>
          <w:tcPr>
            <w:tcW w:w="1417" w:type="dxa"/>
            <w:hideMark/>
          </w:tcPr>
          <w:p w14:paraId="7FC82C0F" w14:textId="77777777" w:rsidR="003F17CD" w:rsidRPr="00F00365" w:rsidRDefault="003F17CD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3" w:type="dxa"/>
            <w:hideMark/>
          </w:tcPr>
          <w:p w14:paraId="3D4F2EFD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  <w:hideMark/>
          </w:tcPr>
          <w:p w14:paraId="21CA7D59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hideMark/>
          </w:tcPr>
          <w:p w14:paraId="70378636" w14:textId="77777777" w:rsidR="003F17CD" w:rsidRPr="00F00365" w:rsidRDefault="003F17C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249" w:type="dxa"/>
            <w:hideMark/>
          </w:tcPr>
          <w:p w14:paraId="1D24BF61" w14:textId="77777777" w:rsidR="003F17CD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</w:tbl>
    <w:p w14:paraId="592AA127" w14:textId="77777777" w:rsidR="000263C0" w:rsidRPr="00F00365" w:rsidRDefault="000263C0" w:rsidP="000263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5439D" w14:textId="77777777" w:rsidR="000263C0" w:rsidRPr="00F00365" w:rsidRDefault="000263C0" w:rsidP="000263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AFADD5" w14:textId="77777777" w:rsidR="004A5891" w:rsidRDefault="004A589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психиатрии</w:t>
      </w:r>
    </w:p>
    <w:p w14:paraId="72ACAF60" w14:textId="77777777" w:rsidR="004A5891" w:rsidRPr="00F00365" w:rsidRDefault="004A589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медицинской психологии</w:t>
      </w:r>
      <w:r w:rsidRPr="00F0036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/Менделевич В.Д.</w:t>
      </w:r>
      <w:r w:rsidRPr="00F00365">
        <w:rPr>
          <w:rFonts w:ascii="Times New Roman" w:hAnsi="Times New Roman" w:cs="Times New Roman"/>
          <w:sz w:val="24"/>
          <w:szCs w:val="24"/>
        </w:rPr>
        <w:t>/</w:t>
      </w:r>
    </w:p>
    <w:p w14:paraId="65D0DE66" w14:textId="77777777" w:rsidR="000263C0" w:rsidRPr="00F00365" w:rsidRDefault="000263C0" w:rsidP="000263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36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18F0D7E2" w14:textId="77777777" w:rsidR="004A5891" w:rsidRPr="00F00365" w:rsidRDefault="004A5891" w:rsidP="004A5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365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14:paraId="6A96B0FF" w14:textId="77777777" w:rsidR="004A5891" w:rsidRPr="00F00365" w:rsidRDefault="004A5891" w:rsidP="004A5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365">
        <w:rPr>
          <w:rFonts w:ascii="Times New Roman" w:hAnsi="Times New Roman" w:cs="Times New Roman"/>
          <w:sz w:val="24"/>
          <w:szCs w:val="24"/>
        </w:rPr>
        <w:t xml:space="preserve">проректор </w:t>
      </w:r>
    </w:p>
    <w:p w14:paraId="321113CF" w14:textId="65194772" w:rsidR="004A5891" w:rsidRPr="00F00365" w:rsidRDefault="004A5891" w:rsidP="004A58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365">
        <w:rPr>
          <w:rFonts w:ascii="Times New Roman" w:hAnsi="Times New Roman" w:cs="Times New Roman"/>
          <w:sz w:val="24"/>
          <w:szCs w:val="24"/>
        </w:rPr>
        <w:t>А.В.</w:t>
      </w:r>
      <w:r w:rsidR="00EA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365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</w:p>
    <w:p w14:paraId="5431B8A0" w14:textId="77777777" w:rsidR="000263C0" w:rsidRPr="00F00365" w:rsidRDefault="000263C0" w:rsidP="00026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84B675" w14:textId="77777777" w:rsidR="000263C0" w:rsidRPr="00F00365" w:rsidRDefault="000263C0" w:rsidP="000263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365">
        <w:rPr>
          <w:rFonts w:ascii="Times New Roman" w:hAnsi="Times New Roman" w:cs="Times New Roman"/>
          <w:sz w:val="24"/>
          <w:szCs w:val="24"/>
        </w:rPr>
        <w:t>_________________</w:t>
      </w:r>
    </w:p>
    <w:p w14:paraId="0858624D" w14:textId="77777777" w:rsidR="000263C0" w:rsidRPr="00F00365" w:rsidRDefault="000263C0" w:rsidP="000263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FD580" w14:textId="77777777" w:rsidR="000263C0" w:rsidRPr="00F00365" w:rsidRDefault="000263C0" w:rsidP="000263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6E6BCF" w14:textId="77777777" w:rsidR="000263C0" w:rsidRPr="00F00365" w:rsidRDefault="000263C0" w:rsidP="00026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65">
        <w:rPr>
          <w:rFonts w:ascii="Times New Roman" w:hAnsi="Times New Roman" w:cs="Times New Roman"/>
          <w:b/>
          <w:sz w:val="24"/>
          <w:szCs w:val="24"/>
        </w:rPr>
        <w:t>Ра</w:t>
      </w:r>
      <w:r w:rsidR="00F30456">
        <w:rPr>
          <w:rFonts w:ascii="Times New Roman" w:hAnsi="Times New Roman" w:cs="Times New Roman"/>
          <w:b/>
          <w:sz w:val="24"/>
          <w:szCs w:val="24"/>
        </w:rPr>
        <w:t xml:space="preserve">списание практических занятий </w:t>
      </w:r>
      <w:r w:rsidRPr="00F00365">
        <w:rPr>
          <w:rFonts w:ascii="Times New Roman" w:hAnsi="Times New Roman" w:cs="Times New Roman"/>
          <w:b/>
          <w:sz w:val="24"/>
          <w:szCs w:val="24"/>
        </w:rPr>
        <w:t>бюджетного цикла</w:t>
      </w:r>
    </w:p>
    <w:p w14:paraId="622ADC02" w14:textId="77777777" w:rsidR="000263C0" w:rsidRPr="00F00365" w:rsidRDefault="000263C0" w:rsidP="00026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65">
        <w:rPr>
          <w:rFonts w:ascii="Times New Roman" w:hAnsi="Times New Roman" w:cs="Times New Roman"/>
          <w:b/>
          <w:sz w:val="24"/>
          <w:szCs w:val="24"/>
        </w:rPr>
        <w:t>профессиональной переподготовки по специальности «Клиническая психология» ФПК ППС КГМУ в 2021 / 2022 учебном году (</w:t>
      </w:r>
      <w:r w:rsidR="00332EDE" w:rsidRPr="00F00365">
        <w:rPr>
          <w:rFonts w:ascii="Times New Roman" w:hAnsi="Times New Roman" w:cs="Times New Roman"/>
          <w:b/>
          <w:sz w:val="24"/>
          <w:szCs w:val="24"/>
        </w:rPr>
        <w:t>первый</w:t>
      </w:r>
      <w:r w:rsidRPr="00F00365">
        <w:rPr>
          <w:rFonts w:ascii="Times New Roman" w:hAnsi="Times New Roman" w:cs="Times New Roman"/>
          <w:b/>
          <w:sz w:val="24"/>
          <w:szCs w:val="24"/>
        </w:rPr>
        <w:t xml:space="preserve"> семестр) </w:t>
      </w:r>
    </w:p>
    <w:p w14:paraId="214723A7" w14:textId="77777777" w:rsidR="000263C0" w:rsidRPr="00F00365" w:rsidRDefault="000263C0" w:rsidP="00026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67"/>
        <w:gridCol w:w="851"/>
        <w:gridCol w:w="1417"/>
        <w:gridCol w:w="851"/>
        <w:gridCol w:w="567"/>
        <w:gridCol w:w="4139"/>
        <w:gridCol w:w="2665"/>
      </w:tblGrid>
      <w:tr w:rsidR="000263C0" w:rsidRPr="00F00365" w14:paraId="661A4773" w14:textId="77777777" w:rsidTr="00C53728">
        <w:tc>
          <w:tcPr>
            <w:tcW w:w="567" w:type="dxa"/>
          </w:tcPr>
          <w:p w14:paraId="412F78DD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553C7CCB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</w:tcPr>
          <w:p w14:paraId="0C8C4EAB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51" w:type="dxa"/>
          </w:tcPr>
          <w:p w14:paraId="7DB29E34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567" w:type="dxa"/>
          </w:tcPr>
          <w:p w14:paraId="486C37E9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39" w:type="dxa"/>
          </w:tcPr>
          <w:p w14:paraId="7AA9CBC5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           Тема </w:t>
            </w:r>
          </w:p>
        </w:tc>
        <w:tc>
          <w:tcPr>
            <w:tcW w:w="2665" w:type="dxa"/>
          </w:tcPr>
          <w:p w14:paraId="5EFB3482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263C0" w:rsidRPr="00F00365" w14:paraId="7044594C" w14:textId="77777777" w:rsidTr="00C53728">
        <w:tc>
          <w:tcPr>
            <w:tcW w:w="567" w:type="dxa"/>
          </w:tcPr>
          <w:p w14:paraId="1933FA05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A0B533A" w14:textId="77777777" w:rsidR="000263C0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17" w:type="dxa"/>
          </w:tcPr>
          <w:p w14:paraId="1F84C7DE" w14:textId="77777777" w:rsidR="000263C0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43F4436D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0CCB73C8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425888F" w14:textId="7D19CF43" w:rsidR="000263C0" w:rsidRPr="00F00365" w:rsidRDefault="00C5372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8">
              <w:rPr>
                <w:rFonts w:ascii="Times New Roman" w:hAnsi="Times New Roman" w:cs="Times New Roman"/>
                <w:sz w:val="24"/>
                <w:szCs w:val="24"/>
              </w:rPr>
              <w:t>Введение в психотерапию.</w:t>
            </w:r>
          </w:p>
        </w:tc>
        <w:tc>
          <w:tcPr>
            <w:tcW w:w="2665" w:type="dxa"/>
          </w:tcPr>
          <w:p w14:paraId="5EF4CC09" w14:textId="77777777" w:rsidR="000263C0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0263C0" w:rsidRPr="00F00365" w14:paraId="77FFB9FE" w14:textId="77777777" w:rsidTr="00C53728">
        <w:tc>
          <w:tcPr>
            <w:tcW w:w="567" w:type="dxa"/>
          </w:tcPr>
          <w:p w14:paraId="0922A542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12A9724" w14:textId="77777777" w:rsidR="000263C0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17" w:type="dxa"/>
          </w:tcPr>
          <w:p w14:paraId="29F50277" w14:textId="77777777" w:rsidR="000263C0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376C6686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4A5ED9B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C9945B9" w14:textId="77777777" w:rsidR="000263C0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помощи в ДРКБ.</w:t>
            </w:r>
          </w:p>
        </w:tc>
        <w:tc>
          <w:tcPr>
            <w:tcW w:w="2665" w:type="dxa"/>
          </w:tcPr>
          <w:p w14:paraId="1F14B20F" w14:textId="77777777" w:rsidR="000263C0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0263C0" w:rsidRPr="00F00365" w14:paraId="368F3758" w14:textId="77777777" w:rsidTr="00C53728">
        <w:tc>
          <w:tcPr>
            <w:tcW w:w="567" w:type="dxa"/>
          </w:tcPr>
          <w:p w14:paraId="288F4F98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CED39AF" w14:textId="77777777" w:rsidR="000263C0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7" w:type="dxa"/>
          </w:tcPr>
          <w:p w14:paraId="53CAC2A5" w14:textId="77777777" w:rsidR="000263C0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249A0624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3EA5085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0F1FD610" w14:textId="2224F81E" w:rsidR="000263C0" w:rsidRPr="00F00365" w:rsidRDefault="00C5372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8">
              <w:rPr>
                <w:rFonts w:ascii="Times New Roman" w:hAnsi="Times New Roman" w:cs="Times New Roman"/>
                <w:sz w:val="24"/>
                <w:szCs w:val="24"/>
              </w:rPr>
              <w:t>Основы когнитивно-поведенческой терапии.</w:t>
            </w:r>
          </w:p>
        </w:tc>
        <w:tc>
          <w:tcPr>
            <w:tcW w:w="2665" w:type="dxa"/>
          </w:tcPr>
          <w:p w14:paraId="5363CBD3" w14:textId="77777777" w:rsidR="000263C0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0263C0" w:rsidRPr="00F00365" w14:paraId="71032F11" w14:textId="77777777" w:rsidTr="00C53728">
        <w:tc>
          <w:tcPr>
            <w:tcW w:w="567" w:type="dxa"/>
          </w:tcPr>
          <w:p w14:paraId="2F4AEEB5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8B45105" w14:textId="77777777" w:rsidR="000263C0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7" w:type="dxa"/>
          </w:tcPr>
          <w:p w14:paraId="689520A7" w14:textId="77777777" w:rsidR="000263C0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3C129FD4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318A56D7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332533E" w14:textId="77777777" w:rsidR="000263C0" w:rsidRPr="00F00365" w:rsidRDefault="00F0036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Расстройства отдельных психических функций.</w:t>
            </w:r>
          </w:p>
        </w:tc>
        <w:tc>
          <w:tcPr>
            <w:tcW w:w="2665" w:type="dxa"/>
          </w:tcPr>
          <w:p w14:paraId="5CB042E5" w14:textId="77777777" w:rsidR="000263C0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Жидяевский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0263C0" w:rsidRPr="00F00365" w14:paraId="40AC175D" w14:textId="77777777" w:rsidTr="00C53728">
        <w:tc>
          <w:tcPr>
            <w:tcW w:w="567" w:type="dxa"/>
          </w:tcPr>
          <w:p w14:paraId="2231A440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576F581" w14:textId="77777777" w:rsidR="000263C0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17" w:type="dxa"/>
          </w:tcPr>
          <w:p w14:paraId="1FB52FEE" w14:textId="77777777" w:rsidR="000263C0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04FC7DAE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656E22DF" w14:textId="77777777" w:rsidR="000263C0" w:rsidRPr="00F00365" w:rsidRDefault="000263C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4D3CBAB9" w14:textId="77777777" w:rsidR="000263C0" w:rsidRPr="00F00365" w:rsidRDefault="00E515AA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в психотерапии</w:t>
            </w:r>
          </w:p>
        </w:tc>
        <w:tc>
          <w:tcPr>
            <w:tcW w:w="2665" w:type="dxa"/>
          </w:tcPr>
          <w:p w14:paraId="2DD432C2" w14:textId="77777777" w:rsidR="000263C0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6441EC" w:rsidRPr="00F00365" w14:paraId="40986546" w14:textId="77777777" w:rsidTr="00C53728">
        <w:tc>
          <w:tcPr>
            <w:tcW w:w="567" w:type="dxa"/>
          </w:tcPr>
          <w:p w14:paraId="2509314A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CB4A9F0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17" w:type="dxa"/>
          </w:tcPr>
          <w:p w14:paraId="69E85605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1138E525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EBB826D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0A875C1A" w14:textId="77777777" w:rsidR="006441EC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чрезвычайных ситуациях.</w:t>
            </w:r>
          </w:p>
        </w:tc>
        <w:tc>
          <w:tcPr>
            <w:tcW w:w="2665" w:type="dxa"/>
          </w:tcPr>
          <w:p w14:paraId="05E51662" w14:textId="77777777" w:rsidR="006441EC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6441EC" w:rsidRPr="00F00365" w14:paraId="2011D68E" w14:textId="77777777" w:rsidTr="00C53728">
        <w:tc>
          <w:tcPr>
            <w:tcW w:w="567" w:type="dxa"/>
          </w:tcPr>
          <w:p w14:paraId="317206B2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E77B373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417" w:type="dxa"/>
          </w:tcPr>
          <w:p w14:paraId="512C4C58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2B79B8B1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7AF2747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582CBDA" w14:textId="77777777" w:rsidR="006441EC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 нарушений психической деятельности.</w:t>
            </w:r>
          </w:p>
        </w:tc>
        <w:tc>
          <w:tcPr>
            <w:tcW w:w="2665" w:type="dxa"/>
          </w:tcPr>
          <w:p w14:paraId="55D323D0" w14:textId="77777777" w:rsidR="006441EC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6441EC" w:rsidRPr="00F00365" w14:paraId="3FA33076" w14:textId="77777777" w:rsidTr="00C53728">
        <w:tc>
          <w:tcPr>
            <w:tcW w:w="567" w:type="dxa"/>
          </w:tcPr>
          <w:p w14:paraId="6760BFF4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5B0E097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417" w:type="dxa"/>
          </w:tcPr>
          <w:p w14:paraId="6DA4B860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63422B91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C8E3AB4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76F1435" w14:textId="77777777" w:rsidR="006441EC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помощи в ДРКБ.</w:t>
            </w:r>
          </w:p>
        </w:tc>
        <w:tc>
          <w:tcPr>
            <w:tcW w:w="2665" w:type="dxa"/>
          </w:tcPr>
          <w:p w14:paraId="7B67292A" w14:textId="77777777" w:rsidR="006441EC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6441EC" w:rsidRPr="00F00365" w14:paraId="2A0AA1DA" w14:textId="77777777" w:rsidTr="00C53728">
        <w:tc>
          <w:tcPr>
            <w:tcW w:w="567" w:type="dxa"/>
          </w:tcPr>
          <w:p w14:paraId="7286F09C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DC99765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417" w:type="dxa"/>
          </w:tcPr>
          <w:p w14:paraId="79C1C7F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1A2068FB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6868258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E7546D2" w14:textId="77777777" w:rsidR="006441EC" w:rsidRPr="00F00365" w:rsidRDefault="00F00365" w:rsidP="0032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психиатрического пациента. </w:t>
            </w:r>
          </w:p>
        </w:tc>
        <w:tc>
          <w:tcPr>
            <w:tcW w:w="2665" w:type="dxa"/>
          </w:tcPr>
          <w:p w14:paraId="742AD3C2" w14:textId="77777777" w:rsidR="006441EC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6441EC" w:rsidRPr="00F00365" w14:paraId="129C9413" w14:textId="77777777" w:rsidTr="00C53728">
        <w:tc>
          <w:tcPr>
            <w:tcW w:w="567" w:type="dxa"/>
          </w:tcPr>
          <w:p w14:paraId="74F00315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6B32322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417" w:type="dxa"/>
          </w:tcPr>
          <w:p w14:paraId="1157956A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680BB09D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23835E37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01C21C08" w14:textId="77777777" w:rsidR="006441EC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Основные диагностические модели и подходы.</w:t>
            </w:r>
          </w:p>
        </w:tc>
        <w:tc>
          <w:tcPr>
            <w:tcW w:w="2665" w:type="dxa"/>
          </w:tcPr>
          <w:p w14:paraId="0EBA0D4A" w14:textId="77777777" w:rsidR="006441EC" w:rsidRPr="00F00365" w:rsidRDefault="00D35E2D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6441EC" w:rsidRPr="00F00365" w14:paraId="3D038D98" w14:textId="77777777" w:rsidTr="00C53728">
        <w:tc>
          <w:tcPr>
            <w:tcW w:w="567" w:type="dxa"/>
          </w:tcPr>
          <w:p w14:paraId="1BE94C42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601F5205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17" w:type="dxa"/>
          </w:tcPr>
          <w:p w14:paraId="2C9A860D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3F155A58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3137AF98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40583AF4" w14:textId="604105CB" w:rsidR="006441EC" w:rsidRPr="00F00365" w:rsidRDefault="00C5372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8">
              <w:rPr>
                <w:rFonts w:ascii="Times New Roman" w:hAnsi="Times New Roman" w:cs="Times New Roman"/>
                <w:sz w:val="24"/>
                <w:szCs w:val="24"/>
              </w:rPr>
              <w:t xml:space="preserve">Суггестивная психотерапия. </w:t>
            </w:r>
            <w:proofErr w:type="spellStart"/>
            <w:r w:rsidRPr="00C53728">
              <w:rPr>
                <w:rFonts w:ascii="Times New Roman" w:hAnsi="Times New Roman" w:cs="Times New Roman"/>
                <w:sz w:val="24"/>
                <w:szCs w:val="24"/>
              </w:rPr>
              <w:t>Эриксоновский</w:t>
            </w:r>
            <w:proofErr w:type="spellEnd"/>
            <w:r w:rsidRPr="00C53728">
              <w:rPr>
                <w:rFonts w:ascii="Times New Roman" w:hAnsi="Times New Roman" w:cs="Times New Roman"/>
                <w:sz w:val="24"/>
                <w:szCs w:val="24"/>
              </w:rPr>
              <w:t xml:space="preserve"> гипноз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</w:tcPr>
          <w:p w14:paraId="13DA693A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6441EC" w:rsidRPr="00F00365" w14:paraId="4324DD7F" w14:textId="77777777" w:rsidTr="00C53728">
        <w:tc>
          <w:tcPr>
            <w:tcW w:w="567" w:type="dxa"/>
          </w:tcPr>
          <w:p w14:paraId="4C5BCA8C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78763DE3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17" w:type="dxa"/>
          </w:tcPr>
          <w:p w14:paraId="6B313648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59FC5C12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164F86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99972E9" w14:textId="77777777" w:rsidR="006441EC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помощи в ДРКБ.</w:t>
            </w:r>
          </w:p>
        </w:tc>
        <w:tc>
          <w:tcPr>
            <w:tcW w:w="2665" w:type="dxa"/>
          </w:tcPr>
          <w:p w14:paraId="6EDA2E08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6441EC" w:rsidRPr="00F00365" w14:paraId="0822A16A" w14:textId="77777777" w:rsidTr="00C53728">
        <w:tc>
          <w:tcPr>
            <w:tcW w:w="567" w:type="dxa"/>
          </w:tcPr>
          <w:p w14:paraId="78521CE3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012B22CF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14:paraId="6EE319DE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19643C1C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3562B0C0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6238088" w14:textId="77777777" w:rsidR="006441EC" w:rsidRPr="00F00365" w:rsidRDefault="003268D1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в психотерапии</w:t>
            </w:r>
          </w:p>
        </w:tc>
        <w:tc>
          <w:tcPr>
            <w:tcW w:w="2665" w:type="dxa"/>
          </w:tcPr>
          <w:p w14:paraId="3B069F86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6441EC" w:rsidRPr="00F00365" w14:paraId="2DE2625A" w14:textId="77777777" w:rsidTr="00C53728">
        <w:tc>
          <w:tcPr>
            <w:tcW w:w="567" w:type="dxa"/>
          </w:tcPr>
          <w:p w14:paraId="339708C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443930CF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14:paraId="61123F9A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141EDEF3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F5BC83F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F1E0D06" w14:textId="77777777" w:rsidR="006441EC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при чрезвычайных ситуациях.</w:t>
            </w:r>
          </w:p>
        </w:tc>
        <w:tc>
          <w:tcPr>
            <w:tcW w:w="2665" w:type="dxa"/>
          </w:tcPr>
          <w:p w14:paraId="3EE68E00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6441EC" w:rsidRPr="00F00365" w14:paraId="213DEF08" w14:textId="77777777" w:rsidTr="00C53728">
        <w:tc>
          <w:tcPr>
            <w:tcW w:w="567" w:type="dxa"/>
          </w:tcPr>
          <w:p w14:paraId="60E3F40E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2416A35D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 w14:paraId="1385FE4E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1679AFCF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55A57E3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05EA8871" w14:textId="77777777" w:rsidR="006441EC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в эпицентре чрезвычайной ситуации.</w:t>
            </w:r>
          </w:p>
        </w:tc>
        <w:tc>
          <w:tcPr>
            <w:tcW w:w="2665" w:type="dxa"/>
          </w:tcPr>
          <w:p w14:paraId="11811CE3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6441EC" w:rsidRPr="00F00365" w14:paraId="11C85113" w14:textId="77777777" w:rsidTr="00C53728">
        <w:tc>
          <w:tcPr>
            <w:tcW w:w="567" w:type="dxa"/>
          </w:tcPr>
          <w:p w14:paraId="6007D315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2739A9E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 w14:paraId="6A385550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0E2DE01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10F9A54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44631A4" w14:textId="77777777" w:rsidR="006441EC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помощи в ДРКБ.</w:t>
            </w:r>
          </w:p>
        </w:tc>
        <w:tc>
          <w:tcPr>
            <w:tcW w:w="2665" w:type="dxa"/>
          </w:tcPr>
          <w:p w14:paraId="23EB37CC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6441EC" w:rsidRPr="00F00365" w14:paraId="21756E49" w14:textId="77777777" w:rsidTr="00C53728">
        <w:tc>
          <w:tcPr>
            <w:tcW w:w="567" w:type="dxa"/>
          </w:tcPr>
          <w:p w14:paraId="4CDAEFB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062B0099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17" w:type="dxa"/>
          </w:tcPr>
          <w:p w14:paraId="3AC29B24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56C6785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1703674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89E58DF" w14:textId="77777777" w:rsidR="006441EC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 нарушений психической деятельности.</w:t>
            </w:r>
          </w:p>
        </w:tc>
        <w:tc>
          <w:tcPr>
            <w:tcW w:w="2665" w:type="dxa"/>
          </w:tcPr>
          <w:p w14:paraId="6DC45ECA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6441EC" w:rsidRPr="00F00365" w14:paraId="3C756C19" w14:textId="77777777" w:rsidTr="00C53728">
        <w:tc>
          <w:tcPr>
            <w:tcW w:w="567" w:type="dxa"/>
          </w:tcPr>
          <w:p w14:paraId="3114A69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0047879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17" w:type="dxa"/>
          </w:tcPr>
          <w:p w14:paraId="532936B8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6F2517A5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D09054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E1B999B" w14:textId="77777777" w:rsidR="006441EC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Личностные опросники.</w:t>
            </w:r>
          </w:p>
        </w:tc>
        <w:tc>
          <w:tcPr>
            <w:tcW w:w="2665" w:type="dxa"/>
          </w:tcPr>
          <w:p w14:paraId="63E0A70C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6441EC" w:rsidRPr="00F00365" w14:paraId="05C99738" w14:textId="77777777" w:rsidTr="00C53728">
        <w:tc>
          <w:tcPr>
            <w:tcW w:w="567" w:type="dxa"/>
          </w:tcPr>
          <w:p w14:paraId="7FC0D4C5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23AF73A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417" w:type="dxa"/>
          </w:tcPr>
          <w:p w14:paraId="1CF52264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033523CF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28AB68A2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2D9DDAD" w14:textId="77777777" w:rsidR="006441EC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 нарушений психической деятельности.</w:t>
            </w:r>
          </w:p>
        </w:tc>
        <w:tc>
          <w:tcPr>
            <w:tcW w:w="2665" w:type="dxa"/>
          </w:tcPr>
          <w:p w14:paraId="0B1A29FD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6441EC" w:rsidRPr="00F00365" w14:paraId="5E15D87B" w14:textId="77777777" w:rsidTr="00C53728">
        <w:tc>
          <w:tcPr>
            <w:tcW w:w="567" w:type="dxa"/>
          </w:tcPr>
          <w:p w14:paraId="21BAFDB0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14:paraId="1DA3013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417" w:type="dxa"/>
          </w:tcPr>
          <w:p w14:paraId="117237E8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65D7771A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160106A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4068DEDA" w14:textId="77777777" w:rsidR="006441EC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помощи в ДРКБ.</w:t>
            </w:r>
          </w:p>
        </w:tc>
        <w:tc>
          <w:tcPr>
            <w:tcW w:w="2665" w:type="dxa"/>
          </w:tcPr>
          <w:p w14:paraId="123A3527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6441EC" w:rsidRPr="00F00365" w14:paraId="281E8441" w14:textId="77777777" w:rsidTr="00C53728">
        <w:tc>
          <w:tcPr>
            <w:tcW w:w="567" w:type="dxa"/>
          </w:tcPr>
          <w:p w14:paraId="071ED32F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4498662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417" w:type="dxa"/>
          </w:tcPr>
          <w:p w14:paraId="2593A2DD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2BDBB0B5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2616E0FA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6C1ACC3" w14:textId="77777777" w:rsidR="006441EC" w:rsidRPr="00F00365" w:rsidRDefault="00E515AA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в психотерапии</w:t>
            </w:r>
          </w:p>
        </w:tc>
        <w:tc>
          <w:tcPr>
            <w:tcW w:w="2665" w:type="dxa"/>
          </w:tcPr>
          <w:p w14:paraId="5F0D9BCA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6441EC" w:rsidRPr="00F00365" w14:paraId="09AF16D6" w14:textId="77777777" w:rsidTr="00C53728">
        <w:tc>
          <w:tcPr>
            <w:tcW w:w="567" w:type="dxa"/>
          </w:tcPr>
          <w:p w14:paraId="35C46C5C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4B7DC87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417" w:type="dxa"/>
          </w:tcPr>
          <w:p w14:paraId="33810654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77DC90B7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63A8B244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9CBC939" w14:textId="77777777" w:rsidR="006441EC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в эпицентре чрезвычайной ситуации.</w:t>
            </w:r>
          </w:p>
        </w:tc>
        <w:tc>
          <w:tcPr>
            <w:tcW w:w="2665" w:type="dxa"/>
          </w:tcPr>
          <w:p w14:paraId="79F36679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6441EC" w:rsidRPr="00F00365" w14:paraId="2B83EB8B" w14:textId="77777777" w:rsidTr="00C53728">
        <w:tc>
          <w:tcPr>
            <w:tcW w:w="567" w:type="dxa"/>
          </w:tcPr>
          <w:p w14:paraId="1D0BD25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6991B2E4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417" w:type="dxa"/>
          </w:tcPr>
          <w:p w14:paraId="1588B9C2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394B14A7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106427F5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6D5D9AF2" w14:textId="77777777" w:rsidR="006441EC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Методы оказания психологической помощи потерпевшим и родственникам.</w:t>
            </w:r>
          </w:p>
        </w:tc>
        <w:tc>
          <w:tcPr>
            <w:tcW w:w="2665" w:type="dxa"/>
          </w:tcPr>
          <w:p w14:paraId="3B0E37EA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6441EC" w:rsidRPr="00F00365" w14:paraId="4958E583" w14:textId="77777777" w:rsidTr="00C53728">
        <w:tc>
          <w:tcPr>
            <w:tcW w:w="567" w:type="dxa"/>
          </w:tcPr>
          <w:p w14:paraId="7EEFFDAC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57E3A8F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417" w:type="dxa"/>
          </w:tcPr>
          <w:p w14:paraId="53D51053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2FE013C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26361AE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9A72660" w14:textId="77777777" w:rsidR="006441EC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Клинико-психологический метод. Экспериментально-психологический метод.</w:t>
            </w:r>
          </w:p>
        </w:tc>
        <w:tc>
          <w:tcPr>
            <w:tcW w:w="2665" w:type="dxa"/>
          </w:tcPr>
          <w:p w14:paraId="1C782CBC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6441EC" w:rsidRPr="00F00365" w14:paraId="11C50094" w14:textId="77777777" w:rsidTr="00C53728">
        <w:tc>
          <w:tcPr>
            <w:tcW w:w="567" w:type="dxa"/>
          </w:tcPr>
          <w:p w14:paraId="7269BBC9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5D560F1F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417" w:type="dxa"/>
          </w:tcPr>
          <w:p w14:paraId="498EF0E7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0BBCA33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ECD3709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01C542DE" w14:textId="77777777" w:rsidR="006441EC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Личностные опросники.</w:t>
            </w:r>
          </w:p>
        </w:tc>
        <w:tc>
          <w:tcPr>
            <w:tcW w:w="2665" w:type="dxa"/>
          </w:tcPr>
          <w:p w14:paraId="07A2F606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6441EC" w:rsidRPr="00F00365" w14:paraId="4610F75E" w14:textId="77777777" w:rsidTr="00C53728">
        <w:tc>
          <w:tcPr>
            <w:tcW w:w="567" w:type="dxa"/>
          </w:tcPr>
          <w:p w14:paraId="4DB3E14E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08D75D18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417" w:type="dxa"/>
          </w:tcPr>
          <w:p w14:paraId="491B2527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316D354A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5A235D8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AF870C3" w14:textId="77777777" w:rsidR="006441EC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процессы и методы их исследования.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Память  и внимание.</w:t>
            </w:r>
          </w:p>
        </w:tc>
        <w:tc>
          <w:tcPr>
            <w:tcW w:w="2665" w:type="dxa"/>
          </w:tcPr>
          <w:p w14:paraId="280AEC1E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6441EC" w:rsidRPr="00F00365" w14:paraId="360F767C" w14:textId="77777777" w:rsidTr="00C53728">
        <w:tc>
          <w:tcPr>
            <w:tcW w:w="567" w:type="dxa"/>
          </w:tcPr>
          <w:p w14:paraId="13EE9B08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43BE392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417" w:type="dxa"/>
          </w:tcPr>
          <w:p w14:paraId="73A27BCE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3B747F5A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F4680B9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4EC54207" w14:textId="77777777" w:rsidR="006441EC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Проективные техники.</w:t>
            </w:r>
          </w:p>
        </w:tc>
        <w:tc>
          <w:tcPr>
            <w:tcW w:w="2665" w:type="dxa"/>
          </w:tcPr>
          <w:p w14:paraId="0082D419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6441EC" w:rsidRPr="00F00365" w14:paraId="798DEE30" w14:textId="77777777" w:rsidTr="00C53728">
        <w:tc>
          <w:tcPr>
            <w:tcW w:w="567" w:type="dxa"/>
          </w:tcPr>
          <w:p w14:paraId="0A413DC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03EAD7B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417" w:type="dxa"/>
          </w:tcPr>
          <w:p w14:paraId="6362C067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5E7C1458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9256782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0B00C384" w14:textId="77777777" w:rsidR="006441EC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процессы и методы их исследования.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Мышление.</w:t>
            </w:r>
          </w:p>
        </w:tc>
        <w:tc>
          <w:tcPr>
            <w:tcW w:w="2665" w:type="dxa"/>
          </w:tcPr>
          <w:p w14:paraId="375957E6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6441EC" w:rsidRPr="00F00365" w14:paraId="4C0A039A" w14:textId="77777777" w:rsidTr="00C53728">
        <w:tc>
          <w:tcPr>
            <w:tcW w:w="567" w:type="dxa"/>
          </w:tcPr>
          <w:p w14:paraId="54F7AD42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3CBEA6B3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417" w:type="dxa"/>
          </w:tcPr>
          <w:p w14:paraId="790E062D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2A0FF4C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12EE0BE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3E70C06D" w14:textId="77777777" w:rsidR="006441EC" w:rsidRPr="00F00365" w:rsidRDefault="00F0036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Психология соматического больного.</w:t>
            </w:r>
          </w:p>
        </w:tc>
        <w:tc>
          <w:tcPr>
            <w:tcW w:w="2665" w:type="dxa"/>
          </w:tcPr>
          <w:p w14:paraId="0692E28E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6441EC" w:rsidRPr="00F00365" w14:paraId="582A5CAB" w14:textId="77777777" w:rsidTr="00C53728">
        <w:tc>
          <w:tcPr>
            <w:tcW w:w="567" w:type="dxa"/>
          </w:tcPr>
          <w:p w14:paraId="3739169E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242585EA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417" w:type="dxa"/>
          </w:tcPr>
          <w:p w14:paraId="4E8F25AB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64A4EBC8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25F64F9E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55932D1" w14:textId="77777777" w:rsidR="006441EC" w:rsidRPr="00F00365" w:rsidRDefault="00E03B00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 нарушений психической деятельности.</w:t>
            </w:r>
          </w:p>
        </w:tc>
        <w:tc>
          <w:tcPr>
            <w:tcW w:w="2665" w:type="dxa"/>
          </w:tcPr>
          <w:p w14:paraId="79FF74A2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6441EC" w:rsidRPr="00F00365" w14:paraId="19602BAD" w14:textId="77777777" w:rsidTr="00C53728">
        <w:tc>
          <w:tcPr>
            <w:tcW w:w="567" w:type="dxa"/>
          </w:tcPr>
          <w:p w14:paraId="6C31E2A9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50D165B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14:paraId="0C3885FD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6F78E039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0B3ED615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04A7A259" w14:textId="77777777" w:rsidR="006441EC" w:rsidRPr="00F00365" w:rsidRDefault="008F5E8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Проективные техники.</w:t>
            </w:r>
          </w:p>
        </w:tc>
        <w:tc>
          <w:tcPr>
            <w:tcW w:w="2665" w:type="dxa"/>
          </w:tcPr>
          <w:p w14:paraId="2E0BE515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6441EC" w:rsidRPr="00F00365" w14:paraId="3379E09D" w14:textId="77777777" w:rsidTr="00C53728">
        <w:tc>
          <w:tcPr>
            <w:tcW w:w="567" w:type="dxa"/>
          </w:tcPr>
          <w:p w14:paraId="1978458C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3610BA17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14:paraId="3ABFE0F8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6E26510C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F003A1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6C13A3A" w14:textId="77777777" w:rsidR="006441EC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процессы и методы их исследования.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Интеллект.</w:t>
            </w:r>
          </w:p>
        </w:tc>
        <w:tc>
          <w:tcPr>
            <w:tcW w:w="2665" w:type="dxa"/>
          </w:tcPr>
          <w:p w14:paraId="4DE3B3E9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6441EC" w:rsidRPr="00F00365" w14:paraId="29C58BDD" w14:textId="77777777" w:rsidTr="00C53728">
        <w:tc>
          <w:tcPr>
            <w:tcW w:w="567" w:type="dxa"/>
          </w:tcPr>
          <w:p w14:paraId="65AAC13F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62C4826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14:paraId="27CB6E34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424F90FD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017A1A6C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445452E9" w14:textId="77777777" w:rsidR="006441EC" w:rsidRPr="00F00365" w:rsidRDefault="00F0036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Психология соматического больного.</w:t>
            </w:r>
          </w:p>
        </w:tc>
        <w:tc>
          <w:tcPr>
            <w:tcW w:w="2665" w:type="dxa"/>
          </w:tcPr>
          <w:p w14:paraId="71FD9EE4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6441EC" w:rsidRPr="00F00365" w14:paraId="4E872440" w14:textId="77777777" w:rsidTr="00C53728">
        <w:tc>
          <w:tcPr>
            <w:tcW w:w="567" w:type="dxa"/>
          </w:tcPr>
          <w:p w14:paraId="1A935AA7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2209897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14:paraId="62EA868C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5A38822C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4E6BF9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63516D2E" w14:textId="77777777" w:rsidR="006441EC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bCs/>
                <w:sz w:val="24"/>
                <w:szCs w:val="24"/>
              </w:rPr>
              <w:t>Психические процессы и методы их исследования.</w:t>
            </w: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Эмоции и чувства.</w:t>
            </w:r>
          </w:p>
        </w:tc>
        <w:tc>
          <w:tcPr>
            <w:tcW w:w="2665" w:type="dxa"/>
          </w:tcPr>
          <w:p w14:paraId="45D66FAD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6441EC" w:rsidRPr="00F00365" w14:paraId="7808FDAD" w14:textId="77777777" w:rsidTr="00C53728">
        <w:tc>
          <w:tcPr>
            <w:tcW w:w="567" w:type="dxa"/>
          </w:tcPr>
          <w:p w14:paraId="31869460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12F6FAA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14:paraId="27FA68A1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4C8CB66A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D3ED6C0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EC16035" w14:textId="77777777" w:rsidR="006441EC" w:rsidRPr="00F00365" w:rsidRDefault="00F0036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Психология соматического больного.</w:t>
            </w:r>
          </w:p>
        </w:tc>
        <w:tc>
          <w:tcPr>
            <w:tcW w:w="2665" w:type="dxa"/>
          </w:tcPr>
          <w:p w14:paraId="5B94D700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6441EC" w:rsidRPr="00F00365" w14:paraId="5CD5F3BA" w14:textId="77777777" w:rsidTr="00C53728">
        <w:tc>
          <w:tcPr>
            <w:tcW w:w="567" w:type="dxa"/>
          </w:tcPr>
          <w:p w14:paraId="0BF8DE85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657D53C7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14:paraId="1403F3BB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76A9F8C3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1B95B0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6EE53377" w14:textId="77777777" w:rsidR="006441EC" w:rsidRPr="00F00365" w:rsidRDefault="005736D8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помощи в ДРКБ.</w:t>
            </w:r>
          </w:p>
        </w:tc>
        <w:tc>
          <w:tcPr>
            <w:tcW w:w="2665" w:type="dxa"/>
          </w:tcPr>
          <w:p w14:paraId="69F4510B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6441EC" w:rsidRPr="00F00365" w14:paraId="2EBEB031" w14:textId="77777777" w:rsidTr="00C53728">
        <w:tc>
          <w:tcPr>
            <w:tcW w:w="567" w:type="dxa"/>
          </w:tcPr>
          <w:p w14:paraId="16F41385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14:paraId="2C9D8CD7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14:paraId="3330DE6F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74D2295A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3D896A84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BC8178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263A89A1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6441EC" w:rsidRPr="00F00365" w14:paraId="3C59850A" w14:textId="77777777" w:rsidTr="00C53728">
        <w:tc>
          <w:tcPr>
            <w:tcW w:w="567" w:type="dxa"/>
          </w:tcPr>
          <w:p w14:paraId="647A254F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14:paraId="3CF63BEA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14:paraId="4D654F48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429F5DBD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6DBFAA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02C583F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704258E7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6441EC" w:rsidRPr="00F00365" w14:paraId="032C18AF" w14:textId="77777777" w:rsidTr="00C53728">
        <w:tc>
          <w:tcPr>
            <w:tcW w:w="567" w:type="dxa"/>
          </w:tcPr>
          <w:p w14:paraId="5151927E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14:paraId="416DDF03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</w:tcPr>
          <w:p w14:paraId="2F115DDE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484AD714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A29F467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369200F7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1A3BCCCA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6441EC" w:rsidRPr="00F00365" w14:paraId="219040D9" w14:textId="77777777" w:rsidTr="00C53728">
        <w:tc>
          <w:tcPr>
            <w:tcW w:w="567" w:type="dxa"/>
          </w:tcPr>
          <w:p w14:paraId="4DBBA6FF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33027209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</w:tcPr>
          <w:p w14:paraId="7FDD953D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72B33A6C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60D52569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6C0927CD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3648CA93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6441EC" w:rsidRPr="00F00365" w14:paraId="1972A4E3" w14:textId="77777777" w:rsidTr="00C53728">
        <w:tc>
          <w:tcPr>
            <w:tcW w:w="567" w:type="dxa"/>
          </w:tcPr>
          <w:p w14:paraId="3614775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14:paraId="4A32E20D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17" w:type="dxa"/>
          </w:tcPr>
          <w:p w14:paraId="1D16F553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14CE3A83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6A7606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E29F45C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4A9035F4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6441EC" w:rsidRPr="00F00365" w14:paraId="2F393A5B" w14:textId="77777777" w:rsidTr="00C53728">
        <w:tc>
          <w:tcPr>
            <w:tcW w:w="567" w:type="dxa"/>
          </w:tcPr>
          <w:p w14:paraId="5E2C6ABC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6907991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17" w:type="dxa"/>
          </w:tcPr>
          <w:p w14:paraId="63881B28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7786C2A4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07E60A1D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F1EA9D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76658200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6441EC" w:rsidRPr="00F00365" w14:paraId="74A56EE2" w14:textId="77777777" w:rsidTr="00C53728">
        <w:tc>
          <w:tcPr>
            <w:tcW w:w="567" w:type="dxa"/>
          </w:tcPr>
          <w:p w14:paraId="41806E6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14:paraId="7717575A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14:paraId="557F08E9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0585BE2C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6DD4432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18E246F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651869F3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6441EC" w:rsidRPr="00F00365" w14:paraId="57370EE1" w14:textId="77777777" w:rsidTr="00C53728">
        <w:tc>
          <w:tcPr>
            <w:tcW w:w="567" w:type="dxa"/>
          </w:tcPr>
          <w:p w14:paraId="099BCB9E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14:paraId="38DF151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14:paraId="6138B8AB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5811637E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2E22BDC7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05D74F7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300F54DA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Кряжев М.Г.</w:t>
            </w:r>
          </w:p>
        </w:tc>
      </w:tr>
      <w:tr w:rsidR="006441EC" w:rsidRPr="00F00365" w14:paraId="0A4CDD3F" w14:textId="77777777" w:rsidTr="00C53728">
        <w:tc>
          <w:tcPr>
            <w:tcW w:w="567" w:type="dxa"/>
          </w:tcPr>
          <w:p w14:paraId="7642A5DA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75E18D69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14:paraId="68FAE0AA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7B89CCC5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0819ACC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371C806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5B774988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6441EC" w:rsidRPr="00F00365" w14:paraId="5908E2F4" w14:textId="77777777" w:rsidTr="00C53728">
        <w:tc>
          <w:tcPr>
            <w:tcW w:w="567" w:type="dxa"/>
          </w:tcPr>
          <w:p w14:paraId="41D07082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14:paraId="7479150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14:paraId="6428734D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7EDC2F01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600437FE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CE4E437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1413DCC3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Горохова Л.Г.</w:t>
            </w:r>
          </w:p>
        </w:tc>
      </w:tr>
      <w:tr w:rsidR="006441EC" w:rsidRPr="00F00365" w14:paraId="69CF9EA8" w14:textId="77777777" w:rsidTr="00C53728">
        <w:tc>
          <w:tcPr>
            <w:tcW w:w="567" w:type="dxa"/>
          </w:tcPr>
          <w:p w14:paraId="44F79ABC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14:paraId="69F7EDF2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14:paraId="677039F9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576CF639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0A2ED0B6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41098E17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269CD622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6441EC" w:rsidRPr="00F00365" w14:paraId="2170DE8D" w14:textId="77777777" w:rsidTr="00C53728">
        <w:tc>
          <w:tcPr>
            <w:tcW w:w="567" w:type="dxa"/>
          </w:tcPr>
          <w:p w14:paraId="5D0677BC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14:paraId="5C2C45EE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14:paraId="2983A51D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3A62015B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CDAE642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4C068E3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7484B06B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  <w:tr w:rsidR="006441EC" w:rsidRPr="00F00365" w14:paraId="3A56A026" w14:textId="77777777" w:rsidTr="00C53728">
        <w:tc>
          <w:tcPr>
            <w:tcW w:w="567" w:type="dxa"/>
          </w:tcPr>
          <w:p w14:paraId="02168D6F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14:paraId="363C965E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14:paraId="4D617316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2E88E2CB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4714A61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93F53C4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2D7D4897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6441EC" w:rsidRPr="00F00365" w14:paraId="1958C13F" w14:textId="77777777" w:rsidTr="00C53728">
        <w:tc>
          <w:tcPr>
            <w:tcW w:w="567" w:type="dxa"/>
          </w:tcPr>
          <w:p w14:paraId="284A9CBC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516BA459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14:paraId="298CD22F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1A68257A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287268FA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48320660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422B7C9F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6441EC" w:rsidRPr="00F00365" w14:paraId="656540A2" w14:textId="77777777" w:rsidTr="00C53728">
        <w:tc>
          <w:tcPr>
            <w:tcW w:w="567" w:type="dxa"/>
          </w:tcPr>
          <w:p w14:paraId="7CFA4D6C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14:paraId="297929A3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17" w:type="dxa"/>
          </w:tcPr>
          <w:p w14:paraId="283F205E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18C97AEF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047DF2ED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6EDD283D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355DAA91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6441EC" w:rsidRPr="00F00365" w14:paraId="4219B361" w14:textId="77777777" w:rsidTr="00C53728">
        <w:tc>
          <w:tcPr>
            <w:tcW w:w="567" w:type="dxa"/>
          </w:tcPr>
          <w:p w14:paraId="786D7D63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1B702672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17" w:type="dxa"/>
          </w:tcPr>
          <w:p w14:paraId="387F910C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10EC4497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310166B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B38DE3D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3FB29C0F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6441EC" w:rsidRPr="00F00365" w14:paraId="24231B77" w14:textId="77777777" w:rsidTr="00C53728">
        <w:tc>
          <w:tcPr>
            <w:tcW w:w="567" w:type="dxa"/>
          </w:tcPr>
          <w:p w14:paraId="6F03787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14:paraId="73313A1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14:paraId="428F05BC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03DBD4BE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237D2F87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49511D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35DAC0CC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6441EC" w:rsidRPr="00F00365" w14:paraId="68EDEEF2" w14:textId="77777777" w:rsidTr="00C53728">
        <w:tc>
          <w:tcPr>
            <w:tcW w:w="567" w:type="dxa"/>
          </w:tcPr>
          <w:p w14:paraId="71E1776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14:paraId="71AE75B8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14:paraId="4CE702D0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5563BFDA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6EC3E350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6BF45B16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185751E8" w14:textId="77777777" w:rsidR="006441EC" w:rsidRPr="00F00365" w:rsidRDefault="00C55B55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6441EC" w:rsidRPr="00F00365" w14:paraId="1B7766F0" w14:textId="77777777" w:rsidTr="00C53728">
        <w:tc>
          <w:tcPr>
            <w:tcW w:w="567" w:type="dxa"/>
          </w:tcPr>
          <w:p w14:paraId="0AF4A690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14:paraId="66A6A453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17" w:type="dxa"/>
          </w:tcPr>
          <w:p w14:paraId="21FADEF8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30488944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69C6BFE1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08BC1433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325FACDD" w14:textId="77777777" w:rsidR="006441EC" w:rsidRPr="00F00365" w:rsidRDefault="00FD5AFA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6441EC" w:rsidRPr="00F00365" w14:paraId="7D67D021" w14:textId="77777777" w:rsidTr="00C53728">
        <w:tc>
          <w:tcPr>
            <w:tcW w:w="567" w:type="dxa"/>
          </w:tcPr>
          <w:p w14:paraId="4EB4D80F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14:paraId="0AD18D3F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17" w:type="dxa"/>
          </w:tcPr>
          <w:p w14:paraId="24245C8A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21FEEBE2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4BABF718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F334430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0CCBB191" w14:textId="77777777" w:rsidR="006441EC" w:rsidRPr="00F00365" w:rsidRDefault="00FD5AFA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Макаренко С.Л.</w:t>
            </w:r>
          </w:p>
        </w:tc>
      </w:tr>
      <w:tr w:rsidR="006441EC" w:rsidRPr="00F00365" w14:paraId="37871786" w14:textId="77777777" w:rsidTr="00C53728">
        <w:tc>
          <w:tcPr>
            <w:tcW w:w="567" w:type="dxa"/>
          </w:tcPr>
          <w:p w14:paraId="12A874A2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14:paraId="638F1B07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17" w:type="dxa"/>
          </w:tcPr>
          <w:p w14:paraId="040CD3E2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7B292DA2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75C8AA51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E3AD90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22A538F7" w14:textId="77777777" w:rsidR="006441EC" w:rsidRPr="00F00365" w:rsidRDefault="00FD5AFA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6441EC" w:rsidRPr="00F00365" w14:paraId="1384B051" w14:textId="77777777" w:rsidTr="00C53728">
        <w:tc>
          <w:tcPr>
            <w:tcW w:w="567" w:type="dxa"/>
          </w:tcPr>
          <w:p w14:paraId="549E4792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51" w:type="dxa"/>
          </w:tcPr>
          <w:p w14:paraId="572C885A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17" w:type="dxa"/>
          </w:tcPr>
          <w:p w14:paraId="6277B624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25936DEE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23ECF7B0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4E6E59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3901C238" w14:textId="77777777" w:rsidR="006441EC" w:rsidRPr="00F00365" w:rsidRDefault="00FD5AFA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Василевская Е.А.</w:t>
            </w:r>
          </w:p>
        </w:tc>
      </w:tr>
      <w:tr w:rsidR="006441EC" w:rsidRPr="00F00365" w14:paraId="6B270135" w14:textId="77777777" w:rsidTr="00C53728">
        <w:tc>
          <w:tcPr>
            <w:tcW w:w="567" w:type="dxa"/>
          </w:tcPr>
          <w:p w14:paraId="646CE253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14:paraId="40336E42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417" w:type="dxa"/>
          </w:tcPr>
          <w:p w14:paraId="1019A73B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14:paraId="43314053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37D8B57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257649F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3DBBDD56" w14:textId="77777777" w:rsidR="006441EC" w:rsidRPr="00F00365" w:rsidRDefault="00FD5AFA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Калмыков Ю.А.</w:t>
            </w:r>
          </w:p>
        </w:tc>
      </w:tr>
      <w:tr w:rsidR="006441EC" w:rsidRPr="00F00365" w14:paraId="3282B6EE" w14:textId="77777777" w:rsidTr="00C53728">
        <w:tc>
          <w:tcPr>
            <w:tcW w:w="567" w:type="dxa"/>
          </w:tcPr>
          <w:p w14:paraId="52664DB5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39BFF18B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417" w:type="dxa"/>
          </w:tcPr>
          <w:p w14:paraId="13A244B4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</w:tcPr>
          <w:p w14:paraId="533273BF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67" w:type="dxa"/>
          </w:tcPr>
          <w:p w14:paraId="518F55BB" w14:textId="77777777" w:rsidR="006441EC" w:rsidRPr="00F00365" w:rsidRDefault="006441EC" w:rsidP="0064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02D8BDA1" w14:textId="77777777" w:rsidR="006441EC" w:rsidRPr="00F00365" w:rsidRDefault="006441EC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2665" w:type="dxa"/>
          </w:tcPr>
          <w:p w14:paraId="4FEF8308" w14:textId="77777777" w:rsidR="006441EC" w:rsidRPr="00F00365" w:rsidRDefault="00FD5AFA" w:rsidP="0002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65">
              <w:rPr>
                <w:rFonts w:ascii="Times New Roman" w:hAnsi="Times New Roman" w:cs="Times New Roman"/>
                <w:sz w:val="24"/>
                <w:szCs w:val="24"/>
              </w:rPr>
              <w:t>Капралов А.А.</w:t>
            </w:r>
          </w:p>
        </w:tc>
      </w:tr>
    </w:tbl>
    <w:p w14:paraId="5BB09DF4" w14:textId="77777777" w:rsidR="000263C0" w:rsidRPr="00F00365" w:rsidRDefault="000263C0" w:rsidP="000263C0">
      <w:pPr>
        <w:rPr>
          <w:rFonts w:ascii="Times New Roman" w:hAnsi="Times New Roman" w:cs="Times New Roman"/>
          <w:sz w:val="24"/>
          <w:szCs w:val="24"/>
        </w:rPr>
      </w:pPr>
    </w:p>
    <w:p w14:paraId="21A87D26" w14:textId="77777777" w:rsidR="004A5891" w:rsidRDefault="004A589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психиатрии</w:t>
      </w:r>
    </w:p>
    <w:p w14:paraId="57D5D6AC" w14:textId="77777777" w:rsidR="004A5891" w:rsidRPr="00F00365" w:rsidRDefault="004A5891" w:rsidP="004A5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медицинской психологии</w:t>
      </w:r>
      <w:r w:rsidRPr="00F0036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/Менделевич В.Д.</w:t>
      </w:r>
      <w:r w:rsidRPr="00F00365">
        <w:rPr>
          <w:rFonts w:ascii="Times New Roman" w:hAnsi="Times New Roman" w:cs="Times New Roman"/>
          <w:sz w:val="24"/>
          <w:szCs w:val="24"/>
        </w:rPr>
        <w:t>/</w:t>
      </w:r>
    </w:p>
    <w:sectPr w:rsidR="004A5891" w:rsidRPr="00F00365" w:rsidSect="0029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2770"/>
    <w:multiLevelType w:val="hybridMultilevel"/>
    <w:tmpl w:val="BDE2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6801D3"/>
    <w:multiLevelType w:val="multilevel"/>
    <w:tmpl w:val="5B962670"/>
    <w:lvl w:ilvl="0">
      <w:start w:val="1"/>
      <w:numFmt w:val="decimal"/>
      <w:lvlText w:val="%1."/>
      <w:lvlJc w:val="left"/>
      <w:pPr>
        <w:ind w:left="592" w:hanging="450"/>
      </w:pPr>
    </w:lvl>
    <w:lvl w:ilvl="1">
      <w:start w:val="1"/>
      <w:numFmt w:val="decimal"/>
      <w:lvlText w:val="%1.%2."/>
      <w:lvlJc w:val="left"/>
      <w:pPr>
        <w:ind w:left="1850" w:hanging="720"/>
      </w:pPr>
    </w:lvl>
    <w:lvl w:ilvl="2">
      <w:start w:val="1"/>
      <w:numFmt w:val="decimal"/>
      <w:lvlText w:val="%1.%2.%3."/>
      <w:lvlJc w:val="left"/>
      <w:pPr>
        <w:ind w:left="2980" w:hanging="720"/>
      </w:pPr>
    </w:lvl>
    <w:lvl w:ilvl="3">
      <w:start w:val="1"/>
      <w:numFmt w:val="decimal"/>
      <w:lvlText w:val="%1.%2.%3.%4."/>
      <w:lvlJc w:val="left"/>
      <w:pPr>
        <w:ind w:left="4470" w:hanging="1080"/>
      </w:pPr>
    </w:lvl>
    <w:lvl w:ilvl="4">
      <w:start w:val="1"/>
      <w:numFmt w:val="decimal"/>
      <w:lvlText w:val="%1.%2.%3.%4.%5."/>
      <w:lvlJc w:val="left"/>
      <w:pPr>
        <w:ind w:left="5600" w:hanging="1080"/>
      </w:pPr>
    </w:lvl>
    <w:lvl w:ilvl="5">
      <w:start w:val="1"/>
      <w:numFmt w:val="decimal"/>
      <w:lvlText w:val="%1.%2.%3.%4.%5.%6."/>
      <w:lvlJc w:val="left"/>
      <w:pPr>
        <w:ind w:left="7090" w:hanging="1440"/>
      </w:pPr>
    </w:lvl>
    <w:lvl w:ilvl="6">
      <w:start w:val="1"/>
      <w:numFmt w:val="decimal"/>
      <w:lvlText w:val="%1.%2.%3.%4.%5.%6.%7."/>
      <w:lvlJc w:val="left"/>
      <w:pPr>
        <w:ind w:left="8580" w:hanging="1800"/>
      </w:pPr>
    </w:lvl>
    <w:lvl w:ilvl="7">
      <w:start w:val="1"/>
      <w:numFmt w:val="decimal"/>
      <w:lvlText w:val="%1.%2.%3.%4.%5.%6.%7.%8."/>
      <w:lvlJc w:val="left"/>
      <w:pPr>
        <w:ind w:left="9710" w:hanging="1800"/>
      </w:pPr>
    </w:lvl>
    <w:lvl w:ilvl="8">
      <w:start w:val="1"/>
      <w:numFmt w:val="decimal"/>
      <w:lvlText w:val="%1.%2.%3.%4.%5.%6.%7.%8.%9."/>
      <w:lvlJc w:val="left"/>
      <w:pPr>
        <w:ind w:left="11200" w:hanging="2160"/>
      </w:pPr>
    </w:lvl>
  </w:abstractNum>
  <w:abstractNum w:abstractNumId="2" w15:restartNumberingAfterBreak="0">
    <w:nsid w:val="55556925"/>
    <w:multiLevelType w:val="hybridMultilevel"/>
    <w:tmpl w:val="D4CE9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225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3856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52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22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C0"/>
    <w:rsid w:val="000062C9"/>
    <w:rsid w:val="000263C0"/>
    <w:rsid w:val="000772EB"/>
    <w:rsid w:val="001E478E"/>
    <w:rsid w:val="00210B20"/>
    <w:rsid w:val="00211BED"/>
    <w:rsid w:val="0028431E"/>
    <w:rsid w:val="00296E46"/>
    <w:rsid w:val="003179D1"/>
    <w:rsid w:val="003268D1"/>
    <w:rsid w:val="00332EDE"/>
    <w:rsid w:val="00385725"/>
    <w:rsid w:val="003F17CD"/>
    <w:rsid w:val="00485E6A"/>
    <w:rsid w:val="004A5891"/>
    <w:rsid w:val="004B6BAD"/>
    <w:rsid w:val="00527271"/>
    <w:rsid w:val="005736D8"/>
    <w:rsid w:val="006441EC"/>
    <w:rsid w:val="006F5B06"/>
    <w:rsid w:val="00734322"/>
    <w:rsid w:val="00841D62"/>
    <w:rsid w:val="008442A7"/>
    <w:rsid w:val="008E4C50"/>
    <w:rsid w:val="008F5E85"/>
    <w:rsid w:val="0094214E"/>
    <w:rsid w:val="00A232DF"/>
    <w:rsid w:val="00A44F58"/>
    <w:rsid w:val="00A72D17"/>
    <w:rsid w:val="00AE0254"/>
    <w:rsid w:val="00B9404B"/>
    <w:rsid w:val="00BE3710"/>
    <w:rsid w:val="00C27EF8"/>
    <w:rsid w:val="00C4290B"/>
    <w:rsid w:val="00C53579"/>
    <w:rsid w:val="00C53728"/>
    <w:rsid w:val="00C55B55"/>
    <w:rsid w:val="00D35E2D"/>
    <w:rsid w:val="00D72D38"/>
    <w:rsid w:val="00DB7550"/>
    <w:rsid w:val="00E03B00"/>
    <w:rsid w:val="00E515AA"/>
    <w:rsid w:val="00EA50BC"/>
    <w:rsid w:val="00F00365"/>
    <w:rsid w:val="00F25AAF"/>
    <w:rsid w:val="00F30456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FF29"/>
  <w15:docId w15:val="{510EF7ED-17A4-49B5-AFA8-48031C35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1"/>
    <w:uiPriority w:val="99"/>
    <w:semiHidden/>
    <w:unhideWhenUsed/>
    <w:rsid w:val="000263C0"/>
    <w:pPr>
      <w:widowControl w:val="0"/>
      <w:shd w:val="clear" w:color="auto" w:fill="FFFFFF"/>
      <w:spacing w:before="60" w:after="300" w:line="240" w:lineRule="atLeast"/>
      <w:ind w:hanging="3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0263C0"/>
  </w:style>
  <w:style w:type="character" w:customStyle="1" w:styleId="1">
    <w:name w:val="Основной текст Знак1"/>
    <w:basedOn w:val="a0"/>
    <w:link w:val="a4"/>
    <w:uiPriority w:val="99"/>
    <w:semiHidden/>
    <w:locked/>
    <w:rsid w:val="000263C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бычный1"/>
    <w:qFormat/>
    <w:rsid w:val="000263C0"/>
    <w:pPr>
      <w:spacing w:before="100" w:beforeAutospacing="1" w:after="100" w:afterAutospacing="1" w:line="240" w:lineRule="auto"/>
      <w:ind w:left="714" w:hanging="357"/>
    </w:pPr>
    <w:rPr>
      <w:rFonts w:ascii="Courier" w:eastAsia="Calibri" w:hAnsi="Courier" w:cs="Times New Roman"/>
      <w:color w:val="00000A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 Василевская</cp:lastModifiedBy>
  <cp:revision>8</cp:revision>
  <dcterms:created xsi:type="dcterms:W3CDTF">2021-11-15T19:39:00Z</dcterms:created>
  <dcterms:modified xsi:type="dcterms:W3CDTF">2022-06-01T10:04:00Z</dcterms:modified>
</cp:coreProperties>
</file>