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A3" w:rsidRDefault="00B76FD8" w:rsidP="00D019CC">
      <w:pPr>
        <w:spacing w:after="160" w:line="259" w:lineRule="auto"/>
        <w:ind w:left="0" w:firstLine="0"/>
      </w:pPr>
      <w:r>
        <w:t xml:space="preserve">1) </w:t>
      </w:r>
      <w:r w:rsidR="00DF6E5F">
        <w:t xml:space="preserve">К методам стоматологического просвещения </w:t>
      </w:r>
      <w:proofErr w:type="gramStart"/>
      <w:r w:rsidR="00DF6E5F">
        <w:t>относится{</w:t>
      </w:r>
      <w:proofErr w:type="gramEnd"/>
      <w:r w:rsidR="00DF6E5F">
        <w:t xml:space="preserve">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~газета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~журнал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=беседа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~инструкция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~телевидение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}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2) К методам стоматологического просвещения </w:t>
      </w:r>
      <w:proofErr w:type="gramStart"/>
      <w:r>
        <w:t>относится{</w:t>
      </w:r>
      <w:proofErr w:type="gramEnd"/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~плакаты </w:t>
      </w:r>
    </w:p>
    <w:p w:rsidR="00B76FD8" w:rsidRDefault="00DF6E5F" w:rsidP="00D019CC">
      <w:pPr>
        <w:spacing w:after="160" w:line="259" w:lineRule="auto"/>
        <w:ind w:left="0"/>
      </w:pPr>
      <w:r>
        <w:t>~витрины</w:t>
      </w:r>
    </w:p>
    <w:p w:rsidR="000F57A3" w:rsidRDefault="00DF6E5F" w:rsidP="00D019CC">
      <w:pPr>
        <w:spacing w:after="160" w:line="259" w:lineRule="auto"/>
        <w:ind w:left="0"/>
      </w:pPr>
      <w:r>
        <w:t xml:space="preserve">=распространение печатных и иллюстрированных материалов </w:t>
      </w:r>
    </w:p>
    <w:p w:rsidR="000F57A3" w:rsidRDefault="00DF6E5F" w:rsidP="00D019CC">
      <w:pPr>
        <w:spacing w:after="160" w:line="259" w:lineRule="auto"/>
        <w:ind w:left="0"/>
      </w:pPr>
      <w:r>
        <w:t xml:space="preserve">~законы </w:t>
      </w:r>
    </w:p>
    <w:p w:rsidR="000F57A3" w:rsidRDefault="00DF6E5F" w:rsidP="00D019CC">
      <w:pPr>
        <w:spacing w:after="160" w:line="259" w:lineRule="auto"/>
        <w:ind w:left="0"/>
      </w:pPr>
      <w:r>
        <w:t xml:space="preserve">~все вышеперечисленное </w:t>
      </w:r>
    </w:p>
    <w:p w:rsidR="000F57A3" w:rsidRDefault="00DF6E5F" w:rsidP="00D019CC">
      <w:pPr>
        <w:spacing w:after="160" w:line="259" w:lineRule="auto"/>
        <w:ind w:left="0"/>
      </w:pPr>
      <w:r>
        <w:t xml:space="preserve">}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>3)</w:t>
      </w:r>
      <w:r w:rsidR="00B76FD8">
        <w:t xml:space="preserve"> </w:t>
      </w:r>
      <w:r>
        <w:t xml:space="preserve">Активным методом стоматологического просвещения </w:t>
      </w:r>
      <w:proofErr w:type="gramStart"/>
      <w:r>
        <w:t>является{</w:t>
      </w:r>
      <w:proofErr w:type="gramEnd"/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~издание научно-популярной литературы </w:t>
      </w:r>
    </w:p>
    <w:p w:rsidR="000F57A3" w:rsidRDefault="00DF6E5F" w:rsidP="00D019CC">
      <w:pPr>
        <w:spacing w:after="160" w:line="259" w:lineRule="auto"/>
        <w:ind w:left="0"/>
      </w:pPr>
      <w:r>
        <w:t xml:space="preserve">~проведение выставок средств гигиены полости рта </w:t>
      </w:r>
    </w:p>
    <w:p w:rsidR="000F57A3" w:rsidRDefault="00DF6E5F" w:rsidP="00D019CC">
      <w:pPr>
        <w:spacing w:after="160" w:line="259" w:lineRule="auto"/>
        <w:ind w:left="0"/>
      </w:pPr>
      <w:r>
        <w:t xml:space="preserve">=занятия по обучению гигиене полости рта в группе детского сада </w:t>
      </w:r>
    </w:p>
    <w:p w:rsidR="000F57A3" w:rsidRDefault="00DF6E5F" w:rsidP="00D019CC">
      <w:pPr>
        <w:spacing w:after="160" w:line="259" w:lineRule="auto"/>
        <w:ind w:left="0"/>
      </w:pPr>
      <w:r>
        <w:t xml:space="preserve">~телевизионная реклама </w:t>
      </w:r>
    </w:p>
    <w:p w:rsidR="000F57A3" w:rsidRDefault="00DF6E5F" w:rsidP="00D019CC">
      <w:pPr>
        <w:spacing w:after="160" w:line="259" w:lineRule="auto"/>
        <w:ind w:left="0"/>
      </w:pPr>
      <w:r>
        <w:t xml:space="preserve">~издание рекламных буклетов средств гигиены полости рта </w:t>
      </w:r>
    </w:p>
    <w:p w:rsidR="000F57A3" w:rsidRDefault="00DF6E5F" w:rsidP="00D019CC">
      <w:pPr>
        <w:spacing w:after="160" w:line="259" w:lineRule="auto"/>
        <w:ind w:left="0"/>
      </w:pPr>
      <w:r>
        <w:t xml:space="preserve">}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>4)</w:t>
      </w:r>
      <w:r w:rsidR="00B76FD8">
        <w:t xml:space="preserve"> </w:t>
      </w:r>
      <w:r>
        <w:t xml:space="preserve">Методы стоматологического просвещения, предполагающие заинтересованное участие населения и наличие обратной связи, </w:t>
      </w:r>
      <w:proofErr w:type="gramStart"/>
      <w:r>
        <w:t>являются{</w:t>
      </w:r>
      <w:proofErr w:type="gramEnd"/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~пассивными </w:t>
      </w:r>
    </w:p>
    <w:p w:rsidR="000F57A3" w:rsidRDefault="00DF6E5F" w:rsidP="00D019CC">
      <w:pPr>
        <w:spacing w:after="160" w:line="259" w:lineRule="auto"/>
        <w:ind w:left="0"/>
      </w:pPr>
      <w:r>
        <w:t xml:space="preserve">~индивидуальными </w:t>
      </w:r>
    </w:p>
    <w:p w:rsidR="00B76FD8" w:rsidRDefault="00DF6E5F" w:rsidP="00D019CC">
      <w:pPr>
        <w:spacing w:after="160" w:line="259" w:lineRule="auto"/>
        <w:ind w:left="0"/>
      </w:pPr>
      <w:r>
        <w:t xml:space="preserve">=активными </w:t>
      </w:r>
    </w:p>
    <w:p w:rsidR="000F57A3" w:rsidRDefault="00DF6E5F" w:rsidP="00D019CC">
      <w:pPr>
        <w:spacing w:after="160" w:line="259" w:lineRule="auto"/>
        <w:ind w:left="0"/>
      </w:pPr>
      <w:r>
        <w:t>~</w:t>
      </w:r>
      <w:proofErr w:type="spellStart"/>
      <w:r>
        <w:t>груповыми</w:t>
      </w:r>
      <w:proofErr w:type="spellEnd"/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~массовыми </w:t>
      </w:r>
    </w:p>
    <w:p w:rsidR="000F57A3" w:rsidRDefault="00DF6E5F" w:rsidP="00D019CC">
      <w:pPr>
        <w:spacing w:after="160" w:line="259" w:lineRule="auto"/>
        <w:ind w:left="0"/>
      </w:pPr>
      <w:r>
        <w:lastRenderedPageBreak/>
        <w:t xml:space="preserve">}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>5)</w:t>
      </w:r>
      <w:r w:rsidR="00B76FD8">
        <w:t xml:space="preserve"> </w:t>
      </w:r>
      <w:r>
        <w:t xml:space="preserve">К пассивным формам стоматологического просвещения </w:t>
      </w:r>
      <w:proofErr w:type="gramStart"/>
      <w:r>
        <w:t>относится{</w:t>
      </w:r>
      <w:proofErr w:type="gramEnd"/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~проведение урока здоровья в школе </w:t>
      </w:r>
    </w:p>
    <w:p w:rsidR="00B76FD8" w:rsidRDefault="00DF6E5F" w:rsidP="00D019CC">
      <w:pPr>
        <w:spacing w:after="160" w:line="259" w:lineRule="auto"/>
        <w:ind w:left="0"/>
      </w:pPr>
      <w:r>
        <w:t xml:space="preserve">~беседа с пациентом на стоматологическом приеме </w:t>
      </w:r>
    </w:p>
    <w:p w:rsidR="000F57A3" w:rsidRDefault="00DF6E5F" w:rsidP="00D019CC">
      <w:pPr>
        <w:spacing w:after="160" w:line="259" w:lineRule="auto"/>
        <w:ind w:left="0"/>
      </w:pPr>
      <w:r>
        <w:t xml:space="preserve">=газеты </w:t>
      </w:r>
    </w:p>
    <w:p w:rsidR="000F57A3" w:rsidRDefault="00DF6E5F" w:rsidP="00D019CC">
      <w:pPr>
        <w:spacing w:after="160" w:line="259" w:lineRule="auto"/>
        <w:ind w:left="0"/>
      </w:pPr>
      <w:r>
        <w:t xml:space="preserve">~занятия по обучению гигиене полости рта в группе детского сада </w:t>
      </w:r>
    </w:p>
    <w:p w:rsidR="000F57A3" w:rsidRDefault="00DF6E5F" w:rsidP="00D019CC">
      <w:pPr>
        <w:spacing w:after="160" w:line="259" w:lineRule="auto"/>
        <w:ind w:left="0"/>
      </w:pPr>
      <w:r>
        <w:t xml:space="preserve">~лекции по профилактике стоматологических заболеваний с последующей дискуссией </w:t>
      </w:r>
    </w:p>
    <w:p w:rsidR="000F57A3" w:rsidRDefault="00DF6E5F" w:rsidP="00D019CC">
      <w:pPr>
        <w:spacing w:after="160" w:line="259" w:lineRule="auto"/>
        <w:ind w:left="0"/>
      </w:pPr>
      <w:r>
        <w:t xml:space="preserve">}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>7)</w:t>
      </w:r>
      <w:r w:rsidR="00B76FD8">
        <w:t xml:space="preserve"> </w:t>
      </w:r>
      <w:r>
        <w:t>Для эффективной профилактики стоматологических заболеваний у детей необход</w:t>
      </w:r>
      <w:r w:rsidR="00B76FD8">
        <w:t>и</w:t>
      </w:r>
      <w:r>
        <w:t xml:space="preserve">мо проводить первый профилактический осмотр в </w:t>
      </w:r>
      <w:proofErr w:type="gramStart"/>
      <w:r>
        <w:t>возрасте{</w:t>
      </w:r>
      <w:proofErr w:type="gramEnd"/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~2 месяца </w:t>
      </w:r>
    </w:p>
    <w:p w:rsidR="00B76FD8" w:rsidRDefault="00DF6E5F" w:rsidP="00D019CC">
      <w:pPr>
        <w:spacing w:after="160" w:line="259" w:lineRule="auto"/>
        <w:ind w:left="0"/>
      </w:pPr>
      <w:r>
        <w:t xml:space="preserve">~1 год </w:t>
      </w:r>
    </w:p>
    <w:p w:rsidR="000F57A3" w:rsidRDefault="00DF6E5F" w:rsidP="00D019CC">
      <w:pPr>
        <w:spacing w:after="160" w:line="259" w:lineRule="auto"/>
        <w:ind w:left="0"/>
      </w:pPr>
      <w:r>
        <w:t xml:space="preserve">=6 месяцев </w:t>
      </w:r>
    </w:p>
    <w:p w:rsidR="000F57A3" w:rsidRDefault="00DF6E5F" w:rsidP="00D019CC">
      <w:pPr>
        <w:spacing w:after="160" w:line="259" w:lineRule="auto"/>
        <w:ind w:left="0"/>
      </w:pPr>
      <w:r>
        <w:t xml:space="preserve">~3 года </w:t>
      </w:r>
    </w:p>
    <w:p w:rsidR="000F57A3" w:rsidRDefault="00DF6E5F" w:rsidP="00D019CC">
      <w:pPr>
        <w:spacing w:after="160" w:line="259" w:lineRule="auto"/>
        <w:ind w:left="0"/>
      </w:pPr>
      <w:r>
        <w:t xml:space="preserve">~5 лет </w:t>
      </w:r>
    </w:p>
    <w:p w:rsidR="000F57A3" w:rsidRDefault="00DF6E5F" w:rsidP="00D019CC">
      <w:pPr>
        <w:spacing w:after="160" w:line="259" w:lineRule="auto"/>
        <w:ind w:left="0"/>
      </w:pPr>
      <w:r>
        <w:t xml:space="preserve">}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>8)</w:t>
      </w:r>
      <w:r w:rsidR="00B76FD8">
        <w:t xml:space="preserve"> </w:t>
      </w:r>
      <w:r>
        <w:t xml:space="preserve">Урок здоровья в проводимый в группе людей – это форма проведения стоматологического </w:t>
      </w:r>
      <w:proofErr w:type="gramStart"/>
      <w:r>
        <w:t>просвещения{</w:t>
      </w:r>
      <w:proofErr w:type="gramEnd"/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>~массова</w:t>
      </w:r>
      <w:r w:rsidR="00B76FD8">
        <w:t>я</w:t>
      </w: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~индивидуальная </w:t>
      </w:r>
    </w:p>
    <w:p w:rsidR="000F57A3" w:rsidRDefault="00DF6E5F" w:rsidP="00D019CC">
      <w:pPr>
        <w:spacing w:after="160" w:line="259" w:lineRule="auto"/>
        <w:ind w:left="0"/>
      </w:pPr>
      <w:r>
        <w:t xml:space="preserve">=групповая </w:t>
      </w:r>
    </w:p>
    <w:p w:rsidR="000F57A3" w:rsidRDefault="00DF6E5F" w:rsidP="00D019CC">
      <w:pPr>
        <w:spacing w:after="160" w:line="259" w:lineRule="auto"/>
        <w:ind w:left="0"/>
      </w:pPr>
      <w:r>
        <w:t xml:space="preserve">~популяционная </w:t>
      </w:r>
    </w:p>
    <w:p w:rsidR="000F57A3" w:rsidRDefault="00DF6E5F" w:rsidP="00D019CC">
      <w:pPr>
        <w:spacing w:after="160" w:line="259" w:lineRule="auto"/>
        <w:ind w:left="0"/>
      </w:pPr>
      <w:r>
        <w:t xml:space="preserve">~комплексная </w:t>
      </w:r>
    </w:p>
    <w:p w:rsidR="000F57A3" w:rsidRDefault="00DF6E5F" w:rsidP="00D019CC">
      <w:pPr>
        <w:spacing w:after="160" w:line="259" w:lineRule="auto"/>
        <w:ind w:left="0"/>
      </w:pPr>
      <w:r>
        <w:t xml:space="preserve">} </w:t>
      </w:r>
    </w:p>
    <w:p w:rsidR="00B76FD8" w:rsidRDefault="00B76FD8" w:rsidP="00D019CC">
      <w:pPr>
        <w:spacing w:after="160" w:line="259" w:lineRule="auto"/>
        <w:ind w:left="0"/>
      </w:pPr>
    </w:p>
    <w:p w:rsidR="000F57A3" w:rsidRDefault="00DF6E5F" w:rsidP="00D019CC">
      <w:pPr>
        <w:spacing w:after="160" w:line="259" w:lineRule="auto"/>
        <w:ind w:left="0"/>
      </w:pPr>
      <w:r>
        <w:t>9)</w:t>
      </w:r>
      <w:r w:rsidR="00B76FD8">
        <w:t xml:space="preserve"> </w:t>
      </w:r>
      <w:r>
        <w:t xml:space="preserve">Радиовещание относится к форме проведения стоматологического </w:t>
      </w:r>
      <w:proofErr w:type="gramStart"/>
      <w:r>
        <w:t>просвещения{</w:t>
      </w:r>
      <w:proofErr w:type="gramEnd"/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~индивидуальная </w:t>
      </w:r>
    </w:p>
    <w:p w:rsidR="000F57A3" w:rsidRDefault="00DF6E5F" w:rsidP="00D019CC">
      <w:pPr>
        <w:spacing w:after="160" w:line="259" w:lineRule="auto"/>
        <w:ind w:left="0"/>
      </w:pPr>
      <w:r>
        <w:t xml:space="preserve">~групповая </w:t>
      </w:r>
    </w:p>
    <w:p w:rsidR="000F57A3" w:rsidRDefault="00DF6E5F" w:rsidP="00D019CC">
      <w:pPr>
        <w:spacing w:after="160" w:line="259" w:lineRule="auto"/>
        <w:ind w:left="0"/>
      </w:pPr>
      <w:r>
        <w:t xml:space="preserve">=массовая </w:t>
      </w:r>
    </w:p>
    <w:p w:rsidR="000F57A3" w:rsidRDefault="00DF6E5F" w:rsidP="00D019CC">
      <w:pPr>
        <w:spacing w:after="160" w:line="259" w:lineRule="auto"/>
        <w:ind w:left="0"/>
      </w:pPr>
      <w:r>
        <w:lastRenderedPageBreak/>
        <w:t xml:space="preserve">~популяционная </w:t>
      </w:r>
    </w:p>
    <w:p w:rsidR="000F57A3" w:rsidRDefault="00DF6E5F" w:rsidP="00D019CC">
      <w:pPr>
        <w:spacing w:after="160" w:line="259" w:lineRule="auto"/>
        <w:ind w:left="0"/>
      </w:pPr>
      <w:r>
        <w:t xml:space="preserve">~комплексная </w:t>
      </w:r>
    </w:p>
    <w:p w:rsidR="000F57A3" w:rsidRDefault="00DF6E5F" w:rsidP="00D019CC">
      <w:pPr>
        <w:spacing w:after="160" w:line="259" w:lineRule="auto"/>
        <w:ind w:left="0"/>
      </w:pPr>
      <w:r>
        <w:t xml:space="preserve">}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>10)</w:t>
      </w:r>
      <w:r w:rsidR="00B76FD8">
        <w:t xml:space="preserve"> </w:t>
      </w:r>
      <w:r>
        <w:t xml:space="preserve">Для получения информации об уровне знаний населения по вопросам возникновения и предупреждения стоматологических заболеваний </w:t>
      </w:r>
      <w:proofErr w:type="gramStart"/>
      <w:r>
        <w:t>проводится{</w:t>
      </w:r>
      <w:proofErr w:type="gramEnd"/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~осмотр полости рта </w:t>
      </w:r>
    </w:p>
    <w:p w:rsidR="000F57A3" w:rsidRDefault="00DF6E5F" w:rsidP="00D019CC">
      <w:pPr>
        <w:spacing w:after="160" w:line="259" w:lineRule="auto"/>
        <w:ind w:left="0"/>
      </w:pPr>
      <w:r>
        <w:t xml:space="preserve">~обучение правилам гигиены полости рта </w:t>
      </w:r>
    </w:p>
    <w:p w:rsidR="000F57A3" w:rsidRDefault="00DF6E5F" w:rsidP="00D019CC">
      <w:pPr>
        <w:spacing w:after="160" w:line="259" w:lineRule="auto"/>
        <w:ind w:left="0"/>
      </w:pPr>
      <w:r>
        <w:t xml:space="preserve">=анкетирование </w:t>
      </w:r>
    </w:p>
    <w:p w:rsidR="000F57A3" w:rsidRDefault="00DF6E5F" w:rsidP="00D019CC">
      <w:pPr>
        <w:spacing w:after="160" w:line="259" w:lineRule="auto"/>
        <w:ind w:left="0"/>
      </w:pPr>
      <w:r>
        <w:t xml:space="preserve">~рекламные акции средств гигиены </w:t>
      </w:r>
    </w:p>
    <w:p w:rsidR="000F57A3" w:rsidRDefault="00B76FD8" w:rsidP="00D019CC">
      <w:pPr>
        <w:spacing w:after="160" w:line="259" w:lineRule="auto"/>
        <w:ind w:left="0"/>
      </w:pPr>
      <w:r>
        <w:t>~л</w:t>
      </w:r>
      <w:r w:rsidR="00DF6E5F">
        <w:t>екции по</w:t>
      </w:r>
      <w:r>
        <w:t xml:space="preserve"> </w:t>
      </w:r>
      <w:r w:rsidR="00DF6E5F">
        <w:t xml:space="preserve">вопросам профилактики стоматологических заболеваний </w:t>
      </w:r>
    </w:p>
    <w:p w:rsidR="000F57A3" w:rsidRDefault="00DF6E5F" w:rsidP="00D019CC">
      <w:pPr>
        <w:spacing w:after="160" w:line="259" w:lineRule="auto"/>
        <w:ind w:left="0"/>
      </w:pPr>
      <w:r>
        <w:t xml:space="preserve">} </w:t>
      </w:r>
    </w:p>
    <w:p w:rsidR="00B76FD8" w:rsidRDefault="00B76FD8" w:rsidP="00D019CC">
      <w:pPr>
        <w:spacing w:after="160" w:line="259" w:lineRule="auto"/>
        <w:ind w:left="0"/>
      </w:pPr>
    </w:p>
    <w:p w:rsidR="00B76FD8" w:rsidRDefault="00DF6E5F" w:rsidP="00D019CC">
      <w:pPr>
        <w:spacing w:after="160" w:line="259" w:lineRule="auto"/>
        <w:ind w:left="0"/>
      </w:pPr>
      <w:r>
        <w:t xml:space="preserve"> 11)</w:t>
      </w:r>
      <w:r w:rsidR="00B76FD8">
        <w:t xml:space="preserve"> </w:t>
      </w:r>
      <w:r>
        <w:t>Визуально-</w:t>
      </w:r>
      <w:r w:rsidR="00B76FD8">
        <w:t>ориентированным</w:t>
      </w:r>
      <w:r>
        <w:t xml:space="preserve"> детям для наиболее эффективного обучения правилам гигиены полости рта </w:t>
      </w:r>
      <w:proofErr w:type="gramStart"/>
      <w:r>
        <w:t>необходимо{</w:t>
      </w:r>
      <w:proofErr w:type="gramEnd"/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~подробное объяснение материала </w:t>
      </w:r>
    </w:p>
    <w:p w:rsidR="000F57A3" w:rsidRDefault="00DF6E5F" w:rsidP="00D019CC">
      <w:pPr>
        <w:spacing w:after="160" w:line="259" w:lineRule="auto"/>
        <w:ind w:left="0"/>
      </w:pPr>
      <w:r>
        <w:t xml:space="preserve">~тщательная отработка навыков на моделях и в полости рта </w:t>
      </w:r>
    </w:p>
    <w:p w:rsidR="000F57A3" w:rsidRDefault="00DF6E5F" w:rsidP="00D019CC">
      <w:pPr>
        <w:spacing w:after="160" w:line="259" w:lineRule="auto"/>
        <w:ind w:left="0"/>
      </w:pPr>
      <w:r>
        <w:t xml:space="preserve">=наличие красочно оформленных наглядных пособий </w:t>
      </w:r>
    </w:p>
    <w:p w:rsidR="000F57A3" w:rsidRDefault="00DF6E5F" w:rsidP="00D019CC">
      <w:pPr>
        <w:spacing w:after="160" w:line="259" w:lineRule="auto"/>
        <w:ind w:left="0"/>
      </w:pPr>
      <w:r>
        <w:t xml:space="preserve">~ составление ребусов и логических задач </w:t>
      </w:r>
    </w:p>
    <w:p w:rsidR="000F57A3" w:rsidRDefault="00DF6E5F" w:rsidP="00D019CC">
      <w:pPr>
        <w:spacing w:after="160" w:line="259" w:lineRule="auto"/>
        <w:ind w:left="0"/>
      </w:pPr>
      <w:r>
        <w:t xml:space="preserve">~присутствие родителей </w:t>
      </w:r>
    </w:p>
    <w:p w:rsidR="000F57A3" w:rsidRDefault="00DF6E5F" w:rsidP="00D019CC">
      <w:pPr>
        <w:spacing w:after="160" w:line="259" w:lineRule="auto"/>
        <w:ind w:left="0"/>
      </w:pPr>
      <w:r>
        <w:t xml:space="preserve">}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 </w:t>
      </w:r>
    </w:p>
    <w:p w:rsidR="000F57A3" w:rsidRDefault="00B76FD8" w:rsidP="00D019CC">
      <w:pPr>
        <w:spacing w:after="160" w:line="259" w:lineRule="auto"/>
        <w:ind w:left="0"/>
      </w:pPr>
      <w:r>
        <w:t>12) Аудиально-ориентированн</w:t>
      </w:r>
      <w:r w:rsidR="00DF6E5F">
        <w:t>ым детям для наиболее</w:t>
      </w:r>
      <w:r>
        <w:t xml:space="preserve"> эффективного обучения правилам</w:t>
      </w:r>
      <w:r w:rsidR="00284DA6">
        <w:t xml:space="preserve"> гигиены полости рта </w:t>
      </w:r>
      <w:proofErr w:type="gramStart"/>
      <w:r w:rsidR="00284DA6">
        <w:t>необходимо</w:t>
      </w:r>
      <w:r w:rsidR="00DF6E5F">
        <w:t>{</w:t>
      </w:r>
      <w:proofErr w:type="gramEnd"/>
      <w:r w:rsidR="00DF6E5F">
        <w:t xml:space="preserve"> </w:t>
      </w:r>
    </w:p>
    <w:p w:rsidR="000F57A3" w:rsidRDefault="00B76FD8" w:rsidP="00D019CC">
      <w:pPr>
        <w:spacing w:after="160" w:line="259" w:lineRule="auto"/>
        <w:ind w:left="0"/>
      </w:pPr>
      <w:r>
        <w:t>~</w:t>
      </w:r>
      <w:r w:rsidR="00DF6E5F">
        <w:t xml:space="preserve">присутствие родителей </w:t>
      </w:r>
    </w:p>
    <w:p w:rsidR="000F57A3" w:rsidRDefault="00B76FD8" w:rsidP="00D019CC">
      <w:pPr>
        <w:spacing w:after="160" w:line="259" w:lineRule="auto"/>
        <w:ind w:left="0"/>
      </w:pPr>
      <w:r>
        <w:t>~</w:t>
      </w:r>
      <w:r w:rsidR="00DF6E5F">
        <w:t xml:space="preserve">наличие красочно оформленных наглядных пособий </w:t>
      </w:r>
    </w:p>
    <w:p w:rsidR="000F57A3" w:rsidRDefault="00B76FD8" w:rsidP="00D019CC">
      <w:pPr>
        <w:spacing w:after="160" w:line="259" w:lineRule="auto"/>
        <w:ind w:left="0"/>
      </w:pPr>
      <w:r>
        <w:t>=</w:t>
      </w:r>
      <w:r w:rsidR="00DF6E5F">
        <w:t xml:space="preserve">подробное объяснение материала </w:t>
      </w:r>
    </w:p>
    <w:p w:rsidR="000F57A3" w:rsidRDefault="00B76FD8" w:rsidP="00D019CC">
      <w:pPr>
        <w:spacing w:after="160" w:line="259" w:lineRule="auto"/>
        <w:ind w:left="0"/>
      </w:pPr>
      <w:r>
        <w:t>~</w:t>
      </w:r>
      <w:r w:rsidR="00DF6E5F">
        <w:t xml:space="preserve">тщательная отработка навыков на моделях и в полости рта </w:t>
      </w:r>
    </w:p>
    <w:p w:rsidR="000F57A3" w:rsidRDefault="00B76FD8" w:rsidP="00D019CC">
      <w:pPr>
        <w:spacing w:after="160" w:line="259" w:lineRule="auto"/>
        <w:ind w:left="0"/>
      </w:pPr>
      <w:r>
        <w:t>~</w:t>
      </w:r>
      <w:r w:rsidR="00DF6E5F">
        <w:t xml:space="preserve">составление ребусов и логических задач </w:t>
      </w:r>
    </w:p>
    <w:p w:rsidR="000F57A3" w:rsidRDefault="00DF6E5F" w:rsidP="00D019CC">
      <w:pPr>
        <w:spacing w:after="160" w:line="259" w:lineRule="auto"/>
        <w:ind w:left="0"/>
      </w:pPr>
      <w:r>
        <w:t xml:space="preserve">}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>13)</w:t>
      </w:r>
      <w:r w:rsidR="00B76FD8">
        <w:t xml:space="preserve"> </w:t>
      </w:r>
      <w:proofErr w:type="spellStart"/>
      <w:r w:rsidR="00B76FD8">
        <w:t>Кинестетически</w:t>
      </w:r>
      <w:proofErr w:type="spellEnd"/>
      <w:r w:rsidR="00B76FD8">
        <w:t>- ориентирован</w:t>
      </w:r>
      <w:r>
        <w:t>ным детям для наиболее</w:t>
      </w:r>
      <w:r w:rsidR="00B76FD8">
        <w:t xml:space="preserve"> эффективного обучения правилам</w:t>
      </w:r>
      <w:r w:rsidR="00284DA6">
        <w:t xml:space="preserve"> гигиены полости рта </w:t>
      </w:r>
      <w:proofErr w:type="gramStart"/>
      <w:r w:rsidR="00284DA6">
        <w:t>необходимо</w:t>
      </w:r>
      <w:r>
        <w:t>{</w:t>
      </w:r>
      <w:proofErr w:type="gramEnd"/>
      <w:r>
        <w:t xml:space="preserve"> </w:t>
      </w:r>
    </w:p>
    <w:p w:rsidR="000F57A3" w:rsidRDefault="00B76FD8" w:rsidP="00D019CC">
      <w:pPr>
        <w:spacing w:after="160" w:line="259" w:lineRule="auto"/>
        <w:ind w:left="0"/>
      </w:pPr>
      <w:r>
        <w:lastRenderedPageBreak/>
        <w:t>~</w:t>
      </w:r>
      <w:r w:rsidR="00DF6E5F">
        <w:t xml:space="preserve">присутствие родителей </w:t>
      </w:r>
    </w:p>
    <w:p w:rsidR="000F57A3" w:rsidRDefault="00B76FD8" w:rsidP="00D019CC">
      <w:pPr>
        <w:spacing w:after="160" w:line="259" w:lineRule="auto"/>
        <w:ind w:left="0"/>
      </w:pPr>
      <w:r>
        <w:t>~</w:t>
      </w:r>
      <w:r w:rsidR="00DF6E5F">
        <w:t xml:space="preserve">наличие красочно оформленных наглядных пособий </w:t>
      </w:r>
    </w:p>
    <w:p w:rsidR="000F57A3" w:rsidRDefault="00B76FD8" w:rsidP="00D019CC">
      <w:pPr>
        <w:spacing w:after="160" w:line="259" w:lineRule="auto"/>
        <w:ind w:left="0"/>
      </w:pPr>
      <w:r>
        <w:t>=</w:t>
      </w:r>
      <w:r w:rsidR="00DF6E5F">
        <w:t xml:space="preserve">тщательная отработка навыков на моделях и в полости рта </w:t>
      </w:r>
    </w:p>
    <w:p w:rsidR="000F57A3" w:rsidRDefault="00B76FD8" w:rsidP="00D019CC">
      <w:pPr>
        <w:spacing w:after="160" w:line="259" w:lineRule="auto"/>
        <w:ind w:left="0"/>
      </w:pPr>
      <w:r>
        <w:t>~</w:t>
      </w:r>
      <w:r w:rsidR="00DF6E5F">
        <w:t xml:space="preserve">подробное объяснение материала  </w:t>
      </w:r>
    </w:p>
    <w:p w:rsidR="000F57A3" w:rsidRDefault="00B76FD8" w:rsidP="00D019CC">
      <w:pPr>
        <w:spacing w:after="160" w:line="259" w:lineRule="auto"/>
        <w:ind w:left="0"/>
      </w:pPr>
      <w:r>
        <w:t>~</w:t>
      </w:r>
      <w:r w:rsidR="00DF6E5F">
        <w:t xml:space="preserve">составление ребусов и логических задач </w:t>
      </w:r>
    </w:p>
    <w:p w:rsidR="000F57A3" w:rsidRDefault="00DF6E5F" w:rsidP="00D019CC">
      <w:pPr>
        <w:spacing w:after="160" w:line="259" w:lineRule="auto"/>
        <w:ind w:left="0"/>
      </w:pPr>
      <w:r>
        <w:t xml:space="preserve">}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 </w:t>
      </w:r>
    </w:p>
    <w:p w:rsidR="00727C9D" w:rsidRDefault="00DF6E5F" w:rsidP="00D019CC">
      <w:pPr>
        <w:spacing w:after="160" w:line="259" w:lineRule="auto"/>
        <w:ind w:left="0"/>
      </w:pPr>
      <w:r>
        <w:t>14)</w:t>
      </w:r>
      <w:r w:rsidR="00B76FD8">
        <w:t xml:space="preserve"> </w:t>
      </w:r>
      <w:r>
        <w:t>В возрасте от рождения до 3 лет стоматоло</w:t>
      </w:r>
      <w:r w:rsidR="00B76FD8">
        <w:t xml:space="preserve">гическое просвещение проводят </w:t>
      </w:r>
      <w:proofErr w:type="gramStart"/>
      <w:r w:rsidR="00B76FD8">
        <w:t>с</w:t>
      </w:r>
      <w:r>
        <w:t>{</w:t>
      </w:r>
      <w:proofErr w:type="gramEnd"/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~детьми </w:t>
      </w:r>
    </w:p>
    <w:p w:rsidR="00B76FD8" w:rsidRDefault="00DF6E5F" w:rsidP="00D019CC">
      <w:pPr>
        <w:spacing w:after="160" w:line="259" w:lineRule="auto"/>
        <w:ind w:left="0"/>
      </w:pPr>
      <w:r>
        <w:t xml:space="preserve">~учителями </w:t>
      </w:r>
    </w:p>
    <w:p w:rsidR="00727C9D" w:rsidRDefault="00DF6E5F" w:rsidP="00D019CC">
      <w:pPr>
        <w:spacing w:after="160" w:line="259" w:lineRule="auto"/>
        <w:ind w:left="0"/>
      </w:pPr>
      <w:r>
        <w:t xml:space="preserve">=родителями </w:t>
      </w:r>
    </w:p>
    <w:p w:rsidR="000F57A3" w:rsidRDefault="00DF6E5F" w:rsidP="00D019CC">
      <w:pPr>
        <w:spacing w:after="160" w:line="259" w:lineRule="auto"/>
        <w:ind w:left="0"/>
      </w:pPr>
      <w:r>
        <w:t xml:space="preserve">~педиатрами </w:t>
      </w:r>
    </w:p>
    <w:p w:rsidR="000F57A3" w:rsidRDefault="00DF6E5F" w:rsidP="00D019CC">
      <w:pPr>
        <w:spacing w:after="160" w:line="259" w:lineRule="auto"/>
        <w:ind w:left="0"/>
      </w:pPr>
      <w:r>
        <w:t xml:space="preserve">~воспитателями </w:t>
      </w:r>
    </w:p>
    <w:p w:rsidR="000F57A3" w:rsidRDefault="00DF6E5F" w:rsidP="00D019CC">
      <w:pPr>
        <w:spacing w:after="160" w:line="259" w:lineRule="auto"/>
        <w:ind w:left="0"/>
      </w:pPr>
      <w:r>
        <w:t xml:space="preserve">} </w:t>
      </w:r>
    </w:p>
    <w:p w:rsidR="00B76FD8" w:rsidRDefault="00B76FD8" w:rsidP="00D019CC">
      <w:pPr>
        <w:spacing w:after="160" w:line="259" w:lineRule="auto"/>
        <w:ind w:left="0"/>
      </w:pPr>
    </w:p>
    <w:p w:rsidR="000F57A3" w:rsidRDefault="00DF6E5F" w:rsidP="00D019CC">
      <w:pPr>
        <w:spacing w:after="160" w:line="259" w:lineRule="auto"/>
        <w:ind w:left="0"/>
      </w:pPr>
      <w:r>
        <w:t>15)</w:t>
      </w:r>
      <w:r w:rsidR="00B76FD8">
        <w:t xml:space="preserve"> </w:t>
      </w:r>
      <w:r>
        <w:t xml:space="preserve">Со взрослыми пациентами стоматологическое просвещение проводят в </w:t>
      </w:r>
      <w:proofErr w:type="gramStart"/>
      <w:r>
        <w:t>виде{</w:t>
      </w:r>
      <w:proofErr w:type="gramEnd"/>
      <w:r>
        <w:t xml:space="preserve"> </w:t>
      </w:r>
    </w:p>
    <w:p w:rsidR="000F57A3" w:rsidRDefault="00DF6E5F" w:rsidP="00D019CC">
      <w:pPr>
        <w:spacing w:after="160" w:line="259" w:lineRule="auto"/>
        <w:ind w:left="0"/>
      </w:pPr>
      <w:r>
        <w:t xml:space="preserve">~игр </w:t>
      </w:r>
    </w:p>
    <w:p w:rsidR="000F57A3" w:rsidRDefault="00DF6E5F" w:rsidP="00D019CC">
      <w:pPr>
        <w:spacing w:after="160" w:line="259" w:lineRule="auto"/>
        <w:ind w:left="0"/>
      </w:pPr>
      <w:r>
        <w:t xml:space="preserve">~занятий в группе </w:t>
      </w:r>
    </w:p>
    <w:p w:rsidR="00B76FD8" w:rsidRDefault="00DF6E5F" w:rsidP="00D019CC">
      <w:pPr>
        <w:spacing w:after="160" w:line="259" w:lineRule="auto"/>
        <w:ind w:left="0"/>
      </w:pPr>
      <w:r>
        <w:t>=</w:t>
      </w:r>
      <w:proofErr w:type="spellStart"/>
      <w:r>
        <w:t>леций</w:t>
      </w:r>
      <w:proofErr w:type="spellEnd"/>
      <w:r>
        <w:t xml:space="preserve"> и бесед </w:t>
      </w:r>
    </w:p>
    <w:p w:rsidR="000F57A3" w:rsidRDefault="00DF6E5F" w:rsidP="00D019CC">
      <w:pPr>
        <w:spacing w:after="160" w:line="259" w:lineRule="auto"/>
        <w:ind w:left="0"/>
      </w:pPr>
      <w:r>
        <w:t xml:space="preserve">~викторин </w:t>
      </w:r>
    </w:p>
    <w:p w:rsidR="000F57A3" w:rsidRDefault="00DF6E5F" w:rsidP="00D019CC">
      <w:pPr>
        <w:spacing w:after="160" w:line="259" w:lineRule="auto"/>
        <w:ind w:left="0"/>
      </w:pPr>
      <w:r>
        <w:t xml:space="preserve">~анкетирования </w:t>
      </w:r>
    </w:p>
    <w:p w:rsidR="000F57A3" w:rsidRDefault="00DF6E5F" w:rsidP="00D019CC">
      <w:pPr>
        <w:spacing w:after="160" w:line="259" w:lineRule="auto"/>
        <w:ind w:left="0"/>
      </w:pPr>
      <w:r>
        <w:t xml:space="preserve">} </w:t>
      </w:r>
    </w:p>
    <w:p w:rsidR="000F57A3" w:rsidRDefault="00DF6E5F" w:rsidP="00D019CC">
      <w:pPr>
        <w:spacing w:after="160" w:line="259" w:lineRule="auto"/>
        <w:ind w:left="0" w:firstLine="0"/>
      </w:pPr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16) Этапы выработки </w:t>
      </w:r>
      <w:proofErr w:type="gramStart"/>
      <w:r>
        <w:t>привычки{</w:t>
      </w:r>
      <w:proofErr w:type="gramEnd"/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~понимание, убеждение, навык, привычка, знание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~знание, навык, понимание, привычка, убеждение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=знание, понимание, убеждение, навык, привычка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~убеждение, знание, навык, понимание, привычка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~понимание, знание, привычка, убеждение, навык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}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lastRenderedPageBreak/>
        <w:t xml:space="preserve">17) В методы стоматологического просвещения не </w:t>
      </w:r>
      <w:proofErr w:type="gramStart"/>
      <w:r>
        <w:t>входит{</w:t>
      </w:r>
      <w:proofErr w:type="gramEnd"/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~лекции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~уроки здоровья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=лечение стоматологических заболеваний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~беседы с детьми и родителями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~лекции и беседы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}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18) Для поддержания стоматологического здоровья и контроля стоматологических заболеваний </w:t>
      </w:r>
      <w:proofErr w:type="gramStart"/>
      <w:r>
        <w:t>необходимы{</w:t>
      </w:r>
      <w:proofErr w:type="gramEnd"/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~эффективная гигиена полости рта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~ограничение потребления сахаросодержащих продуктов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=все перечисленное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~использование фторидов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~регулярное посещение стоматолога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}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>19) Для получения информации об уровне знаний населения по вопросам возникновения и предупреждения стоматоло</w:t>
      </w:r>
      <w:r w:rsidR="00727C9D">
        <w:t xml:space="preserve">гических заболеваний </w:t>
      </w:r>
      <w:proofErr w:type="gramStart"/>
      <w:r w:rsidR="00727C9D">
        <w:t>проводится</w:t>
      </w:r>
      <w:r w:rsidR="00727C9D" w:rsidRPr="00727C9D">
        <w:t>{</w:t>
      </w:r>
      <w:proofErr w:type="gramEnd"/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~обучение правилам гигиены полости рта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~анкетирование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=осмотр полости рта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~рекламные акции средств гигиены 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~лекции по вопросам профилактики стоматологических заболеваний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}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>20) Коммунальная стоматология</w:t>
      </w:r>
      <w:r w:rsidR="00727C9D">
        <w:rPr>
          <w:lang w:val="en-US"/>
        </w:rPr>
        <w:t>-</w:t>
      </w:r>
      <w:r w:rsidR="00727C9D">
        <w:t xml:space="preserve"> </w:t>
      </w:r>
      <w:proofErr w:type="gramStart"/>
      <w:r w:rsidR="00727C9D">
        <w:t>это</w:t>
      </w:r>
      <w:r>
        <w:t>{</w:t>
      </w:r>
      <w:proofErr w:type="gramEnd"/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~изучает эпидемиологию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~изучает </w:t>
      </w:r>
      <w:proofErr w:type="spellStart"/>
      <w:r>
        <w:t>кариесологию</w:t>
      </w:r>
      <w:proofErr w:type="spellEnd"/>
      <w:r>
        <w:t xml:space="preserve">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=охватывает группы людей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~прививает правила гигиены полости рта </w:t>
      </w:r>
    </w:p>
    <w:p w:rsidR="00B76FD8" w:rsidRDefault="00B76FD8" w:rsidP="00D019CC">
      <w:pPr>
        <w:spacing w:after="160" w:line="259" w:lineRule="auto"/>
        <w:ind w:left="0" w:firstLine="0"/>
      </w:pPr>
      <w:r>
        <w:t xml:space="preserve">~проводится в домашних условиях самим пациентом </w:t>
      </w:r>
    </w:p>
    <w:p w:rsidR="00B76FD8" w:rsidRDefault="00B76FD8" w:rsidP="00D019CC">
      <w:pPr>
        <w:tabs>
          <w:tab w:val="left" w:pos="1965"/>
        </w:tabs>
        <w:spacing w:after="160" w:line="259" w:lineRule="auto"/>
        <w:ind w:left="0" w:firstLine="0"/>
      </w:pPr>
      <w:r>
        <w:lastRenderedPageBreak/>
        <w:t xml:space="preserve">} </w:t>
      </w:r>
      <w:r w:rsidR="00727C9D">
        <w:tab/>
      </w:r>
    </w:p>
    <w:p w:rsidR="0022441F" w:rsidRDefault="0022441F" w:rsidP="00D019CC">
      <w:pPr>
        <w:spacing w:after="160" w:line="259" w:lineRule="auto"/>
        <w:ind w:left="0" w:firstLine="0"/>
      </w:pPr>
    </w:p>
    <w:p w:rsidR="00B76FD8" w:rsidRPr="00B76FD8" w:rsidRDefault="00727C9D" w:rsidP="00D019CC">
      <w:pPr>
        <w:spacing w:after="160" w:line="259" w:lineRule="auto"/>
        <w:ind w:left="0" w:firstLine="0"/>
      </w:pPr>
      <w:r>
        <w:t xml:space="preserve">21) </w:t>
      </w:r>
      <w:r w:rsidR="00B76FD8" w:rsidRPr="00B76FD8">
        <w:t>Наиболее эффективным методом стома</w:t>
      </w:r>
      <w:r w:rsidR="0022441F">
        <w:t xml:space="preserve">тологического просвещения среди </w:t>
      </w:r>
      <w:r>
        <w:t xml:space="preserve">школьников </w:t>
      </w:r>
      <w:proofErr w:type="gramStart"/>
      <w:r w:rsidR="00B76FD8" w:rsidRPr="00B76FD8">
        <w:t>являются</w:t>
      </w:r>
      <w:r w:rsidR="0022441F" w:rsidRPr="0022441F">
        <w:t>{</w:t>
      </w:r>
      <w:proofErr w:type="gramEnd"/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журналы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плакаты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памятки</w:t>
      </w:r>
    </w:p>
    <w:p w:rsidR="00B76FD8" w:rsidRPr="0022441F" w:rsidRDefault="0022441F" w:rsidP="00D019CC">
      <w:pPr>
        <w:spacing w:after="160" w:line="259" w:lineRule="auto"/>
        <w:ind w:left="0" w:firstLine="0"/>
      </w:pPr>
      <w:r w:rsidRPr="0022441F">
        <w:t>=</w:t>
      </w:r>
      <w:r w:rsidR="00B76FD8" w:rsidRPr="0022441F">
        <w:t>уроки здоровья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газеты</w:t>
      </w:r>
    </w:p>
    <w:p w:rsidR="00B76FD8" w:rsidRPr="0022441F" w:rsidRDefault="0022441F" w:rsidP="00D019CC">
      <w:pPr>
        <w:spacing w:after="160" w:line="259" w:lineRule="auto"/>
        <w:ind w:left="0" w:firstLine="0"/>
      </w:pPr>
      <w:r w:rsidRPr="0022441F">
        <w:t>}</w:t>
      </w:r>
    </w:p>
    <w:p w:rsidR="00B76FD8" w:rsidRPr="0022441F" w:rsidRDefault="00B76FD8" w:rsidP="00D019CC">
      <w:pPr>
        <w:spacing w:after="160" w:line="259" w:lineRule="auto"/>
        <w:ind w:left="0" w:firstLine="0"/>
      </w:pPr>
    </w:p>
    <w:p w:rsidR="00B76FD8" w:rsidRPr="00B76FD8" w:rsidRDefault="00D019CC" w:rsidP="00D019CC">
      <w:pPr>
        <w:spacing w:after="160" w:line="259" w:lineRule="auto"/>
        <w:ind w:left="0" w:firstLine="0"/>
      </w:pPr>
      <w:r>
        <w:t xml:space="preserve">22) </w:t>
      </w:r>
      <w:r w:rsidR="00B76FD8" w:rsidRPr="00B76FD8">
        <w:t xml:space="preserve">К средствам стоматологического просвещения </w:t>
      </w:r>
      <w:proofErr w:type="gramStart"/>
      <w:r w:rsidR="00B76FD8" w:rsidRPr="00B76FD8">
        <w:t>относятся</w:t>
      </w:r>
      <w:r w:rsidR="0022441F" w:rsidRPr="0022441F">
        <w:t>{</w:t>
      </w:r>
      <w:proofErr w:type="gramEnd"/>
    </w:p>
    <w:p w:rsidR="00B76FD8" w:rsidRPr="0022441F" w:rsidRDefault="0022441F" w:rsidP="00D019CC">
      <w:pPr>
        <w:spacing w:after="160" w:line="259" w:lineRule="auto"/>
        <w:ind w:left="0" w:firstLine="0"/>
      </w:pPr>
      <w:r w:rsidRPr="0022441F">
        <w:t>=</w:t>
      </w:r>
      <w:r w:rsidR="00B76FD8" w:rsidRPr="0022441F">
        <w:t>рекламные ролики на радио и ТВ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беседы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уроки здоровья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лекции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опросы</w:t>
      </w:r>
    </w:p>
    <w:p w:rsidR="00B76FD8" w:rsidRPr="00880A9F" w:rsidRDefault="0022441F" w:rsidP="00D019CC">
      <w:pPr>
        <w:spacing w:after="160" w:line="259" w:lineRule="auto"/>
        <w:ind w:left="0" w:firstLine="0"/>
      </w:pPr>
      <w:r w:rsidRPr="00880A9F">
        <w:t>}</w:t>
      </w:r>
    </w:p>
    <w:p w:rsidR="0022441F" w:rsidRPr="00880A9F" w:rsidRDefault="0022441F" w:rsidP="00D019CC">
      <w:pPr>
        <w:spacing w:after="160" w:line="259" w:lineRule="auto"/>
        <w:ind w:left="0" w:firstLine="0"/>
      </w:pPr>
    </w:p>
    <w:p w:rsidR="00B76FD8" w:rsidRPr="0022441F" w:rsidRDefault="0022441F" w:rsidP="00D019CC">
      <w:pPr>
        <w:spacing w:after="160" w:line="259" w:lineRule="auto"/>
        <w:ind w:left="0" w:firstLine="0"/>
      </w:pPr>
      <w:r>
        <w:t xml:space="preserve">23) </w:t>
      </w:r>
      <w:r w:rsidR="00B76FD8" w:rsidRPr="00B76FD8">
        <w:t xml:space="preserve">Для детей дошкольного возраста наиболее эффективным методом стоматологического просвещения </w:t>
      </w:r>
      <w:proofErr w:type="gramStart"/>
      <w:r w:rsidR="00B76FD8" w:rsidRPr="00B76FD8">
        <w:t>являются</w:t>
      </w:r>
      <w:r w:rsidRPr="0022441F">
        <w:t>{</w:t>
      </w:r>
      <w:proofErr w:type="gramEnd"/>
    </w:p>
    <w:p w:rsidR="00B76FD8" w:rsidRPr="0022441F" w:rsidRDefault="0022441F" w:rsidP="00D019CC">
      <w:pPr>
        <w:spacing w:after="160" w:line="259" w:lineRule="auto"/>
        <w:ind w:left="0" w:firstLine="0"/>
      </w:pPr>
      <w:r w:rsidRPr="0022441F">
        <w:t>=</w:t>
      </w:r>
      <w:r w:rsidR="00B76FD8" w:rsidRPr="0022441F">
        <w:t>игры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лекции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семинары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беседы</w:t>
      </w:r>
    </w:p>
    <w:p w:rsid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урок</w:t>
      </w:r>
    </w:p>
    <w:p w:rsidR="0022441F" w:rsidRPr="0022441F" w:rsidRDefault="0022441F" w:rsidP="00D019CC">
      <w:pPr>
        <w:spacing w:after="160" w:line="259" w:lineRule="auto"/>
        <w:ind w:left="0" w:firstLine="0"/>
      </w:pPr>
      <w:r w:rsidRPr="0022441F">
        <w:t>}</w:t>
      </w:r>
    </w:p>
    <w:p w:rsidR="00B76FD8" w:rsidRPr="0022441F" w:rsidRDefault="00B76FD8" w:rsidP="00D019CC">
      <w:pPr>
        <w:spacing w:after="160" w:line="259" w:lineRule="auto"/>
        <w:ind w:left="0" w:firstLine="0"/>
      </w:pPr>
    </w:p>
    <w:p w:rsidR="00B76FD8" w:rsidRPr="00B76FD8" w:rsidRDefault="00D019CC" w:rsidP="00D019CC">
      <w:pPr>
        <w:spacing w:after="160" w:line="259" w:lineRule="auto"/>
        <w:ind w:left="0" w:firstLine="0"/>
      </w:pPr>
      <w:r>
        <w:t xml:space="preserve">24) </w:t>
      </w:r>
      <w:r w:rsidR="00B76FD8" w:rsidRPr="00B76FD8">
        <w:t xml:space="preserve">Для детей и подростков в возрасте 10-15 лет наиболее эффективным методом стоматологического просвещения </w:t>
      </w:r>
      <w:proofErr w:type="gramStart"/>
      <w:r w:rsidR="00B76FD8" w:rsidRPr="00B76FD8">
        <w:t>являются</w:t>
      </w:r>
      <w:r w:rsidR="0022441F" w:rsidRPr="0022441F">
        <w:t>{</w:t>
      </w:r>
      <w:proofErr w:type="gramEnd"/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видеофильмы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игры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lastRenderedPageBreak/>
        <w:t>~</w:t>
      </w:r>
      <w:r w:rsidR="00B76FD8" w:rsidRPr="00B76FD8">
        <w:t>журналы</w:t>
      </w:r>
    </w:p>
    <w:p w:rsidR="00B76FD8" w:rsidRPr="0022441F" w:rsidRDefault="00D019CC" w:rsidP="00D019CC">
      <w:pPr>
        <w:spacing w:after="160" w:line="259" w:lineRule="auto"/>
        <w:ind w:left="0" w:firstLine="0"/>
      </w:pPr>
      <w:r>
        <w:rPr>
          <w:lang w:val="en-US"/>
        </w:rPr>
        <w:t>=</w:t>
      </w:r>
      <w:r w:rsidR="00B76FD8" w:rsidRPr="0022441F">
        <w:t>уроки здоровья</w:t>
      </w:r>
    </w:p>
    <w:p w:rsid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плакаты</w:t>
      </w:r>
    </w:p>
    <w:p w:rsidR="00B76FD8" w:rsidRDefault="00D019CC" w:rsidP="00D019CC">
      <w:pPr>
        <w:spacing w:after="160" w:line="259" w:lineRule="auto"/>
        <w:ind w:left="0" w:firstLine="0"/>
        <w:rPr>
          <w:lang w:val="en-US"/>
        </w:rPr>
      </w:pPr>
      <w:r>
        <w:t>}</w:t>
      </w:r>
    </w:p>
    <w:p w:rsidR="00D019CC" w:rsidRPr="00D019CC" w:rsidRDefault="00D019CC" w:rsidP="00D019CC">
      <w:pPr>
        <w:spacing w:after="160" w:line="259" w:lineRule="auto"/>
        <w:ind w:left="0" w:firstLine="0"/>
        <w:rPr>
          <w:lang w:val="en-US"/>
        </w:rPr>
      </w:pPr>
    </w:p>
    <w:p w:rsidR="00B76FD8" w:rsidRPr="00B76FD8" w:rsidRDefault="00D019CC" w:rsidP="00D019CC">
      <w:pPr>
        <w:spacing w:after="160" w:line="259" w:lineRule="auto"/>
        <w:ind w:left="0" w:firstLine="0"/>
      </w:pPr>
      <w:r w:rsidRPr="00D019CC">
        <w:t xml:space="preserve">25) </w:t>
      </w:r>
      <w:r w:rsidR="00B76FD8" w:rsidRPr="00B76FD8">
        <w:t xml:space="preserve">К объективному методу оценки стоматологического просвещения </w:t>
      </w:r>
      <w:proofErr w:type="gramStart"/>
      <w:r w:rsidR="00B76FD8" w:rsidRPr="00B76FD8">
        <w:t>относится</w:t>
      </w:r>
      <w:r w:rsidR="0022441F" w:rsidRPr="0022441F">
        <w:t>{</w:t>
      </w:r>
      <w:proofErr w:type="gramEnd"/>
    </w:p>
    <w:p w:rsidR="00B76FD8" w:rsidRPr="0022441F" w:rsidRDefault="0022441F" w:rsidP="00D019CC">
      <w:pPr>
        <w:spacing w:after="160" w:line="259" w:lineRule="auto"/>
        <w:ind w:left="0" w:firstLine="0"/>
      </w:pPr>
      <w:r w:rsidRPr="0022441F">
        <w:t>=</w:t>
      </w:r>
      <w:r w:rsidR="00B76FD8" w:rsidRPr="0022441F">
        <w:t>показатель стоматологического статуса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тестирование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беседа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анкетирование</w:t>
      </w:r>
    </w:p>
    <w:p w:rsid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опрос</w:t>
      </w:r>
    </w:p>
    <w:p w:rsidR="00B76FD8" w:rsidRDefault="00D019CC" w:rsidP="00D019CC">
      <w:pPr>
        <w:spacing w:after="160" w:line="259" w:lineRule="auto"/>
        <w:ind w:left="0" w:firstLine="0"/>
        <w:rPr>
          <w:lang w:val="en-US"/>
        </w:rPr>
      </w:pPr>
      <w:r>
        <w:rPr>
          <w:lang w:val="en-US"/>
        </w:rPr>
        <w:t>}</w:t>
      </w:r>
    </w:p>
    <w:p w:rsidR="00D019CC" w:rsidRPr="00D019CC" w:rsidRDefault="00D019CC" w:rsidP="00D019CC">
      <w:pPr>
        <w:spacing w:after="160" w:line="259" w:lineRule="auto"/>
        <w:ind w:left="0" w:firstLine="0"/>
        <w:rPr>
          <w:lang w:val="en-US"/>
        </w:rPr>
      </w:pPr>
    </w:p>
    <w:p w:rsidR="00B76FD8" w:rsidRPr="0022441F" w:rsidRDefault="00D019CC" w:rsidP="00D019CC">
      <w:pPr>
        <w:spacing w:after="160" w:line="259" w:lineRule="auto"/>
        <w:ind w:left="0" w:firstLine="0"/>
      </w:pPr>
      <w:r w:rsidRPr="002D2321">
        <w:t xml:space="preserve">26) </w:t>
      </w:r>
      <w:r w:rsidR="0022441F" w:rsidRPr="0022441F">
        <w:t>Активной формой сан</w:t>
      </w:r>
      <w:r w:rsidR="0022441F">
        <w:t>итарно-просветительной</w:t>
      </w:r>
      <w:r w:rsidR="0022441F" w:rsidRPr="0022441F">
        <w:t xml:space="preserve"> </w:t>
      </w:r>
      <w:r w:rsidR="0022441F">
        <w:t>р</w:t>
      </w:r>
      <w:r w:rsidR="0022441F" w:rsidRPr="0022441F">
        <w:t xml:space="preserve">аботы </w:t>
      </w:r>
      <w:proofErr w:type="gramStart"/>
      <w:r w:rsidR="0022441F" w:rsidRPr="0022441F">
        <w:t>является{</w:t>
      </w:r>
      <w:proofErr w:type="gramEnd"/>
    </w:p>
    <w:p w:rsidR="00B76FD8" w:rsidRPr="0022441F" w:rsidRDefault="0022441F" w:rsidP="00D019CC">
      <w:pPr>
        <w:spacing w:after="160" w:line="259" w:lineRule="auto"/>
        <w:ind w:left="0" w:firstLine="0"/>
      </w:pPr>
      <w:r w:rsidRPr="0022441F">
        <w:t>=</w:t>
      </w:r>
      <w:r w:rsidR="00B76FD8" w:rsidRPr="0022441F">
        <w:t>проведение уроков здоровья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развешивание плакатов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распространение листовок</w:t>
      </w:r>
    </w:p>
    <w:p w:rsidR="00B76FD8" w:rsidRP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показ кинофильмов</w:t>
      </w:r>
    </w:p>
    <w:p w:rsidR="00B76FD8" w:rsidRDefault="0022441F" w:rsidP="00D019CC">
      <w:pPr>
        <w:spacing w:after="160" w:line="259" w:lineRule="auto"/>
        <w:ind w:left="0" w:firstLine="0"/>
      </w:pPr>
      <w:r w:rsidRPr="0022441F">
        <w:t>~</w:t>
      </w:r>
      <w:r w:rsidR="00B76FD8" w:rsidRPr="00B76FD8">
        <w:t>все ответы верны</w:t>
      </w:r>
    </w:p>
    <w:p w:rsidR="002D2321" w:rsidRPr="002D2321" w:rsidRDefault="002D2321" w:rsidP="00D019CC">
      <w:pPr>
        <w:spacing w:after="160" w:line="259" w:lineRule="auto"/>
        <w:ind w:left="0" w:firstLine="0"/>
      </w:pPr>
      <w:r w:rsidRPr="002D2321">
        <w:t>}</w:t>
      </w:r>
    </w:p>
    <w:p w:rsidR="0022441F" w:rsidRPr="00B76FD8" w:rsidRDefault="0022441F" w:rsidP="00D019CC">
      <w:pPr>
        <w:spacing w:after="160" w:line="259" w:lineRule="auto"/>
        <w:ind w:left="0" w:firstLine="0"/>
      </w:pPr>
    </w:p>
    <w:p w:rsidR="00B76FD8" w:rsidRPr="00B76FD8" w:rsidRDefault="002D2321" w:rsidP="00D019CC">
      <w:pPr>
        <w:spacing w:after="160" w:line="259" w:lineRule="auto"/>
        <w:ind w:left="0" w:firstLine="0"/>
      </w:pPr>
      <w:r w:rsidRPr="002D2321">
        <w:t xml:space="preserve">27) </w:t>
      </w:r>
      <w:r w:rsidR="00CD443E" w:rsidRPr="00B76FD8">
        <w:t xml:space="preserve">Проведение </w:t>
      </w:r>
      <w:r w:rsidR="00B76FD8" w:rsidRPr="00B76FD8">
        <w:t>«</w:t>
      </w:r>
      <w:r w:rsidR="00CD443E" w:rsidRPr="00B76FD8">
        <w:t>урока здоровья</w:t>
      </w:r>
      <w:r w:rsidR="00B76FD8" w:rsidRPr="00B76FD8">
        <w:t xml:space="preserve">» </w:t>
      </w:r>
      <w:r w:rsidR="00CD443E" w:rsidRPr="00B76FD8">
        <w:t xml:space="preserve">в организованном детском коллективе является формой проведения стоматологического </w:t>
      </w:r>
      <w:proofErr w:type="gramStart"/>
      <w:r w:rsidR="00CD443E" w:rsidRPr="00B76FD8">
        <w:t>просвещения</w:t>
      </w:r>
      <w:r w:rsidR="00CD443E" w:rsidRPr="00CD443E">
        <w:t>{</w:t>
      </w:r>
      <w:proofErr w:type="gramEnd"/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массовой</w:t>
      </w:r>
    </w:p>
    <w:p w:rsidR="00B76FD8" w:rsidRPr="00CD443E" w:rsidRDefault="00CD443E" w:rsidP="00D019CC">
      <w:pPr>
        <w:spacing w:after="160" w:line="259" w:lineRule="auto"/>
        <w:ind w:left="0" w:firstLine="0"/>
      </w:pPr>
      <w:r w:rsidRPr="00CD443E">
        <w:t>=</w:t>
      </w:r>
      <w:r w:rsidR="00B76FD8" w:rsidRPr="00CD443E">
        <w:t xml:space="preserve">групповой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индивидуальной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популяционной</w:t>
      </w:r>
    </w:p>
    <w:p w:rsid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все верно</w:t>
      </w:r>
    </w:p>
    <w:p w:rsidR="002D2321" w:rsidRPr="002D2321" w:rsidRDefault="002D2321" w:rsidP="00D019CC">
      <w:pPr>
        <w:spacing w:after="160" w:line="259" w:lineRule="auto"/>
        <w:ind w:left="0" w:firstLine="0"/>
      </w:pPr>
      <w:r w:rsidRPr="002D2321">
        <w:t>}</w:t>
      </w:r>
    </w:p>
    <w:p w:rsidR="00B76FD8" w:rsidRPr="00CD443E" w:rsidRDefault="00B76FD8" w:rsidP="00D019CC">
      <w:pPr>
        <w:spacing w:after="160" w:line="259" w:lineRule="auto"/>
        <w:ind w:left="0" w:firstLine="0"/>
      </w:pPr>
    </w:p>
    <w:p w:rsidR="00B76FD8" w:rsidRPr="00B76FD8" w:rsidRDefault="002D2321" w:rsidP="00D019CC">
      <w:pPr>
        <w:spacing w:after="160" w:line="259" w:lineRule="auto"/>
        <w:ind w:left="0" w:firstLine="0"/>
      </w:pPr>
      <w:r w:rsidRPr="002D2321">
        <w:t xml:space="preserve">28) </w:t>
      </w:r>
      <w:r w:rsidR="00CD443E" w:rsidRPr="00B76FD8">
        <w:t xml:space="preserve">Целью санитарно-гигиенического просвещения является </w:t>
      </w:r>
      <w:proofErr w:type="gramStart"/>
      <w:r w:rsidR="00CD443E" w:rsidRPr="00B76FD8">
        <w:t>формирование</w:t>
      </w:r>
      <w:r w:rsidR="00CD443E" w:rsidRPr="00CD443E">
        <w:t>{</w:t>
      </w:r>
      <w:proofErr w:type="gramEnd"/>
      <w:r w:rsidR="00CD443E" w:rsidRPr="00B76FD8">
        <w:t xml:space="preserve">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lastRenderedPageBreak/>
        <w:t>~</w:t>
      </w:r>
      <w:r w:rsidR="00B76FD8" w:rsidRPr="00B76FD8">
        <w:t>знаний о заболевании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 xml:space="preserve">знаний о структуре здравоохранения </w:t>
      </w:r>
    </w:p>
    <w:p w:rsidR="00B76FD8" w:rsidRPr="00CD443E" w:rsidRDefault="00CD443E" w:rsidP="00D019CC">
      <w:pPr>
        <w:spacing w:after="160" w:line="259" w:lineRule="auto"/>
        <w:ind w:left="0" w:firstLine="0"/>
      </w:pPr>
      <w:r>
        <w:t>=</w:t>
      </w:r>
      <w:r w:rsidR="00B76FD8" w:rsidRPr="00CD443E">
        <w:t>стойких привычек ЗОЖ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знаний о здоровой пище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все верно</w:t>
      </w:r>
    </w:p>
    <w:p w:rsidR="00B76FD8" w:rsidRPr="002D2321" w:rsidRDefault="00CD443E" w:rsidP="00D019CC">
      <w:pPr>
        <w:spacing w:after="160" w:line="259" w:lineRule="auto"/>
        <w:ind w:left="0" w:firstLine="0"/>
      </w:pPr>
      <w:r w:rsidRPr="002D2321">
        <w:t>}</w:t>
      </w:r>
    </w:p>
    <w:p w:rsidR="00CD443E" w:rsidRPr="002D2321" w:rsidRDefault="00CD443E" w:rsidP="00D019CC">
      <w:pPr>
        <w:spacing w:after="160" w:line="259" w:lineRule="auto"/>
        <w:ind w:left="0" w:firstLine="0"/>
      </w:pPr>
    </w:p>
    <w:p w:rsidR="00B76FD8" w:rsidRPr="00B76FD8" w:rsidRDefault="002D2321" w:rsidP="00D019CC">
      <w:pPr>
        <w:spacing w:after="160" w:line="259" w:lineRule="auto"/>
        <w:ind w:left="0" w:firstLine="0"/>
      </w:pPr>
      <w:r w:rsidRPr="002D2321">
        <w:t xml:space="preserve">29) </w:t>
      </w:r>
      <w:r w:rsidR="00CD443E">
        <w:t>На санитарно-просветительную р</w:t>
      </w:r>
      <w:r w:rsidR="00CD443E" w:rsidRPr="00B76FD8">
        <w:t>аботу врачу-стоматологу детскому ежемесячно выделяется (час</w:t>
      </w:r>
      <w:proofErr w:type="gramStart"/>
      <w:r w:rsidR="00CD443E" w:rsidRPr="00B76FD8">
        <w:t>)</w:t>
      </w:r>
      <w:r w:rsidR="00CD443E" w:rsidRPr="00CD443E">
        <w:t>{</w:t>
      </w:r>
      <w:proofErr w:type="gramEnd"/>
    </w:p>
    <w:p w:rsidR="00B76FD8" w:rsidRPr="002D2321" w:rsidRDefault="00CD443E" w:rsidP="00D019CC">
      <w:pPr>
        <w:spacing w:after="160" w:line="259" w:lineRule="auto"/>
        <w:ind w:left="0" w:firstLine="0"/>
      </w:pPr>
      <w:r w:rsidRPr="002D2321">
        <w:t>~</w:t>
      </w:r>
      <w:r w:rsidR="00B76FD8" w:rsidRPr="002D2321">
        <w:t>1</w:t>
      </w:r>
    </w:p>
    <w:p w:rsidR="00B76FD8" w:rsidRPr="002D2321" w:rsidRDefault="00CD443E" w:rsidP="00D019CC">
      <w:pPr>
        <w:spacing w:after="160" w:line="259" w:lineRule="auto"/>
        <w:ind w:left="0" w:firstLine="0"/>
      </w:pPr>
      <w:r w:rsidRPr="002D2321">
        <w:t>=</w:t>
      </w:r>
      <w:r w:rsidR="00B76FD8" w:rsidRPr="002D2321">
        <w:t>6</w:t>
      </w:r>
    </w:p>
    <w:p w:rsidR="00B76FD8" w:rsidRPr="002D2321" w:rsidRDefault="00CD443E" w:rsidP="00D019CC">
      <w:pPr>
        <w:spacing w:after="160" w:line="259" w:lineRule="auto"/>
        <w:ind w:left="0" w:firstLine="0"/>
      </w:pPr>
      <w:r w:rsidRPr="002D2321">
        <w:t>~</w:t>
      </w:r>
      <w:r w:rsidR="00B76FD8" w:rsidRPr="002D2321">
        <w:t>20</w:t>
      </w:r>
    </w:p>
    <w:p w:rsidR="00B76FD8" w:rsidRPr="002D2321" w:rsidRDefault="00CD443E" w:rsidP="00D019CC">
      <w:pPr>
        <w:spacing w:after="160" w:line="259" w:lineRule="auto"/>
        <w:ind w:left="0" w:firstLine="0"/>
      </w:pPr>
      <w:r w:rsidRPr="002D2321">
        <w:t>~</w:t>
      </w:r>
      <w:r w:rsidR="00B76FD8" w:rsidRPr="002D2321">
        <w:t>10</w:t>
      </w:r>
    </w:p>
    <w:p w:rsidR="00B76FD8" w:rsidRPr="002D2321" w:rsidRDefault="00CD443E" w:rsidP="00D019CC">
      <w:pPr>
        <w:spacing w:after="160" w:line="259" w:lineRule="auto"/>
        <w:ind w:left="0" w:firstLine="0"/>
      </w:pPr>
      <w:r w:rsidRPr="002D2321">
        <w:t>~</w:t>
      </w:r>
      <w:r w:rsidR="00B76FD8" w:rsidRPr="002D2321">
        <w:t>2</w:t>
      </w:r>
    </w:p>
    <w:p w:rsidR="00CD443E" w:rsidRPr="002D2321" w:rsidRDefault="00CD443E" w:rsidP="00D019CC">
      <w:pPr>
        <w:spacing w:after="160" w:line="259" w:lineRule="auto"/>
        <w:ind w:left="0" w:firstLine="0"/>
      </w:pPr>
      <w:r w:rsidRPr="002D2321">
        <w:t>}</w:t>
      </w:r>
    </w:p>
    <w:p w:rsidR="00B76FD8" w:rsidRPr="002D2321" w:rsidRDefault="00B76FD8" w:rsidP="00D019CC">
      <w:pPr>
        <w:spacing w:after="160" w:line="259" w:lineRule="auto"/>
        <w:ind w:left="0" w:firstLine="0"/>
      </w:pPr>
    </w:p>
    <w:p w:rsidR="00B76FD8" w:rsidRPr="00B76FD8" w:rsidRDefault="002D2321" w:rsidP="00D019CC">
      <w:pPr>
        <w:spacing w:after="160" w:line="259" w:lineRule="auto"/>
        <w:ind w:left="0" w:firstLine="0"/>
      </w:pPr>
      <w:r w:rsidRPr="002D2321">
        <w:t xml:space="preserve">30) </w:t>
      </w:r>
      <w:r w:rsidR="00CD443E" w:rsidRPr="00B76FD8">
        <w:t xml:space="preserve">Стоматологическое просвещение для беременных </w:t>
      </w:r>
      <w:proofErr w:type="gramStart"/>
      <w:r w:rsidR="00CD443E" w:rsidRPr="00B76FD8">
        <w:t>включает</w:t>
      </w:r>
      <w:r w:rsidR="00CD443E" w:rsidRPr="00CD443E">
        <w:t>{</w:t>
      </w:r>
      <w:proofErr w:type="gramEnd"/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обучение навыкам снятия зубного камня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880A9F">
        <w:t>~</w:t>
      </w:r>
      <w:r w:rsidR="00B76FD8" w:rsidRPr="00B76FD8">
        <w:t>беседы по гигиене жилища</w:t>
      </w:r>
    </w:p>
    <w:p w:rsidR="00B76FD8" w:rsidRPr="00CD443E" w:rsidRDefault="00CD443E" w:rsidP="00D019CC">
      <w:pPr>
        <w:spacing w:after="160" w:line="259" w:lineRule="auto"/>
        <w:ind w:left="0" w:firstLine="0"/>
      </w:pPr>
      <w:r w:rsidRPr="00CD443E">
        <w:t>=</w:t>
      </w:r>
      <w:r w:rsidR="00B76FD8" w:rsidRPr="00CD443E">
        <w:t>беседы о гигиене полости рта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лекции о функции слюнных желез</w:t>
      </w:r>
    </w:p>
    <w:p w:rsidR="00B76FD8" w:rsidRPr="00B76FD8" w:rsidRDefault="00CD443E" w:rsidP="00D019CC">
      <w:pPr>
        <w:spacing w:after="160" w:line="259" w:lineRule="auto"/>
        <w:ind w:left="0" w:firstLine="0"/>
      </w:pPr>
      <w:r>
        <w:rPr>
          <w:lang w:val="en-US"/>
        </w:rPr>
        <w:t>~</w:t>
      </w:r>
      <w:r w:rsidR="00B76FD8" w:rsidRPr="00B76FD8">
        <w:t xml:space="preserve">все верно </w:t>
      </w:r>
    </w:p>
    <w:p w:rsidR="00B76FD8" w:rsidRDefault="002D2321" w:rsidP="00D019CC">
      <w:pPr>
        <w:spacing w:after="160" w:line="259" w:lineRule="auto"/>
        <w:ind w:left="0" w:firstLine="0"/>
        <w:rPr>
          <w:lang w:val="en-US"/>
        </w:rPr>
      </w:pPr>
      <w:r>
        <w:rPr>
          <w:lang w:val="en-US"/>
        </w:rPr>
        <w:t>}</w:t>
      </w:r>
    </w:p>
    <w:p w:rsidR="002D2321" w:rsidRPr="00B76FD8" w:rsidRDefault="002D2321" w:rsidP="00D019CC">
      <w:pPr>
        <w:spacing w:after="160" w:line="259" w:lineRule="auto"/>
        <w:ind w:left="0" w:firstLine="0"/>
        <w:rPr>
          <w:lang w:val="en-US"/>
        </w:rPr>
      </w:pPr>
    </w:p>
    <w:p w:rsidR="00B76FD8" w:rsidRPr="00B76FD8" w:rsidRDefault="002D2321" w:rsidP="00D019CC">
      <w:pPr>
        <w:spacing w:after="160" w:line="259" w:lineRule="auto"/>
        <w:ind w:left="0" w:firstLine="0"/>
      </w:pPr>
      <w:r w:rsidRPr="002D2321">
        <w:t xml:space="preserve">31) </w:t>
      </w:r>
      <w:r w:rsidR="00CD443E" w:rsidRPr="00B76FD8">
        <w:t xml:space="preserve">К методам стоматологического просвещения не </w:t>
      </w:r>
      <w:proofErr w:type="gramStart"/>
      <w:r w:rsidR="00CD443E" w:rsidRPr="00B76FD8">
        <w:t>относят</w:t>
      </w:r>
      <w:r w:rsidR="00CD443E" w:rsidRPr="00CD443E">
        <w:t>{</w:t>
      </w:r>
      <w:proofErr w:type="gramEnd"/>
      <w:r w:rsidR="00CD443E" w:rsidRPr="00B76FD8">
        <w:t xml:space="preserve">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880A9F">
        <w:t>~</w:t>
      </w:r>
      <w:r w:rsidR="00B76FD8" w:rsidRPr="00B76FD8">
        <w:t xml:space="preserve">уроки здоровья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880A9F">
        <w:t>~</w:t>
      </w:r>
      <w:r w:rsidR="00B76FD8" w:rsidRPr="00B76FD8">
        <w:t>лекции</w:t>
      </w:r>
    </w:p>
    <w:p w:rsidR="00B76FD8" w:rsidRPr="00CD443E" w:rsidRDefault="00CD443E" w:rsidP="00D019CC">
      <w:pPr>
        <w:spacing w:after="160" w:line="259" w:lineRule="auto"/>
        <w:ind w:left="0" w:firstLine="0"/>
      </w:pPr>
      <w:r w:rsidRPr="00880A9F">
        <w:t>=</w:t>
      </w:r>
      <w:r w:rsidR="00B76FD8" w:rsidRPr="00CD443E">
        <w:t>лечение стоматологических заболеваний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беседы с детьми и родителями</w:t>
      </w:r>
    </w:p>
    <w:p w:rsid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все верно</w:t>
      </w:r>
    </w:p>
    <w:p w:rsidR="002D2321" w:rsidRPr="002D2321" w:rsidRDefault="002D2321" w:rsidP="00D019CC">
      <w:pPr>
        <w:spacing w:after="160" w:line="259" w:lineRule="auto"/>
        <w:ind w:left="0" w:firstLine="0"/>
      </w:pPr>
      <w:r w:rsidRPr="002D2321">
        <w:t>}</w:t>
      </w:r>
    </w:p>
    <w:p w:rsidR="00B76FD8" w:rsidRPr="00CD443E" w:rsidRDefault="00B76FD8" w:rsidP="00D019CC">
      <w:pPr>
        <w:spacing w:after="160" w:line="259" w:lineRule="auto"/>
        <w:ind w:left="0" w:firstLine="0"/>
      </w:pPr>
    </w:p>
    <w:p w:rsidR="00B76FD8" w:rsidRPr="00B76FD8" w:rsidRDefault="002D2321" w:rsidP="00D019CC">
      <w:pPr>
        <w:spacing w:after="160" w:line="259" w:lineRule="auto"/>
        <w:ind w:left="0" w:firstLine="0"/>
      </w:pPr>
      <w:r w:rsidRPr="002D2321">
        <w:t xml:space="preserve">32) </w:t>
      </w:r>
      <w:r w:rsidR="00CD443E" w:rsidRPr="00B76FD8">
        <w:t xml:space="preserve">Со взрослыми пациентами стоматологическое просвещение проводят в </w:t>
      </w:r>
      <w:proofErr w:type="gramStart"/>
      <w:r w:rsidR="00CD443E" w:rsidRPr="00B76FD8">
        <w:t>виде</w:t>
      </w:r>
      <w:r w:rsidR="00CD443E" w:rsidRPr="00CD443E">
        <w:t>{</w:t>
      </w:r>
      <w:proofErr w:type="gramEnd"/>
      <w:r w:rsidR="00CD443E" w:rsidRPr="00B76FD8">
        <w:t xml:space="preserve">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занятий в группе</w:t>
      </w:r>
    </w:p>
    <w:p w:rsidR="00B76FD8" w:rsidRPr="00CD443E" w:rsidRDefault="00CD443E" w:rsidP="00D019CC">
      <w:pPr>
        <w:spacing w:after="160" w:line="259" w:lineRule="auto"/>
        <w:ind w:left="0" w:firstLine="0"/>
      </w:pPr>
      <w:r w:rsidRPr="00CD443E">
        <w:t>=</w:t>
      </w:r>
      <w:r w:rsidR="00B76FD8" w:rsidRPr="00CD443E">
        <w:t>лекций и бесед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викторин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игр</w:t>
      </w:r>
    </w:p>
    <w:p w:rsid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тестов</w:t>
      </w:r>
    </w:p>
    <w:p w:rsidR="002D2321" w:rsidRPr="002D2321" w:rsidRDefault="002D2321" w:rsidP="00D019CC">
      <w:pPr>
        <w:spacing w:after="160" w:line="259" w:lineRule="auto"/>
        <w:ind w:left="0" w:firstLine="0"/>
      </w:pPr>
      <w:r w:rsidRPr="002D2321">
        <w:t>}</w:t>
      </w:r>
    </w:p>
    <w:p w:rsidR="00B76FD8" w:rsidRPr="00CD443E" w:rsidRDefault="00B76FD8" w:rsidP="00D019CC">
      <w:pPr>
        <w:spacing w:after="160" w:line="259" w:lineRule="auto"/>
        <w:ind w:left="0" w:firstLine="0"/>
      </w:pPr>
    </w:p>
    <w:p w:rsidR="00B76FD8" w:rsidRPr="00B76FD8" w:rsidRDefault="002D2321" w:rsidP="00D019CC">
      <w:pPr>
        <w:spacing w:after="160" w:line="259" w:lineRule="auto"/>
        <w:ind w:left="0" w:firstLine="0"/>
      </w:pPr>
      <w:r w:rsidRPr="002D2321">
        <w:t xml:space="preserve">33) </w:t>
      </w:r>
      <w:r w:rsidR="00CD443E" w:rsidRPr="00B76FD8">
        <w:t xml:space="preserve">Методы стоматологического просвещения, предполагающие непосредственное участие населения в получении информации, </w:t>
      </w:r>
      <w:proofErr w:type="gramStart"/>
      <w:r w:rsidR="00CD443E" w:rsidRPr="00B76FD8">
        <w:t>называются</w:t>
      </w:r>
      <w:r w:rsidR="00CD443E" w:rsidRPr="00CD443E">
        <w:t>{</w:t>
      </w:r>
      <w:proofErr w:type="gramEnd"/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массовыми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индивидуальными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пассивными</w:t>
      </w:r>
    </w:p>
    <w:p w:rsidR="00B76FD8" w:rsidRPr="00CD443E" w:rsidRDefault="00CD443E" w:rsidP="00D019CC">
      <w:pPr>
        <w:spacing w:after="160" w:line="259" w:lineRule="auto"/>
        <w:ind w:left="0" w:firstLine="0"/>
      </w:pPr>
      <w:r w:rsidRPr="00CD443E">
        <w:t>=</w:t>
      </w:r>
      <w:r w:rsidR="00B76FD8" w:rsidRPr="00CD443E">
        <w:t>активными</w:t>
      </w:r>
    </w:p>
    <w:p w:rsid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общими</w:t>
      </w:r>
    </w:p>
    <w:p w:rsidR="00CD443E" w:rsidRPr="00CD443E" w:rsidRDefault="00CD443E" w:rsidP="00D019CC">
      <w:pPr>
        <w:spacing w:after="160" w:line="259" w:lineRule="auto"/>
        <w:ind w:left="0" w:firstLine="0"/>
      </w:pPr>
      <w:r w:rsidRPr="00CD443E">
        <w:t>}</w:t>
      </w:r>
    </w:p>
    <w:p w:rsidR="00B76FD8" w:rsidRPr="00CD443E" w:rsidRDefault="00B76FD8" w:rsidP="00D019CC">
      <w:pPr>
        <w:spacing w:after="160" w:line="259" w:lineRule="auto"/>
        <w:ind w:left="0" w:firstLine="0"/>
      </w:pPr>
    </w:p>
    <w:p w:rsidR="00B76FD8" w:rsidRPr="00B76FD8" w:rsidRDefault="002D2321" w:rsidP="00D019CC">
      <w:pPr>
        <w:spacing w:after="160" w:line="259" w:lineRule="auto"/>
        <w:ind w:left="0" w:firstLine="0"/>
      </w:pPr>
      <w:r w:rsidRPr="002D2321">
        <w:t xml:space="preserve">34) </w:t>
      </w:r>
      <w:r w:rsidR="00CD443E" w:rsidRPr="00B76FD8">
        <w:t>Проведение беседы с пациентом п</w:t>
      </w:r>
      <w:r w:rsidR="00CD443E">
        <w:t xml:space="preserve">о вопросам гигиены полости рта </w:t>
      </w:r>
      <w:r w:rsidR="00CD443E" w:rsidRPr="00B76FD8">
        <w:t>на стоматологическом приеме является формой проведения</w:t>
      </w:r>
      <w:r w:rsidR="00CD443E">
        <w:t xml:space="preserve"> стоматологического </w:t>
      </w:r>
      <w:proofErr w:type="gramStart"/>
      <w:r w:rsidR="00CD443E">
        <w:t>просвещения</w:t>
      </w:r>
      <w:r w:rsidR="00CD443E" w:rsidRPr="00CD443E">
        <w:t>{</w:t>
      </w:r>
      <w:proofErr w:type="gramEnd"/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 xml:space="preserve">массовой 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групповой</w:t>
      </w:r>
    </w:p>
    <w:p w:rsidR="00B76FD8" w:rsidRPr="00CD443E" w:rsidRDefault="00CD443E" w:rsidP="00D019CC">
      <w:pPr>
        <w:spacing w:after="160" w:line="259" w:lineRule="auto"/>
        <w:ind w:left="0" w:firstLine="0"/>
      </w:pPr>
      <w:r w:rsidRPr="00CD443E">
        <w:t>=</w:t>
      </w:r>
      <w:r w:rsidR="00B76FD8" w:rsidRPr="00CD443E">
        <w:t>индивидуальной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популяционной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активной</w:t>
      </w:r>
    </w:p>
    <w:p w:rsidR="00B76FD8" w:rsidRPr="00880A9F" w:rsidRDefault="00CD443E" w:rsidP="00D019CC">
      <w:pPr>
        <w:spacing w:after="160" w:line="259" w:lineRule="auto"/>
        <w:ind w:left="0" w:firstLine="0"/>
      </w:pPr>
      <w:r w:rsidRPr="00880A9F">
        <w:t>}</w:t>
      </w:r>
    </w:p>
    <w:p w:rsidR="00CD443E" w:rsidRPr="00880A9F" w:rsidRDefault="00CD443E" w:rsidP="00D019CC">
      <w:pPr>
        <w:spacing w:after="160" w:line="259" w:lineRule="auto"/>
        <w:ind w:left="0" w:firstLine="0"/>
      </w:pPr>
    </w:p>
    <w:p w:rsidR="00B76FD8" w:rsidRPr="00B76FD8" w:rsidRDefault="002D2321" w:rsidP="00D019CC">
      <w:pPr>
        <w:spacing w:after="160" w:line="259" w:lineRule="auto"/>
        <w:ind w:left="0" w:firstLine="0"/>
      </w:pPr>
      <w:r w:rsidRPr="002D2321">
        <w:t xml:space="preserve">35) </w:t>
      </w:r>
      <w:r w:rsidR="00CD443E" w:rsidRPr="00B76FD8">
        <w:t>Эффективность стоматологического просвещения наиболее о</w:t>
      </w:r>
      <w:r w:rsidR="00CD443E">
        <w:t xml:space="preserve">бъективно может быть оценена </w:t>
      </w:r>
      <w:proofErr w:type="gramStart"/>
      <w:r w:rsidR="00CD443E">
        <w:t>по</w:t>
      </w:r>
      <w:r w:rsidR="00CD443E" w:rsidRPr="00CD443E">
        <w:t>{</w:t>
      </w:r>
      <w:proofErr w:type="gramEnd"/>
    </w:p>
    <w:p w:rsidR="00B76FD8" w:rsidRPr="00CD443E" w:rsidRDefault="00CD443E" w:rsidP="00D019CC">
      <w:pPr>
        <w:spacing w:after="160" w:line="259" w:lineRule="auto"/>
        <w:ind w:left="0" w:firstLine="0"/>
      </w:pPr>
      <w:r w:rsidRPr="00CD443E">
        <w:t>=</w:t>
      </w:r>
      <w:r w:rsidR="00B76FD8" w:rsidRPr="00CD443E">
        <w:t>изменению показателей гигиенического состояния полости рта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количеству поставленных пломб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количеству рекламы средств гигиены полости рта в СМИ</w:t>
      </w:r>
    </w:p>
    <w:p w:rsidR="00CD443E" w:rsidRPr="00880A9F" w:rsidRDefault="00CD443E" w:rsidP="00D019CC">
      <w:pPr>
        <w:spacing w:after="160" w:line="259" w:lineRule="auto"/>
        <w:ind w:left="0" w:firstLine="0"/>
      </w:pPr>
      <w:r w:rsidRPr="00880A9F">
        <w:lastRenderedPageBreak/>
        <w:t>~</w:t>
      </w:r>
      <w:r w:rsidR="00B76FD8" w:rsidRPr="00B76FD8">
        <w:t>количеству стоматологических клиник</w:t>
      </w:r>
    </w:p>
    <w:p w:rsid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все верно</w:t>
      </w:r>
    </w:p>
    <w:p w:rsidR="00CD443E" w:rsidRPr="00CD443E" w:rsidRDefault="00CD443E" w:rsidP="00D019CC">
      <w:pPr>
        <w:spacing w:after="160" w:line="259" w:lineRule="auto"/>
        <w:ind w:left="0" w:firstLine="0"/>
      </w:pPr>
      <w:r w:rsidRPr="00CD443E">
        <w:t>}</w:t>
      </w:r>
    </w:p>
    <w:p w:rsidR="00B76FD8" w:rsidRPr="00CD443E" w:rsidRDefault="00B76FD8" w:rsidP="00D019CC">
      <w:pPr>
        <w:spacing w:after="160" w:line="259" w:lineRule="auto"/>
        <w:ind w:left="0" w:firstLine="0"/>
      </w:pPr>
    </w:p>
    <w:p w:rsidR="00B76FD8" w:rsidRPr="00B76FD8" w:rsidRDefault="002D2321" w:rsidP="00D019CC">
      <w:pPr>
        <w:spacing w:after="160" w:line="259" w:lineRule="auto"/>
        <w:ind w:left="0" w:firstLine="0"/>
      </w:pPr>
      <w:r w:rsidRPr="002D2321">
        <w:t xml:space="preserve">36) </w:t>
      </w:r>
      <w:r w:rsidR="00CD443E" w:rsidRPr="00B76FD8">
        <w:t xml:space="preserve">Санитарно-просветительные работы среди беременных женщин рекомендуется проводить в первые 20 недель </w:t>
      </w:r>
      <w:proofErr w:type="gramStart"/>
      <w:r w:rsidR="00CD443E" w:rsidRPr="00B76FD8">
        <w:t>беременности</w:t>
      </w:r>
      <w:r w:rsidR="00CD443E" w:rsidRPr="00CD443E">
        <w:t>{</w:t>
      </w:r>
      <w:proofErr w:type="gramEnd"/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CD443E">
        <w:t xml:space="preserve">2 </w:t>
      </w:r>
      <w:r w:rsidR="00B76FD8" w:rsidRPr="00B76FD8">
        <w:t>раза в месяц</w:t>
      </w:r>
    </w:p>
    <w:p w:rsidR="00B76FD8" w:rsidRPr="00CD443E" w:rsidRDefault="00CD443E" w:rsidP="00D019CC">
      <w:pPr>
        <w:spacing w:after="160" w:line="259" w:lineRule="auto"/>
        <w:ind w:left="0" w:firstLine="0"/>
      </w:pPr>
      <w:r w:rsidRPr="00CD443E">
        <w:t>=</w:t>
      </w:r>
      <w:r w:rsidR="00B76FD8" w:rsidRPr="00CD443E">
        <w:t>1 раз в месяц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B76FD8">
        <w:t>еженедельно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CD443E">
        <w:t xml:space="preserve">1 </w:t>
      </w:r>
      <w:r w:rsidR="00B76FD8" w:rsidRPr="00B76FD8">
        <w:t>раз за 20 недель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CD443E">
        <w:t>~</w:t>
      </w:r>
      <w:r w:rsidR="00B76FD8" w:rsidRPr="00CD443E">
        <w:t xml:space="preserve">3 </w:t>
      </w:r>
      <w:r w:rsidR="00B76FD8" w:rsidRPr="00B76FD8">
        <w:t>раза в месяц</w:t>
      </w:r>
    </w:p>
    <w:p w:rsidR="00B76FD8" w:rsidRPr="002D2321" w:rsidRDefault="00CD443E" w:rsidP="00D019CC">
      <w:pPr>
        <w:spacing w:after="160" w:line="259" w:lineRule="auto"/>
        <w:ind w:left="0" w:firstLine="0"/>
      </w:pPr>
      <w:r w:rsidRPr="002D2321">
        <w:t>}</w:t>
      </w:r>
    </w:p>
    <w:p w:rsidR="00CD443E" w:rsidRPr="002D2321" w:rsidRDefault="00CD443E" w:rsidP="00D019CC">
      <w:pPr>
        <w:spacing w:after="160" w:line="259" w:lineRule="auto"/>
        <w:ind w:left="0" w:firstLine="0"/>
      </w:pPr>
    </w:p>
    <w:p w:rsidR="00B76FD8" w:rsidRPr="00B76FD8" w:rsidRDefault="002D2321" w:rsidP="00D019CC">
      <w:pPr>
        <w:spacing w:after="160" w:line="259" w:lineRule="auto"/>
        <w:ind w:left="0" w:firstLine="0"/>
      </w:pPr>
      <w:r w:rsidRPr="002D2321">
        <w:t xml:space="preserve">37) </w:t>
      </w:r>
      <w:r w:rsidR="00CD443E" w:rsidRPr="00B76FD8">
        <w:t xml:space="preserve">Санитарно-просветительную работу в отношении повышения стоматологического здоровья должен </w:t>
      </w:r>
      <w:proofErr w:type="gramStart"/>
      <w:r w:rsidR="00CD443E" w:rsidRPr="00B76FD8">
        <w:t>проводить</w:t>
      </w:r>
      <w:r w:rsidR="00CD443E" w:rsidRPr="00CD443E">
        <w:t>{</w:t>
      </w:r>
      <w:proofErr w:type="gramEnd"/>
    </w:p>
    <w:p w:rsidR="00B76FD8" w:rsidRPr="00B76FD8" w:rsidRDefault="00CD443E" w:rsidP="00D019CC">
      <w:pPr>
        <w:spacing w:after="160" w:line="259" w:lineRule="auto"/>
        <w:ind w:left="0" w:firstLine="0"/>
      </w:pPr>
      <w:r w:rsidRPr="00DF6E5F">
        <w:t>~</w:t>
      </w:r>
      <w:r w:rsidRPr="00B76FD8">
        <w:t>дети</w:t>
      </w:r>
    </w:p>
    <w:p w:rsidR="00B76FD8" w:rsidRPr="00B76FD8" w:rsidRDefault="00CD443E" w:rsidP="00D019CC">
      <w:pPr>
        <w:spacing w:after="160" w:line="259" w:lineRule="auto"/>
        <w:ind w:left="0" w:firstLine="0"/>
      </w:pPr>
      <w:r w:rsidRPr="00DF6E5F">
        <w:t>~</w:t>
      </w:r>
      <w:r w:rsidR="00B76FD8" w:rsidRPr="00B76FD8">
        <w:t>родители</w:t>
      </w:r>
    </w:p>
    <w:p w:rsidR="00B76FD8" w:rsidRPr="00CD443E" w:rsidRDefault="00DF6E5F" w:rsidP="00D019CC">
      <w:pPr>
        <w:spacing w:after="160" w:line="259" w:lineRule="auto"/>
        <w:ind w:left="0" w:firstLine="0"/>
      </w:pPr>
      <w:r w:rsidRPr="00DF6E5F">
        <w:t>=</w:t>
      </w:r>
      <w:r w:rsidR="00B76FD8" w:rsidRPr="00CD443E">
        <w:t>врач</w:t>
      </w:r>
    </w:p>
    <w:p w:rsidR="00B76FD8" w:rsidRPr="00B76FD8" w:rsidRDefault="00DF6E5F" w:rsidP="00D019CC">
      <w:pPr>
        <w:spacing w:after="160" w:line="259" w:lineRule="auto"/>
        <w:ind w:left="0" w:firstLine="0"/>
      </w:pPr>
      <w:r w:rsidRPr="00DF6E5F">
        <w:t>~</w:t>
      </w:r>
      <w:r w:rsidR="00B76FD8" w:rsidRPr="00B76FD8">
        <w:t>учителя</w:t>
      </w:r>
    </w:p>
    <w:p w:rsidR="00B76FD8" w:rsidRDefault="00DF6E5F" w:rsidP="00D019CC">
      <w:pPr>
        <w:spacing w:after="160" w:line="259" w:lineRule="auto"/>
        <w:ind w:left="0" w:firstLine="0"/>
      </w:pPr>
      <w:r w:rsidRPr="00DF6E5F">
        <w:t>~</w:t>
      </w:r>
      <w:r w:rsidR="00B76FD8" w:rsidRPr="00B76FD8">
        <w:t>учащиеся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}</w:t>
      </w:r>
    </w:p>
    <w:p w:rsidR="00B76FD8" w:rsidRPr="00DF6E5F" w:rsidRDefault="00B76FD8" w:rsidP="00D019CC">
      <w:pPr>
        <w:spacing w:after="160" w:line="259" w:lineRule="auto"/>
        <w:ind w:left="0" w:firstLine="0"/>
      </w:pPr>
    </w:p>
    <w:p w:rsidR="00B76FD8" w:rsidRPr="00B76FD8" w:rsidRDefault="002D2321" w:rsidP="00D019CC">
      <w:pPr>
        <w:spacing w:after="160" w:line="259" w:lineRule="auto"/>
        <w:ind w:left="0" w:firstLine="0"/>
      </w:pPr>
      <w:r>
        <w:rPr>
          <w:lang w:val="en-US"/>
        </w:rPr>
        <w:t xml:space="preserve">38) </w:t>
      </w:r>
      <w:r w:rsidR="00DF6E5F" w:rsidRPr="00B76FD8">
        <w:t xml:space="preserve">Целью стоматологического просвещения </w:t>
      </w:r>
      <w:proofErr w:type="gramStart"/>
      <w:r w:rsidR="00DF6E5F" w:rsidRPr="00B76FD8">
        <w:t>является</w:t>
      </w:r>
      <w:r w:rsidR="00DF6E5F" w:rsidRPr="00727C9D">
        <w:rPr>
          <w:lang w:val="en-US"/>
        </w:rPr>
        <w:t>{</w:t>
      </w:r>
      <w:proofErr w:type="gramEnd"/>
    </w:p>
    <w:p w:rsidR="00B76FD8" w:rsidRPr="00DF6E5F" w:rsidRDefault="00DF6E5F" w:rsidP="00D019CC">
      <w:pPr>
        <w:spacing w:after="160" w:line="259" w:lineRule="auto"/>
        <w:ind w:left="0" w:firstLine="0"/>
      </w:pPr>
      <w:r w:rsidRPr="00DF6E5F">
        <w:t>=</w:t>
      </w:r>
      <w:r w:rsidR="00B76FD8" w:rsidRPr="00DF6E5F">
        <w:t>мотивация населения к поддержанию стоматологического здоровья</w:t>
      </w:r>
    </w:p>
    <w:p w:rsidR="00B76FD8" w:rsidRPr="00B76FD8" w:rsidRDefault="00DF6E5F" w:rsidP="00D019CC">
      <w:pPr>
        <w:spacing w:after="160" w:line="259" w:lineRule="auto"/>
        <w:ind w:left="0" w:firstLine="0"/>
      </w:pPr>
      <w:r w:rsidRPr="00DF6E5F">
        <w:t>~</w:t>
      </w:r>
      <w:r w:rsidR="00B76FD8" w:rsidRPr="00B76FD8">
        <w:t>изучение стоматологической заболеваемости населения</w:t>
      </w:r>
    </w:p>
    <w:p w:rsidR="00B76FD8" w:rsidRPr="00B76FD8" w:rsidRDefault="00DF6E5F" w:rsidP="00D019CC">
      <w:pPr>
        <w:spacing w:after="160" w:line="259" w:lineRule="auto"/>
        <w:ind w:left="0" w:firstLine="0"/>
      </w:pPr>
      <w:r w:rsidRPr="00DF6E5F">
        <w:t>~</w:t>
      </w:r>
      <w:r w:rsidR="00B76FD8" w:rsidRPr="00B76FD8">
        <w:t>выявление факторов риска возникновения стоматологических заболеваний</w:t>
      </w:r>
    </w:p>
    <w:p w:rsidR="00B76FD8" w:rsidRPr="00B76FD8" w:rsidRDefault="00DF6E5F" w:rsidP="00D019CC">
      <w:pPr>
        <w:spacing w:after="160" w:line="259" w:lineRule="auto"/>
        <w:ind w:left="0" w:firstLine="0"/>
      </w:pPr>
      <w:r w:rsidRPr="00DF6E5F">
        <w:t>~</w:t>
      </w:r>
      <w:r w:rsidR="00B76FD8" w:rsidRPr="00B76FD8">
        <w:t xml:space="preserve">выявление среди населения групп риска возникновения стоматологических заболеваний </w:t>
      </w:r>
    </w:p>
    <w:p w:rsidR="00B76FD8" w:rsidRPr="00B76FD8" w:rsidRDefault="00DF6E5F" w:rsidP="00D019CC">
      <w:pPr>
        <w:spacing w:after="160" w:line="259" w:lineRule="auto"/>
        <w:ind w:left="0" w:firstLine="0"/>
      </w:pPr>
      <w:r w:rsidRPr="002D2321">
        <w:t>~</w:t>
      </w:r>
      <w:r w:rsidR="00B76FD8" w:rsidRPr="00B76FD8">
        <w:t>все верно</w:t>
      </w:r>
    </w:p>
    <w:p w:rsidR="00B76FD8" w:rsidRPr="002D2321" w:rsidRDefault="00DF6E5F" w:rsidP="00D019CC">
      <w:pPr>
        <w:spacing w:after="160" w:line="259" w:lineRule="auto"/>
        <w:ind w:left="0" w:firstLine="0"/>
      </w:pPr>
      <w:r w:rsidRPr="002D2321">
        <w:t>}</w:t>
      </w:r>
    </w:p>
    <w:p w:rsidR="00DF6E5F" w:rsidRPr="002D2321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 w:rsidRPr="002D2321">
        <w:t xml:space="preserve">39) </w:t>
      </w:r>
      <w:r w:rsidR="00DF6E5F" w:rsidRPr="00DF6E5F">
        <w:t>Зубной щетк</w:t>
      </w:r>
      <w:r w:rsidR="00DF6E5F">
        <w:t xml:space="preserve">ой с поверхности зуба </w:t>
      </w:r>
      <w:proofErr w:type="gramStart"/>
      <w:r w:rsidR="00DF6E5F">
        <w:t>удаляется</w:t>
      </w:r>
      <w:r w:rsidR="00DF6E5F" w:rsidRPr="00DF6E5F">
        <w:t>{</w:t>
      </w:r>
      <w:proofErr w:type="gramEnd"/>
    </w:p>
    <w:p w:rsidR="00DF6E5F" w:rsidRPr="00DF6E5F" w:rsidRDefault="00DF6E5F" w:rsidP="00D019CC">
      <w:pPr>
        <w:spacing w:after="160" w:line="259" w:lineRule="auto"/>
        <w:ind w:left="0" w:firstLine="0"/>
      </w:pPr>
      <w:r>
        <w:t>~пелликула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lastRenderedPageBreak/>
        <w:t>=мягкий зубной налет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~налет курильщика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proofErr w:type="spellStart"/>
      <w:r w:rsidRPr="00DF6E5F">
        <w:t>наддесневой</w:t>
      </w:r>
      <w:proofErr w:type="spellEnd"/>
      <w:r w:rsidRPr="00DF6E5F">
        <w:t xml:space="preserve"> зубной камень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proofErr w:type="spellStart"/>
      <w:r w:rsidRPr="00DF6E5F">
        <w:t>поддесневой</w:t>
      </w:r>
      <w:proofErr w:type="spellEnd"/>
      <w:r w:rsidRPr="00DF6E5F">
        <w:t xml:space="preserve"> зубной камень</w:t>
      </w:r>
    </w:p>
    <w:p w:rsidR="00DF6E5F" w:rsidRDefault="00DF6E5F" w:rsidP="00D019CC">
      <w:pPr>
        <w:spacing w:after="160" w:line="259" w:lineRule="auto"/>
        <w:ind w:left="0" w:firstLine="0"/>
      </w:pPr>
      <w:r w:rsidRPr="00DF6E5F">
        <w:t>}</w:t>
      </w: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 w:rsidRPr="002D2321">
        <w:t xml:space="preserve">40) </w:t>
      </w:r>
      <w:r w:rsidR="00DF6E5F">
        <w:t xml:space="preserve"> </w:t>
      </w:r>
      <w:r w:rsidR="00DF6E5F" w:rsidRPr="00DF6E5F">
        <w:t>Родители должны начинат</w:t>
      </w:r>
      <w:r w:rsidR="00DF6E5F">
        <w:t xml:space="preserve">ь чистить детям зубы с </w:t>
      </w:r>
      <w:proofErr w:type="gramStart"/>
      <w:r w:rsidR="00DF6E5F">
        <w:t>возраста</w:t>
      </w:r>
      <w:r w:rsidR="00DF6E5F" w:rsidRPr="00DF6E5F">
        <w:t>{</w:t>
      </w:r>
      <w:proofErr w:type="gram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~1 года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~2 лет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~3 лет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~6 лет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=сразу после прорезывания первого временного зуба</w:t>
      </w:r>
    </w:p>
    <w:p w:rsidR="00DF6E5F" w:rsidRDefault="002D2321" w:rsidP="00D019CC">
      <w:pPr>
        <w:spacing w:after="160" w:line="259" w:lineRule="auto"/>
        <w:ind w:left="0" w:firstLine="0"/>
        <w:rPr>
          <w:lang w:val="en-US"/>
        </w:rPr>
      </w:pPr>
      <w:r>
        <w:rPr>
          <w:lang w:val="en-US"/>
        </w:rPr>
        <w:t xml:space="preserve">} </w:t>
      </w:r>
    </w:p>
    <w:p w:rsidR="002D2321" w:rsidRPr="002D2321" w:rsidRDefault="002D2321" w:rsidP="00D019CC">
      <w:pPr>
        <w:spacing w:after="160" w:line="259" w:lineRule="auto"/>
        <w:ind w:left="0" w:firstLine="0"/>
        <w:rPr>
          <w:lang w:val="en-US"/>
        </w:rPr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41</w:t>
      </w:r>
      <w:r w:rsidR="00DF6E5F">
        <w:t xml:space="preserve">) </w:t>
      </w:r>
      <w:r w:rsidR="00DF6E5F" w:rsidRPr="00DF6E5F">
        <w:t>Для очищения зубов ребенка в возрасте до 1 года наиб</w:t>
      </w:r>
      <w:r w:rsidR="00DF6E5F">
        <w:t xml:space="preserve">олее целесообразно </w:t>
      </w:r>
      <w:proofErr w:type="gramStart"/>
      <w:r w:rsidR="00DF6E5F">
        <w:t>использовать</w:t>
      </w:r>
      <w:r w:rsidR="00DF6E5F" w:rsidRPr="00DF6E5F">
        <w:t>{</w:t>
      </w:r>
      <w:proofErr w:type="gram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~ватный тампон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=мягкую резиновую щетку-</w:t>
      </w:r>
      <w:proofErr w:type="spellStart"/>
      <w:r w:rsidRPr="00DF6E5F">
        <w:t>напалечник</w:t>
      </w:r>
      <w:proofErr w:type="spell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~детскую зубную щетку</w:t>
      </w:r>
    </w:p>
    <w:p w:rsidR="00DF6E5F" w:rsidRPr="00DF6E5F" w:rsidRDefault="00DF6E5F" w:rsidP="00D019CC">
      <w:pPr>
        <w:spacing w:after="160" w:line="259" w:lineRule="auto"/>
        <w:ind w:left="0" w:firstLine="0"/>
      </w:pPr>
      <w:r>
        <w:t xml:space="preserve">~детскую зубную щетку и </w:t>
      </w:r>
      <w:proofErr w:type="spellStart"/>
      <w:r>
        <w:t>гелев</w:t>
      </w:r>
      <w:r w:rsidRPr="00DF6E5F">
        <w:t>ую</w:t>
      </w:r>
      <w:proofErr w:type="spellEnd"/>
      <w:r w:rsidRPr="00DF6E5F">
        <w:t xml:space="preserve"> зубную пасту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 xml:space="preserve">~детскую зубную щетку и детскую </w:t>
      </w:r>
      <w:proofErr w:type="spellStart"/>
      <w:r w:rsidRPr="00DF6E5F">
        <w:t>фторидсодержащую</w:t>
      </w:r>
      <w:proofErr w:type="spellEnd"/>
      <w:r w:rsidRPr="00DF6E5F">
        <w:t xml:space="preserve"> зубную пасту</w:t>
      </w:r>
    </w:p>
    <w:p w:rsidR="00DF6E5F" w:rsidRDefault="00DF6E5F" w:rsidP="00D019CC">
      <w:pPr>
        <w:spacing w:after="160" w:line="259" w:lineRule="auto"/>
        <w:ind w:left="0" w:firstLine="0"/>
      </w:pPr>
      <w:r w:rsidRPr="00DF6E5F">
        <w:t>}</w:t>
      </w: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42</w:t>
      </w:r>
      <w:r w:rsidR="00DF6E5F">
        <w:t xml:space="preserve">) </w:t>
      </w:r>
      <w:r w:rsidR="00DF6E5F" w:rsidRPr="00DF6E5F">
        <w:t>Детям в возрасте до 3 лет рекомендуется использоват</w:t>
      </w:r>
      <w:r w:rsidR="00DF6E5F">
        <w:t xml:space="preserve">ь для чистки зубов зубную </w:t>
      </w:r>
      <w:proofErr w:type="gramStart"/>
      <w:r w:rsidR="00DF6E5F">
        <w:t>щетку</w:t>
      </w:r>
      <w:r w:rsidR="00DF6E5F" w:rsidRPr="00DF6E5F">
        <w:t>{</w:t>
      </w:r>
      <w:proofErr w:type="gram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=очень мягкую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~мягкую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~средней жесткости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~жесткую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~очень жесткую</w:t>
      </w:r>
    </w:p>
    <w:p w:rsidR="00DF6E5F" w:rsidRDefault="00DF6E5F" w:rsidP="00D019CC">
      <w:pPr>
        <w:spacing w:after="160" w:line="259" w:lineRule="auto"/>
        <w:ind w:left="0" w:firstLine="0"/>
      </w:pPr>
      <w:r w:rsidRPr="00DF6E5F">
        <w:t>}</w:t>
      </w: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lastRenderedPageBreak/>
        <w:t>43</w:t>
      </w:r>
      <w:r w:rsidR="00DF6E5F" w:rsidRPr="00DF6E5F">
        <w:t>) За ежедневную чистку зубов у ребенка до</w:t>
      </w:r>
      <w:r w:rsidR="00DF6E5F">
        <w:t xml:space="preserve">школьного возраста </w:t>
      </w:r>
      <w:proofErr w:type="gramStart"/>
      <w:r w:rsidR="00DF6E5F">
        <w:t>ответственны</w:t>
      </w:r>
      <w:r w:rsidR="00DF6E5F" w:rsidRPr="00DF6E5F">
        <w:t>{</w:t>
      </w:r>
      <w:proofErr w:type="gram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=родители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~стоматолог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~гигиенист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~педиатр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~воспитатель детского сада</w:t>
      </w:r>
    </w:p>
    <w:p w:rsidR="00DF6E5F" w:rsidRDefault="00DF6E5F" w:rsidP="00D019CC">
      <w:pPr>
        <w:spacing w:after="160" w:line="259" w:lineRule="auto"/>
        <w:ind w:left="0" w:firstLine="0"/>
      </w:pPr>
      <w:r w:rsidRPr="00DF6E5F">
        <w:t>}</w:t>
      </w: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44</w:t>
      </w:r>
      <w:r w:rsidR="00DF6E5F" w:rsidRPr="00DF6E5F">
        <w:t>) Метод чистки зубов, при котором очищение вестибулярной поверхности зубов производится к</w:t>
      </w:r>
      <w:r w:rsidR="00DF6E5F">
        <w:t xml:space="preserve">руговыми движениями, </w:t>
      </w:r>
      <w:proofErr w:type="gramStart"/>
      <w:r w:rsidR="00DF6E5F">
        <w:t>называется</w:t>
      </w:r>
      <w:r w:rsidR="00DF6E5F" w:rsidRPr="00DF6E5F">
        <w:t>{</w:t>
      </w:r>
      <w:proofErr w:type="gram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 xml:space="preserve">=круговым </w:t>
      </w:r>
      <w:proofErr w:type="spellStart"/>
      <w:r w:rsidRPr="00DF6E5F">
        <w:rPr>
          <w:lang w:val="en-US"/>
        </w:rPr>
        <w:t>Fones</w:t>
      </w:r>
      <w:proofErr w:type="spell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r w:rsidRPr="00DF6E5F">
        <w:rPr>
          <w:lang w:val="en-US"/>
        </w:rPr>
        <w:t>Leonard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proofErr w:type="spellStart"/>
      <w:r w:rsidRPr="00DF6E5F">
        <w:rPr>
          <w:lang w:val="en-US"/>
        </w:rPr>
        <w:t>Stillman</w:t>
      </w:r>
      <w:proofErr w:type="spell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r w:rsidRPr="00DF6E5F">
        <w:rPr>
          <w:lang w:val="en-US"/>
        </w:rPr>
        <w:t>Bass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~стандартным Г.Н. Пахомова</w:t>
      </w:r>
    </w:p>
    <w:p w:rsidR="00DF6E5F" w:rsidRDefault="00DF6E5F" w:rsidP="00D019CC">
      <w:pPr>
        <w:spacing w:after="160" w:line="259" w:lineRule="auto"/>
        <w:ind w:left="0" w:firstLine="0"/>
      </w:pPr>
      <w:r w:rsidRPr="00DF6E5F">
        <w:t>}</w:t>
      </w: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45</w:t>
      </w:r>
      <w:r w:rsidR="00DF6E5F" w:rsidRPr="00DF6E5F">
        <w:t xml:space="preserve">) Для чистки зубов следует </w:t>
      </w:r>
      <w:r w:rsidR="00DF6E5F">
        <w:t xml:space="preserve">рекомендовать зубные щетки </w:t>
      </w:r>
      <w:proofErr w:type="gramStart"/>
      <w:r w:rsidR="00DF6E5F">
        <w:t>с</w:t>
      </w:r>
      <w:r w:rsidR="00DF6E5F" w:rsidRPr="00DF6E5F">
        <w:t>{</w:t>
      </w:r>
      <w:proofErr w:type="gram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=короткой рабочей частью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~длинной рабочей частью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~изогнутой ручкой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~прямой ручкой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~силовым выступом</w:t>
      </w:r>
    </w:p>
    <w:p w:rsidR="00DF6E5F" w:rsidRDefault="00DF6E5F" w:rsidP="00D019CC">
      <w:pPr>
        <w:spacing w:after="160" w:line="259" w:lineRule="auto"/>
        <w:ind w:left="0" w:firstLine="0"/>
      </w:pPr>
      <w:r w:rsidRPr="00DF6E5F">
        <w:t>}</w:t>
      </w: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46</w:t>
      </w:r>
      <w:r w:rsidR="00DF6E5F" w:rsidRPr="00DF6E5F">
        <w:t>) Для более тщательного очищения всех поверхностей и участков зубов наиболее эффективно использовать зубную щетку с формой п</w:t>
      </w:r>
      <w:r w:rsidR="00DF6E5F">
        <w:t xml:space="preserve">одстрижки волокон рабочей </w:t>
      </w:r>
      <w:proofErr w:type="gramStart"/>
      <w:r w:rsidR="00DF6E5F">
        <w:t>части</w:t>
      </w:r>
      <w:r w:rsidR="00DF6E5F" w:rsidRPr="00DF6E5F">
        <w:t>{</w:t>
      </w:r>
      <w:proofErr w:type="gram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~прямой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r w:rsidRPr="00DF6E5F">
        <w:rPr>
          <w:lang w:val="en-US"/>
        </w:rPr>
        <w:t>V</w:t>
      </w:r>
      <w:r w:rsidRPr="00DF6E5F">
        <w:t>-образной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 силовым выступом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 активным углублением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=с различной высотой и направлением кустов щетины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lastRenderedPageBreak/>
        <w:t>}</w:t>
      </w:r>
    </w:p>
    <w:p w:rsidR="00DF6E5F" w:rsidRPr="00DF6E5F" w:rsidRDefault="002D2321" w:rsidP="00D019CC">
      <w:pPr>
        <w:spacing w:after="160" w:line="259" w:lineRule="auto"/>
        <w:ind w:left="0" w:firstLine="0"/>
      </w:pPr>
      <w:r>
        <w:t>47</w:t>
      </w:r>
      <w:r w:rsidR="00DF6E5F" w:rsidRPr="00DF6E5F">
        <w:t>) Индикаторные щет</w:t>
      </w:r>
      <w:r w:rsidR="00DF6E5F">
        <w:t xml:space="preserve">инки имеются у зубных щеток </w:t>
      </w:r>
      <w:proofErr w:type="gramStart"/>
      <w:r w:rsidR="00DF6E5F">
        <w:t>для</w:t>
      </w:r>
      <w:r w:rsidR="00DF6E5F" w:rsidRPr="00DF6E5F">
        <w:t>{</w:t>
      </w:r>
      <w:proofErr w:type="gram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~улучшения эстетического вида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~наиболее эффективного очищения межзубных промежутков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~наиболее эффективного очищения зубов в стадии прорезывания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=определения срока годности щетки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~определения эффективности чистки зубов</w:t>
      </w:r>
    </w:p>
    <w:p w:rsidR="00DF6E5F" w:rsidRDefault="00DF6E5F" w:rsidP="00D019CC">
      <w:pPr>
        <w:spacing w:after="160" w:line="259" w:lineRule="auto"/>
        <w:ind w:left="0" w:firstLine="0"/>
      </w:pPr>
      <w:r w:rsidRPr="00DF6E5F">
        <w:t>}</w:t>
      </w: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48</w:t>
      </w:r>
      <w:r w:rsidR="00DF6E5F" w:rsidRPr="00DF6E5F">
        <w:t xml:space="preserve">) Зубная щетка с </w:t>
      </w:r>
      <w:r w:rsidR="00DF6E5F" w:rsidRPr="00DF6E5F">
        <w:rPr>
          <w:lang w:val="en-US"/>
        </w:rPr>
        <w:t>V</w:t>
      </w:r>
      <w:r w:rsidR="00DF6E5F" w:rsidRPr="00DF6E5F">
        <w:t>-образны</w:t>
      </w:r>
      <w:r w:rsidR="00DF6E5F">
        <w:t xml:space="preserve">м углублением предназначена </w:t>
      </w:r>
      <w:proofErr w:type="gramStart"/>
      <w:r w:rsidR="00DF6E5F">
        <w:t>для</w:t>
      </w:r>
      <w:r w:rsidR="00DF6E5F" w:rsidRPr="00DF6E5F">
        <w:t>{</w:t>
      </w:r>
      <w:proofErr w:type="gram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~очищения дистальной поверхности последнего зуба в зубном ряду</w:t>
      </w:r>
    </w:p>
    <w:p w:rsidR="00DF6E5F" w:rsidRPr="00880A9F" w:rsidRDefault="00DF6E5F" w:rsidP="00D019CC">
      <w:pPr>
        <w:spacing w:after="160" w:line="259" w:lineRule="auto"/>
        <w:ind w:left="0" w:firstLine="0"/>
      </w:pPr>
      <w:r w:rsidRPr="00880A9F">
        <w:t>~очищения межзубных промежутков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~ухода за полостью рта пациентов с заболеваниями пародонта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 xml:space="preserve">=ухода за полостью рта пациентов с </w:t>
      </w:r>
      <w:proofErr w:type="spellStart"/>
      <w:r w:rsidRPr="00DF6E5F">
        <w:t>брекет</w:t>
      </w:r>
      <w:proofErr w:type="spellEnd"/>
      <w:r w:rsidRPr="00DF6E5F">
        <w:t>-системами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~ежедневного ухода за полостью рта детей до 6 лет</w:t>
      </w:r>
    </w:p>
    <w:p w:rsidR="00DF6E5F" w:rsidRDefault="00DF6E5F" w:rsidP="00D019CC">
      <w:pPr>
        <w:spacing w:after="160" w:line="259" w:lineRule="auto"/>
        <w:ind w:left="0" w:firstLine="0"/>
      </w:pPr>
      <w:r w:rsidRPr="00DF6E5F">
        <w:t>}</w:t>
      </w: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49</w:t>
      </w:r>
      <w:r w:rsidR="00DF6E5F" w:rsidRPr="00DF6E5F">
        <w:t>) Степень жесткости щетины зуб</w:t>
      </w:r>
      <w:r w:rsidR="00DF6E5F">
        <w:t xml:space="preserve">ной щетки обычно указывается </w:t>
      </w:r>
      <w:proofErr w:type="gramStart"/>
      <w:r w:rsidR="00DF6E5F">
        <w:t>на</w:t>
      </w:r>
      <w:r w:rsidR="00DF6E5F" w:rsidRPr="00DF6E5F">
        <w:t>{</w:t>
      </w:r>
      <w:proofErr w:type="gramEnd"/>
    </w:p>
    <w:p w:rsidR="00DF6E5F" w:rsidRPr="00880A9F" w:rsidRDefault="00DF6E5F" w:rsidP="00D019CC">
      <w:pPr>
        <w:spacing w:after="160" w:line="259" w:lineRule="auto"/>
        <w:ind w:left="0" w:firstLine="0"/>
      </w:pPr>
      <w:r w:rsidRPr="00880A9F">
        <w:t>=упаковке</w:t>
      </w:r>
    </w:p>
    <w:p w:rsidR="00DF6E5F" w:rsidRPr="00880A9F" w:rsidRDefault="00DF6E5F" w:rsidP="00D019CC">
      <w:pPr>
        <w:spacing w:after="160" w:line="259" w:lineRule="auto"/>
        <w:ind w:left="0" w:firstLine="0"/>
      </w:pPr>
      <w:r w:rsidRPr="00880A9F">
        <w:t>~ручке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~рабочей части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~в инструкции производителя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~обычно не указывается</w:t>
      </w:r>
    </w:p>
    <w:p w:rsidR="00DF6E5F" w:rsidRDefault="00DF6E5F" w:rsidP="00D019CC">
      <w:pPr>
        <w:spacing w:after="160" w:line="259" w:lineRule="auto"/>
        <w:ind w:left="0" w:firstLine="0"/>
      </w:pPr>
      <w:r w:rsidRPr="00DF6E5F">
        <w:t>}</w:t>
      </w: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 w:rsidRPr="002D2321">
        <w:t>50</w:t>
      </w:r>
      <w:r w:rsidR="00DF6E5F" w:rsidRPr="00DF6E5F">
        <w:t xml:space="preserve">) При очищении вестибулярных и оральных поверхностей зубов стандартным методом чистки зубов движения головки зубной </w:t>
      </w:r>
      <w:r w:rsidR="00DF6E5F">
        <w:t xml:space="preserve">щетки совершаются в </w:t>
      </w:r>
      <w:proofErr w:type="gramStart"/>
      <w:r w:rsidR="00DF6E5F">
        <w:t>направлении</w:t>
      </w:r>
      <w:r w:rsidR="00DF6E5F" w:rsidRPr="00DF6E5F">
        <w:t>{</w:t>
      </w:r>
      <w:proofErr w:type="gram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=вертикальном (от десны к режущему краю или жевательной поверхности)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~вертикальном (от режущему краю или жевательной поверхности к десне)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~горизонтальном (вправо-влево, вперед-назад, параллельно десне)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~головка зубной щетки совершает круговые движения против часовой стрелки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lastRenderedPageBreak/>
        <w:t>~направление не имеет значения</w:t>
      </w:r>
    </w:p>
    <w:p w:rsidR="00DF6E5F" w:rsidRDefault="00DF6E5F" w:rsidP="00D019CC">
      <w:pPr>
        <w:spacing w:after="160" w:line="259" w:lineRule="auto"/>
        <w:ind w:left="0" w:firstLine="0"/>
      </w:pPr>
      <w:r w:rsidRPr="00DF6E5F">
        <w:t>}</w:t>
      </w: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51</w:t>
      </w:r>
      <w:r w:rsidR="00DF6E5F" w:rsidRPr="00DF6E5F">
        <w:t>) Зубная щетка по</w:t>
      </w:r>
      <w:r w:rsidR="00DF6E5F">
        <w:t xml:space="preserve">длежит замене в среднем 1 раз </w:t>
      </w:r>
      <w:proofErr w:type="gramStart"/>
      <w:r w:rsidR="00DF6E5F">
        <w:t>в</w:t>
      </w:r>
      <w:r w:rsidR="00DF6E5F" w:rsidRPr="00DF6E5F">
        <w:t>{</w:t>
      </w:r>
      <w:proofErr w:type="gram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~неделю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~месяц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=2 месяца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~6 месяцев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~12 месяцев</w:t>
      </w:r>
    </w:p>
    <w:p w:rsidR="00DF6E5F" w:rsidRDefault="00DF6E5F" w:rsidP="00D019CC">
      <w:pPr>
        <w:spacing w:after="160" w:line="259" w:lineRule="auto"/>
        <w:ind w:left="0" w:firstLine="0"/>
      </w:pPr>
      <w:r w:rsidRPr="00DF6E5F">
        <w:t>}</w:t>
      </w: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52</w:t>
      </w:r>
      <w:r w:rsidR="00DF6E5F" w:rsidRPr="00DF6E5F">
        <w:t>) Метод чистки зубов, предусматривающий деление зубного ряда на сегменты и последовательное очищение зубов каждого сегмента, начиная с верхних правых жевате</w:t>
      </w:r>
      <w:r w:rsidR="00DF6E5F">
        <w:t xml:space="preserve">льных зубов, называется </w:t>
      </w:r>
      <w:proofErr w:type="gramStart"/>
      <w:r w:rsidR="00DF6E5F">
        <w:t>методом</w:t>
      </w:r>
      <w:r w:rsidR="00DF6E5F" w:rsidRPr="00DF6E5F">
        <w:t>{</w:t>
      </w:r>
      <w:proofErr w:type="gram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 xml:space="preserve">~круговым </w:t>
      </w:r>
      <w:proofErr w:type="spellStart"/>
      <w:r w:rsidRPr="00DF6E5F">
        <w:rPr>
          <w:lang w:val="en-US"/>
        </w:rPr>
        <w:t>Fones</w:t>
      </w:r>
      <w:proofErr w:type="spell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proofErr w:type="spellStart"/>
      <w:r w:rsidRPr="00DF6E5F">
        <w:rPr>
          <w:lang w:val="en-US"/>
        </w:rPr>
        <w:t>Stillman</w:t>
      </w:r>
      <w:proofErr w:type="spell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r w:rsidRPr="00DF6E5F">
        <w:rPr>
          <w:lang w:val="en-US"/>
        </w:rPr>
        <w:t>Bass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</w:t>
      </w:r>
      <w:r w:rsidRPr="00DF6E5F">
        <w:rPr>
          <w:lang w:val="en-US"/>
        </w:rPr>
        <w:t>Leonard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=стандартным Г.Н. Пахомова</w:t>
      </w:r>
    </w:p>
    <w:p w:rsidR="00DF6E5F" w:rsidRDefault="00DF6E5F" w:rsidP="00D019CC">
      <w:pPr>
        <w:spacing w:after="160" w:line="259" w:lineRule="auto"/>
        <w:ind w:left="0" w:firstLine="0"/>
      </w:pPr>
      <w:r w:rsidRPr="00DF6E5F">
        <w:t>}</w:t>
      </w: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53</w:t>
      </w:r>
      <w:r w:rsidR="00DF6E5F" w:rsidRPr="00DF6E5F">
        <w:t xml:space="preserve">) Круговой метод чистки зубов </w:t>
      </w:r>
      <w:proofErr w:type="spellStart"/>
      <w:r w:rsidR="00DF6E5F" w:rsidRPr="00DF6E5F">
        <w:rPr>
          <w:lang w:val="en-US"/>
        </w:rPr>
        <w:t>Fones</w:t>
      </w:r>
      <w:proofErr w:type="spellEnd"/>
      <w:r w:rsidR="00DF6E5F">
        <w:t xml:space="preserve"> рекомендуется </w:t>
      </w:r>
      <w:proofErr w:type="gramStart"/>
      <w:r w:rsidR="00DF6E5F">
        <w:t>применять</w:t>
      </w:r>
      <w:r w:rsidR="00DF6E5F" w:rsidRPr="00DF6E5F">
        <w:t>{</w:t>
      </w:r>
      <w:proofErr w:type="gram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=детям дошкольного возраста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~школьникам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~взрослым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~лицам пожилого возраста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 xml:space="preserve">~пациентам с </w:t>
      </w:r>
      <w:proofErr w:type="spellStart"/>
      <w:r w:rsidRPr="00DF6E5F">
        <w:t>брекет</w:t>
      </w:r>
      <w:proofErr w:type="spellEnd"/>
      <w:r w:rsidRPr="00DF6E5F">
        <w:t>-системами</w:t>
      </w:r>
    </w:p>
    <w:p w:rsidR="00DF6E5F" w:rsidRDefault="00DF6E5F" w:rsidP="00D019CC">
      <w:pPr>
        <w:spacing w:after="160" w:line="259" w:lineRule="auto"/>
        <w:ind w:left="0" w:firstLine="0"/>
      </w:pPr>
      <w:r w:rsidRPr="00DF6E5F">
        <w:t>}</w:t>
      </w: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54</w:t>
      </w:r>
      <w:r w:rsidR="00DF6E5F" w:rsidRPr="00DF6E5F">
        <w:t>) Детям дошкольного возраста рекомендуется исп</w:t>
      </w:r>
      <w:r w:rsidR="00DF6E5F">
        <w:t xml:space="preserve">ользовать зубную </w:t>
      </w:r>
      <w:proofErr w:type="gramStart"/>
      <w:r w:rsidR="00DF6E5F">
        <w:t>щетку</w:t>
      </w:r>
      <w:r w:rsidR="00DF6E5F" w:rsidRPr="00DF6E5F">
        <w:t>{</w:t>
      </w:r>
      <w:proofErr w:type="gram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~очень мягкую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=мягкую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lastRenderedPageBreak/>
        <w:t>~средней жесткости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~жесткую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~очень жесткую</w:t>
      </w:r>
    </w:p>
    <w:p w:rsidR="00DF6E5F" w:rsidRDefault="00DF6E5F" w:rsidP="00D019CC">
      <w:pPr>
        <w:spacing w:after="160" w:line="259" w:lineRule="auto"/>
        <w:ind w:left="0" w:firstLine="0"/>
      </w:pPr>
      <w:r w:rsidRPr="00DF6E5F">
        <w:t>}</w:t>
      </w: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55</w:t>
      </w:r>
      <w:r w:rsidR="00DF6E5F" w:rsidRPr="00DF6E5F">
        <w:t xml:space="preserve">) Одним из основных требований, предъявляемые к </w:t>
      </w:r>
      <w:r w:rsidR="00DF6E5F">
        <w:t xml:space="preserve">зубным щеткам, является </w:t>
      </w:r>
      <w:proofErr w:type="gramStart"/>
      <w:r w:rsidR="00DF6E5F">
        <w:t>наличие</w:t>
      </w:r>
      <w:r w:rsidR="00DF6E5F" w:rsidRPr="00DF6E5F">
        <w:t>{</w:t>
      </w:r>
      <w:proofErr w:type="gram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~натуральной щетины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=щетины из искусственного волокна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~индикаторных щетинок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~прямой ручки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~силового выступа</w:t>
      </w:r>
    </w:p>
    <w:p w:rsidR="00DF6E5F" w:rsidRDefault="00DF6E5F" w:rsidP="00D019CC">
      <w:pPr>
        <w:spacing w:after="160" w:line="259" w:lineRule="auto"/>
        <w:ind w:left="0" w:firstLine="0"/>
      </w:pPr>
      <w:r w:rsidRPr="00DF6E5F">
        <w:t>}</w:t>
      </w: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56</w:t>
      </w:r>
      <w:r w:rsidR="00DF6E5F" w:rsidRPr="00DF6E5F">
        <w:t>) При чистке зубов зубн</w:t>
      </w:r>
      <w:r w:rsidR="00DF6E5F">
        <w:t xml:space="preserve">ая щетка должна охватывать </w:t>
      </w:r>
      <w:proofErr w:type="gramStart"/>
      <w:r w:rsidR="00DF6E5F">
        <w:t>зубы</w:t>
      </w:r>
      <w:r w:rsidR="00DF6E5F" w:rsidRPr="00DF6E5F">
        <w:t>{</w:t>
      </w:r>
      <w:proofErr w:type="gram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~1-1,5 рядом стоящих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=2-2,5 рядом стоящих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~одного сегмента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~половины зубного ряда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~размер рабочей части не имеет значения</w:t>
      </w:r>
    </w:p>
    <w:p w:rsidR="00DF6E5F" w:rsidRDefault="00DF6E5F" w:rsidP="00D019CC">
      <w:pPr>
        <w:spacing w:after="160" w:line="259" w:lineRule="auto"/>
        <w:ind w:left="0" w:firstLine="0"/>
      </w:pPr>
      <w:r w:rsidRPr="00DF6E5F">
        <w:t>}</w:t>
      </w: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57</w:t>
      </w:r>
      <w:r w:rsidR="00DF6E5F" w:rsidRPr="00DF6E5F">
        <w:t>) Хранить зубную щетку в домашних условиях сл</w:t>
      </w:r>
      <w:r w:rsidR="00DF6E5F">
        <w:t xml:space="preserve">едует </w:t>
      </w:r>
      <w:proofErr w:type="gramStart"/>
      <w:r w:rsidR="00DF6E5F">
        <w:t>в</w:t>
      </w:r>
      <w:r w:rsidR="00DF6E5F" w:rsidRPr="00DF6E5F">
        <w:t>{</w:t>
      </w:r>
      <w:proofErr w:type="gram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=стакане рабочей частью вверх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~стакане рабочей частью вниз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~футляре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~пластиковой упаковке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~дезинфицирующем растворе</w:t>
      </w:r>
    </w:p>
    <w:p w:rsidR="00DF6E5F" w:rsidRDefault="00DF6E5F" w:rsidP="00D019CC">
      <w:pPr>
        <w:spacing w:after="160" w:line="259" w:lineRule="auto"/>
        <w:ind w:left="0" w:firstLine="0"/>
      </w:pPr>
      <w:r w:rsidRPr="00DF6E5F">
        <w:t>}</w:t>
      </w: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58</w:t>
      </w:r>
      <w:r w:rsidR="00DF6E5F" w:rsidRPr="00DF6E5F">
        <w:t>) Силовой (активный) вы</w:t>
      </w:r>
      <w:r w:rsidR="00DF6E5F">
        <w:t xml:space="preserve">ступ имеется у зубных щеток </w:t>
      </w:r>
      <w:proofErr w:type="gramStart"/>
      <w:r w:rsidR="00DF6E5F">
        <w:t>для</w:t>
      </w:r>
      <w:r w:rsidR="00DF6E5F" w:rsidRPr="00DF6E5F">
        <w:t>{</w:t>
      </w:r>
      <w:proofErr w:type="gramEnd"/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~улучшения эстетического вида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lastRenderedPageBreak/>
        <w:t>~наиболее эффективного очищения межзубных промежутков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~определения срока годности щетки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>=очищения дистальной поверхности последнего зуба в зубном ряду</w:t>
      </w:r>
    </w:p>
    <w:p w:rsidR="00DF6E5F" w:rsidRPr="00DF6E5F" w:rsidRDefault="00DF6E5F" w:rsidP="00D019CC">
      <w:pPr>
        <w:spacing w:after="160" w:line="259" w:lineRule="auto"/>
        <w:ind w:left="0" w:firstLine="0"/>
      </w:pPr>
      <w:r w:rsidRPr="00DF6E5F">
        <w:t xml:space="preserve">~наиболее эффективного очищения </w:t>
      </w:r>
      <w:proofErr w:type="spellStart"/>
      <w:r w:rsidRPr="00DF6E5F">
        <w:t>фиссур</w:t>
      </w:r>
      <w:proofErr w:type="spellEnd"/>
    </w:p>
    <w:p w:rsidR="00DF6E5F" w:rsidRDefault="00DF6E5F" w:rsidP="00D019CC">
      <w:pPr>
        <w:spacing w:after="160" w:line="259" w:lineRule="auto"/>
        <w:ind w:left="0" w:firstLine="0"/>
      </w:pPr>
      <w:r w:rsidRPr="00DF6E5F">
        <w:t>}</w:t>
      </w:r>
    </w:p>
    <w:p w:rsidR="00EE3583" w:rsidRPr="00EE3583" w:rsidRDefault="00EE3583" w:rsidP="00D019CC">
      <w:pPr>
        <w:spacing w:after="160" w:line="259" w:lineRule="auto"/>
        <w:ind w:left="0" w:firstLine="0"/>
      </w:pPr>
    </w:p>
    <w:p w:rsidR="00DF6E5F" w:rsidRPr="00EE3583" w:rsidRDefault="002D2321" w:rsidP="00D019CC">
      <w:pPr>
        <w:spacing w:after="160" w:line="259" w:lineRule="auto"/>
        <w:ind w:left="0" w:firstLine="0"/>
        <w:rPr>
          <w:bCs/>
        </w:rPr>
      </w:pPr>
      <w:r>
        <w:rPr>
          <w:bCs/>
        </w:rPr>
        <w:t>59</w:t>
      </w:r>
      <w:r w:rsidR="00EE3583" w:rsidRPr="00EE3583">
        <w:rPr>
          <w:bCs/>
        </w:rPr>
        <w:t>)</w:t>
      </w:r>
      <w:r w:rsidR="00DF6E5F" w:rsidRPr="00EE3583">
        <w:rPr>
          <w:bCs/>
        </w:rPr>
        <w:t xml:space="preserve"> Главной задачей стоматоло</w:t>
      </w:r>
      <w:r w:rsidR="00EE3583">
        <w:rPr>
          <w:bCs/>
        </w:rPr>
        <w:t>гиче</w:t>
      </w:r>
      <w:r w:rsidR="00EE3583">
        <w:rPr>
          <w:bCs/>
        </w:rPr>
        <w:softHyphen/>
        <w:t xml:space="preserve">ского просвещения </w:t>
      </w:r>
      <w:proofErr w:type="gramStart"/>
      <w:r w:rsidR="00EE3583">
        <w:rPr>
          <w:bCs/>
        </w:rPr>
        <w:t>является</w:t>
      </w:r>
      <w:r w:rsidR="00EE3583" w:rsidRPr="00EE3583">
        <w:rPr>
          <w:bCs/>
        </w:rPr>
        <w:t>{</w:t>
      </w:r>
      <w:proofErr w:type="gramEnd"/>
    </w:p>
    <w:p w:rsidR="00DF6E5F" w:rsidRPr="00EE3583" w:rsidRDefault="002D2321" w:rsidP="00D019CC">
      <w:pPr>
        <w:spacing w:after="160" w:line="259" w:lineRule="auto"/>
        <w:ind w:left="0" w:firstLine="0"/>
        <w:rPr>
          <w:bCs/>
        </w:rPr>
      </w:pPr>
      <w:r w:rsidRPr="002D2321">
        <w:rPr>
          <w:bCs/>
        </w:rPr>
        <w:t>=</w:t>
      </w:r>
      <w:r w:rsidR="00DF6E5F" w:rsidRPr="00EE3583">
        <w:rPr>
          <w:bCs/>
        </w:rPr>
        <w:t>разъяснение населению значения состояния зубов и полости рта для организма, роли гигиены и пита</w:t>
      </w:r>
      <w:r w:rsidR="00DF6E5F" w:rsidRPr="00EE3583">
        <w:rPr>
          <w:bCs/>
        </w:rPr>
        <w:softHyphen/>
        <w:t>ния в профилактике стоматологи</w:t>
      </w:r>
      <w:r w:rsidR="00DF6E5F" w:rsidRPr="00EE3583">
        <w:rPr>
          <w:bCs/>
        </w:rPr>
        <w:softHyphen/>
        <w:t>ческих заболеваний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 xml:space="preserve">разъяснение населению значения причин проявления новой </w:t>
      </w:r>
      <w:proofErr w:type="spellStart"/>
      <w:r w:rsidR="00DF6E5F" w:rsidRPr="00EE3583">
        <w:rPr>
          <w:bCs/>
        </w:rPr>
        <w:t>коронавирусной</w:t>
      </w:r>
      <w:proofErr w:type="spellEnd"/>
      <w:r w:rsidR="00DF6E5F" w:rsidRPr="00EE3583">
        <w:rPr>
          <w:bCs/>
        </w:rPr>
        <w:t xml:space="preserve"> инфекции и ее роли в современном обществе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 xml:space="preserve">разъяснение населению значения ведения здорового образа жизни 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>разъяснение населению значения профессиональной гигиеной полости рта и подбор индивидуальных средств гигиены полости рта</w:t>
      </w:r>
    </w:p>
    <w:p w:rsidR="00DF6E5F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>разъяснение населению значения вреда употребления табачных изделий</w:t>
      </w:r>
    </w:p>
    <w:p w:rsidR="00EE3583" w:rsidRPr="002D2321" w:rsidRDefault="00EE3583" w:rsidP="00D019CC">
      <w:pPr>
        <w:spacing w:after="160" w:line="259" w:lineRule="auto"/>
        <w:ind w:left="0" w:firstLine="0"/>
        <w:rPr>
          <w:bCs/>
        </w:rPr>
      </w:pPr>
      <w:r w:rsidRPr="002D2321">
        <w:rPr>
          <w:bCs/>
        </w:rPr>
        <w:t>}</w:t>
      </w:r>
    </w:p>
    <w:p w:rsidR="00EE3583" w:rsidRPr="002D2321" w:rsidRDefault="00EE3583" w:rsidP="00D019CC">
      <w:pPr>
        <w:spacing w:after="160" w:line="259" w:lineRule="auto"/>
        <w:ind w:left="0" w:firstLine="0"/>
        <w:rPr>
          <w:b/>
          <w:bCs/>
        </w:rPr>
      </w:pPr>
    </w:p>
    <w:p w:rsidR="00DF6E5F" w:rsidRPr="00EE3583" w:rsidRDefault="002D2321" w:rsidP="00D019CC">
      <w:pPr>
        <w:spacing w:after="160" w:line="259" w:lineRule="auto"/>
        <w:ind w:left="0" w:firstLine="0"/>
      </w:pPr>
      <w:r>
        <w:rPr>
          <w:bCs/>
        </w:rPr>
        <w:t>60</w:t>
      </w:r>
      <w:r w:rsidR="00EE3583" w:rsidRPr="00EE3583">
        <w:rPr>
          <w:bCs/>
        </w:rPr>
        <w:t xml:space="preserve">) </w:t>
      </w:r>
      <w:r w:rsidR="00DF6E5F" w:rsidRPr="00EE3583">
        <w:t xml:space="preserve">Родители должны уделять особое внимание гигиеническому уходу </w:t>
      </w:r>
      <w:proofErr w:type="gramStart"/>
      <w:r w:rsidR="00DF6E5F" w:rsidRPr="00EE3583">
        <w:t>за</w:t>
      </w:r>
      <w:r w:rsidR="00EE3583" w:rsidRPr="00EE3583">
        <w:t>{</w:t>
      </w:r>
      <w:proofErr w:type="gramEnd"/>
    </w:p>
    <w:p w:rsidR="00DF6E5F" w:rsidRPr="00EE3583" w:rsidRDefault="002D2321" w:rsidP="00D019CC">
      <w:pPr>
        <w:spacing w:after="160" w:line="259" w:lineRule="auto"/>
        <w:ind w:left="0" w:firstLine="0"/>
        <w:rPr>
          <w:bCs/>
        </w:rPr>
      </w:pPr>
      <w:r>
        <w:t>=</w:t>
      </w:r>
      <w:r w:rsidR="00DF6E5F" w:rsidRPr="00EE3583">
        <w:t>полостью рта своих детей с момента прорезы</w:t>
      </w:r>
      <w:r w:rsidR="00DF6E5F" w:rsidRPr="00EE3583">
        <w:softHyphen/>
        <w:t>вания зубов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t>~</w:t>
      </w:r>
      <w:r w:rsidR="00DF6E5F" w:rsidRPr="00EE3583">
        <w:t>обувью и верхней одеждой новорожденных</w:t>
      </w:r>
    </w:p>
    <w:p w:rsid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proofErr w:type="spellStart"/>
      <w:r w:rsidR="00DF6E5F" w:rsidRPr="00EE3583">
        <w:rPr>
          <w:bCs/>
        </w:rPr>
        <w:t>пеленальным</w:t>
      </w:r>
      <w:proofErr w:type="spellEnd"/>
      <w:r w:rsidR="00DF6E5F" w:rsidRPr="00EE3583">
        <w:rPr>
          <w:bCs/>
        </w:rPr>
        <w:t xml:space="preserve"> бельем новорожденных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>посудой новорожденных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>штифтово-культевыми вкладками</w:t>
      </w:r>
    </w:p>
    <w:p w:rsidR="00DF6E5F" w:rsidRPr="00880A9F" w:rsidRDefault="00EE3583" w:rsidP="00D019CC">
      <w:pPr>
        <w:spacing w:after="160" w:line="259" w:lineRule="auto"/>
        <w:ind w:left="0" w:firstLine="0"/>
        <w:rPr>
          <w:bCs/>
        </w:rPr>
      </w:pPr>
      <w:r w:rsidRPr="00880A9F">
        <w:rPr>
          <w:bCs/>
        </w:rPr>
        <w:t>}</w:t>
      </w:r>
    </w:p>
    <w:p w:rsidR="00EE3583" w:rsidRPr="00880A9F" w:rsidRDefault="00EE3583" w:rsidP="00D019CC">
      <w:pPr>
        <w:spacing w:after="160" w:line="259" w:lineRule="auto"/>
        <w:ind w:left="0" w:firstLine="0"/>
        <w:rPr>
          <w:bCs/>
        </w:rPr>
      </w:pPr>
    </w:p>
    <w:p w:rsidR="00DF6E5F" w:rsidRPr="00EE3583" w:rsidRDefault="002D2321" w:rsidP="00D019CC">
      <w:pPr>
        <w:spacing w:after="160" w:line="259" w:lineRule="auto"/>
        <w:ind w:left="0" w:firstLine="0"/>
      </w:pPr>
      <w:r>
        <w:rPr>
          <w:bCs/>
        </w:rPr>
        <w:t>61</w:t>
      </w:r>
      <w:r w:rsidR="00EE3583" w:rsidRPr="00EE3583">
        <w:rPr>
          <w:bCs/>
        </w:rPr>
        <w:t xml:space="preserve">) </w:t>
      </w:r>
      <w:r w:rsidR="00DF6E5F" w:rsidRPr="00EE3583">
        <w:t>Неотъемлемой частью стоматоло</w:t>
      </w:r>
      <w:r w:rsidR="00DF6E5F" w:rsidRPr="00EE3583">
        <w:softHyphen/>
        <w:t>гического просвещения населения являются рекомендации</w:t>
      </w:r>
      <w:r w:rsidR="00EE3583">
        <w:t>,</w:t>
      </w:r>
      <w:r w:rsidR="00DF6E5F" w:rsidRPr="00EE3583">
        <w:t xml:space="preserve"> </w:t>
      </w:r>
      <w:proofErr w:type="gramStart"/>
      <w:r w:rsidR="00DF6E5F" w:rsidRPr="00EE3583">
        <w:t>касающиеся</w:t>
      </w:r>
      <w:r w:rsidR="00EE3583" w:rsidRPr="00EE3583">
        <w:t>{</w:t>
      </w:r>
      <w:proofErr w:type="gramEnd"/>
    </w:p>
    <w:p w:rsidR="00DF6E5F" w:rsidRPr="00EE3583" w:rsidRDefault="002D2321" w:rsidP="00D019CC">
      <w:pPr>
        <w:spacing w:after="160" w:line="259" w:lineRule="auto"/>
        <w:ind w:left="0" w:firstLine="0"/>
        <w:rPr>
          <w:bCs/>
        </w:rPr>
      </w:pPr>
      <w:r>
        <w:rPr>
          <w:bCs/>
        </w:rPr>
        <w:t>=</w:t>
      </w:r>
      <w:r w:rsidR="00DF6E5F" w:rsidRPr="00EE3583">
        <w:rPr>
          <w:bCs/>
        </w:rPr>
        <w:t>питания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>занятия зимними видами спорта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>своевременного протезирования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>ухода за кожей лица в зимний период</w:t>
      </w:r>
    </w:p>
    <w:p w:rsidR="00DF6E5F" w:rsidRDefault="00EE3583" w:rsidP="00D019CC">
      <w:pPr>
        <w:spacing w:after="160" w:line="259" w:lineRule="auto"/>
        <w:ind w:left="0" w:firstLine="0"/>
        <w:rPr>
          <w:bCs/>
        </w:rPr>
      </w:pPr>
      <w:r w:rsidRPr="002D2321">
        <w:rPr>
          <w:bCs/>
        </w:rPr>
        <w:t>~</w:t>
      </w:r>
      <w:r w:rsidR="00DF6E5F" w:rsidRPr="00EE3583">
        <w:rPr>
          <w:bCs/>
        </w:rPr>
        <w:t>средств индивидуальной защиты</w:t>
      </w:r>
    </w:p>
    <w:p w:rsidR="00EE3583" w:rsidRPr="002D2321" w:rsidRDefault="00EE3583" w:rsidP="00D019CC">
      <w:pPr>
        <w:spacing w:after="160" w:line="259" w:lineRule="auto"/>
        <w:ind w:left="0" w:firstLine="0"/>
        <w:rPr>
          <w:bCs/>
        </w:rPr>
      </w:pPr>
      <w:r w:rsidRPr="002D2321">
        <w:rPr>
          <w:bCs/>
        </w:rPr>
        <w:t>}</w:t>
      </w:r>
    </w:p>
    <w:p w:rsidR="00EE3583" w:rsidRPr="002D2321" w:rsidRDefault="00EE3583" w:rsidP="00D019CC">
      <w:pPr>
        <w:spacing w:after="160" w:line="259" w:lineRule="auto"/>
        <w:ind w:left="0" w:firstLine="0"/>
        <w:rPr>
          <w:bCs/>
        </w:rPr>
      </w:pPr>
    </w:p>
    <w:p w:rsidR="00DF6E5F" w:rsidRPr="00EE3583" w:rsidRDefault="002D2321" w:rsidP="00D019CC">
      <w:pPr>
        <w:spacing w:after="160" w:line="259" w:lineRule="auto"/>
        <w:ind w:left="0" w:firstLine="0"/>
      </w:pPr>
      <w:r>
        <w:rPr>
          <w:bCs/>
        </w:rPr>
        <w:t>62</w:t>
      </w:r>
      <w:r w:rsidR="00DF6E5F" w:rsidRPr="00EE3583">
        <w:rPr>
          <w:bCs/>
        </w:rPr>
        <w:t>)</w:t>
      </w:r>
      <w:r w:rsidR="00DF6E5F" w:rsidRPr="00EE3583">
        <w:t xml:space="preserve"> Для развития и поддержания здо</w:t>
      </w:r>
      <w:r w:rsidR="00DF6E5F" w:rsidRPr="00EE3583">
        <w:softHyphen/>
        <w:t>ровья мин</w:t>
      </w:r>
      <w:r w:rsidR="00EE3583">
        <w:t xml:space="preserve">ерализованных тканей </w:t>
      </w:r>
      <w:proofErr w:type="gramStart"/>
      <w:r w:rsidR="00EE3583">
        <w:t>необходимы</w:t>
      </w:r>
      <w:r w:rsidR="00EE3583" w:rsidRPr="00EE3583">
        <w:t>{</w:t>
      </w:r>
      <w:proofErr w:type="gramEnd"/>
    </w:p>
    <w:p w:rsidR="00DF6E5F" w:rsidRPr="00EE3583" w:rsidRDefault="002D2321" w:rsidP="00D019CC">
      <w:pPr>
        <w:spacing w:after="160" w:line="259" w:lineRule="auto"/>
        <w:ind w:left="0" w:firstLine="0"/>
        <w:rPr>
          <w:bCs/>
        </w:rPr>
      </w:pPr>
      <w:r>
        <w:t>=</w:t>
      </w:r>
      <w:r w:rsidR="00DF6E5F" w:rsidRPr="00EE3583">
        <w:t>кальций, фосфор, витамины группы В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880A9F">
        <w:t>~</w:t>
      </w:r>
      <w:proofErr w:type="spellStart"/>
      <w:r w:rsidR="00DF6E5F" w:rsidRPr="00EE3583">
        <w:t>высокоуглеводистая</w:t>
      </w:r>
      <w:proofErr w:type="spellEnd"/>
      <w:r w:rsidR="00DF6E5F" w:rsidRPr="00EE3583">
        <w:t xml:space="preserve"> пища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EE3583">
        <w:rPr>
          <w:bCs/>
        </w:rPr>
        <w:t>~</w:t>
      </w:r>
      <w:r w:rsidR="00DF6E5F" w:rsidRPr="00EE3583">
        <w:rPr>
          <w:bCs/>
        </w:rPr>
        <w:t xml:space="preserve">витамины группы </w:t>
      </w:r>
      <w:r w:rsidR="00DF6E5F" w:rsidRPr="00EE3583">
        <w:rPr>
          <w:bCs/>
          <w:lang w:val="en-US"/>
        </w:rPr>
        <w:t>D</w:t>
      </w:r>
      <w:r w:rsidR="00DF6E5F" w:rsidRPr="00EE3583">
        <w:rPr>
          <w:bCs/>
        </w:rPr>
        <w:t xml:space="preserve"> и корнеплоды</w:t>
      </w:r>
    </w:p>
    <w:p w:rsidR="00DF6E5F" w:rsidRPr="00EE3583" w:rsidRDefault="00EE3583" w:rsidP="00D019CC">
      <w:pPr>
        <w:spacing w:after="160" w:line="259" w:lineRule="auto"/>
        <w:ind w:left="0" w:firstLine="0"/>
        <w:rPr>
          <w:bCs/>
        </w:rPr>
      </w:pPr>
      <w:r w:rsidRPr="00880A9F">
        <w:rPr>
          <w:bCs/>
        </w:rPr>
        <w:t>~</w:t>
      </w:r>
      <w:r w:rsidR="00DF6E5F" w:rsidRPr="00EE3583">
        <w:rPr>
          <w:bCs/>
        </w:rPr>
        <w:t>жирорастворимые витамины</w:t>
      </w:r>
    </w:p>
    <w:p w:rsidR="00DF6E5F" w:rsidRDefault="00EE3583" w:rsidP="00D019CC">
      <w:pPr>
        <w:spacing w:after="160" w:line="259" w:lineRule="auto"/>
        <w:ind w:left="0" w:firstLine="0"/>
        <w:rPr>
          <w:bCs/>
        </w:rPr>
      </w:pPr>
      <w:r w:rsidRPr="002D2321">
        <w:rPr>
          <w:bCs/>
        </w:rPr>
        <w:t>~</w:t>
      </w:r>
      <w:r w:rsidR="00DF6E5F" w:rsidRPr="00EE3583">
        <w:rPr>
          <w:bCs/>
        </w:rPr>
        <w:t>водорастворимые витамины</w:t>
      </w:r>
    </w:p>
    <w:p w:rsidR="00EE3583" w:rsidRPr="002D2321" w:rsidRDefault="00EE3583" w:rsidP="00D019CC">
      <w:pPr>
        <w:spacing w:after="160" w:line="259" w:lineRule="auto"/>
        <w:ind w:left="0" w:firstLine="0"/>
        <w:rPr>
          <w:bCs/>
        </w:rPr>
      </w:pPr>
      <w:r w:rsidRPr="002D2321">
        <w:rPr>
          <w:bCs/>
        </w:rPr>
        <w:t>}</w:t>
      </w:r>
    </w:p>
    <w:p w:rsidR="00EE3583" w:rsidRPr="002D2321" w:rsidRDefault="00EE3583" w:rsidP="00D019CC">
      <w:pPr>
        <w:spacing w:after="160" w:line="259" w:lineRule="auto"/>
        <w:ind w:left="0" w:firstLine="0"/>
        <w:rPr>
          <w:bCs/>
        </w:rPr>
      </w:pPr>
    </w:p>
    <w:p w:rsidR="00DF6E5F" w:rsidRPr="00EE3583" w:rsidRDefault="002D2321" w:rsidP="00D019CC">
      <w:pPr>
        <w:spacing w:after="160" w:line="259" w:lineRule="auto"/>
        <w:ind w:left="0" w:firstLine="0"/>
      </w:pPr>
      <w:r>
        <w:rPr>
          <w:bCs/>
        </w:rPr>
        <w:t>63</w:t>
      </w:r>
      <w:r w:rsidR="00DF6E5F" w:rsidRPr="00EE3583">
        <w:rPr>
          <w:bCs/>
        </w:rPr>
        <w:t>)</w:t>
      </w:r>
      <w:r w:rsidR="00EE3583">
        <w:t xml:space="preserve"> В </w:t>
      </w:r>
      <w:r w:rsidR="00DF6E5F" w:rsidRPr="00EE3583">
        <w:t xml:space="preserve">рекомендациях по снижению </w:t>
      </w:r>
      <w:proofErr w:type="spellStart"/>
      <w:r w:rsidR="00DF6E5F" w:rsidRPr="00EE3583">
        <w:t>кариесогенного</w:t>
      </w:r>
      <w:proofErr w:type="spellEnd"/>
      <w:r w:rsidR="00DF6E5F" w:rsidRPr="00EE3583">
        <w:t xml:space="preserve"> потенциал</w:t>
      </w:r>
      <w:r w:rsidR="00EE3583">
        <w:t>а пита</w:t>
      </w:r>
      <w:r w:rsidR="00EE3583">
        <w:softHyphen/>
        <w:t xml:space="preserve">ния следует </w:t>
      </w:r>
      <w:proofErr w:type="gramStart"/>
      <w:r w:rsidR="00EE3583">
        <w:t>подчеркивать</w:t>
      </w:r>
      <w:r w:rsidR="00EE3583" w:rsidRPr="00EE3583">
        <w:t>{</w:t>
      </w:r>
      <w:proofErr w:type="gramEnd"/>
    </w:p>
    <w:p w:rsidR="00DF6E5F" w:rsidRPr="00DF6E5F" w:rsidRDefault="002D2321" w:rsidP="00D019CC">
      <w:pPr>
        <w:spacing w:after="160" w:line="259" w:lineRule="auto"/>
        <w:ind w:left="0" w:firstLine="0"/>
      </w:pPr>
      <w:r>
        <w:t>=</w:t>
      </w:r>
      <w:r w:rsidR="00DF6E5F" w:rsidRPr="00DF6E5F">
        <w:t>необходимость уменьшения об</w:t>
      </w:r>
      <w:r w:rsidR="00DF6E5F" w:rsidRPr="00DF6E5F">
        <w:softHyphen/>
        <w:t>щего потребления Сахаров;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использование фторсодержащих зубных паст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 xml:space="preserve">важность использования </w:t>
      </w:r>
      <w:proofErr w:type="spellStart"/>
      <w:r w:rsidR="00DF6E5F" w:rsidRPr="00DF6E5F">
        <w:t>флоссов</w:t>
      </w:r>
      <w:proofErr w:type="spellEnd"/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необходимость употребления в ежедневном рационе овощей и фруктов</w:t>
      </w:r>
    </w:p>
    <w:p w:rsidR="00DF6E5F" w:rsidRDefault="00EE3583" w:rsidP="00D019CC">
      <w:pPr>
        <w:spacing w:after="160" w:line="259" w:lineRule="auto"/>
        <w:ind w:left="0" w:firstLine="0"/>
      </w:pPr>
      <w:r w:rsidRPr="002D2321">
        <w:t>~</w:t>
      </w:r>
      <w:r w:rsidR="00DF6E5F" w:rsidRPr="00DF6E5F">
        <w:t xml:space="preserve">необходимость употребления </w:t>
      </w:r>
      <w:proofErr w:type="spellStart"/>
      <w:r w:rsidR="00DF6E5F" w:rsidRPr="00DF6E5F">
        <w:t>высокоуглеводистой</w:t>
      </w:r>
      <w:proofErr w:type="spellEnd"/>
      <w:r w:rsidR="00DF6E5F" w:rsidRPr="00DF6E5F">
        <w:t xml:space="preserve"> пищи</w:t>
      </w:r>
    </w:p>
    <w:p w:rsidR="00EE3583" w:rsidRPr="002D2321" w:rsidRDefault="00EE3583" w:rsidP="00D019CC">
      <w:pPr>
        <w:spacing w:after="160" w:line="259" w:lineRule="auto"/>
        <w:ind w:left="0" w:firstLine="0"/>
      </w:pPr>
      <w:r w:rsidRPr="002D2321">
        <w:t>}</w:t>
      </w:r>
    </w:p>
    <w:p w:rsidR="00EE3583" w:rsidRPr="002D2321" w:rsidRDefault="00EE3583" w:rsidP="00D019CC">
      <w:pPr>
        <w:spacing w:after="160" w:line="259" w:lineRule="auto"/>
        <w:ind w:left="0" w:firstLine="0"/>
      </w:pPr>
    </w:p>
    <w:p w:rsidR="00DF6E5F" w:rsidRPr="00EE3583" w:rsidRDefault="00DF6E5F" w:rsidP="00D019CC">
      <w:pPr>
        <w:spacing w:after="160" w:line="259" w:lineRule="auto"/>
        <w:ind w:left="0" w:firstLine="0"/>
      </w:pPr>
      <w:r w:rsidRPr="00DF6E5F">
        <w:t>6</w:t>
      </w:r>
      <w:r w:rsidR="002D2321">
        <w:t>4</w:t>
      </w:r>
      <w:r w:rsidRPr="00DF6E5F">
        <w:t xml:space="preserve">) Одним из путей повышения уровня самоочищения полости рта является </w:t>
      </w:r>
      <w:proofErr w:type="gramStart"/>
      <w:r w:rsidRPr="00DF6E5F">
        <w:t>прием</w:t>
      </w:r>
      <w:r w:rsidR="00EE3583" w:rsidRPr="00EE3583">
        <w:t>{</w:t>
      </w:r>
      <w:proofErr w:type="gramEnd"/>
    </w:p>
    <w:p w:rsidR="00DF6E5F" w:rsidRPr="00DF6E5F" w:rsidRDefault="002D2321" w:rsidP="00D019CC">
      <w:pPr>
        <w:spacing w:after="160" w:line="259" w:lineRule="auto"/>
        <w:ind w:left="0" w:firstLine="0"/>
      </w:pPr>
      <w:r>
        <w:t>=</w:t>
      </w:r>
      <w:r w:rsidR="00DF6E5F" w:rsidRPr="00DF6E5F">
        <w:t>твердой пищи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жидкой пищи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мягкой пищи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жирной пищи</w:t>
      </w:r>
    </w:p>
    <w:p w:rsid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высокобелковой пищи</w:t>
      </w:r>
    </w:p>
    <w:p w:rsidR="00EE3583" w:rsidRPr="002D2321" w:rsidRDefault="00EE3583" w:rsidP="00D019CC">
      <w:pPr>
        <w:spacing w:after="160" w:line="259" w:lineRule="auto"/>
        <w:ind w:left="0" w:firstLine="0"/>
      </w:pPr>
      <w:r w:rsidRPr="002D2321">
        <w:t>}</w:t>
      </w:r>
    </w:p>
    <w:p w:rsidR="00EE3583" w:rsidRPr="002D2321" w:rsidRDefault="00EE3583" w:rsidP="00D019CC">
      <w:pPr>
        <w:spacing w:after="160" w:line="259" w:lineRule="auto"/>
        <w:ind w:left="0" w:firstLine="0"/>
      </w:pPr>
    </w:p>
    <w:p w:rsidR="00DF6E5F" w:rsidRPr="00EE3583" w:rsidRDefault="002D2321" w:rsidP="00D019CC">
      <w:pPr>
        <w:spacing w:after="160" w:line="259" w:lineRule="auto"/>
        <w:ind w:left="0" w:firstLine="0"/>
      </w:pPr>
      <w:r>
        <w:t>65</w:t>
      </w:r>
      <w:r w:rsidR="00DF6E5F" w:rsidRPr="00DF6E5F">
        <w:t>) Хо</w:t>
      </w:r>
      <w:r w:rsidR="00DF6E5F" w:rsidRPr="00DF6E5F">
        <w:softHyphen/>
        <w:t xml:space="preserve">рошая тренировка зубочелюстной системы происходит при </w:t>
      </w:r>
      <w:proofErr w:type="gramStart"/>
      <w:r w:rsidR="00DF6E5F" w:rsidRPr="00DF6E5F">
        <w:t>употреб</w:t>
      </w:r>
      <w:r w:rsidR="00DF6E5F" w:rsidRPr="00DF6E5F">
        <w:softHyphen/>
        <w:t>лении</w:t>
      </w:r>
      <w:r w:rsidR="00EE3583" w:rsidRPr="00EE3583">
        <w:t>{</w:t>
      </w:r>
      <w:proofErr w:type="gramEnd"/>
    </w:p>
    <w:p w:rsidR="00DF6E5F" w:rsidRPr="00DF6E5F" w:rsidRDefault="002D2321" w:rsidP="00D019CC">
      <w:pPr>
        <w:spacing w:after="160" w:line="259" w:lineRule="auto"/>
        <w:ind w:left="0" w:firstLine="0"/>
      </w:pPr>
      <w:r>
        <w:t>=</w:t>
      </w:r>
      <w:r w:rsidR="00DF6E5F" w:rsidRPr="00DF6E5F">
        <w:t>твердой сухой пищи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мягкой пищи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жидкой пищи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высокобелковой пищи</w:t>
      </w:r>
    </w:p>
    <w:p w:rsidR="00DF6E5F" w:rsidRPr="002D2321" w:rsidRDefault="00EE3583" w:rsidP="00D019CC">
      <w:pPr>
        <w:spacing w:after="160" w:line="259" w:lineRule="auto"/>
        <w:ind w:left="0" w:firstLine="0"/>
      </w:pPr>
      <w:r w:rsidRPr="00EE3583">
        <w:lastRenderedPageBreak/>
        <w:t>~</w:t>
      </w:r>
      <w:r w:rsidR="00DF6E5F" w:rsidRPr="00DF6E5F">
        <w:t>пептидного бульона</w:t>
      </w:r>
    </w:p>
    <w:p w:rsidR="002D2321" w:rsidRPr="002D2321" w:rsidRDefault="002D2321" w:rsidP="00D019CC">
      <w:pPr>
        <w:spacing w:after="160" w:line="259" w:lineRule="auto"/>
        <w:ind w:left="0" w:firstLine="0"/>
      </w:pPr>
      <w:r w:rsidRPr="002D2321">
        <w:t>}</w:t>
      </w:r>
    </w:p>
    <w:p w:rsidR="00EE3583" w:rsidRPr="00DF6E5F" w:rsidRDefault="00EE3583" w:rsidP="00D019CC">
      <w:pPr>
        <w:spacing w:after="160" w:line="259" w:lineRule="auto"/>
        <w:ind w:left="0" w:firstLine="0"/>
      </w:pPr>
    </w:p>
    <w:p w:rsidR="00DF6E5F" w:rsidRPr="00EE3583" w:rsidRDefault="002D2321" w:rsidP="00D019CC">
      <w:pPr>
        <w:spacing w:after="160" w:line="259" w:lineRule="auto"/>
        <w:ind w:left="0" w:firstLine="0"/>
      </w:pPr>
      <w:r>
        <w:t>66</w:t>
      </w:r>
      <w:r w:rsidR="00DF6E5F" w:rsidRPr="00DF6E5F">
        <w:t>) К методам</w:t>
      </w:r>
      <w:r w:rsidR="00DF6E5F" w:rsidRPr="00DF6E5F">
        <w:rPr>
          <w:i/>
          <w:iCs/>
        </w:rPr>
        <w:t> </w:t>
      </w:r>
      <w:r w:rsidR="00DF6E5F" w:rsidRPr="00DF6E5F">
        <w:t>стоматолог</w:t>
      </w:r>
      <w:r w:rsidR="00EE3583">
        <w:t xml:space="preserve">ического просвещения </w:t>
      </w:r>
      <w:proofErr w:type="gramStart"/>
      <w:r w:rsidR="00EE3583">
        <w:t>относятся</w:t>
      </w:r>
      <w:r w:rsidR="00EE3583" w:rsidRPr="00EE3583">
        <w:t>{</w:t>
      </w:r>
      <w:proofErr w:type="gramEnd"/>
    </w:p>
    <w:p w:rsidR="00DF6E5F" w:rsidRPr="00DF6E5F" w:rsidRDefault="002D2321" w:rsidP="00D019CC">
      <w:pPr>
        <w:spacing w:after="160" w:line="259" w:lineRule="auto"/>
        <w:ind w:left="0" w:firstLine="0"/>
      </w:pPr>
      <w:r w:rsidRPr="002D2321">
        <w:t>=</w:t>
      </w:r>
      <w:r w:rsidR="00DF6E5F" w:rsidRPr="00DF6E5F">
        <w:t>беседы, лекции, семинары, уроки здоровья, игры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игры, тренировки, кейсы,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мастер классы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 xml:space="preserve">успешные </w:t>
      </w:r>
      <w:proofErr w:type="spellStart"/>
      <w:r w:rsidR="00DF6E5F" w:rsidRPr="00DF6E5F">
        <w:t>коучи</w:t>
      </w:r>
      <w:proofErr w:type="spellEnd"/>
    </w:p>
    <w:p w:rsidR="00DF6E5F" w:rsidRDefault="00EE3583" w:rsidP="00D019CC">
      <w:pPr>
        <w:spacing w:after="160" w:line="259" w:lineRule="auto"/>
        <w:ind w:left="0" w:firstLine="0"/>
      </w:pPr>
      <w:r w:rsidRPr="00EE3583">
        <w:t>~</w:t>
      </w:r>
      <w:r>
        <w:t xml:space="preserve">рассылки в социальных </w:t>
      </w:r>
      <w:r w:rsidR="00DF6E5F" w:rsidRPr="00DF6E5F">
        <w:t>сетях</w:t>
      </w:r>
    </w:p>
    <w:p w:rsidR="00EE3583" w:rsidRPr="00EE3583" w:rsidRDefault="00EE3583" w:rsidP="00D019CC">
      <w:pPr>
        <w:spacing w:after="160" w:line="259" w:lineRule="auto"/>
        <w:ind w:left="0" w:firstLine="0"/>
      </w:pPr>
      <w:r w:rsidRPr="00EE3583">
        <w:t>}</w:t>
      </w:r>
    </w:p>
    <w:p w:rsidR="00EE3583" w:rsidRPr="00EE3583" w:rsidRDefault="00EE3583" w:rsidP="00D019CC">
      <w:pPr>
        <w:spacing w:after="160" w:line="259" w:lineRule="auto"/>
        <w:ind w:left="0" w:firstLine="0"/>
      </w:pPr>
    </w:p>
    <w:p w:rsidR="00DF6E5F" w:rsidRPr="00DF6E5F" w:rsidRDefault="002D2321" w:rsidP="00D019CC">
      <w:pPr>
        <w:spacing w:after="160" w:line="259" w:lineRule="auto"/>
        <w:ind w:left="0" w:firstLine="0"/>
      </w:pPr>
      <w:r>
        <w:t>67</w:t>
      </w:r>
      <w:r w:rsidR="00DF6E5F" w:rsidRPr="00DF6E5F">
        <w:t xml:space="preserve">) Специалисты должны вырабатывать у населения убежденность в </w:t>
      </w:r>
      <w:proofErr w:type="gramStart"/>
      <w:r w:rsidR="00DF6E5F" w:rsidRPr="00DF6E5F">
        <w:t>необходимости</w:t>
      </w:r>
      <w:r w:rsidR="00EE3583" w:rsidRPr="00EE3583">
        <w:t>{</w:t>
      </w:r>
      <w:proofErr w:type="gramEnd"/>
      <w:r w:rsidR="00DF6E5F" w:rsidRPr="00DF6E5F">
        <w:t xml:space="preserve"> </w:t>
      </w:r>
    </w:p>
    <w:p w:rsidR="00DF6E5F" w:rsidRPr="00DF6E5F" w:rsidRDefault="002D2321" w:rsidP="00D019CC">
      <w:pPr>
        <w:spacing w:after="160" w:line="259" w:lineRule="auto"/>
        <w:ind w:left="0" w:firstLine="0"/>
      </w:pPr>
      <w:r>
        <w:t>=</w:t>
      </w:r>
      <w:r w:rsidR="00DF6E5F" w:rsidRPr="00DF6E5F">
        <w:t>регулярного ухода за полостью рта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регулярного употребления мягкой, жидкой пищи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посещения узких специалистов каждый месяц</w:t>
      </w:r>
    </w:p>
    <w:p w:rsidR="00DF6E5F" w:rsidRP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покупки средств индивидуальной защиты</w:t>
      </w:r>
    </w:p>
    <w:p w:rsidR="00DF6E5F" w:rsidRDefault="00EE3583" w:rsidP="00D019CC">
      <w:pPr>
        <w:spacing w:after="160" w:line="259" w:lineRule="auto"/>
        <w:ind w:left="0" w:firstLine="0"/>
      </w:pPr>
      <w:r w:rsidRPr="00EE3583">
        <w:t>~</w:t>
      </w:r>
      <w:r w:rsidR="00DF6E5F" w:rsidRPr="00DF6E5F">
        <w:t>подборы средств индивидуальной гигиены</w:t>
      </w:r>
    </w:p>
    <w:p w:rsidR="00EE3583" w:rsidRPr="002D2321" w:rsidRDefault="00EE3583" w:rsidP="00D019CC">
      <w:pPr>
        <w:spacing w:after="160" w:line="259" w:lineRule="auto"/>
        <w:ind w:left="0" w:firstLine="0"/>
      </w:pPr>
      <w:r w:rsidRPr="002D2321">
        <w:t>}</w:t>
      </w:r>
    </w:p>
    <w:p w:rsidR="00EE3583" w:rsidRPr="002D2321" w:rsidRDefault="00EE3583" w:rsidP="00D019CC">
      <w:pPr>
        <w:spacing w:after="160" w:line="259" w:lineRule="auto"/>
        <w:ind w:left="0" w:firstLine="0"/>
      </w:pPr>
    </w:p>
    <w:p w:rsidR="00DF6E5F" w:rsidRPr="007C4055" w:rsidRDefault="002D2321" w:rsidP="00D019CC">
      <w:pPr>
        <w:spacing w:after="160" w:line="259" w:lineRule="auto"/>
        <w:ind w:left="0" w:firstLine="0"/>
      </w:pPr>
      <w:r>
        <w:t>68</w:t>
      </w:r>
      <w:r w:rsidR="00DF6E5F" w:rsidRPr="00DF6E5F">
        <w:t xml:space="preserve">) Методы, не требующие активного участия населения, </w:t>
      </w:r>
      <w:proofErr w:type="gramStart"/>
      <w:r w:rsidR="00DF6E5F" w:rsidRPr="00DF6E5F">
        <w:t>называются</w:t>
      </w:r>
      <w:r w:rsidR="007C4055" w:rsidRPr="007C4055">
        <w:t>{</w:t>
      </w:r>
      <w:proofErr w:type="gramEnd"/>
    </w:p>
    <w:p w:rsidR="00DF6E5F" w:rsidRPr="00DF6E5F" w:rsidRDefault="002D2321" w:rsidP="00D019CC">
      <w:pPr>
        <w:spacing w:after="160" w:line="259" w:lineRule="auto"/>
        <w:ind w:left="0" w:firstLine="0"/>
      </w:pPr>
      <w:r>
        <w:t>=</w:t>
      </w:r>
      <w:r w:rsidR="00DF6E5F" w:rsidRPr="00DF6E5F">
        <w:t>активными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пассивными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негативными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воображаемые</w:t>
      </w:r>
    </w:p>
    <w:p w:rsid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пассивно-негативными</w:t>
      </w:r>
    </w:p>
    <w:p w:rsidR="007C4055" w:rsidRPr="002D2321" w:rsidRDefault="007C4055" w:rsidP="00D019CC">
      <w:pPr>
        <w:spacing w:after="160" w:line="259" w:lineRule="auto"/>
        <w:ind w:left="0" w:firstLine="0"/>
      </w:pPr>
      <w:r w:rsidRPr="002D2321">
        <w:t>}</w:t>
      </w:r>
    </w:p>
    <w:p w:rsidR="007C4055" w:rsidRPr="002D2321" w:rsidRDefault="007C4055" w:rsidP="00D019CC">
      <w:pPr>
        <w:spacing w:after="160" w:line="259" w:lineRule="auto"/>
        <w:ind w:left="0" w:firstLine="0"/>
      </w:pPr>
    </w:p>
    <w:p w:rsidR="00DF6E5F" w:rsidRPr="007C4055" w:rsidRDefault="002D2321" w:rsidP="00D019CC">
      <w:pPr>
        <w:spacing w:after="160" w:line="259" w:lineRule="auto"/>
        <w:ind w:left="0" w:firstLine="0"/>
      </w:pPr>
      <w:r>
        <w:t>69</w:t>
      </w:r>
      <w:r w:rsidR="00DF6E5F" w:rsidRPr="00DF6E5F">
        <w:t>) Стоматологическое просвещение в зависимости от количества населения, вовлеченного в просветительскую работу, подразделяю</w:t>
      </w:r>
      <w:r w:rsidR="007C4055">
        <w:t xml:space="preserve">т на ___ организационные </w:t>
      </w:r>
      <w:proofErr w:type="gramStart"/>
      <w:r w:rsidR="007C4055">
        <w:t>формы</w:t>
      </w:r>
      <w:r w:rsidR="007C4055" w:rsidRPr="007C4055">
        <w:t>{</w:t>
      </w:r>
      <w:proofErr w:type="gramEnd"/>
    </w:p>
    <w:p w:rsidR="00DF6E5F" w:rsidRPr="00DF6E5F" w:rsidRDefault="002D2321" w:rsidP="00D019CC">
      <w:pPr>
        <w:spacing w:after="160" w:line="259" w:lineRule="auto"/>
        <w:ind w:left="0" w:firstLine="0"/>
      </w:pPr>
      <w:r w:rsidRPr="002D2321">
        <w:t>=</w:t>
      </w:r>
      <w:r w:rsidR="00DF6E5F" w:rsidRPr="00DF6E5F">
        <w:t>1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2D2321">
        <w:t>~</w:t>
      </w:r>
      <w:r w:rsidR="00DF6E5F" w:rsidRPr="00DF6E5F">
        <w:t>2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2D2321">
        <w:lastRenderedPageBreak/>
        <w:t>~</w:t>
      </w:r>
      <w:r w:rsidR="00DF6E5F" w:rsidRPr="00DF6E5F">
        <w:t>3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2D2321">
        <w:t>~</w:t>
      </w:r>
      <w:r w:rsidR="00DF6E5F" w:rsidRPr="00DF6E5F">
        <w:t>4</w:t>
      </w:r>
    </w:p>
    <w:p w:rsidR="00DF6E5F" w:rsidRDefault="007C4055" w:rsidP="00D019CC">
      <w:pPr>
        <w:spacing w:after="160" w:line="259" w:lineRule="auto"/>
        <w:ind w:left="0" w:firstLine="0"/>
      </w:pPr>
      <w:r w:rsidRPr="002D2321">
        <w:t>~</w:t>
      </w:r>
      <w:r w:rsidR="00DF6E5F" w:rsidRPr="00DF6E5F">
        <w:t>5</w:t>
      </w:r>
    </w:p>
    <w:p w:rsidR="007C4055" w:rsidRPr="002D2321" w:rsidRDefault="007C4055" w:rsidP="00D019CC">
      <w:pPr>
        <w:spacing w:after="160" w:line="259" w:lineRule="auto"/>
        <w:ind w:left="0" w:firstLine="0"/>
      </w:pPr>
      <w:r w:rsidRPr="002D2321">
        <w:t>}</w:t>
      </w:r>
    </w:p>
    <w:p w:rsidR="007C4055" w:rsidRPr="002D2321" w:rsidRDefault="007C4055" w:rsidP="00D019CC">
      <w:pPr>
        <w:spacing w:after="160" w:line="259" w:lineRule="auto"/>
        <w:ind w:left="0" w:firstLine="0"/>
      </w:pPr>
    </w:p>
    <w:p w:rsidR="00DF6E5F" w:rsidRPr="007C4055" w:rsidRDefault="002D2321" w:rsidP="00D019CC">
      <w:pPr>
        <w:spacing w:after="160" w:line="259" w:lineRule="auto"/>
        <w:ind w:left="0" w:firstLine="0"/>
      </w:pPr>
      <w:r>
        <w:t>70</w:t>
      </w:r>
      <w:r w:rsidR="00DF6E5F" w:rsidRPr="00DF6E5F">
        <w:t>)</w:t>
      </w:r>
      <w:r w:rsidR="007C4055" w:rsidRPr="007C4055">
        <w:t xml:space="preserve"> </w:t>
      </w:r>
      <w:r w:rsidR="00DF6E5F" w:rsidRPr="00DF6E5F">
        <w:t xml:space="preserve">Мотивация населения к поддержанию стоматологического здоровья </w:t>
      </w:r>
      <w:proofErr w:type="gramStart"/>
      <w:r w:rsidR="00DF6E5F" w:rsidRPr="00DF6E5F">
        <w:t>является</w:t>
      </w:r>
      <w:r w:rsidR="007C4055" w:rsidRPr="007C4055">
        <w:t>{</w:t>
      </w:r>
      <w:proofErr w:type="gramEnd"/>
    </w:p>
    <w:p w:rsidR="00DF6E5F" w:rsidRPr="007C4055" w:rsidRDefault="007C4055" w:rsidP="00D019CC">
      <w:pPr>
        <w:spacing w:after="160" w:line="259" w:lineRule="auto"/>
        <w:ind w:left="0" w:firstLine="0"/>
        <w:rPr>
          <w:bCs/>
        </w:rPr>
      </w:pPr>
      <w:r w:rsidRPr="007C4055">
        <w:rPr>
          <w:bCs/>
        </w:rPr>
        <w:t>=</w:t>
      </w:r>
      <w:r w:rsidR="00DF6E5F" w:rsidRPr="007C4055">
        <w:rPr>
          <w:bCs/>
        </w:rPr>
        <w:t>целью стоматологического просвещения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методом стоматологического просвещения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изучением стоматологической заболеваемости населения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средством стоматологического просвещения</w:t>
      </w:r>
    </w:p>
    <w:p w:rsid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целью метода стоматологического просвещения</w:t>
      </w:r>
    </w:p>
    <w:p w:rsidR="007C4055" w:rsidRPr="002D2321" w:rsidRDefault="007C4055" w:rsidP="00D019CC">
      <w:pPr>
        <w:spacing w:after="160" w:line="259" w:lineRule="auto"/>
        <w:ind w:left="0" w:firstLine="0"/>
      </w:pPr>
      <w:r w:rsidRPr="002D2321">
        <w:t>}</w:t>
      </w:r>
    </w:p>
    <w:p w:rsidR="007C4055" w:rsidRPr="002D2321" w:rsidRDefault="007C4055" w:rsidP="00D019CC">
      <w:pPr>
        <w:spacing w:after="160" w:line="259" w:lineRule="auto"/>
        <w:ind w:left="0" w:firstLine="0"/>
      </w:pPr>
    </w:p>
    <w:p w:rsidR="00DF6E5F" w:rsidRPr="007C4055" w:rsidRDefault="002D2321" w:rsidP="00D019CC">
      <w:pPr>
        <w:spacing w:after="160" w:line="259" w:lineRule="auto"/>
        <w:ind w:left="0" w:firstLine="0"/>
      </w:pPr>
      <w:r>
        <w:t>71</w:t>
      </w:r>
      <w:r w:rsidR="00DF6E5F" w:rsidRPr="00DF6E5F">
        <w:t xml:space="preserve">) За ежедневную чистку зубов у ребенка дошкольного возраста </w:t>
      </w:r>
      <w:proofErr w:type="gramStart"/>
      <w:r w:rsidR="00DF6E5F" w:rsidRPr="00DF6E5F">
        <w:t>ответственны</w:t>
      </w:r>
      <w:r w:rsidR="007C4055" w:rsidRPr="007C4055">
        <w:t>{</w:t>
      </w:r>
      <w:proofErr w:type="gramEnd"/>
    </w:p>
    <w:p w:rsidR="00DF6E5F" w:rsidRPr="007C4055" w:rsidRDefault="007C4055" w:rsidP="00D019CC">
      <w:pPr>
        <w:spacing w:after="160" w:line="259" w:lineRule="auto"/>
        <w:ind w:left="0" w:firstLine="0"/>
        <w:rPr>
          <w:bCs/>
        </w:rPr>
      </w:pPr>
      <w:r w:rsidRPr="007C4055">
        <w:rPr>
          <w:bCs/>
        </w:rPr>
        <w:t>=</w:t>
      </w:r>
      <w:r w:rsidR="00DF6E5F" w:rsidRPr="007C4055">
        <w:rPr>
          <w:bCs/>
        </w:rPr>
        <w:t>родители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гигиенист стоматологический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педиатр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стоматолог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врач-стоматолог детского возраста</w:t>
      </w:r>
    </w:p>
    <w:p w:rsidR="00DF6E5F" w:rsidRDefault="007C4055" w:rsidP="00D019CC">
      <w:pPr>
        <w:spacing w:after="160" w:line="259" w:lineRule="auto"/>
        <w:ind w:left="0" w:firstLine="0"/>
      </w:pPr>
      <w:r w:rsidRPr="007C4055">
        <w:t>}</w:t>
      </w:r>
    </w:p>
    <w:p w:rsidR="007C4055" w:rsidRPr="007C4055" w:rsidRDefault="007C4055" w:rsidP="00D019CC">
      <w:pPr>
        <w:spacing w:after="160" w:line="259" w:lineRule="auto"/>
        <w:ind w:left="0" w:firstLine="0"/>
      </w:pPr>
    </w:p>
    <w:p w:rsidR="00DF6E5F" w:rsidRPr="007C4055" w:rsidRDefault="002D2321" w:rsidP="00D019CC">
      <w:pPr>
        <w:spacing w:after="160" w:line="259" w:lineRule="auto"/>
        <w:ind w:left="0" w:firstLine="0"/>
        <w:rPr>
          <w:bCs/>
        </w:rPr>
      </w:pPr>
      <w:r>
        <w:rPr>
          <w:bCs/>
        </w:rPr>
        <w:t>72</w:t>
      </w:r>
      <w:r w:rsidR="00DF6E5F" w:rsidRPr="007C4055">
        <w:rPr>
          <w:bCs/>
        </w:rPr>
        <w:t xml:space="preserve">) Наибольшим </w:t>
      </w:r>
      <w:proofErr w:type="spellStart"/>
      <w:r w:rsidR="00DF6E5F" w:rsidRPr="007C4055">
        <w:rPr>
          <w:bCs/>
        </w:rPr>
        <w:t>кариесогенным</w:t>
      </w:r>
      <w:proofErr w:type="spellEnd"/>
      <w:r w:rsidR="00DF6E5F" w:rsidRPr="007C4055">
        <w:rPr>
          <w:bCs/>
        </w:rPr>
        <w:t xml:space="preserve"> действием обладает </w:t>
      </w:r>
      <w:proofErr w:type="gramStart"/>
      <w:r w:rsidR="00DF6E5F" w:rsidRPr="007C4055">
        <w:rPr>
          <w:bCs/>
        </w:rPr>
        <w:t>углевод</w:t>
      </w:r>
      <w:r w:rsidR="007C4055" w:rsidRPr="007C4055">
        <w:rPr>
          <w:bCs/>
        </w:rPr>
        <w:t>{</w:t>
      </w:r>
      <w:proofErr w:type="gramEnd"/>
    </w:p>
    <w:p w:rsidR="00DF6E5F" w:rsidRPr="007C4055" w:rsidRDefault="007C4055" w:rsidP="00D019CC">
      <w:pPr>
        <w:spacing w:after="160" w:line="259" w:lineRule="auto"/>
        <w:ind w:left="0" w:firstLine="0"/>
        <w:rPr>
          <w:bCs/>
        </w:rPr>
      </w:pPr>
      <w:r w:rsidRPr="007C4055">
        <w:rPr>
          <w:bCs/>
        </w:rPr>
        <w:t>=</w:t>
      </w:r>
      <w:r w:rsidR="00DF6E5F" w:rsidRPr="007C4055">
        <w:rPr>
          <w:bCs/>
        </w:rPr>
        <w:t>сахароза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мальтоза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галактоза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гликоген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декстроза</w:t>
      </w:r>
    </w:p>
    <w:p w:rsidR="00DF6E5F" w:rsidRPr="00880A9F" w:rsidRDefault="007C4055" w:rsidP="00D019CC">
      <w:pPr>
        <w:spacing w:after="160" w:line="259" w:lineRule="auto"/>
        <w:ind w:left="0" w:firstLine="0"/>
      </w:pPr>
      <w:r w:rsidRPr="00880A9F">
        <w:t>}</w:t>
      </w:r>
    </w:p>
    <w:p w:rsidR="007C4055" w:rsidRPr="00880A9F" w:rsidRDefault="007C4055" w:rsidP="00D019CC">
      <w:pPr>
        <w:spacing w:after="160" w:line="259" w:lineRule="auto"/>
        <w:ind w:left="0" w:firstLine="0"/>
      </w:pPr>
    </w:p>
    <w:p w:rsidR="00DF6E5F" w:rsidRPr="007C4055" w:rsidRDefault="002D2321" w:rsidP="00D019CC">
      <w:pPr>
        <w:spacing w:after="160" w:line="259" w:lineRule="auto"/>
        <w:ind w:left="0" w:firstLine="0"/>
      </w:pPr>
      <w:r>
        <w:t>73</w:t>
      </w:r>
      <w:r w:rsidR="00DF6E5F" w:rsidRPr="00DF6E5F">
        <w:t xml:space="preserve">) Риск возникновения кариеса у детей возрастает </w:t>
      </w:r>
      <w:proofErr w:type="gramStart"/>
      <w:r w:rsidR="00DF6E5F" w:rsidRPr="00DF6E5F">
        <w:t>при</w:t>
      </w:r>
      <w:r w:rsidR="007C4055" w:rsidRPr="007C4055">
        <w:t>{</w:t>
      </w:r>
      <w:proofErr w:type="gramEnd"/>
    </w:p>
    <w:p w:rsidR="00DF6E5F" w:rsidRPr="007C4055" w:rsidRDefault="007C4055" w:rsidP="00D019CC">
      <w:pPr>
        <w:spacing w:after="160" w:line="259" w:lineRule="auto"/>
        <w:ind w:left="0" w:firstLine="0"/>
        <w:rPr>
          <w:bCs/>
        </w:rPr>
      </w:pPr>
      <w:r w:rsidRPr="00880A9F">
        <w:rPr>
          <w:bCs/>
        </w:rPr>
        <w:t>=</w:t>
      </w:r>
      <w:r w:rsidR="00DF6E5F" w:rsidRPr="007C4055">
        <w:rPr>
          <w:bCs/>
        </w:rPr>
        <w:t>увеличении частоты приема сладостей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880A9F">
        <w:lastRenderedPageBreak/>
        <w:t>~</w:t>
      </w:r>
      <w:r w:rsidR="00DF6E5F" w:rsidRPr="00DF6E5F">
        <w:t>снижении частоты приема сладостей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употреблении в пищу твердых продуктов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чистке зубов 2 раза вдень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употреблении в пищу сухих продуктов</w:t>
      </w:r>
    </w:p>
    <w:p w:rsidR="007C4055" w:rsidRDefault="007C4055" w:rsidP="00D019CC">
      <w:pPr>
        <w:spacing w:after="160" w:line="259" w:lineRule="auto"/>
        <w:ind w:left="0" w:firstLine="0"/>
      </w:pPr>
      <w:r w:rsidRPr="00880A9F">
        <w:t>}</w:t>
      </w:r>
    </w:p>
    <w:p w:rsidR="002D2321" w:rsidRPr="007C4055" w:rsidRDefault="002D2321" w:rsidP="00D019CC">
      <w:pPr>
        <w:spacing w:after="160" w:line="259" w:lineRule="auto"/>
        <w:ind w:left="0" w:firstLine="0"/>
      </w:pPr>
    </w:p>
    <w:p w:rsidR="00DF6E5F" w:rsidRPr="007C4055" w:rsidRDefault="007C4055" w:rsidP="00D019CC">
      <w:pPr>
        <w:spacing w:after="160" w:line="259" w:lineRule="auto"/>
        <w:ind w:left="0" w:firstLine="0"/>
        <w:rPr>
          <w:bCs/>
        </w:rPr>
      </w:pPr>
      <w:r>
        <w:rPr>
          <w:bCs/>
        </w:rPr>
        <w:t>74</w:t>
      </w:r>
      <w:r w:rsidR="00DF6E5F" w:rsidRPr="007C4055">
        <w:rPr>
          <w:bCs/>
        </w:rPr>
        <w:t xml:space="preserve">) Местные факторы, повышающие </w:t>
      </w:r>
      <w:proofErr w:type="spellStart"/>
      <w:r w:rsidR="00DF6E5F" w:rsidRPr="007C4055">
        <w:rPr>
          <w:bCs/>
        </w:rPr>
        <w:t>кариесрезистентность</w:t>
      </w:r>
      <w:proofErr w:type="spellEnd"/>
      <w:r w:rsidR="00DF6E5F" w:rsidRPr="007C4055">
        <w:rPr>
          <w:bCs/>
        </w:rPr>
        <w:t xml:space="preserve"> </w:t>
      </w:r>
      <w:proofErr w:type="gramStart"/>
      <w:r w:rsidR="00DF6E5F" w:rsidRPr="007C4055">
        <w:rPr>
          <w:bCs/>
        </w:rPr>
        <w:t>эмали</w:t>
      </w:r>
      <w:r w:rsidRPr="007C4055">
        <w:rPr>
          <w:bCs/>
        </w:rPr>
        <w:t>{</w:t>
      </w:r>
      <w:proofErr w:type="gramEnd"/>
    </w:p>
    <w:p w:rsidR="00DF6E5F" w:rsidRPr="007C4055" w:rsidRDefault="007C4055" w:rsidP="00D019CC">
      <w:pPr>
        <w:spacing w:after="160" w:line="259" w:lineRule="auto"/>
        <w:ind w:left="0" w:firstLine="0"/>
        <w:rPr>
          <w:bCs/>
        </w:rPr>
      </w:pPr>
      <w:r w:rsidRPr="007C4055">
        <w:rPr>
          <w:bCs/>
        </w:rPr>
        <w:t>=</w:t>
      </w:r>
      <w:r w:rsidR="00DF6E5F" w:rsidRPr="007C4055">
        <w:rPr>
          <w:bCs/>
        </w:rPr>
        <w:t xml:space="preserve">регулярное применение </w:t>
      </w:r>
      <w:proofErr w:type="spellStart"/>
      <w:r w:rsidR="00DF6E5F" w:rsidRPr="007C4055">
        <w:rPr>
          <w:bCs/>
        </w:rPr>
        <w:t>фторидсодержащих</w:t>
      </w:r>
      <w:proofErr w:type="spellEnd"/>
      <w:r w:rsidR="00DF6E5F" w:rsidRPr="007C4055">
        <w:rPr>
          <w:bCs/>
        </w:rPr>
        <w:t xml:space="preserve"> паст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употребление углеводной пищи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неудовлетворительная гигиена полости рта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отбеливание зубов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употребление белковой пищи</w:t>
      </w:r>
    </w:p>
    <w:p w:rsidR="00DF6E5F" w:rsidRDefault="007C4055" w:rsidP="00D019CC">
      <w:pPr>
        <w:spacing w:after="160" w:line="259" w:lineRule="auto"/>
        <w:ind w:left="0" w:firstLine="0"/>
        <w:rPr>
          <w:lang w:val="en-US"/>
        </w:rPr>
      </w:pPr>
      <w:r>
        <w:rPr>
          <w:lang w:val="en-US"/>
        </w:rPr>
        <w:t>}</w:t>
      </w:r>
    </w:p>
    <w:p w:rsidR="007C4055" w:rsidRPr="007C4055" w:rsidRDefault="007C4055" w:rsidP="00D019CC">
      <w:pPr>
        <w:spacing w:after="160" w:line="259" w:lineRule="auto"/>
        <w:ind w:left="0" w:firstLine="0"/>
        <w:rPr>
          <w:lang w:val="en-US"/>
        </w:rPr>
      </w:pPr>
    </w:p>
    <w:p w:rsidR="00DF6E5F" w:rsidRPr="007C4055" w:rsidRDefault="007C4055" w:rsidP="00D019CC">
      <w:pPr>
        <w:spacing w:after="160" w:line="259" w:lineRule="auto"/>
        <w:ind w:left="0" w:firstLine="0"/>
        <w:rPr>
          <w:bCs/>
        </w:rPr>
      </w:pPr>
      <w:r w:rsidRPr="007C4055">
        <w:rPr>
          <w:bCs/>
        </w:rPr>
        <w:t>75</w:t>
      </w:r>
      <w:r w:rsidR="00DF6E5F" w:rsidRPr="007C4055">
        <w:rPr>
          <w:bCs/>
        </w:rPr>
        <w:t xml:space="preserve">) Длительное использование жесткой зубной щетки и </w:t>
      </w:r>
      <w:proofErr w:type="spellStart"/>
      <w:r w:rsidR="00DF6E5F" w:rsidRPr="007C4055">
        <w:rPr>
          <w:bCs/>
        </w:rPr>
        <w:t>высокоабразивной</w:t>
      </w:r>
      <w:proofErr w:type="spellEnd"/>
      <w:r w:rsidR="00DF6E5F" w:rsidRPr="007C4055">
        <w:rPr>
          <w:bCs/>
        </w:rPr>
        <w:t xml:space="preserve"> зубной пасты может способствовать </w:t>
      </w:r>
      <w:proofErr w:type="gramStart"/>
      <w:r w:rsidR="00DF6E5F" w:rsidRPr="007C4055">
        <w:rPr>
          <w:bCs/>
        </w:rPr>
        <w:t>возникновению</w:t>
      </w:r>
      <w:r w:rsidRPr="007C4055">
        <w:rPr>
          <w:bCs/>
        </w:rPr>
        <w:t>{</w:t>
      </w:r>
      <w:proofErr w:type="gramEnd"/>
    </w:p>
    <w:p w:rsidR="00DF6E5F" w:rsidRPr="007C4055" w:rsidRDefault="007C4055" w:rsidP="00D019CC">
      <w:pPr>
        <w:spacing w:after="160" w:line="259" w:lineRule="auto"/>
        <w:ind w:left="0" w:firstLine="0"/>
        <w:rPr>
          <w:bCs/>
        </w:rPr>
      </w:pPr>
      <w:r w:rsidRPr="007C4055">
        <w:rPr>
          <w:bCs/>
        </w:rPr>
        <w:t>=</w:t>
      </w:r>
      <w:r w:rsidR="00DF6E5F" w:rsidRPr="007C4055">
        <w:rPr>
          <w:bCs/>
        </w:rPr>
        <w:t>клиновидного дефекта твердых тканей зубов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гипоплазии эмали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очагов деминерализации эмали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флюороза</w:t>
      </w:r>
    </w:p>
    <w:p w:rsid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кариеса корня зуба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}</w:t>
      </w: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7C4055" w:rsidRDefault="007C4055" w:rsidP="00D019CC">
      <w:pPr>
        <w:spacing w:after="160" w:line="259" w:lineRule="auto"/>
        <w:ind w:left="0" w:firstLine="0"/>
      </w:pPr>
      <w:r>
        <w:t>76</w:t>
      </w:r>
      <w:r w:rsidR="00DF6E5F" w:rsidRPr="00DF6E5F">
        <w:t xml:space="preserve">) Вредная привычка прокладывания языка между фронтальными зубами может привести </w:t>
      </w:r>
      <w:proofErr w:type="gramStart"/>
      <w:r w:rsidR="00DF6E5F" w:rsidRPr="00DF6E5F">
        <w:t>к</w:t>
      </w:r>
      <w:r w:rsidRPr="007C4055">
        <w:t>{</w:t>
      </w:r>
      <w:proofErr w:type="gramEnd"/>
    </w:p>
    <w:p w:rsidR="00DF6E5F" w:rsidRPr="007C4055" w:rsidRDefault="007C4055" w:rsidP="00D019CC">
      <w:pPr>
        <w:spacing w:after="160" w:line="259" w:lineRule="auto"/>
        <w:ind w:left="0" w:firstLine="0"/>
      </w:pPr>
      <w:r w:rsidRPr="007C4055">
        <w:rPr>
          <w:bCs/>
        </w:rPr>
        <w:t>=</w:t>
      </w:r>
      <w:r w:rsidR="00DF6E5F" w:rsidRPr="007C4055">
        <w:rPr>
          <w:bCs/>
        </w:rPr>
        <w:t xml:space="preserve">резцовой </w:t>
      </w:r>
      <w:proofErr w:type="spellStart"/>
      <w:r w:rsidR="00DF6E5F" w:rsidRPr="007C4055">
        <w:rPr>
          <w:bCs/>
        </w:rPr>
        <w:t>дизокклюзии</w:t>
      </w:r>
      <w:proofErr w:type="spellEnd"/>
      <w:r w:rsidR="00DF6E5F" w:rsidRPr="007C4055">
        <w:t xml:space="preserve"> 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 xml:space="preserve">возникновению </w:t>
      </w:r>
      <w:proofErr w:type="spellStart"/>
      <w:r w:rsidR="00DF6E5F" w:rsidRPr="00DF6E5F">
        <w:t>диастемы</w:t>
      </w:r>
      <w:proofErr w:type="spellEnd"/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расширению зубных рядов</w:t>
      </w:r>
    </w:p>
    <w:p w:rsidR="00DF6E5F" w:rsidRP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сужению зубных рядов</w:t>
      </w:r>
    </w:p>
    <w:p w:rsidR="00DF6E5F" w:rsidRDefault="007C4055" w:rsidP="00D019CC">
      <w:pPr>
        <w:spacing w:after="160" w:line="259" w:lineRule="auto"/>
        <w:ind w:left="0" w:firstLine="0"/>
      </w:pPr>
      <w:r w:rsidRPr="007C4055">
        <w:t>~</w:t>
      </w:r>
      <w:r w:rsidR="00DF6E5F" w:rsidRPr="00DF6E5F">
        <w:t>расщелине верхней губы</w:t>
      </w:r>
    </w:p>
    <w:p w:rsidR="007C4055" w:rsidRDefault="007C4055" w:rsidP="00D019CC">
      <w:pPr>
        <w:spacing w:after="160" w:line="259" w:lineRule="auto"/>
        <w:ind w:left="0" w:firstLine="0"/>
        <w:rPr>
          <w:lang w:val="en-US"/>
        </w:rPr>
      </w:pPr>
      <w:r>
        <w:rPr>
          <w:lang w:val="en-US"/>
        </w:rPr>
        <w:t>}</w:t>
      </w:r>
    </w:p>
    <w:p w:rsidR="007C4055" w:rsidRPr="007C4055" w:rsidRDefault="007C4055" w:rsidP="00D019CC">
      <w:pPr>
        <w:spacing w:after="160" w:line="259" w:lineRule="auto"/>
        <w:ind w:left="0" w:firstLine="0"/>
      </w:pP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lastRenderedPageBreak/>
        <w:t xml:space="preserve">77) На профилактический осмотр дети и взрослые должны приходить не </w:t>
      </w:r>
      <w:proofErr w:type="gramStart"/>
      <w:r w:rsidRPr="007C4055">
        <w:t>реже{</w:t>
      </w:r>
      <w:proofErr w:type="gramEnd"/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~1 раза в месяц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=2 раз в год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~1 раза в го</w:t>
      </w:r>
      <w:r>
        <w:t>д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~1 раза в 2 года</w:t>
      </w:r>
    </w:p>
    <w:p w:rsidR="007C4055" w:rsidRDefault="007C4055" w:rsidP="00D019CC">
      <w:pPr>
        <w:spacing w:after="160" w:line="259" w:lineRule="auto"/>
        <w:ind w:left="0" w:firstLine="0"/>
      </w:pPr>
      <w:r w:rsidRPr="007C4055">
        <w:t>~ только при наличии стоматологических заболеваний</w:t>
      </w:r>
    </w:p>
    <w:p w:rsidR="007C4055" w:rsidRDefault="007C4055" w:rsidP="00D019CC">
      <w:pPr>
        <w:spacing w:after="160" w:line="259" w:lineRule="auto"/>
        <w:ind w:left="0" w:firstLine="0"/>
      </w:pPr>
      <w:r w:rsidRPr="007C4055">
        <w:t>}</w:t>
      </w:r>
    </w:p>
    <w:p w:rsidR="007C4055" w:rsidRPr="007C4055" w:rsidRDefault="007C4055" w:rsidP="00D019CC">
      <w:pPr>
        <w:spacing w:after="160" w:line="259" w:lineRule="auto"/>
        <w:ind w:left="0" w:firstLine="0"/>
      </w:pPr>
    </w:p>
    <w:p w:rsidR="007C4055" w:rsidRPr="007C4055" w:rsidRDefault="003069CD" w:rsidP="00D019CC">
      <w:pPr>
        <w:spacing w:after="160" w:line="259" w:lineRule="auto"/>
        <w:ind w:left="0" w:firstLine="0"/>
      </w:pPr>
      <w:r>
        <w:t xml:space="preserve">78) </w:t>
      </w:r>
      <w:r w:rsidR="007C4055" w:rsidRPr="007C4055">
        <w:t xml:space="preserve">Телевизионная реклама средств гигиены полости рта - это форма проведения стоматологического </w:t>
      </w:r>
      <w:proofErr w:type="gramStart"/>
      <w:r w:rsidR="007C4055" w:rsidRPr="007C4055">
        <w:t>просвещения{</w:t>
      </w:r>
      <w:proofErr w:type="gramEnd"/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~индивидуальная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~групповая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=массовая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~региональная</w:t>
      </w:r>
    </w:p>
    <w:p w:rsidR="003069CD" w:rsidRDefault="007C4055" w:rsidP="00D019CC">
      <w:pPr>
        <w:spacing w:after="160" w:line="259" w:lineRule="auto"/>
        <w:ind w:left="0" w:firstLine="0"/>
      </w:pPr>
      <w:r w:rsidRPr="007C4055">
        <w:t>~комплексная</w:t>
      </w:r>
    </w:p>
    <w:p w:rsidR="007C4055" w:rsidRDefault="007C4055" w:rsidP="00D019CC">
      <w:pPr>
        <w:spacing w:after="160" w:line="259" w:lineRule="auto"/>
        <w:ind w:left="0" w:firstLine="0"/>
      </w:pPr>
      <w:r w:rsidRPr="007C4055">
        <w:t>}</w:t>
      </w:r>
    </w:p>
    <w:p w:rsidR="003069CD" w:rsidRPr="007C4055" w:rsidRDefault="003069CD" w:rsidP="00D019CC">
      <w:pPr>
        <w:spacing w:after="160" w:line="259" w:lineRule="auto"/>
        <w:ind w:left="0" w:firstLine="0"/>
      </w:pPr>
    </w:p>
    <w:p w:rsidR="007C4055" w:rsidRPr="007C4055" w:rsidRDefault="003069CD" w:rsidP="00D019CC">
      <w:pPr>
        <w:spacing w:after="160" w:line="259" w:lineRule="auto"/>
        <w:ind w:left="0" w:firstLine="0"/>
      </w:pPr>
      <w:r>
        <w:t xml:space="preserve">79) </w:t>
      </w:r>
      <w:r w:rsidR="007C4055" w:rsidRPr="007C4055">
        <w:t xml:space="preserve">Целью стоматологического просвещения </w:t>
      </w:r>
      <w:proofErr w:type="gramStart"/>
      <w:r w:rsidR="007C4055" w:rsidRPr="007C4055">
        <w:t>является{</w:t>
      </w:r>
      <w:proofErr w:type="gramEnd"/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~изучение стоматологической заболеваемости населения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~выявление факторов риска возникновения стоматологических заболеваний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~выявление среди населения групп риска возникновения стоматологических заболеваний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~определение уровня гигиены полости рта среди различных контингентов населения</w:t>
      </w:r>
    </w:p>
    <w:p w:rsidR="003069CD" w:rsidRDefault="007C4055" w:rsidP="00D019CC">
      <w:pPr>
        <w:spacing w:after="160" w:line="259" w:lineRule="auto"/>
        <w:ind w:left="0" w:firstLine="0"/>
      </w:pPr>
      <w:r w:rsidRPr="007C4055">
        <w:t>=мотивация населения к поддержанию стоматологического здоровья</w:t>
      </w:r>
    </w:p>
    <w:p w:rsidR="007C4055" w:rsidRDefault="007C4055" w:rsidP="00D019CC">
      <w:pPr>
        <w:spacing w:after="160" w:line="259" w:lineRule="auto"/>
        <w:ind w:left="0" w:firstLine="0"/>
      </w:pPr>
      <w:r w:rsidRPr="007C4055">
        <w:t>}</w:t>
      </w:r>
    </w:p>
    <w:p w:rsidR="003069CD" w:rsidRPr="007C4055" w:rsidRDefault="003069CD" w:rsidP="00D019CC">
      <w:pPr>
        <w:spacing w:after="160" w:line="259" w:lineRule="auto"/>
        <w:ind w:left="0" w:firstLine="0"/>
      </w:pPr>
    </w:p>
    <w:p w:rsidR="007C4055" w:rsidRPr="007C4055" w:rsidRDefault="003069CD" w:rsidP="00D019CC">
      <w:pPr>
        <w:spacing w:after="160" w:line="259" w:lineRule="auto"/>
        <w:ind w:left="0" w:firstLine="0"/>
      </w:pPr>
      <w:r>
        <w:t>80) И</w:t>
      </w:r>
      <w:r w:rsidRPr="007C4055">
        <w:t xml:space="preserve">нтенсивность кариеса временных зубов регистрируется </w:t>
      </w:r>
      <w:proofErr w:type="gramStart"/>
      <w:r w:rsidRPr="007C4055">
        <w:t>индексом</w:t>
      </w:r>
      <w:r w:rsidR="007C4055" w:rsidRPr="007C4055">
        <w:t>{</w:t>
      </w:r>
      <w:proofErr w:type="gramEnd"/>
      <w:r w:rsidR="007C4055" w:rsidRPr="007C4055">
        <w:tab/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</w:t>
      </w:r>
      <w:proofErr w:type="gramStart"/>
      <w:r w:rsidRPr="007C4055">
        <w:t>ИГР-У</w:t>
      </w:r>
      <w:proofErr w:type="gramEnd"/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~РНР</w:t>
      </w:r>
    </w:p>
    <w:p w:rsidR="007C4055" w:rsidRPr="007C4055" w:rsidRDefault="002D2321" w:rsidP="00D019CC">
      <w:pPr>
        <w:spacing w:after="160" w:line="259" w:lineRule="auto"/>
        <w:ind w:left="0" w:firstLine="0"/>
      </w:pPr>
      <w:r>
        <w:rPr>
          <w:lang w:val="en-US"/>
        </w:rPr>
        <w:t>~</w:t>
      </w:r>
      <w:r w:rsidR="007C4055" w:rsidRPr="007C4055">
        <w:t>КПУ</w:t>
      </w:r>
    </w:p>
    <w:p w:rsidR="007C4055" w:rsidRPr="007C4055" w:rsidRDefault="002D2321" w:rsidP="00D019CC">
      <w:pPr>
        <w:spacing w:after="160" w:line="259" w:lineRule="auto"/>
        <w:ind w:left="0" w:firstLine="0"/>
      </w:pPr>
      <w:r>
        <w:t>=</w:t>
      </w:r>
      <w:r w:rsidR="007C4055" w:rsidRPr="007C4055">
        <w:t>КП</w:t>
      </w:r>
    </w:p>
    <w:p w:rsidR="003069CD" w:rsidRDefault="003069CD" w:rsidP="00D019CC">
      <w:pPr>
        <w:spacing w:after="160" w:line="259" w:lineRule="auto"/>
        <w:ind w:left="0" w:firstLine="0"/>
      </w:pPr>
      <w:r>
        <w:t>~нет верного</w:t>
      </w:r>
      <w:r w:rsidR="007C4055" w:rsidRPr="007C4055">
        <w:t xml:space="preserve"> ответа</w:t>
      </w:r>
    </w:p>
    <w:p w:rsidR="007C4055" w:rsidRDefault="007C4055" w:rsidP="00D019CC">
      <w:pPr>
        <w:spacing w:after="160" w:line="259" w:lineRule="auto"/>
        <w:ind w:left="0" w:firstLine="0"/>
      </w:pPr>
      <w:r w:rsidRPr="007C4055">
        <w:lastRenderedPageBreak/>
        <w:t>}</w:t>
      </w:r>
    </w:p>
    <w:p w:rsidR="003069CD" w:rsidRPr="007C4055" w:rsidRDefault="003069CD" w:rsidP="00D019CC">
      <w:pPr>
        <w:spacing w:after="160" w:line="259" w:lineRule="auto"/>
        <w:ind w:left="0" w:firstLine="0"/>
      </w:pPr>
    </w:p>
    <w:p w:rsidR="007C4055" w:rsidRPr="007C4055" w:rsidRDefault="003069CD" w:rsidP="00D019CC">
      <w:pPr>
        <w:spacing w:after="160" w:line="259" w:lineRule="auto"/>
        <w:ind w:left="0" w:firstLine="0"/>
      </w:pPr>
      <w:r>
        <w:t>81) К</w:t>
      </w:r>
      <w:r w:rsidRPr="007C4055">
        <w:t>оличество уровней для оценки интенсивности кариеса зубов в популяции (воз</w:t>
      </w:r>
      <w:proofErr w:type="gramStart"/>
      <w:r w:rsidRPr="007C4055">
        <w:t>)</w:t>
      </w:r>
      <w:r w:rsidR="007C4055" w:rsidRPr="007C4055">
        <w:t>{</w:t>
      </w:r>
      <w:proofErr w:type="gramEnd"/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~4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~3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=5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~1</w:t>
      </w:r>
    </w:p>
    <w:p w:rsidR="003069CD" w:rsidRDefault="007C4055" w:rsidP="00D019CC">
      <w:pPr>
        <w:spacing w:after="160" w:line="259" w:lineRule="auto"/>
        <w:ind w:left="0" w:firstLine="0"/>
      </w:pPr>
      <w:r w:rsidRPr="007C4055">
        <w:t>~0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}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ab/>
      </w:r>
    </w:p>
    <w:p w:rsidR="007C4055" w:rsidRPr="003069CD" w:rsidRDefault="003069CD" w:rsidP="00D019CC">
      <w:pPr>
        <w:spacing w:after="160" w:line="259" w:lineRule="auto"/>
        <w:ind w:left="0" w:firstLine="0"/>
      </w:pPr>
      <w:r>
        <w:t>82) У</w:t>
      </w:r>
      <w:r w:rsidRPr="007C4055">
        <w:t xml:space="preserve">ровни оценки интенсивности кариеса в популяции (воз) определены для возрастных </w:t>
      </w:r>
      <w:proofErr w:type="gramStart"/>
      <w:r w:rsidRPr="007C4055">
        <w:t>групп</w:t>
      </w:r>
      <w:r w:rsidRPr="003069CD">
        <w:t>{</w:t>
      </w:r>
      <w:proofErr w:type="gramEnd"/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~6 и12 лет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~15 и 18 лет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=12 лет и 35-44 года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~12 и 15 лет</w:t>
      </w:r>
    </w:p>
    <w:p w:rsidR="007C4055" w:rsidRDefault="007C4055" w:rsidP="00D019CC">
      <w:pPr>
        <w:spacing w:after="160" w:line="259" w:lineRule="auto"/>
        <w:ind w:left="0" w:firstLine="0"/>
      </w:pPr>
      <w:r w:rsidRPr="007C4055">
        <w:t>~нет верного ответа</w:t>
      </w:r>
    </w:p>
    <w:p w:rsidR="003069CD" w:rsidRPr="00880A9F" w:rsidRDefault="003069CD" w:rsidP="00D019CC">
      <w:pPr>
        <w:spacing w:after="160" w:line="259" w:lineRule="auto"/>
        <w:ind w:left="0" w:firstLine="0"/>
      </w:pPr>
      <w:r w:rsidRPr="00880A9F">
        <w:t>}</w:t>
      </w:r>
    </w:p>
    <w:p w:rsidR="003069CD" w:rsidRPr="00880A9F" w:rsidRDefault="003069CD" w:rsidP="00D019CC">
      <w:pPr>
        <w:spacing w:after="160" w:line="259" w:lineRule="auto"/>
        <w:ind w:left="0" w:firstLine="0"/>
      </w:pPr>
    </w:p>
    <w:p w:rsidR="007C4055" w:rsidRPr="007C4055" w:rsidRDefault="003069CD" w:rsidP="00D019CC">
      <w:pPr>
        <w:spacing w:after="160" w:line="259" w:lineRule="auto"/>
        <w:ind w:left="0" w:firstLine="0"/>
      </w:pPr>
      <w:r>
        <w:t>83</w:t>
      </w:r>
      <w:r w:rsidRPr="003069CD">
        <w:t>)</w:t>
      </w:r>
      <w:r>
        <w:t xml:space="preserve"> И</w:t>
      </w:r>
      <w:r w:rsidRPr="007C4055">
        <w:t xml:space="preserve">нтенсивность кариеса постоянных зубов регистрируется </w:t>
      </w:r>
      <w:proofErr w:type="gramStart"/>
      <w:r w:rsidRPr="007C4055">
        <w:t>индексом</w:t>
      </w:r>
      <w:r w:rsidR="007C4055" w:rsidRPr="007C4055">
        <w:t>{</w:t>
      </w:r>
      <w:proofErr w:type="gramEnd"/>
      <w:r w:rsidR="007C4055" w:rsidRPr="007C4055">
        <w:tab/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~РНР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</w:t>
      </w:r>
      <w:proofErr w:type="spellStart"/>
      <w:r w:rsidRPr="007C4055">
        <w:t>Кпу</w:t>
      </w:r>
      <w:proofErr w:type="spellEnd"/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=КПУ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</w:t>
      </w:r>
      <w:r w:rsidRPr="007C4055">
        <w:rPr>
          <w:lang w:val="en"/>
        </w:rPr>
        <w:t>PMA</w:t>
      </w:r>
    </w:p>
    <w:p w:rsidR="003069CD" w:rsidRDefault="007C4055" w:rsidP="00D019CC">
      <w:pPr>
        <w:spacing w:after="160" w:line="259" w:lineRule="auto"/>
        <w:ind w:left="0" w:firstLine="0"/>
      </w:pPr>
      <w:r w:rsidRPr="007C4055">
        <w:t xml:space="preserve">~нет </w:t>
      </w:r>
      <w:r w:rsidR="003069CD">
        <w:t xml:space="preserve">верного </w:t>
      </w:r>
      <w:r w:rsidRPr="007C4055">
        <w:t>ответа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}</w:t>
      </w:r>
    </w:p>
    <w:p w:rsidR="007C4055" w:rsidRPr="007C4055" w:rsidRDefault="007C4055" w:rsidP="00D019CC">
      <w:pPr>
        <w:spacing w:after="160" w:line="259" w:lineRule="auto"/>
        <w:ind w:left="0" w:firstLine="0"/>
      </w:pPr>
    </w:p>
    <w:p w:rsidR="007C4055" w:rsidRPr="007C4055" w:rsidRDefault="003069CD" w:rsidP="00D019CC">
      <w:pPr>
        <w:spacing w:after="160" w:line="259" w:lineRule="auto"/>
        <w:ind w:left="0" w:firstLine="0"/>
      </w:pPr>
      <w:r>
        <w:t xml:space="preserve">84) </w:t>
      </w:r>
      <w:r w:rsidR="007C4055" w:rsidRPr="007C4055">
        <w:t xml:space="preserve">Программа профилактики стоматологических заболеваний в период беременности </w:t>
      </w:r>
      <w:proofErr w:type="gramStart"/>
      <w:r w:rsidR="007C4055" w:rsidRPr="007C4055">
        <w:t>предусматривает{</w:t>
      </w:r>
      <w:proofErr w:type="gramEnd"/>
      <w:r w:rsidR="007C4055" w:rsidRPr="007C4055">
        <w:t xml:space="preserve"> 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~санитарно-просветительную работу (беременная должна получить информацию о подверженность заболеваниям пародонта)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~о методах и средствах чистки зубов, о рациональном сбалансированном питании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lastRenderedPageBreak/>
        <w:t>~сбалансированное питание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~всестороннюю стоматологическую помощь</w:t>
      </w:r>
    </w:p>
    <w:p w:rsidR="003069CD" w:rsidRDefault="007C4055" w:rsidP="00D019CC">
      <w:pPr>
        <w:spacing w:after="160" w:line="259" w:lineRule="auto"/>
        <w:ind w:left="0" w:firstLine="0"/>
      </w:pPr>
      <w:r w:rsidRPr="007C4055">
        <w:t>=</w:t>
      </w:r>
      <w:r w:rsidR="003069CD">
        <w:t>все верно</w:t>
      </w:r>
    </w:p>
    <w:p w:rsidR="007C4055" w:rsidRDefault="007C4055" w:rsidP="00D019CC">
      <w:pPr>
        <w:spacing w:after="160" w:line="259" w:lineRule="auto"/>
        <w:ind w:left="0" w:firstLine="0"/>
      </w:pPr>
      <w:r w:rsidRPr="007C4055">
        <w:t>}</w:t>
      </w:r>
    </w:p>
    <w:p w:rsidR="003069CD" w:rsidRPr="007C4055" w:rsidRDefault="003069CD" w:rsidP="00D019CC">
      <w:pPr>
        <w:spacing w:after="160" w:line="259" w:lineRule="auto"/>
        <w:ind w:left="0" w:firstLine="0"/>
      </w:pPr>
    </w:p>
    <w:p w:rsidR="007C4055" w:rsidRPr="007C4055" w:rsidRDefault="003069CD" w:rsidP="00D019CC">
      <w:pPr>
        <w:spacing w:after="160" w:line="259" w:lineRule="auto"/>
        <w:ind w:left="0" w:firstLine="0"/>
      </w:pPr>
      <w:r>
        <w:t xml:space="preserve">85) </w:t>
      </w:r>
      <w:r w:rsidR="007C4055" w:rsidRPr="007C4055">
        <w:t xml:space="preserve">Санитарно-просветительные мероприятия среди беременных рекомендуется </w:t>
      </w:r>
      <w:proofErr w:type="gramStart"/>
      <w:r w:rsidR="007C4055" w:rsidRPr="007C4055">
        <w:t>проводить{</w:t>
      </w:r>
      <w:proofErr w:type="gramEnd"/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~в первые 20 недель беременности — 1 раз в месяц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~после 20 недель — 2 раза в месяц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~после 32 недель — 3—4 раза в месяц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~нет верного ответа</w:t>
      </w:r>
    </w:p>
    <w:p w:rsidR="003069CD" w:rsidRDefault="007C4055" w:rsidP="00D019CC">
      <w:pPr>
        <w:spacing w:after="160" w:line="259" w:lineRule="auto"/>
        <w:ind w:left="0" w:firstLine="0"/>
      </w:pPr>
      <w:r w:rsidRPr="007C4055">
        <w:t>=</w:t>
      </w:r>
      <w:r w:rsidR="003069CD">
        <w:t>все верно</w:t>
      </w:r>
    </w:p>
    <w:p w:rsidR="007C4055" w:rsidRDefault="007C4055" w:rsidP="00D019CC">
      <w:pPr>
        <w:spacing w:after="160" w:line="259" w:lineRule="auto"/>
        <w:ind w:left="0" w:firstLine="0"/>
      </w:pPr>
      <w:r w:rsidRPr="007C4055">
        <w:t>}</w:t>
      </w:r>
    </w:p>
    <w:p w:rsidR="003069CD" w:rsidRPr="007C4055" w:rsidRDefault="003069CD" w:rsidP="00D019CC">
      <w:pPr>
        <w:spacing w:after="160" w:line="259" w:lineRule="auto"/>
        <w:ind w:left="0" w:firstLine="0"/>
      </w:pPr>
    </w:p>
    <w:p w:rsidR="007C4055" w:rsidRPr="007C4055" w:rsidRDefault="003069CD" w:rsidP="00D019CC">
      <w:pPr>
        <w:spacing w:after="160" w:line="259" w:lineRule="auto"/>
        <w:ind w:left="0" w:firstLine="0"/>
      </w:pPr>
      <w:r>
        <w:t xml:space="preserve">86) </w:t>
      </w:r>
      <w:r w:rsidR="007C4055" w:rsidRPr="007C4055">
        <w:t xml:space="preserve">Как можно прогнозировать возникновение кариеса или повышение активности на основании тестов, выявляющих </w:t>
      </w:r>
      <w:proofErr w:type="spellStart"/>
      <w:r w:rsidR="007C4055" w:rsidRPr="007C4055">
        <w:t>кариесогенную</w:t>
      </w:r>
      <w:proofErr w:type="spellEnd"/>
      <w:r w:rsidR="007C4055" w:rsidRPr="007C4055">
        <w:t xml:space="preserve"> ситуацию в полости рта во время </w:t>
      </w:r>
      <w:proofErr w:type="gramStart"/>
      <w:r w:rsidR="007C4055" w:rsidRPr="007C4055">
        <w:t>беременности{</w:t>
      </w:r>
      <w:proofErr w:type="gramEnd"/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=ТЭР-тесту, КОСРЭ-тесту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~биохимический анализ крови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~общий анализ крови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 xml:space="preserve">~анализ </w:t>
      </w:r>
      <w:proofErr w:type="spellStart"/>
      <w:r w:rsidRPr="007C4055">
        <w:t>амнио</w:t>
      </w:r>
      <w:proofErr w:type="spellEnd"/>
      <w:r w:rsidRPr="007C4055">
        <w:t xml:space="preserve"> жидкости</w:t>
      </w:r>
    </w:p>
    <w:p w:rsidR="003069CD" w:rsidRDefault="007C4055" w:rsidP="00D019CC">
      <w:pPr>
        <w:spacing w:after="160" w:line="259" w:lineRule="auto"/>
        <w:ind w:left="0" w:firstLine="0"/>
      </w:pPr>
      <w:r w:rsidRPr="007C4055">
        <w:t>~нет верного ответа</w:t>
      </w:r>
    </w:p>
    <w:p w:rsidR="007C4055" w:rsidRDefault="007C4055" w:rsidP="00D019CC">
      <w:pPr>
        <w:spacing w:after="160" w:line="259" w:lineRule="auto"/>
        <w:ind w:left="0" w:firstLine="0"/>
      </w:pPr>
      <w:r w:rsidRPr="007C4055">
        <w:t>}</w:t>
      </w:r>
    </w:p>
    <w:p w:rsidR="003069CD" w:rsidRPr="007C4055" w:rsidRDefault="003069CD" w:rsidP="00D019CC">
      <w:pPr>
        <w:spacing w:after="160" w:line="259" w:lineRule="auto"/>
        <w:ind w:left="0" w:firstLine="0"/>
      </w:pPr>
    </w:p>
    <w:p w:rsidR="007C4055" w:rsidRPr="007C4055" w:rsidRDefault="003069CD" w:rsidP="006B6ADF">
      <w:pPr>
        <w:spacing w:after="160" w:line="259" w:lineRule="auto"/>
        <w:ind w:left="0" w:firstLine="0"/>
      </w:pPr>
      <w:r>
        <w:t xml:space="preserve">87) </w:t>
      </w:r>
      <w:r w:rsidR="007C4055" w:rsidRPr="007C4055">
        <w:t xml:space="preserve">Обязанности персонала, участвующего в групповой профилактике стоматологических заболеваний у </w:t>
      </w:r>
      <w:proofErr w:type="gramStart"/>
      <w:r w:rsidR="007C4055" w:rsidRPr="007C4055">
        <w:t>детей{</w:t>
      </w:r>
      <w:proofErr w:type="gramEnd"/>
    </w:p>
    <w:p w:rsidR="007C4055" w:rsidRPr="007C4055" w:rsidRDefault="007C4055" w:rsidP="006B6ADF">
      <w:pPr>
        <w:spacing w:after="160" w:line="259" w:lineRule="auto"/>
        <w:ind w:left="0" w:firstLine="0"/>
      </w:pPr>
      <w:r w:rsidRPr="007C4055">
        <w:t>=стоматолог,</w:t>
      </w:r>
      <w:r w:rsidR="003069CD">
        <w:t xml:space="preserve"> </w:t>
      </w:r>
      <w:r w:rsidRPr="007C4055">
        <w:t>акушер-гинеколог,</w:t>
      </w:r>
      <w:r w:rsidR="003069CD">
        <w:t xml:space="preserve"> </w:t>
      </w:r>
      <w:r w:rsidRPr="007C4055">
        <w:t>медсестры в школьных стоматологический кабинетах,</w:t>
      </w:r>
      <w:r w:rsidR="003069CD">
        <w:t xml:space="preserve"> </w:t>
      </w:r>
      <w:r w:rsidRPr="007C4055">
        <w:t>педагоги</w:t>
      </w:r>
    </w:p>
    <w:p w:rsidR="007C4055" w:rsidRPr="007C4055" w:rsidRDefault="007C4055" w:rsidP="006B6ADF">
      <w:pPr>
        <w:spacing w:after="160" w:line="259" w:lineRule="auto"/>
        <w:ind w:left="0" w:firstLine="0"/>
      </w:pPr>
      <w:r w:rsidRPr="007C4055">
        <w:t>~окулист</w:t>
      </w:r>
    </w:p>
    <w:p w:rsidR="007C4055" w:rsidRPr="007C4055" w:rsidRDefault="007C4055" w:rsidP="006B6ADF">
      <w:pPr>
        <w:spacing w:after="160" w:line="259" w:lineRule="auto"/>
        <w:ind w:left="0" w:firstLine="0"/>
      </w:pPr>
      <w:r w:rsidRPr="007C4055">
        <w:t>~родители</w:t>
      </w:r>
    </w:p>
    <w:p w:rsidR="003069CD" w:rsidRDefault="007C4055" w:rsidP="006B6ADF">
      <w:pPr>
        <w:spacing w:after="160" w:line="259" w:lineRule="auto"/>
        <w:ind w:left="0" w:firstLine="0"/>
      </w:pPr>
      <w:r w:rsidRPr="007C4055">
        <w:t>~дети сами</w:t>
      </w:r>
    </w:p>
    <w:p w:rsidR="003069CD" w:rsidRPr="003069CD" w:rsidRDefault="003069CD" w:rsidP="006B6ADF">
      <w:pPr>
        <w:spacing w:after="160" w:line="259" w:lineRule="auto"/>
        <w:ind w:left="0" w:firstLine="0"/>
      </w:pPr>
      <w:r w:rsidRPr="00880A9F">
        <w:t>~</w:t>
      </w:r>
      <w:r>
        <w:t>все верно</w:t>
      </w:r>
    </w:p>
    <w:p w:rsidR="007C4055" w:rsidRDefault="007C4055" w:rsidP="006B6ADF">
      <w:pPr>
        <w:spacing w:after="160" w:line="259" w:lineRule="auto"/>
        <w:ind w:left="0" w:firstLine="0"/>
      </w:pPr>
      <w:r w:rsidRPr="007C4055">
        <w:t>}</w:t>
      </w:r>
    </w:p>
    <w:p w:rsidR="003069CD" w:rsidRPr="007C4055" w:rsidRDefault="003069CD" w:rsidP="00D019CC">
      <w:pPr>
        <w:spacing w:after="160" w:line="259" w:lineRule="auto"/>
        <w:ind w:left="0" w:firstLine="0"/>
      </w:pPr>
    </w:p>
    <w:p w:rsidR="000120D3" w:rsidRDefault="003069CD" w:rsidP="006B6ADF">
      <w:pPr>
        <w:spacing w:after="160" w:line="259" w:lineRule="auto"/>
        <w:ind w:left="0" w:firstLine="0"/>
      </w:pPr>
      <w:r>
        <w:t xml:space="preserve">88) </w:t>
      </w:r>
      <w:r w:rsidR="007C4055" w:rsidRPr="007C4055">
        <w:t xml:space="preserve">Какой компонент входит в гигиеническое воспитание </w:t>
      </w:r>
      <w:proofErr w:type="gramStart"/>
      <w:r w:rsidR="007C4055" w:rsidRPr="007C4055">
        <w:t>населения{</w:t>
      </w:r>
      <w:proofErr w:type="gramEnd"/>
      <w:r w:rsidR="007C4055" w:rsidRPr="007C4055">
        <w:br/>
        <w:t>~санитарно-просветительская работа</w:t>
      </w:r>
      <w:r w:rsidR="007C4055" w:rsidRPr="007C4055">
        <w:br/>
        <w:t>=комплексная программа профилактики</w:t>
      </w:r>
      <w:r w:rsidR="007C4055" w:rsidRPr="007C4055">
        <w:br/>
        <w:t>~санитарно-эпидемиологическое образование</w:t>
      </w:r>
      <w:r w:rsidR="007C4055" w:rsidRPr="007C4055">
        <w:br/>
        <w:t xml:space="preserve">~выявление </w:t>
      </w:r>
      <w:proofErr w:type="spellStart"/>
      <w:r w:rsidR="007C4055" w:rsidRPr="007C4055">
        <w:t>кариесогенной</w:t>
      </w:r>
      <w:proofErr w:type="spellEnd"/>
      <w:r w:rsidR="007C4055" w:rsidRPr="007C4055">
        <w:t xml:space="preserve"> ситуации</w:t>
      </w:r>
      <w:r w:rsidR="007C4055" w:rsidRPr="007C4055">
        <w:br/>
        <w:t>~</w:t>
      </w:r>
      <w:proofErr w:type="spellStart"/>
      <w:r w:rsidR="007C4055" w:rsidRPr="007C4055">
        <w:t>валеологии</w:t>
      </w:r>
      <w:proofErr w:type="spellEnd"/>
    </w:p>
    <w:p w:rsidR="007C4055" w:rsidRDefault="007C4055" w:rsidP="006B6ADF">
      <w:pPr>
        <w:spacing w:after="160" w:line="259" w:lineRule="auto"/>
        <w:ind w:left="0" w:firstLine="0"/>
      </w:pPr>
      <w:r w:rsidRPr="007C4055">
        <w:t>}</w:t>
      </w:r>
    </w:p>
    <w:p w:rsidR="000120D3" w:rsidRPr="007C4055" w:rsidRDefault="000120D3" w:rsidP="00D019CC">
      <w:pPr>
        <w:spacing w:after="160" w:line="259" w:lineRule="auto"/>
        <w:ind w:left="0" w:firstLine="0"/>
      </w:pPr>
    </w:p>
    <w:p w:rsidR="000120D3" w:rsidRDefault="000120D3" w:rsidP="006B6ADF">
      <w:pPr>
        <w:spacing w:after="160" w:line="259" w:lineRule="auto"/>
        <w:ind w:left="0" w:firstLine="0"/>
      </w:pPr>
      <w:r>
        <w:t>89)</w:t>
      </w:r>
      <w:r w:rsidR="007C4055" w:rsidRPr="007C4055">
        <w:t xml:space="preserve"> Что относится к пассивным формам санитарно-просветительской </w:t>
      </w:r>
      <w:proofErr w:type="gramStart"/>
      <w:r w:rsidR="007C4055" w:rsidRPr="007C4055">
        <w:t>работы{</w:t>
      </w:r>
      <w:proofErr w:type="gramEnd"/>
      <w:r w:rsidR="007C4055" w:rsidRPr="007C4055">
        <w:br/>
        <w:t>~проведение бесед</w:t>
      </w:r>
      <w:r w:rsidR="007C4055" w:rsidRPr="007C4055">
        <w:br/>
        <w:t>~выступление с докладом</w:t>
      </w:r>
      <w:r w:rsidR="007C4055" w:rsidRPr="007C4055">
        <w:br/>
        <w:t>~чтение лекций.</w:t>
      </w:r>
      <w:r w:rsidR="007C4055" w:rsidRPr="007C4055">
        <w:br/>
        <w:t>=издание литературы</w:t>
      </w:r>
      <w:r w:rsidR="007C4055" w:rsidRPr="007C4055">
        <w:br/>
        <w:t>~проведение уроков здоровья</w:t>
      </w:r>
    </w:p>
    <w:p w:rsidR="007C4055" w:rsidRDefault="007C4055" w:rsidP="00D019CC">
      <w:pPr>
        <w:spacing w:after="160" w:line="259" w:lineRule="auto"/>
        <w:ind w:left="0" w:firstLine="0"/>
      </w:pPr>
      <w:r w:rsidRPr="007C4055">
        <w:t>}</w:t>
      </w:r>
    </w:p>
    <w:p w:rsidR="000120D3" w:rsidRPr="007C4055" w:rsidRDefault="000120D3" w:rsidP="00D019CC">
      <w:pPr>
        <w:spacing w:after="160" w:line="259" w:lineRule="auto"/>
        <w:ind w:left="0" w:firstLine="0"/>
      </w:pPr>
    </w:p>
    <w:p w:rsidR="007C4055" w:rsidRPr="007C4055" w:rsidRDefault="000120D3" w:rsidP="00D019CC">
      <w:pPr>
        <w:spacing w:after="160" w:line="259" w:lineRule="auto"/>
        <w:ind w:left="0" w:firstLine="0"/>
      </w:pPr>
      <w:r>
        <w:t xml:space="preserve">90) </w:t>
      </w:r>
      <w:r w:rsidR="007C4055" w:rsidRPr="007C4055">
        <w:t xml:space="preserve">Какие формы стоматологического просвещения вы </w:t>
      </w:r>
      <w:proofErr w:type="gramStart"/>
      <w:r w:rsidR="007C4055" w:rsidRPr="007C4055">
        <w:t>знаете{</w:t>
      </w:r>
      <w:proofErr w:type="gramEnd"/>
    </w:p>
    <w:p w:rsidR="007C4055" w:rsidRPr="007C4055" w:rsidRDefault="007C4055" w:rsidP="00D019CC">
      <w:pPr>
        <w:spacing w:after="160" w:line="259" w:lineRule="auto"/>
        <w:ind w:left="0" w:firstLine="0"/>
      </w:pPr>
      <w:r w:rsidRPr="000120D3">
        <w:t>=</w:t>
      </w:r>
      <w:r w:rsidRPr="007C4055">
        <w:t>активная,</w:t>
      </w:r>
      <w:r w:rsidR="000120D3">
        <w:t xml:space="preserve"> </w:t>
      </w:r>
      <w:r w:rsidRPr="007C4055">
        <w:t>пассивная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0120D3">
        <w:t>~</w:t>
      </w:r>
      <w:r w:rsidRPr="007C4055">
        <w:t>комплексная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0120D3">
        <w:t>~</w:t>
      </w:r>
      <w:r w:rsidRPr="007C4055">
        <w:t>объективная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0120D3">
        <w:t>~</w:t>
      </w:r>
      <w:r w:rsidRPr="007C4055">
        <w:t>субъективная</w:t>
      </w:r>
    </w:p>
    <w:p w:rsidR="000120D3" w:rsidRDefault="007C4055" w:rsidP="00D019CC">
      <w:pPr>
        <w:spacing w:after="160" w:line="259" w:lineRule="auto"/>
        <w:ind w:left="0" w:firstLine="0"/>
      </w:pPr>
      <w:r w:rsidRPr="000120D3">
        <w:t>~</w:t>
      </w:r>
      <w:r w:rsidRPr="007C4055">
        <w:t>нет верного ответа</w:t>
      </w:r>
    </w:p>
    <w:p w:rsidR="007C4055" w:rsidRDefault="007C4055" w:rsidP="00D019CC">
      <w:pPr>
        <w:spacing w:after="160" w:line="259" w:lineRule="auto"/>
        <w:ind w:left="0" w:firstLine="0"/>
      </w:pPr>
      <w:r w:rsidRPr="007C4055">
        <w:t>}</w:t>
      </w:r>
    </w:p>
    <w:p w:rsidR="000120D3" w:rsidRPr="007C4055" w:rsidRDefault="000120D3" w:rsidP="00D019CC">
      <w:pPr>
        <w:spacing w:after="160" w:line="259" w:lineRule="auto"/>
        <w:ind w:left="0" w:firstLine="0"/>
      </w:pPr>
    </w:p>
    <w:p w:rsidR="007C4055" w:rsidRPr="007C4055" w:rsidRDefault="000120D3" w:rsidP="00D019CC">
      <w:pPr>
        <w:spacing w:after="160" w:line="259" w:lineRule="auto"/>
        <w:ind w:left="0" w:firstLine="0"/>
      </w:pPr>
      <w:r>
        <w:t xml:space="preserve">91) </w:t>
      </w:r>
      <w:r w:rsidRPr="007C4055">
        <w:t xml:space="preserve">Процентное соотношение лиц, имеющих стоматологическое заболевание, к общему числу обследованных </w:t>
      </w:r>
      <w:proofErr w:type="gramStart"/>
      <w:r w:rsidRPr="007C4055">
        <w:t>называется{</w:t>
      </w:r>
      <w:proofErr w:type="gramEnd"/>
    </w:p>
    <w:p w:rsidR="007C4055" w:rsidRPr="007C4055" w:rsidRDefault="007C4055" w:rsidP="00D019CC">
      <w:pPr>
        <w:spacing w:after="160" w:line="259" w:lineRule="auto"/>
        <w:ind w:left="0" w:firstLine="0"/>
      </w:pPr>
      <w:r w:rsidRPr="00880A9F">
        <w:t>~</w:t>
      </w:r>
      <w:r w:rsidRPr="007C4055">
        <w:t>уровнем стоматологической помощи населению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~стоматологической заболеваемостью населения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=распространенностью стоматологического заболевания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~интенсивностью стоматологического заболевания</w:t>
      </w:r>
    </w:p>
    <w:p w:rsidR="000120D3" w:rsidRDefault="007C4055" w:rsidP="00D019CC">
      <w:pPr>
        <w:spacing w:after="160" w:line="259" w:lineRule="auto"/>
        <w:ind w:left="0" w:firstLine="0"/>
      </w:pPr>
      <w:r w:rsidRPr="007C4055">
        <w:t xml:space="preserve">~ </w:t>
      </w:r>
      <w:r w:rsidR="000120D3">
        <w:t>нет верного</w:t>
      </w:r>
      <w:r w:rsidRPr="007C4055">
        <w:t xml:space="preserve"> ответа</w:t>
      </w:r>
    </w:p>
    <w:p w:rsidR="000120D3" w:rsidRDefault="007C4055" w:rsidP="00D019CC">
      <w:pPr>
        <w:spacing w:after="160" w:line="259" w:lineRule="auto"/>
        <w:ind w:left="0" w:firstLine="0"/>
      </w:pPr>
      <w:r w:rsidRPr="007C4055">
        <w:t>}</w:t>
      </w:r>
    </w:p>
    <w:p w:rsidR="000120D3" w:rsidRDefault="000120D3" w:rsidP="00D019CC">
      <w:pPr>
        <w:spacing w:after="160" w:line="259" w:lineRule="auto"/>
        <w:ind w:left="0" w:firstLine="0"/>
      </w:pPr>
    </w:p>
    <w:p w:rsidR="007C4055" w:rsidRPr="007C4055" w:rsidRDefault="000120D3" w:rsidP="00D019CC">
      <w:pPr>
        <w:spacing w:after="160" w:line="259" w:lineRule="auto"/>
        <w:ind w:left="0" w:firstLine="0"/>
      </w:pPr>
      <w:r>
        <w:t>92) Р</w:t>
      </w:r>
      <w:r w:rsidRPr="007C4055">
        <w:t xml:space="preserve">аспространенность стоматологического заболевания выражается в </w:t>
      </w:r>
      <w:proofErr w:type="gramStart"/>
      <w:r w:rsidRPr="007C4055">
        <w:t>единицах{</w:t>
      </w:r>
      <w:proofErr w:type="gramEnd"/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lastRenderedPageBreak/>
        <w:t>~абсолютных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~условных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=процентных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~относительных</w:t>
      </w:r>
    </w:p>
    <w:p w:rsidR="000120D3" w:rsidRDefault="007C4055" w:rsidP="00D019CC">
      <w:pPr>
        <w:spacing w:after="160" w:line="259" w:lineRule="auto"/>
        <w:ind w:left="0" w:firstLine="0"/>
      </w:pPr>
      <w:r w:rsidRPr="007C4055">
        <w:t>~ нет верного ответа</w:t>
      </w:r>
    </w:p>
    <w:p w:rsidR="007C4055" w:rsidRDefault="007C4055" w:rsidP="00D019CC">
      <w:pPr>
        <w:spacing w:after="160" w:line="259" w:lineRule="auto"/>
        <w:ind w:left="0" w:firstLine="0"/>
      </w:pPr>
      <w:r w:rsidRPr="007C4055">
        <w:t>}</w:t>
      </w:r>
    </w:p>
    <w:p w:rsidR="000120D3" w:rsidRPr="007C4055" w:rsidRDefault="000120D3" w:rsidP="00D019CC">
      <w:pPr>
        <w:spacing w:after="160" w:line="259" w:lineRule="auto"/>
        <w:ind w:left="0" w:firstLine="0"/>
      </w:pPr>
    </w:p>
    <w:p w:rsidR="007C4055" w:rsidRPr="007C4055" w:rsidRDefault="000120D3" w:rsidP="00D019CC">
      <w:pPr>
        <w:spacing w:after="160" w:line="259" w:lineRule="auto"/>
        <w:ind w:left="0" w:firstLine="0"/>
      </w:pPr>
      <w:r>
        <w:t>93) К</w:t>
      </w:r>
      <w:r w:rsidRPr="007C4055">
        <w:t xml:space="preserve">оличественное выражение одного или нескольких признаков поражения органов полости рта у одного индивидуума или группы обследованных, </w:t>
      </w:r>
      <w:proofErr w:type="gramStart"/>
      <w:r w:rsidRPr="007C4055">
        <w:t>называется</w:t>
      </w:r>
      <w:r w:rsidR="007C4055" w:rsidRPr="007C4055">
        <w:t>{</w:t>
      </w:r>
      <w:proofErr w:type="gramEnd"/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~распространенностью стоматологического заболевания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=интенсивностью стоматологического заболевания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~уровнем стоматологической помощи населению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 количественная оценка</w:t>
      </w:r>
    </w:p>
    <w:p w:rsidR="000120D3" w:rsidRDefault="007C4055" w:rsidP="00D019CC">
      <w:pPr>
        <w:spacing w:after="160" w:line="259" w:lineRule="auto"/>
        <w:ind w:left="0" w:firstLine="0"/>
      </w:pPr>
      <w:r w:rsidRPr="007C4055">
        <w:t>~</w:t>
      </w:r>
      <w:r w:rsidR="000120D3">
        <w:t>все верно</w:t>
      </w:r>
    </w:p>
    <w:p w:rsidR="007C4055" w:rsidRDefault="007C4055" w:rsidP="00D019CC">
      <w:pPr>
        <w:spacing w:after="160" w:line="259" w:lineRule="auto"/>
        <w:ind w:left="0" w:firstLine="0"/>
      </w:pPr>
      <w:r w:rsidRPr="007C4055">
        <w:t>}</w:t>
      </w:r>
    </w:p>
    <w:p w:rsidR="000120D3" w:rsidRDefault="000120D3" w:rsidP="00D019CC">
      <w:pPr>
        <w:spacing w:after="160" w:line="259" w:lineRule="auto"/>
        <w:ind w:left="0" w:firstLine="0"/>
      </w:pPr>
    </w:p>
    <w:p w:rsidR="007C4055" w:rsidRPr="007C4055" w:rsidRDefault="000120D3" w:rsidP="00D019CC">
      <w:pPr>
        <w:spacing w:after="160" w:line="259" w:lineRule="auto"/>
        <w:ind w:left="0" w:firstLine="0"/>
      </w:pPr>
      <w:r>
        <w:t>94) И</w:t>
      </w:r>
      <w:r w:rsidRPr="007C4055">
        <w:t xml:space="preserve">нтенсивность кариеса зубов пациента </w:t>
      </w:r>
      <w:proofErr w:type="gramStart"/>
      <w:r w:rsidRPr="007C4055">
        <w:t>определяется</w:t>
      </w:r>
      <w:r w:rsidR="007C4055" w:rsidRPr="007C4055">
        <w:t>{</w:t>
      </w:r>
      <w:proofErr w:type="gramEnd"/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~отношением суммы кариозных, пломбированных и удаленных по поводу осложнений кариеса зубов к возрасту пациента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~средним показателем суммы кариозных, пломбированных и удаленных по поводу осложнений кариеса зубов в группе индивидуумов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=суммой кариозных, пломбированных и удаленных по поводу осложнений кариеса зубов у индивидуума</w:t>
      </w:r>
    </w:p>
    <w:p w:rsidR="007C4055" w:rsidRPr="007C4055" w:rsidRDefault="007C4055" w:rsidP="00D019CC">
      <w:pPr>
        <w:spacing w:after="160" w:line="259" w:lineRule="auto"/>
        <w:ind w:left="0" w:firstLine="0"/>
      </w:pPr>
      <w:r w:rsidRPr="007C4055">
        <w:t>~отношением суммы кариозных, пломбированных и удаленных по поводу осложнений кариеса зубов к количеству зубов пациента</w:t>
      </w:r>
    </w:p>
    <w:p w:rsidR="000120D3" w:rsidRDefault="007C4055" w:rsidP="00D019CC">
      <w:pPr>
        <w:spacing w:after="160" w:line="259" w:lineRule="auto"/>
        <w:ind w:left="0" w:firstLine="0"/>
      </w:pPr>
      <w:r w:rsidRPr="007C4055">
        <w:rPr>
          <w:lang w:val="en"/>
        </w:rPr>
        <w:t xml:space="preserve">~ </w:t>
      </w:r>
      <w:proofErr w:type="gramStart"/>
      <w:r w:rsidR="000120D3">
        <w:t>все</w:t>
      </w:r>
      <w:proofErr w:type="gramEnd"/>
      <w:r w:rsidR="000120D3">
        <w:t xml:space="preserve"> верно</w:t>
      </w:r>
    </w:p>
    <w:p w:rsidR="007C4055" w:rsidRDefault="007C4055" w:rsidP="00D019CC">
      <w:pPr>
        <w:spacing w:after="160" w:line="259" w:lineRule="auto"/>
        <w:ind w:left="0" w:firstLine="0"/>
      </w:pPr>
      <w:r w:rsidRPr="007C4055">
        <w:t>}</w:t>
      </w:r>
    </w:p>
    <w:p w:rsidR="000120D3" w:rsidRDefault="000120D3" w:rsidP="00D019CC">
      <w:pPr>
        <w:spacing w:after="160" w:line="259" w:lineRule="auto"/>
        <w:ind w:left="0" w:firstLine="0"/>
      </w:pPr>
    </w:p>
    <w:p w:rsidR="000120D3" w:rsidRPr="000120D3" w:rsidRDefault="000120D3" w:rsidP="00D019CC">
      <w:pPr>
        <w:spacing w:after="160" w:line="259" w:lineRule="auto"/>
        <w:ind w:left="0" w:firstLine="0"/>
      </w:pPr>
      <w:r>
        <w:t>95)</w:t>
      </w:r>
      <w:r w:rsidRPr="000120D3">
        <w:t xml:space="preserve"> Стоматологическая заболеваемость населения региона оценивается при </w:t>
      </w:r>
      <w:proofErr w:type="gramStart"/>
      <w:r w:rsidRPr="000120D3">
        <w:t>проведении{</w:t>
      </w:r>
      <w:proofErr w:type="gramEnd"/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~диспансеризации населения</w:t>
      </w:r>
    </w:p>
    <w:p w:rsidR="000120D3" w:rsidRPr="000120D3" w:rsidRDefault="000120D3" w:rsidP="00D019CC">
      <w:pPr>
        <w:spacing w:after="160" w:line="259" w:lineRule="auto"/>
        <w:ind w:left="0" w:firstLine="0"/>
      </w:pPr>
      <w:r>
        <w:t>~</w:t>
      </w:r>
      <w:r w:rsidRPr="000120D3">
        <w:t>плановой санации полости рта</w:t>
      </w:r>
    </w:p>
    <w:p w:rsidR="000120D3" w:rsidRPr="000120D3" w:rsidRDefault="000120D3" w:rsidP="00D019CC">
      <w:pPr>
        <w:spacing w:after="160" w:line="259" w:lineRule="auto"/>
        <w:ind w:left="0" w:firstLine="0"/>
      </w:pPr>
      <w:r>
        <w:t>=</w:t>
      </w:r>
      <w:r w:rsidRPr="000120D3">
        <w:t>эпидемиологического стоматологического обследования</w:t>
      </w:r>
    </w:p>
    <w:p w:rsidR="000120D3" w:rsidRPr="000120D3" w:rsidRDefault="000120D3" w:rsidP="00D019CC">
      <w:pPr>
        <w:spacing w:after="160" w:line="259" w:lineRule="auto"/>
        <w:ind w:left="0" w:firstLine="0"/>
      </w:pPr>
      <w:r>
        <w:t>~</w:t>
      </w:r>
      <w:r w:rsidRPr="000120D3">
        <w:t>профилактических осмотров</w:t>
      </w:r>
    </w:p>
    <w:p w:rsidR="000120D3" w:rsidRDefault="000120D3" w:rsidP="00D019CC">
      <w:pPr>
        <w:spacing w:after="160" w:line="259" w:lineRule="auto"/>
        <w:ind w:left="0" w:firstLine="0"/>
      </w:pPr>
      <w:r>
        <w:lastRenderedPageBreak/>
        <w:t>~</w:t>
      </w:r>
      <w:r w:rsidRPr="000120D3">
        <w:t>профилактических мероприятий</w:t>
      </w:r>
    </w:p>
    <w:p w:rsidR="006B6ADF" w:rsidRPr="006B6ADF" w:rsidRDefault="006B6ADF" w:rsidP="00D019CC">
      <w:pPr>
        <w:spacing w:after="160" w:line="259" w:lineRule="auto"/>
        <w:ind w:left="0" w:firstLine="0"/>
        <w:rPr>
          <w:lang w:val="en-US"/>
        </w:rPr>
      </w:pPr>
      <w:r>
        <w:rPr>
          <w:lang w:val="en-US"/>
        </w:rPr>
        <w:t>}</w:t>
      </w:r>
    </w:p>
    <w:p w:rsidR="000120D3" w:rsidRPr="000120D3" w:rsidRDefault="000120D3" w:rsidP="00D019CC">
      <w:pPr>
        <w:spacing w:after="160" w:line="259" w:lineRule="auto"/>
        <w:ind w:left="0" w:firstLine="0"/>
      </w:pPr>
    </w:p>
    <w:p w:rsidR="000120D3" w:rsidRPr="00F56A9F" w:rsidRDefault="00F56A9F" w:rsidP="00D019CC">
      <w:pPr>
        <w:spacing w:after="160" w:line="259" w:lineRule="auto"/>
        <w:ind w:left="0" w:firstLine="0"/>
      </w:pPr>
      <w:r w:rsidRPr="00F56A9F">
        <w:t xml:space="preserve">96) </w:t>
      </w:r>
      <w:r w:rsidR="000120D3" w:rsidRPr="000120D3">
        <w:t>ВОЗ рекомендует проводить национальное эпидемиологическое стоматологи</w:t>
      </w:r>
      <w:r>
        <w:t xml:space="preserve">ческое обследование один раз </w:t>
      </w:r>
      <w:proofErr w:type="gramStart"/>
      <w:r>
        <w:t>в</w:t>
      </w:r>
      <w:r w:rsidRPr="00F56A9F">
        <w:t>{</w:t>
      </w:r>
      <w:proofErr w:type="gramEnd"/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~1 год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~2 года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~3 года </w:t>
      </w:r>
    </w:p>
    <w:p w:rsidR="000120D3" w:rsidRPr="000120D3" w:rsidRDefault="00F56A9F" w:rsidP="00D019CC">
      <w:pPr>
        <w:spacing w:after="160" w:line="259" w:lineRule="auto"/>
        <w:ind w:left="0" w:firstLine="0"/>
      </w:pPr>
      <w:r>
        <w:t>=</w:t>
      </w:r>
      <w:r w:rsidR="000120D3" w:rsidRPr="000120D3">
        <w:t xml:space="preserve">5 лет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~10 лет</w:t>
      </w:r>
    </w:p>
    <w:p w:rsidR="000120D3" w:rsidRPr="00880A9F" w:rsidRDefault="00F56A9F" w:rsidP="00D019CC">
      <w:pPr>
        <w:spacing w:after="160" w:line="259" w:lineRule="auto"/>
        <w:ind w:left="0" w:firstLine="0"/>
      </w:pPr>
      <w:r w:rsidRPr="00880A9F">
        <w:t>}</w:t>
      </w:r>
    </w:p>
    <w:p w:rsidR="00F56A9F" w:rsidRPr="00880A9F" w:rsidRDefault="00F56A9F" w:rsidP="00D019CC">
      <w:pPr>
        <w:spacing w:after="160" w:line="259" w:lineRule="auto"/>
        <w:ind w:left="0" w:firstLine="0"/>
      </w:pPr>
    </w:p>
    <w:p w:rsidR="000120D3" w:rsidRPr="00F56A9F" w:rsidRDefault="00F56A9F" w:rsidP="00D019CC">
      <w:pPr>
        <w:spacing w:after="160" w:line="259" w:lineRule="auto"/>
        <w:ind w:left="0" w:firstLine="0"/>
      </w:pPr>
      <w:r>
        <w:t>97</w:t>
      </w:r>
      <w:r w:rsidRPr="00F56A9F">
        <w:t>)</w:t>
      </w:r>
      <w:r w:rsidR="000120D3" w:rsidRPr="000120D3">
        <w:t xml:space="preserve"> Для оценки эффективности чистки зубов пациент</w:t>
      </w:r>
      <w:r>
        <w:t xml:space="preserve">ом наиболее </w:t>
      </w:r>
      <w:proofErr w:type="gramStart"/>
      <w:r>
        <w:t>важно</w:t>
      </w:r>
      <w:r w:rsidRPr="00F56A9F">
        <w:t>{</w:t>
      </w:r>
      <w:proofErr w:type="gramEnd"/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~время, требуемое для чистки всех зубов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~метод, по которому происходит движение от зуба к зубу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=способность пациента удалять налет со всех поверхностей зубов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~средства гигиены полости рта, которые использует пациент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~уровень информированности пациента о правилах ухода за полостью рта</w:t>
      </w:r>
    </w:p>
    <w:p w:rsidR="000120D3" w:rsidRDefault="00F56A9F" w:rsidP="00D019CC">
      <w:pPr>
        <w:spacing w:after="160" w:line="259" w:lineRule="auto"/>
        <w:ind w:left="0" w:firstLine="0"/>
        <w:rPr>
          <w:lang w:val="en-US"/>
        </w:rPr>
      </w:pPr>
      <w:r>
        <w:rPr>
          <w:lang w:val="en-US"/>
        </w:rPr>
        <w:t>}</w:t>
      </w:r>
    </w:p>
    <w:p w:rsidR="00F56A9F" w:rsidRPr="00F56A9F" w:rsidRDefault="00F56A9F" w:rsidP="00D019CC">
      <w:pPr>
        <w:spacing w:after="160" w:line="259" w:lineRule="auto"/>
        <w:ind w:left="0" w:firstLine="0"/>
        <w:rPr>
          <w:lang w:val="en-US"/>
        </w:rPr>
      </w:pPr>
    </w:p>
    <w:p w:rsidR="000120D3" w:rsidRPr="00F56A9F" w:rsidRDefault="00F56A9F" w:rsidP="00D019CC">
      <w:pPr>
        <w:spacing w:after="160" w:line="259" w:lineRule="auto"/>
        <w:ind w:left="0" w:firstLine="0"/>
      </w:pPr>
      <w:r w:rsidRPr="00F56A9F">
        <w:t xml:space="preserve">98) </w:t>
      </w:r>
      <w:r w:rsidR="000120D3" w:rsidRPr="000120D3">
        <w:t xml:space="preserve">В районе, где содержание фторида в питьевой воде составляет менее половины оптимальной дозы, наиболее эффективным методом </w:t>
      </w:r>
      <w:proofErr w:type="spellStart"/>
      <w:r w:rsidR="000120D3" w:rsidRPr="000120D3">
        <w:t>фторидпрофилактики</w:t>
      </w:r>
      <w:proofErr w:type="spellEnd"/>
      <w:r w:rsidR="000120D3" w:rsidRPr="000120D3">
        <w:t xml:space="preserve"> кариеса </w:t>
      </w:r>
      <w:r>
        <w:t xml:space="preserve">зубов у детей будет </w:t>
      </w:r>
      <w:proofErr w:type="gramStart"/>
      <w:r>
        <w:t>применение</w:t>
      </w:r>
      <w:r w:rsidRPr="00F56A9F">
        <w:t>{</w:t>
      </w:r>
      <w:proofErr w:type="gramEnd"/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=таблеток фторида натрия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</w:t>
      </w:r>
      <w:proofErr w:type="spellStart"/>
      <w:r w:rsidRPr="000120D3">
        <w:t>фторидсодержащих</w:t>
      </w:r>
      <w:proofErr w:type="spellEnd"/>
      <w:r w:rsidRPr="000120D3">
        <w:t xml:space="preserve"> растворов для полосканий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</w:t>
      </w:r>
      <w:proofErr w:type="spellStart"/>
      <w:r w:rsidRPr="000120D3">
        <w:t>фторидсодержащих</w:t>
      </w:r>
      <w:proofErr w:type="spellEnd"/>
      <w:r w:rsidRPr="000120D3">
        <w:t xml:space="preserve"> зубных паст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 </w:t>
      </w:r>
      <w:proofErr w:type="spellStart"/>
      <w:r w:rsidRPr="000120D3">
        <w:t>фторлака</w:t>
      </w:r>
      <w:proofErr w:type="spellEnd"/>
      <w:r w:rsidRPr="000120D3">
        <w:t xml:space="preserve"> или </w:t>
      </w:r>
      <w:proofErr w:type="spellStart"/>
      <w:r w:rsidRPr="000120D3">
        <w:t>фторгеля</w:t>
      </w:r>
      <w:proofErr w:type="spellEnd"/>
      <w:r w:rsidRPr="000120D3">
        <w:t xml:space="preserve"> </w:t>
      </w:r>
    </w:p>
    <w:p w:rsidR="000120D3" w:rsidRDefault="000120D3" w:rsidP="00D019CC">
      <w:pPr>
        <w:spacing w:after="160" w:line="259" w:lineRule="auto"/>
        <w:ind w:left="0" w:firstLine="0"/>
      </w:pPr>
      <w:r w:rsidRPr="000120D3">
        <w:t>~3% раствора «</w:t>
      </w:r>
      <w:proofErr w:type="spellStart"/>
      <w:r w:rsidRPr="000120D3">
        <w:t>Ремодент</w:t>
      </w:r>
      <w:proofErr w:type="spellEnd"/>
      <w:r w:rsidRPr="000120D3">
        <w:t>»</w:t>
      </w:r>
    </w:p>
    <w:p w:rsidR="00F56A9F" w:rsidRPr="00F56A9F" w:rsidRDefault="00F56A9F" w:rsidP="00D019CC">
      <w:pPr>
        <w:spacing w:after="160" w:line="259" w:lineRule="auto"/>
        <w:ind w:left="0" w:firstLine="0"/>
      </w:pPr>
      <w:r w:rsidRPr="00F56A9F">
        <w:t>}</w:t>
      </w:r>
    </w:p>
    <w:p w:rsidR="000120D3" w:rsidRPr="000120D3" w:rsidRDefault="000120D3" w:rsidP="00D019CC">
      <w:pPr>
        <w:spacing w:after="160" w:line="259" w:lineRule="auto"/>
        <w:ind w:left="0" w:firstLine="0"/>
      </w:pPr>
    </w:p>
    <w:p w:rsidR="000120D3" w:rsidRPr="00F56A9F" w:rsidRDefault="00F56A9F" w:rsidP="00D019CC">
      <w:pPr>
        <w:spacing w:after="160" w:line="259" w:lineRule="auto"/>
        <w:ind w:left="0" w:firstLine="0"/>
      </w:pPr>
      <w:r w:rsidRPr="00F56A9F">
        <w:t xml:space="preserve">99) </w:t>
      </w:r>
      <w:r w:rsidR="000120D3" w:rsidRPr="000120D3">
        <w:t>В районе с повышенным содержанием фторида в питьевой воде не рекоменду</w:t>
      </w:r>
      <w:r>
        <w:t xml:space="preserve">ется использовать зубные </w:t>
      </w:r>
      <w:proofErr w:type="gramStart"/>
      <w:r>
        <w:t>пасты</w:t>
      </w:r>
      <w:r w:rsidRPr="00F56A9F">
        <w:t>{</w:t>
      </w:r>
      <w:proofErr w:type="gramEnd"/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~кальцийсодержащие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lastRenderedPageBreak/>
        <w:t xml:space="preserve">~гигиенические </w:t>
      </w:r>
    </w:p>
    <w:p w:rsidR="000120D3" w:rsidRPr="000120D3" w:rsidRDefault="00F56A9F" w:rsidP="00D019CC">
      <w:pPr>
        <w:spacing w:after="160" w:line="259" w:lineRule="auto"/>
        <w:ind w:left="0" w:firstLine="0"/>
      </w:pPr>
      <w:r>
        <w:t>=</w:t>
      </w:r>
      <w:proofErr w:type="spellStart"/>
      <w:r w:rsidR="000120D3" w:rsidRPr="000120D3">
        <w:t>фторидсодержащие</w:t>
      </w:r>
      <w:proofErr w:type="spellEnd"/>
      <w:r w:rsidR="000120D3"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~с растительными добавками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~с солевыми добавками</w:t>
      </w:r>
    </w:p>
    <w:p w:rsidR="000120D3" w:rsidRDefault="00F56A9F" w:rsidP="00D019CC">
      <w:pPr>
        <w:spacing w:after="160" w:line="259" w:lineRule="auto"/>
        <w:ind w:left="0" w:firstLine="0"/>
        <w:rPr>
          <w:lang w:val="en-US"/>
        </w:rPr>
      </w:pPr>
      <w:r>
        <w:rPr>
          <w:lang w:val="en-US"/>
        </w:rPr>
        <w:t>}</w:t>
      </w:r>
    </w:p>
    <w:p w:rsidR="00F56A9F" w:rsidRPr="00F56A9F" w:rsidRDefault="00F56A9F" w:rsidP="00D019CC">
      <w:pPr>
        <w:spacing w:after="160" w:line="259" w:lineRule="auto"/>
        <w:ind w:left="0" w:firstLine="0"/>
        <w:rPr>
          <w:lang w:val="en-US"/>
        </w:rPr>
      </w:pPr>
    </w:p>
    <w:p w:rsidR="000120D3" w:rsidRPr="000120D3" w:rsidRDefault="00F56A9F" w:rsidP="00D019CC">
      <w:pPr>
        <w:spacing w:after="160" w:line="259" w:lineRule="auto"/>
        <w:ind w:left="0" w:firstLine="0"/>
      </w:pPr>
      <w:r>
        <w:t>100</w:t>
      </w:r>
      <w:r w:rsidRPr="00F56A9F">
        <w:t>)</w:t>
      </w:r>
      <w:r w:rsidR="000120D3" w:rsidRPr="000120D3">
        <w:t xml:space="preserve"> Смена зубов происхо</w:t>
      </w:r>
      <w:r>
        <w:t>дит в возрастной период с (лет</w:t>
      </w:r>
      <w:proofErr w:type="gramStart"/>
      <w:r>
        <w:t>)</w:t>
      </w:r>
      <w:r w:rsidRPr="00F56A9F">
        <w:t>{</w:t>
      </w:r>
      <w:proofErr w:type="gramEnd"/>
      <w:r w:rsidR="000120D3"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~3 до 6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~4 до 10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=6 до 12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~8 до 14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~7 до 15</w:t>
      </w:r>
    </w:p>
    <w:p w:rsidR="000120D3" w:rsidRPr="00880A9F" w:rsidRDefault="00F56A9F" w:rsidP="00D019CC">
      <w:pPr>
        <w:spacing w:after="160" w:line="259" w:lineRule="auto"/>
        <w:ind w:left="0" w:firstLine="0"/>
      </w:pPr>
      <w:r w:rsidRPr="00880A9F">
        <w:t>}</w:t>
      </w:r>
    </w:p>
    <w:p w:rsidR="00F56A9F" w:rsidRPr="00880A9F" w:rsidRDefault="00F56A9F" w:rsidP="00D019CC">
      <w:pPr>
        <w:spacing w:after="160" w:line="259" w:lineRule="auto"/>
        <w:ind w:left="0" w:firstLine="0"/>
      </w:pPr>
    </w:p>
    <w:p w:rsidR="000120D3" w:rsidRPr="000120D3" w:rsidRDefault="00F56A9F" w:rsidP="00D019CC">
      <w:pPr>
        <w:spacing w:after="160" w:line="259" w:lineRule="auto"/>
        <w:ind w:left="0" w:firstLine="0"/>
      </w:pPr>
      <w:r>
        <w:t>101</w:t>
      </w:r>
      <w:r w:rsidRPr="00F56A9F">
        <w:t xml:space="preserve">) </w:t>
      </w:r>
      <w:r w:rsidR="000120D3" w:rsidRPr="000120D3">
        <w:t xml:space="preserve">Объективную оценку эффективности стоматологического просвещения проводят по: </w:t>
      </w:r>
    </w:p>
    <w:p w:rsidR="000120D3" w:rsidRPr="00F56A9F" w:rsidRDefault="000120D3" w:rsidP="00D019CC">
      <w:pPr>
        <w:spacing w:after="160" w:line="259" w:lineRule="auto"/>
        <w:ind w:left="0" w:firstLine="0"/>
      </w:pPr>
      <w:r w:rsidRPr="000120D3">
        <w:t xml:space="preserve">=определению гигиенического </w:t>
      </w:r>
      <w:r w:rsidR="00F56A9F">
        <w:t xml:space="preserve">состояния полости рта </w:t>
      </w:r>
      <w:proofErr w:type="gramStart"/>
      <w:r w:rsidR="00F56A9F">
        <w:t>пациентов</w:t>
      </w:r>
      <w:r w:rsidR="00F56A9F" w:rsidRPr="00F56A9F">
        <w:t>{</w:t>
      </w:r>
      <w:proofErr w:type="gramEnd"/>
    </w:p>
    <w:p w:rsidR="000120D3" w:rsidRPr="000120D3" w:rsidRDefault="00F56A9F" w:rsidP="00D019CC">
      <w:pPr>
        <w:spacing w:after="160" w:line="259" w:lineRule="auto"/>
        <w:ind w:left="0" w:firstLine="0"/>
      </w:pPr>
      <w:r>
        <w:t>~</w:t>
      </w:r>
      <w:r w:rsidR="000120D3" w:rsidRPr="000120D3">
        <w:t xml:space="preserve">результатам анкетирования населения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~количеству стоматологических учреждений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~количеству поставленных пломб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~количеству и качеству рекламы средств гигиены полости рта в СМИ</w:t>
      </w:r>
    </w:p>
    <w:p w:rsidR="000120D3" w:rsidRPr="00880A9F" w:rsidRDefault="00F56A9F" w:rsidP="00D019CC">
      <w:pPr>
        <w:spacing w:after="160" w:line="259" w:lineRule="auto"/>
        <w:ind w:left="0" w:firstLine="0"/>
      </w:pPr>
      <w:r w:rsidRPr="00880A9F">
        <w:t>}</w:t>
      </w:r>
    </w:p>
    <w:p w:rsidR="00F56A9F" w:rsidRPr="00880A9F" w:rsidRDefault="00F56A9F" w:rsidP="00D019CC">
      <w:pPr>
        <w:spacing w:after="160" w:line="259" w:lineRule="auto"/>
        <w:ind w:left="0" w:firstLine="0"/>
      </w:pPr>
    </w:p>
    <w:p w:rsidR="000120D3" w:rsidRPr="00880A9F" w:rsidRDefault="00F56A9F" w:rsidP="00D019CC">
      <w:pPr>
        <w:spacing w:after="160" w:line="259" w:lineRule="auto"/>
        <w:ind w:left="0" w:firstLine="0"/>
      </w:pPr>
      <w:r>
        <w:t>102</w:t>
      </w:r>
      <w:r w:rsidRPr="00880A9F">
        <w:t xml:space="preserve">) </w:t>
      </w:r>
      <w:proofErr w:type="spellStart"/>
      <w:r w:rsidR="000120D3" w:rsidRPr="000120D3">
        <w:t>С</w:t>
      </w:r>
      <w:r>
        <w:t>уперфлосс</w:t>
      </w:r>
      <w:proofErr w:type="spellEnd"/>
      <w:r>
        <w:t xml:space="preserve"> отличается от </w:t>
      </w:r>
      <w:proofErr w:type="spellStart"/>
      <w:proofErr w:type="gramStart"/>
      <w:r>
        <w:t>флосса</w:t>
      </w:r>
      <w:proofErr w:type="spellEnd"/>
      <w:r w:rsidRPr="00880A9F">
        <w:t>{</w:t>
      </w:r>
      <w:proofErr w:type="gramEnd"/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~толщиной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=наличием жесткого кончика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~размером и длиной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~более высоким качеством нитей</w:t>
      </w:r>
    </w:p>
    <w:p w:rsidR="000120D3" w:rsidRDefault="00F56A9F" w:rsidP="00D019CC">
      <w:pPr>
        <w:spacing w:after="160" w:line="259" w:lineRule="auto"/>
        <w:ind w:left="0" w:firstLine="0"/>
      </w:pPr>
      <w:r>
        <w:rPr>
          <w:lang w:val="en-US"/>
        </w:rPr>
        <w:t>~</w:t>
      </w:r>
      <w:r>
        <w:t>нет верного ответа</w:t>
      </w:r>
    </w:p>
    <w:p w:rsidR="00F56A9F" w:rsidRDefault="00F56A9F" w:rsidP="00D019CC">
      <w:pPr>
        <w:spacing w:after="160" w:line="259" w:lineRule="auto"/>
        <w:ind w:left="0" w:firstLine="0"/>
        <w:rPr>
          <w:lang w:val="en-US"/>
        </w:rPr>
      </w:pPr>
      <w:r>
        <w:rPr>
          <w:lang w:val="en-US"/>
        </w:rPr>
        <w:t>}</w:t>
      </w:r>
    </w:p>
    <w:p w:rsidR="00F56A9F" w:rsidRPr="00F56A9F" w:rsidRDefault="00F56A9F" w:rsidP="00D019CC">
      <w:pPr>
        <w:spacing w:after="160" w:line="259" w:lineRule="auto"/>
        <w:ind w:left="0" w:firstLine="0"/>
        <w:rPr>
          <w:lang w:val="en-US"/>
        </w:rPr>
      </w:pPr>
    </w:p>
    <w:p w:rsidR="000120D3" w:rsidRPr="00F56A9F" w:rsidRDefault="00F56A9F" w:rsidP="00D019CC">
      <w:pPr>
        <w:spacing w:after="160" w:line="259" w:lineRule="auto"/>
        <w:ind w:left="0" w:firstLine="0"/>
      </w:pPr>
      <w:r>
        <w:lastRenderedPageBreak/>
        <w:t>103</w:t>
      </w:r>
      <w:r w:rsidRPr="00F56A9F">
        <w:t xml:space="preserve">) </w:t>
      </w:r>
      <w:r w:rsidR="000120D3" w:rsidRPr="000120D3">
        <w:t>Рекомендованная концентрация фторид-иона (</w:t>
      </w:r>
      <w:proofErr w:type="spellStart"/>
      <w:r w:rsidR="000120D3" w:rsidRPr="000120D3">
        <w:t>ррm</w:t>
      </w:r>
      <w:proofErr w:type="spellEnd"/>
      <w:r w:rsidR="000120D3" w:rsidRPr="000120D3">
        <w:t>) в зуб</w:t>
      </w:r>
      <w:r>
        <w:t xml:space="preserve">ной пасте для детей до 3-х </w:t>
      </w:r>
      <w:proofErr w:type="gramStart"/>
      <w:r>
        <w:t>лет</w:t>
      </w:r>
      <w:r w:rsidRPr="00F56A9F">
        <w:t>{</w:t>
      </w:r>
      <w:proofErr w:type="gramEnd"/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=100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~500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~1000 </w:t>
      </w:r>
    </w:p>
    <w:p w:rsidR="000120D3" w:rsidRDefault="000120D3" w:rsidP="00D019CC">
      <w:pPr>
        <w:spacing w:after="160" w:line="259" w:lineRule="auto"/>
        <w:ind w:left="0" w:firstLine="0"/>
      </w:pPr>
      <w:r w:rsidRPr="000120D3">
        <w:t>~2000</w:t>
      </w:r>
    </w:p>
    <w:p w:rsidR="00F56A9F" w:rsidRPr="00F56A9F" w:rsidRDefault="00F56A9F" w:rsidP="00D019CC">
      <w:pPr>
        <w:spacing w:after="160" w:line="259" w:lineRule="auto"/>
        <w:ind w:left="0" w:firstLine="0"/>
      </w:pPr>
      <w:r w:rsidRPr="00F56A9F">
        <w:t>~нет верного ответа</w:t>
      </w:r>
    </w:p>
    <w:p w:rsidR="000120D3" w:rsidRPr="00F56A9F" w:rsidRDefault="00F56A9F" w:rsidP="00D019CC">
      <w:pPr>
        <w:spacing w:after="160" w:line="259" w:lineRule="auto"/>
        <w:ind w:left="0" w:firstLine="0"/>
      </w:pPr>
      <w:r w:rsidRPr="00F56A9F">
        <w:t>}</w:t>
      </w:r>
    </w:p>
    <w:p w:rsidR="000120D3" w:rsidRPr="000120D3" w:rsidRDefault="000120D3" w:rsidP="00D019CC">
      <w:pPr>
        <w:spacing w:after="160" w:line="259" w:lineRule="auto"/>
        <w:ind w:left="0" w:firstLine="0"/>
      </w:pPr>
    </w:p>
    <w:p w:rsidR="000120D3" w:rsidRPr="00F56A9F" w:rsidRDefault="00F56A9F" w:rsidP="00D019CC">
      <w:pPr>
        <w:spacing w:after="160" w:line="259" w:lineRule="auto"/>
        <w:ind w:left="0" w:firstLine="0"/>
      </w:pPr>
      <w:r>
        <w:t>104</w:t>
      </w:r>
      <w:r w:rsidRPr="00F56A9F">
        <w:t xml:space="preserve">) </w:t>
      </w:r>
      <w:r w:rsidR="000120D3" w:rsidRPr="000120D3">
        <w:t>Зубные пасты с концентрацией фторид-иона 10</w:t>
      </w:r>
      <w:r>
        <w:t xml:space="preserve">00 </w:t>
      </w:r>
      <w:proofErr w:type="spellStart"/>
      <w:r>
        <w:t>ррm</w:t>
      </w:r>
      <w:proofErr w:type="spellEnd"/>
      <w:r>
        <w:t xml:space="preserve"> рекомендованы для </w:t>
      </w:r>
      <w:proofErr w:type="gramStart"/>
      <w:r>
        <w:t>детей</w:t>
      </w:r>
      <w:r w:rsidRPr="00F56A9F">
        <w:t>{</w:t>
      </w:r>
      <w:proofErr w:type="gramEnd"/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=дошкольного возраста при наличии декомпенсированной формы кариеса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~школьного возраста при наличии декомпенсированной формы кариеса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~раннего возраста при низком риске кариеса зубов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~высоком риске кариеса корня (рецессия десны)</w:t>
      </w:r>
    </w:p>
    <w:p w:rsidR="000120D3" w:rsidRDefault="00F56A9F" w:rsidP="00D019CC">
      <w:pPr>
        <w:spacing w:after="160" w:line="259" w:lineRule="auto"/>
        <w:ind w:left="0" w:firstLine="0"/>
      </w:pPr>
      <w:r>
        <w:rPr>
          <w:lang w:val="en-US"/>
        </w:rPr>
        <w:t>~</w:t>
      </w:r>
      <w:r w:rsidRPr="00F56A9F">
        <w:t>нет верного ответа</w:t>
      </w:r>
    </w:p>
    <w:p w:rsidR="00F56A9F" w:rsidRDefault="00F56A9F" w:rsidP="00D019CC">
      <w:pPr>
        <w:spacing w:after="160" w:line="259" w:lineRule="auto"/>
        <w:ind w:left="0" w:firstLine="0"/>
        <w:rPr>
          <w:lang w:val="en-US"/>
        </w:rPr>
      </w:pPr>
      <w:r>
        <w:rPr>
          <w:lang w:val="en-US"/>
        </w:rPr>
        <w:t>}</w:t>
      </w:r>
    </w:p>
    <w:p w:rsidR="00F56A9F" w:rsidRPr="00F56A9F" w:rsidRDefault="00F56A9F" w:rsidP="00D019CC">
      <w:pPr>
        <w:spacing w:after="160" w:line="259" w:lineRule="auto"/>
        <w:ind w:left="0" w:firstLine="0"/>
        <w:rPr>
          <w:lang w:val="en-US"/>
        </w:rPr>
      </w:pPr>
    </w:p>
    <w:p w:rsidR="000120D3" w:rsidRPr="00F56A9F" w:rsidRDefault="00F56A9F" w:rsidP="00D019CC">
      <w:pPr>
        <w:spacing w:after="160" w:line="259" w:lineRule="auto"/>
        <w:ind w:left="0" w:firstLine="0"/>
      </w:pPr>
      <w:r>
        <w:t>105</w:t>
      </w:r>
      <w:r w:rsidRPr="00F56A9F">
        <w:t xml:space="preserve">) </w:t>
      </w:r>
      <w:r w:rsidR="000120D3" w:rsidRPr="000120D3">
        <w:t>Определение распространённости боле</w:t>
      </w:r>
      <w:r>
        <w:t xml:space="preserve">зней периодонта возможно </w:t>
      </w:r>
      <w:proofErr w:type="gramStart"/>
      <w:r>
        <w:t>среди</w:t>
      </w:r>
      <w:r w:rsidRPr="00F56A9F">
        <w:t>{</w:t>
      </w:r>
      <w:proofErr w:type="gramEnd"/>
    </w:p>
    <w:p w:rsidR="000120D3" w:rsidRPr="000120D3" w:rsidRDefault="00CF3F73" w:rsidP="00D019CC">
      <w:pPr>
        <w:spacing w:after="160" w:line="259" w:lineRule="auto"/>
        <w:ind w:left="0" w:firstLine="0"/>
      </w:pPr>
      <w:r>
        <w:t>~школьников</w:t>
      </w:r>
    </w:p>
    <w:p w:rsidR="000120D3" w:rsidRPr="000120D3" w:rsidRDefault="00F56A9F" w:rsidP="00D019CC">
      <w:pPr>
        <w:spacing w:after="160" w:line="259" w:lineRule="auto"/>
        <w:ind w:left="0" w:firstLine="0"/>
      </w:pPr>
      <w:r>
        <w:t>~</w:t>
      </w:r>
      <w:r w:rsidR="00CF3F73">
        <w:t>студентов</w:t>
      </w:r>
    </w:p>
    <w:p w:rsidR="000120D3" w:rsidRPr="000120D3" w:rsidRDefault="00F56A9F" w:rsidP="00D019CC">
      <w:pPr>
        <w:spacing w:after="160" w:line="259" w:lineRule="auto"/>
        <w:ind w:left="0" w:firstLine="0"/>
      </w:pPr>
      <w:r>
        <w:t>~</w:t>
      </w:r>
      <w:r w:rsidR="00CF3F73">
        <w:t>взрослого населения</w:t>
      </w:r>
    </w:p>
    <w:p w:rsidR="000120D3" w:rsidRPr="000120D3" w:rsidRDefault="00CF3F73" w:rsidP="00D019CC">
      <w:pPr>
        <w:spacing w:after="160" w:line="259" w:lineRule="auto"/>
        <w:ind w:left="0" w:firstLine="0"/>
      </w:pPr>
      <w:r>
        <w:t>~пожилых людей</w:t>
      </w:r>
    </w:p>
    <w:p w:rsidR="00F56A9F" w:rsidRPr="00F56A9F" w:rsidRDefault="00F56A9F" w:rsidP="00D019CC">
      <w:pPr>
        <w:spacing w:after="160" w:line="259" w:lineRule="auto"/>
        <w:ind w:left="0" w:firstLine="0"/>
      </w:pPr>
      <w:r>
        <w:t>=все верно</w:t>
      </w:r>
    </w:p>
    <w:p w:rsidR="000120D3" w:rsidRPr="00F56A9F" w:rsidRDefault="00F56A9F" w:rsidP="00D019CC">
      <w:pPr>
        <w:spacing w:after="160" w:line="259" w:lineRule="auto"/>
        <w:ind w:left="0" w:firstLine="0"/>
      </w:pPr>
      <w:r w:rsidRPr="00F56A9F">
        <w:t>}</w:t>
      </w:r>
    </w:p>
    <w:p w:rsidR="000120D3" w:rsidRPr="000120D3" w:rsidRDefault="000120D3" w:rsidP="00D019CC">
      <w:pPr>
        <w:spacing w:after="160" w:line="259" w:lineRule="auto"/>
        <w:ind w:left="0" w:firstLine="0"/>
      </w:pPr>
    </w:p>
    <w:p w:rsidR="000120D3" w:rsidRPr="00F56A9F" w:rsidRDefault="00F56A9F" w:rsidP="00D019CC">
      <w:pPr>
        <w:spacing w:after="160" w:line="259" w:lineRule="auto"/>
        <w:ind w:left="0" w:firstLine="0"/>
      </w:pPr>
      <w:r>
        <w:t xml:space="preserve">106) </w:t>
      </w:r>
      <w:r w:rsidR="000120D3" w:rsidRPr="000120D3">
        <w:t>На каком этапе медицинской помощи должна быть обеспечена информированность населения о влиянии здорового образа жизни</w:t>
      </w:r>
      <w:r>
        <w:t xml:space="preserve"> на стоматологическое </w:t>
      </w:r>
      <w:proofErr w:type="gramStart"/>
      <w:r>
        <w:t>здоровье</w:t>
      </w:r>
      <w:r w:rsidRPr="00F56A9F">
        <w:t>{</w:t>
      </w:r>
      <w:proofErr w:type="gramEnd"/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~получения пер</w:t>
      </w:r>
      <w:r w:rsidR="00CF3F73">
        <w:t>вичной медико-санитарной помощи</w:t>
      </w:r>
      <w:r w:rsidRPr="000120D3">
        <w:t xml:space="preserve"> </w:t>
      </w:r>
    </w:p>
    <w:p w:rsidR="000120D3" w:rsidRPr="000120D3" w:rsidRDefault="00F56A9F" w:rsidP="00D019CC">
      <w:pPr>
        <w:spacing w:after="160" w:line="259" w:lineRule="auto"/>
        <w:ind w:left="0" w:firstLine="0"/>
      </w:pPr>
      <w:r>
        <w:t>~</w:t>
      </w:r>
      <w:r w:rsidR="00CF3F73">
        <w:t>профессиональной помощи</w:t>
      </w:r>
    </w:p>
    <w:p w:rsidR="000120D3" w:rsidRPr="000120D3" w:rsidRDefault="00CF3F73" w:rsidP="00D019CC">
      <w:pPr>
        <w:spacing w:after="160" w:line="259" w:lineRule="auto"/>
        <w:ind w:left="0" w:firstLine="0"/>
      </w:pPr>
      <w:r>
        <w:t>~специализированной помощи</w:t>
      </w:r>
    </w:p>
    <w:p w:rsidR="000120D3" w:rsidRPr="000120D3" w:rsidRDefault="00CF3F73" w:rsidP="00D019CC">
      <w:pPr>
        <w:spacing w:after="160" w:line="259" w:lineRule="auto"/>
        <w:ind w:left="0" w:firstLine="0"/>
      </w:pPr>
      <w:r>
        <w:t>=на всех этапах</w:t>
      </w:r>
    </w:p>
    <w:p w:rsidR="000120D3" w:rsidRDefault="00F56A9F" w:rsidP="00D019CC">
      <w:pPr>
        <w:spacing w:after="160" w:line="259" w:lineRule="auto"/>
        <w:ind w:left="0" w:firstLine="0"/>
      </w:pPr>
      <w:r w:rsidRPr="00880A9F">
        <w:t>~</w:t>
      </w:r>
      <w:r>
        <w:t>нет верного ответа</w:t>
      </w:r>
    </w:p>
    <w:p w:rsidR="00F56A9F" w:rsidRDefault="00F56A9F" w:rsidP="00D019CC">
      <w:pPr>
        <w:spacing w:after="160" w:line="259" w:lineRule="auto"/>
        <w:ind w:left="0" w:firstLine="0"/>
        <w:rPr>
          <w:lang w:val="en-US"/>
        </w:rPr>
      </w:pPr>
      <w:r>
        <w:rPr>
          <w:lang w:val="en-US"/>
        </w:rPr>
        <w:lastRenderedPageBreak/>
        <w:t>}</w:t>
      </w:r>
    </w:p>
    <w:p w:rsidR="00F56A9F" w:rsidRPr="00F56A9F" w:rsidRDefault="00F56A9F" w:rsidP="00D019CC">
      <w:pPr>
        <w:spacing w:after="160" w:line="259" w:lineRule="auto"/>
        <w:ind w:left="0" w:firstLine="0"/>
        <w:rPr>
          <w:lang w:val="en-US"/>
        </w:rPr>
      </w:pPr>
    </w:p>
    <w:p w:rsidR="000120D3" w:rsidRPr="000120D3" w:rsidRDefault="00CF3F73" w:rsidP="00D019CC">
      <w:pPr>
        <w:spacing w:after="160" w:line="259" w:lineRule="auto"/>
        <w:ind w:left="0" w:firstLine="0"/>
      </w:pPr>
      <w:r>
        <w:t>107</w:t>
      </w:r>
      <w:r w:rsidRPr="00CF3F73">
        <w:t xml:space="preserve">) </w:t>
      </w:r>
      <w:r w:rsidR="000120D3" w:rsidRPr="000120D3">
        <w:t>Предпочтительнее жевать резинки с сахарозаменителя</w:t>
      </w:r>
      <w:r>
        <w:t xml:space="preserve">ми, так </w:t>
      </w:r>
      <w:proofErr w:type="gramStart"/>
      <w:r>
        <w:t>как</w:t>
      </w:r>
      <w:r w:rsidRPr="00CF3F73">
        <w:t>{</w:t>
      </w:r>
      <w:proofErr w:type="gramEnd"/>
      <w:r w:rsidR="000120D3"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=жевание резинок с сахаром повышает концентрацию органич</w:t>
      </w:r>
      <w:r w:rsidR="00CF3F73">
        <w:t>еских кислот в ротовой жидкости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~жевательные резинки с сахарозаменителями значительно увел</w:t>
      </w:r>
      <w:r w:rsidR="00CF3F73">
        <w:t>ичивают скорость слюноотделения</w:t>
      </w:r>
      <w:r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~жевательные резинки с сахарозаменителями повышают рН зубного налёта </w:t>
      </w:r>
      <w:r w:rsidR="00CF3F73">
        <w:t>значительнее резинок с сахаром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~жевательные резинки с сахарозаменителями обладают выр</w:t>
      </w:r>
      <w:r w:rsidR="00CF3F73">
        <w:t>аженными очищающими свойствами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~жевательные резинки с сахарозаменителями увеличивают </w:t>
      </w:r>
      <w:proofErr w:type="spellStart"/>
      <w:r w:rsidRPr="000120D3">
        <w:t>реминерализацию</w:t>
      </w:r>
      <w:proofErr w:type="spellEnd"/>
    </w:p>
    <w:p w:rsidR="000120D3" w:rsidRDefault="00CF3F73" w:rsidP="00D019CC">
      <w:pPr>
        <w:spacing w:after="160" w:line="259" w:lineRule="auto"/>
        <w:ind w:left="0" w:firstLine="0"/>
        <w:rPr>
          <w:lang w:val="en-US"/>
        </w:rPr>
      </w:pPr>
      <w:r>
        <w:rPr>
          <w:lang w:val="en-US"/>
        </w:rPr>
        <w:t>}</w:t>
      </w:r>
    </w:p>
    <w:p w:rsidR="00CF3F73" w:rsidRPr="00CF3F73" w:rsidRDefault="00CF3F73" w:rsidP="00D019CC">
      <w:pPr>
        <w:spacing w:after="160" w:line="259" w:lineRule="auto"/>
        <w:ind w:left="0" w:firstLine="0"/>
        <w:rPr>
          <w:lang w:val="en-US"/>
        </w:rPr>
      </w:pPr>
    </w:p>
    <w:p w:rsidR="000120D3" w:rsidRPr="00CF3F73" w:rsidRDefault="00CF3F73" w:rsidP="00D019CC">
      <w:pPr>
        <w:spacing w:after="160" w:line="259" w:lineRule="auto"/>
        <w:ind w:left="0" w:firstLine="0"/>
      </w:pPr>
      <w:r>
        <w:t>108</w:t>
      </w:r>
      <w:r w:rsidRPr="00CF3F73">
        <w:t xml:space="preserve">) </w:t>
      </w:r>
      <w:r w:rsidR="000120D3" w:rsidRPr="000120D3">
        <w:t>Относятся ли жевательные резинки к основным средствам</w:t>
      </w:r>
      <w:r>
        <w:t xml:space="preserve"> </w:t>
      </w:r>
      <w:proofErr w:type="gramStart"/>
      <w:r>
        <w:t>гигиены</w:t>
      </w:r>
      <w:r w:rsidRPr="00CF3F73">
        <w:t>{</w:t>
      </w:r>
      <w:proofErr w:type="gramEnd"/>
    </w:p>
    <w:p w:rsidR="000120D3" w:rsidRPr="000120D3" w:rsidRDefault="00CF3F73" w:rsidP="00D019CC">
      <w:pPr>
        <w:spacing w:after="160" w:line="259" w:lineRule="auto"/>
        <w:ind w:left="0" w:firstLine="0"/>
      </w:pPr>
      <w:r>
        <w:t>~да</w:t>
      </w:r>
    </w:p>
    <w:p w:rsidR="000120D3" w:rsidRPr="000120D3" w:rsidRDefault="00CF3F73" w:rsidP="00D019CC">
      <w:pPr>
        <w:spacing w:after="160" w:line="259" w:lineRule="auto"/>
        <w:ind w:left="0" w:firstLine="0"/>
      </w:pPr>
      <w:r>
        <w:t>=нет</w:t>
      </w:r>
      <w:r w:rsidR="000120D3"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~только ж</w:t>
      </w:r>
      <w:r w:rsidR="00CF3F73">
        <w:t xml:space="preserve">евательные резинки с </w:t>
      </w:r>
      <w:proofErr w:type="spellStart"/>
      <w:r w:rsidR="00CF3F73">
        <w:t>ксилитолом</w:t>
      </w:r>
      <w:proofErr w:type="spellEnd"/>
      <w:r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 xml:space="preserve">~только </w:t>
      </w:r>
      <w:r w:rsidR="00CF3F73">
        <w:t>медицинские жевательные резинки</w:t>
      </w:r>
      <w:r w:rsidRPr="000120D3">
        <w:t xml:space="preserve"> </w:t>
      </w:r>
    </w:p>
    <w:p w:rsidR="000120D3" w:rsidRPr="000120D3" w:rsidRDefault="00CF3F73" w:rsidP="00D019CC">
      <w:pPr>
        <w:spacing w:after="160" w:line="259" w:lineRule="auto"/>
        <w:ind w:left="0" w:firstLine="0"/>
      </w:pPr>
      <w:r w:rsidRPr="00CF3F73">
        <w:t>~</w:t>
      </w:r>
      <w:r w:rsidR="000120D3" w:rsidRPr="000120D3">
        <w:t>только ж</w:t>
      </w:r>
      <w:r>
        <w:t>евательные резинки с карбамидом</w:t>
      </w:r>
    </w:p>
    <w:p w:rsidR="000120D3" w:rsidRPr="00880A9F" w:rsidRDefault="00CF3F73" w:rsidP="00D019CC">
      <w:pPr>
        <w:spacing w:after="160" w:line="259" w:lineRule="auto"/>
        <w:ind w:left="0" w:firstLine="0"/>
      </w:pPr>
      <w:r w:rsidRPr="00880A9F">
        <w:t>}</w:t>
      </w:r>
    </w:p>
    <w:p w:rsidR="00CF3F73" w:rsidRPr="00880A9F" w:rsidRDefault="00CF3F73" w:rsidP="00D019CC">
      <w:pPr>
        <w:spacing w:after="160" w:line="259" w:lineRule="auto"/>
        <w:ind w:left="0" w:firstLine="0"/>
      </w:pPr>
    </w:p>
    <w:p w:rsidR="000120D3" w:rsidRPr="000120D3" w:rsidRDefault="00CF3F73" w:rsidP="00D019CC">
      <w:pPr>
        <w:spacing w:after="160" w:line="259" w:lineRule="auto"/>
        <w:ind w:left="0" w:firstLine="0"/>
      </w:pPr>
      <w:r>
        <w:t>109</w:t>
      </w:r>
      <w:r w:rsidRPr="00CF3F73">
        <w:t xml:space="preserve">) </w:t>
      </w:r>
      <w:r w:rsidR="000120D3" w:rsidRPr="000120D3">
        <w:t>Укажите рекомендованную</w:t>
      </w:r>
      <w:r>
        <w:t xml:space="preserve"> ВОЗ стратегию </w:t>
      </w:r>
      <w:proofErr w:type="spellStart"/>
      <w:proofErr w:type="gramStart"/>
      <w:r>
        <w:t>фторпрофилактики</w:t>
      </w:r>
      <w:proofErr w:type="spellEnd"/>
      <w:r w:rsidRPr="00CF3F73">
        <w:t>{</w:t>
      </w:r>
      <w:proofErr w:type="gramEnd"/>
      <w:r w:rsidR="000120D3"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~постоянное воздействие высококонцентрированн</w:t>
      </w:r>
      <w:r w:rsidR="00CF3F73">
        <w:t>ых фторидов</w:t>
      </w:r>
      <w:r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= постоянное неин</w:t>
      </w:r>
      <w:r w:rsidR="00CF3F73">
        <w:t>тенсивное воздействие фторидов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~систем</w:t>
      </w:r>
      <w:r w:rsidR="00CF3F73">
        <w:t xml:space="preserve">ная и местная </w:t>
      </w:r>
      <w:proofErr w:type="spellStart"/>
      <w:r w:rsidR="00CF3F73">
        <w:t>фторпрофилактика</w:t>
      </w:r>
      <w:proofErr w:type="spellEnd"/>
    </w:p>
    <w:p w:rsidR="000120D3" w:rsidRPr="000120D3" w:rsidRDefault="00CF3F73" w:rsidP="00D019CC">
      <w:pPr>
        <w:spacing w:after="160" w:line="259" w:lineRule="auto"/>
        <w:ind w:left="0" w:firstLine="0"/>
      </w:pPr>
      <w:r>
        <w:t>~все верно</w:t>
      </w:r>
    </w:p>
    <w:p w:rsidR="000120D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нет верного ответа</w:t>
      </w:r>
    </w:p>
    <w:p w:rsidR="00CF3F73" w:rsidRDefault="00CF3F73" w:rsidP="00D019CC">
      <w:pPr>
        <w:spacing w:after="160" w:line="259" w:lineRule="auto"/>
        <w:ind w:left="0" w:firstLine="0"/>
        <w:rPr>
          <w:lang w:val="en-US"/>
        </w:rPr>
      </w:pPr>
      <w:r>
        <w:rPr>
          <w:lang w:val="en-US"/>
        </w:rPr>
        <w:t>}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0120D3" w:rsidRPr="00CF3F73" w:rsidRDefault="00CF3F73" w:rsidP="00D019CC">
      <w:pPr>
        <w:spacing w:after="160" w:line="259" w:lineRule="auto"/>
        <w:ind w:left="0" w:firstLine="0"/>
      </w:pPr>
      <w:r>
        <w:t>110</w:t>
      </w:r>
      <w:r w:rsidRPr="00CF3F73">
        <w:t xml:space="preserve">) </w:t>
      </w:r>
      <w:r w:rsidR="000120D3" w:rsidRPr="000120D3">
        <w:t>Какие фтористые гели предназначены для самосто</w:t>
      </w:r>
      <w:r>
        <w:t xml:space="preserve">ятельного применения </w:t>
      </w:r>
      <w:proofErr w:type="gramStart"/>
      <w:r>
        <w:t>пациентом</w:t>
      </w:r>
      <w:r w:rsidRPr="00CF3F73">
        <w:t>{</w:t>
      </w:r>
      <w:proofErr w:type="gramEnd"/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~ко</w:t>
      </w:r>
      <w:r w:rsidR="00CF3F73">
        <w:t xml:space="preserve">нцентрация фтора — 500–1000 </w:t>
      </w:r>
      <w:proofErr w:type="spellStart"/>
      <w:r w:rsidR="00CF3F73">
        <w:t>ppm</w:t>
      </w:r>
      <w:proofErr w:type="spellEnd"/>
      <w:r w:rsidRPr="000120D3">
        <w:t xml:space="preserve"> </w:t>
      </w:r>
    </w:p>
    <w:p w:rsidR="000120D3" w:rsidRPr="000120D3" w:rsidRDefault="00CF3F73" w:rsidP="00D019CC">
      <w:pPr>
        <w:spacing w:after="160" w:line="259" w:lineRule="auto"/>
        <w:ind w:left="0" w:firstLine="0"/>
      </w:pPr>
      <w:r>
        <w:lastRenderedPageBreak/>
        <w:t>=</w:t>
      </w:r>
      <w:r w:rsidR="000120D3" w:rsidRPr="000120D3">
        <w:t>концентрац</w:t>
      </w:r>
      <w:r>
        <w:t xml:space="preserve">ия фтора — 1000–5000 </w:t>
      </w:r>
      <w:proofErr w:type="spellStart"/>
      <w:r>
        <w:t>ppm</w:t>
      </w:r>
      <w:proofErr w:type="spellEnd"/>
      <w:r w:rsidR="000120D3" w:rsidRPr="000120D3">
        <w:t xml:space="preserve"> 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~конц</w:t>
      </w:r>
      <w:r w:rsidR="00CF3F73">
        <w:t xml:space="preserve">ентрация фтора — 1000–10000 </w:t>
      </w:r>
      <w:proofErr w:type="spellStart"/>
      <w:r w:rsidR="00CF3F73">
        <w:t>ppm</w:t>
      </w:r>
      <w:proofErr w:type="spellEnd"/>
    </w:p>
    <w:p w:rsidR="000120D3" w:rsidRPr="00CF3F73" w:rsidRDefault="00CF3F73" w:rsidP="00D019CC">
      <w:pPr>
        <w:spacing w:after="160" w:line="259" w:lineRule="auto"/>
        <w:ind w:left="0" w:firstLine="0"/>
      </w:pPr>
      <w:r w:rsidRPr="00CF3F73">
        <w:t>~все верно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~нет верного ответа</w:t>
      </w:r>
    </w:p>
    <w:p w:rsidR="00CF3F73" w:rsidRPr="00880A9F" w:rsidRDefault="00CF3F73" w:rsidP="00D019CC">
      <w:pPr>
        <w:spacing w:after="160" w:line="259" w:lineRule="auto"/>
        <w:ind w:left="0" w:firstLine="0"/>
      </w:pPr>
      <w:r w:rsidRPr="00880A9F">
        <w:t>}</w:t>
      </w:r>
    </w:p>
    <w:p w:rsidR="00CF3F73" w:rsidRPr="00880A9F" w:rsidRDefault="00CF3F73" w:rsidP="00D019CC">
      <w:pPr>
        <w:spacing w:after="160" w:line="259" w:lineRule="auto"/>
        <w:ind w:left="0" w:firstLine="0"/>
      </w:pPr>
    </w:p>
    <w:p w:rsidR="000120D3" w:rsidRPr="00CF3F73" w:rsidRDefault="00CF3F73" w:rsidP="00D019CC">
      <w:pPr>
        <w:spacing w:after="160" w:line="259" w:lineRule="auto"/>
        <w:ind w:left="0" w:firstLine="0"/>
      </w:pPr>
      <w:r>
        <w:t>111</w:t>
      </w:r>
      <w:r w:rsidRPr="00CF3F73">
        <w:t xml:space="preserve">) </w:t>
      </w:r>
      <w:r w:rsidR="000120D3" w:rsidRPr="000120D3">
        <w:t>У</w:t>
      </w:r>
      <w:r>
        <w:t xml:space="preserve">кажите механизм действия </w:t>
      </w:r>
      <w:proofErr w:type="gramStart"/>
      <w:r>
        <w:t>фтора</w:t>
      </w:r>
      <w:r w:rsidRPr="00CF3F73">
        <w:t>{</w:t>
      </w:r>
      <w:proofErr w:type="gramEnd"/>
    </w:p>
    <w:p w:rsidR="000120D3" w:rsidRPr="000120D3" w:rsidRDefault="00CF3F73" w:rsidP="00D019CC">
      <w:pPr>
        <w:spacing w:after="160" w:line="259" w:lineRule="auto"/>
        <w:ind w:left="0" w:firstLine="0"/>
      </w:pPr>
      <w:r>
        <w:t xml:space="preserve">~замедление </w:t>
      </w:r>
      <w:proofErr w:type="spellStart"/>
      <w:r>
        <w:t>реминерализации</w:t>
      </w:r>
      <w:proofErr w:type="spellEnd"/>
    </w:p>
    <w:p w:rsidR="000120D3" w:rsidRPr="000120D3" w:rsidRDefault="00CF3F73" w:rsidP="00D019CC">
      <w:pPr>
        <w:spacing w:after="160" w:line="259" w:lineRule="auto"/>
        <w:ind w:left="0" w:firstLine="0"/>
      </w:pPr>
      <w:r>
        <w:t>~ускорение гликолиза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0120D3">
        <w:t>=</w:t>
      </w:r>
      <w:r w:rsidR="00CF3F73">
        <w:t>повышение резистентности эмали</w:t>
      </w:r>
    </w:p>
    <w:p w:rsidR="000120D3" w:rsidRPr="000120D3" w:rsidRDefault="000120D3" w:rsidP="00D019CC">
      <w:pPr>
        <w:spacing w:after="160" w:line="259" w:lineRule="auto"/>
        <w:ind w:left="0" w:firstLine="0"/>
      </w:pPr>
      <w:r w:rsidRPr="00CF3F73">
        <w:t>~</w:t>
      </w:r>
      <w:r w:rsidR="00CF3F73" w:rsidRPr="00CF3F73">
        <w:t>все верно</w:t>
      </w:r>
    </w:p>
    <w:p w:rsidR="000120D3" w:rsidRDefault="00CF3F73" w:rsidP="00D019CC">
      <w:pPr>
        <w:spacing w:after="160" w:line="259" w:lineRule="auto"/>
        <w:ind w:left="0" w:firstLine="0"/>
      </w:pPr>
      <w:r w:rsidRPr="00CF3F73">
        <w:t>~нет верного ответа</w:t>
      </w:r>
    </w:p>
    <w:p w:rsidR="00CF3F73" w:rsidRDefault="00CF3F73" w:rsidP="00D019CC">
      <w:pPr>
        <w:spacing w:after="160" w:line="259" w:lineRule="auto"/>
        <w:ind w:left="0" w:firstLine="0"/>
      </w:pPr>
      <w:r w:rsidRPr="00CF3F73">
        <w:t>}</w:t>
      </w:r>
    </w:p>
    <w:p w:rsid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 xml:space="preserve">112) </w:t>
      </w:r>
      <w:r>
        <w:t>А</w:t>
      </w:r>
      <w:r w:rsidRPr="00CF3F73">
        <w:t xml:space="preserve">нкетирование – </w:t>
      </w:r>
      <w:proofErr w:type="gramStart"/>
      <w:r w:rsidRPr="00CF3F73">
        <w:t>это{</w:t>
      </w:r>
      <w:proofErr w:type="gramEnd"/>
    </w:p>
    <w:p w:rsidR="00CF3F73" w:rsidRPr="00CF3F73" w:rsidRDefault="00CF3F73" w:rsidP="00D019CC">
      <w:pPr>
        <w:spacing w:after="160" w:line="259" w:lineRule="auto"/>
        <w:ind w:left="0" w:firstLine="0"/>
      </w:pPr>
      <w:r>
        <w:t>=м</w:t>
      </w:r>
      <w:r w:rsidRPr="00CF3F73">
        <w:t>етод оценки знаний по вопросам сохранения стоматологического здоровья и предупрежден</w:t>
      </w:r>
      <w:r>
        <w:t>ия стоматологических заболеваний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э</w:t>
      </w:r>
      <w:r w:rsidRPr="00CF3F73">
        <w:t>то опросный лист с зара</w:t>
      </w:r>
      <w:r>
        <w:t>нее сформулированными вопросами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р</w:t>
      </w:r>
      <w:r w:rsidRPr="00CF3F73">
        <w:t>азмноженный на машинке, компьютере или типографским способом документ, содержащий в среднем от 30 до 40 вопросов, адресованных вы</w:t>
      </w:r>
      <w:r>
        <w:t>бранному множеству респондентов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о</w:t>
      </w:r>
      <w:r w:rsidRPr="00CF3F73">
        <w:t>ни рассматриваются в качестве объекта исследования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в</w:t>
      </w:r>
      <w:r w:rsidRPr="00CF3F73">
        <w:t>се верно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}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  <w:r>
        <w:t xml:space="preserve">113) Алгоритм проведения </w:t>
      </w:r>
      <w:proofErr w:type="gramStart"/>
      <w:r>
        <w:t>алгоритма</w:t>
      </w:r>
      <w:r w:rsidRPr="00CF3F73">
        <w:t>{</w:t>
      </w:r>
      <w:proofErr w:type="gramEnd"/>
    </w:p>
    <w:p w:rsidR="00CF3F73" w:rsidRPr="00CF3F73" w:rsidRDefault="00CF3F73" w:rsidP="006B6ADF">
      <w:pPr>
        <w:spacing w:after="160" w:line="259" w:lineRule="auto"/>
        <w:ind w:left="0" w:firstLine="0"/>
      </w:pPr>
      <w:r w:rsidRPr="00CF3F73">
        <w:t xml:space="preserve">~определение целей анкетирования, анализ ответов и составление отчета, ознакомление респондентов с результатами анкетирования, выбор вида анкетирования, составление анкеты, оповещение и мотивация респондентов, </w:t>
      </w:r>
      <w:r>
        <w:t>раздача, заполнение, сбор анкет</w:t>
      </w:r>
      <w:r w:rsidRPr="00CF3F73">
        <w:br/>
        <w:t>=определение целей анкетирования, выбор вида анкетирования, составление анкеты, оповещение и мотивация респондентов, раздача, заполнение, сбор анкет, анализ ответов и составление отчета, ознакомление респондент</w:t>
      </w:r>
      <w:r>
        <w:t>ов с результатами анкетирования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~определение целей анкетирования, сбор анкет, анализ ответов и составление отчета, ознакомление респондентов с результатами анкетирования, выбор вида анкетирования, составление анкеты, оповещение и мотивация ре</w:t>
      </w:r>
      <w:r>
        <w:t>спондентов, раздача, заполнение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lastRenderedPageBreak/>
        <w:t xml:space="preserve">~определение целей анкетирования, раздача, заполнение, сбор анкет, анализ ответов и составление отчета, ознакомление респондентов с результатами </w:t>
      </w:r>
      <w:proofErr w:type="gramStart"/>
      <w:r w:rsidRPr="00CF3F73">
        <w:t>анкетирования,</w:t>
      </w:r>
      <w:r w:rsidRPr="00CF3F73">
        <w:br/>
        <w:t>выбор</w:t>
      </w:r>
      <w:proofErr w:type="gramEnd"/>
      <w:r w:rsidRPr="00CF3F73">
        <w:t xml:space="preserve"> вида анкетирования, составление анкеты, опов</w:t>
      </w:r>
      <w:r>
        <w:t>ещение и мотивация респондентов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~составление анкеты, оповещение и мотивация респондентов, раздача, заполнение, сбор анкет, анализ ответов и составление отчета, ознакомление респондентов с результатами анкетирования, определение целей анкетирования, выбор вида анкетирования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}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 xml:space="preserve">114) </w:t>
      </w:r>
      <w:r>
        <w:t>П</w:t>
      </w:r>
      <w:r w:rsidRPr="00CF3F73">
        <w:t xml:space="preserve">реимущества </w:t>
      </w:r>
      <w:proofErr w:type="gramStart"/>
      <w:r w:rsidRPr="00CF3F73">
        <w:t>анкетирования{</w:t>
      </w:r>
      <w:proofErr w:type="gramEnd"/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а</w:t>
      </w:r>
      <w:r w:rsidRPr="00CF3F73">
        <w:t>нкетный опрос дает массовую представительну</w:t>
      </w:r>
      <w:r>
        <w:t>ю картину об изучаемом предмете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о</w:t>
      </w:r>
      <w:r w:rsidRPr="00CF3F73">
        <w:t>тсутствие интервьюера формирует у опрашиваемого ощущение большей анонимности, поэтому привод</w:t>
      </w:r>
      <w:r>
        <w:t>ит к более обоснованным ответам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а</w:t>
      </w:r>
      <w:r w:rsidRPr="00CF3F73">
        <w:t>нкетирование может быть проведено кадрами, не об</w:t>
      </w:r>
      <w:r>
        <w:t>ладающими высокой квалификацией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с</w:t>
      </w:r>
      <w:r w:rsidRPr="00CF3F73">
        <w:t xml:space="preserve"> помощью анкетирования можно собрать ин</w:t>
      </w:r>
      <w:r>
        <w:t>формацию за более короткий срок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=</w:t>
      </w:r>
      <w:r>
        <w:t>в</w:t>
      </w:r>
      <w:r w:rsidRPr="00CF3F73">
        <w:t>се верно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}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  <w:r>
        <w:t xml:space="preserve">115) </w:t>
      </w:r>
      <w:r w:rsidRPr="00CF3F73">
        <w:t xml:space="preserve">Преимущества </w:t>
      </w:r>
      <w:proofErr w:type="gramStart"/>
      <w:r w:rsidRPr="00CF3F73">
        <w:t>анкетировани</w:t>
      </w:r>
      <w:r>
        <w:t>я</w:t>
      </w:r>
      <w:r w:rsidRPr="00CF3F73">
        <w:t>{</w:t>
      </w:r>
      <w:proofErr w:type="gramEnd"/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>
        <w:t>широкий охват аудитории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~возможност</w:t>
      </w:r>
      <w:r>
        <w:t>ь компьютерной обработки данных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~достато</w:t>
      </w:r>
      <w:r>
        <w:t>чная представительность выборки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~возможность осуществл</w:t>
      </w:r>
      <w:r>
        <w:t>ения контроля за достоверностью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=все верно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}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CF3F73" w:rsidP="00D019CC">
      <w:pPr>
        <w:spacing w:after="160" w:line="259" w:lineRule="auto"/>
        <w:ind w:left="0" w:firstLine="0"/>
      </w:pPr>
      <w:r w:rsidRPr="00A460F9">
        <w:t xml:space="preserve">116) </w:t>
      </w:r>
      <w:r w:rsidRPr="00CF3F73">
        <w:t>П</w:t>
      </w:r>
      <w:r w:rsidR="00A460F9">
        <w:t xml:space="preserve">реимущества </w:t>
      </w:r>
      <w:proofErr w:type="gramStart"/>
      <w:r w:rsidR="00A460F9">
        <w:t>анкетирования</w:t>
      </w:r>
      <w:r w:rsidR="00A460F9" w:rsidRPr="00A460F9">
        <w:t>{</w:t>
      </w:r>
      <w:proofErr w:type="gramEnd"/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 w:rsidRPr="00CF3F73">
        <w:t>относительные прос</w:t>
      </w:r>
      <w:r w:rsidR="00A460F9">
        <w:t>тоту и быстроту его реализации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~выделение базовых, кардинальных проблем дает возможность сконцентрировать усилия и ресурсы на решении действительн</w:t>
      </w:r>
      <w:r>
        <w:t>о наиболее важных проблем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 xml:space="preserve">~структура предлагаемых анкет по выявлению проблем направляет мышление экспертов на достаточно конкретное формулирование проблем, помогает определить их содержание и адресность, облегчает привязку </w:t>
      </w:r>
      <w:r>
        <w:t>к конкретному виду деятельности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 xml:space="preserve">~структуризация, упорядочение проблем возникновения стоматологических заболеваний дает возможность провести анализ причин их возникновения, оценить их актуальность и </w:t>
      </w:r>
      <w:r w:rsidRPr="00CF3F73">
        <w:lastRenderedPageBreak/>
        <w:t xml:space="preserve">срочность, определить взаимосвязи данной проблемы с другими проблемами, </w:t>
      </w:r>
      <w:proofErr w:type="gramStart"/>
      <w:r w:rsidRPr="00CF3F73">
        <w:t>например</w:t>
      </w:r>
      <w:proofErr w:type="gramEnd"/>
      <w:r w:rsidRPr="00CF3F73">
        <w:t xml:space="preserve"> гигиеной полости рта, общими заболеван</w:t>
      </w:r>
      <w:r>
        <w:t>иями, наличием вредных привычек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=все верно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}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117) </w:t>
      </w:r>
      <w:r w:rsidR="00CF3F73" w:rsidRPr="00CF3F73">
        <w:t>П</w:t>
      </w:r>
      <w:r>
        <w:t xml:space="preserve">реимущества </w:t>
      </w:r>
      <w:proofErr w:type="gramStart"/>
      <w:r>
        <w:t>анкетирования</w:t>
      </w:r>
      <w:r w:rsidRPr="00A460F9">
        <w:t>{</w:t>
      </w:r>
      <w:proofErr w:type="gramEnd"/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 w:rsidRPr="00CF3F73">
        <w:t>относительно низкая стоимость, обусловленная отсутствием инте</w:t>
      </w:r>
      <w:r w:rsidR="00A460F9">
        <w:t>рвьюеров, компьютерной техники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~самостоятельная организация ответов на вопросы со стороны респондентов, которые сами выбирают время и скорость ответов на вопросы, создают для себя наиболее комфортные усл</w:t>
      </w:r>
      <w:r>
        <w:t>овия ответа на вопросы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~отсутствие определенного влияния со стороны интервьюера или компьютера, создающее более комфортные условия для рес</w:t>
      </w:r>
      <w:r>
        <w:t>пондентов для ответа на вопросы</w:t>
      </w:r>
      <w:r w:rsidRPr="00CF3F73">
        <w:t xml:space="preserve"> 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~позволяет получать данные не только о текущем поведении объекта, но и о его поведении в</w:t>
      </w:r>
      <w:r>
        <w:t xml:space="preserve"> прошлом и намерениях в будущем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=все верно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}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118) </w:t>
      </w:r>
      <w:r w:rsidR="00CF3F73" w:rsidRPr="00CF3F73">
        <w:t>Н</w:t>
      </w:r>
      <w:r>
        <w:t xml:space="preserve">едостатки метода </w:t>
      </w:r>
      <w:proofErr w:type="gramStart"/>
      <w:r>
        <w:t>анкетирования</w:t>
      </w:r>
      <w:r w:rsidRPr="00A460F9">
        <w:t>{</w:t>
      </w:r>
      <w:proofErr w:type="gramEnd"/>
    </w:p>
    <w:p w:rsidR="00A460F9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 w:rsidRPr="00CF3F73">
        <w:t>позволяет вскрывать, как правило, только самый верхний слой факторов: материалы, при помощи анкет и вопросников (составленных из прямых вопросов к испытуемым), не могут дать исследователю представления о многих закономер</w:t>
      </w:r>
      <w:r w:rsidR="00A460F9">
        <w:t>ностях и причинных зависимостях</w:t>
      </w:r>
      <w:r w:rsidR="00A460F9" w:rsidRPr="00CF3F73">
        <w:t xml:space="preserve"> 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~необходимость предварительной проф</w:t>
      </w:r>
      <w:r>
        <w:t>ессиональной подготовки анкеты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~отсутствие возможнос</w:t>
      </w:r>
      <w:r>
        <w:t>ти пояснить вопрос респонденту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~трудно оценить степень полноты и достоверности информ</w:t>
      </w:r>
      <w:r>
        <w:t>ации, представленной экспертами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=все ответы верны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}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119) </w:t>
      </w:r>
      <w:r w:rsidR="00CF3F73" w:rsidRPr="00CF3F73">
        <w:t>Н</w:t>
      </w:r>
      <w:r>
        <w:t xml:space="preserve">едостатки метода </w:t>
      </w:r>
      <w:proofErr w:type="gramStart"/>
      <w:r>
        <w:t>анкетирования</w:t>
      </w:r>
      <w:r w:rsidRPr="00A460F9">
        <w:t>{</w:t>
      </w:r>
      <w:proofErr w:type="gramEnd"/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 w:rsidRPr="00CF3F73">
        <w:t>ответы могут содержать ошибки, обусловленные недопониманием, отсутствием должного внимания и т.п., быть неполными, поскольку респондент самостоятельно не контрол</w:t>
      </w:r>
      <w:r w:rsidR="00A460F9">
        <w:t>ирует ответы на вопросы анкеты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~сроки опроса могут нарушаться или анк</w:t>
      </w:r>
      <w:r>
        <w:t>еты вообще не будут возвращены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lastRenderedPageBreak/>
        <w:t>~относительно большая трудоемкость и значительные затраты на проведение опросов, а также возможное снижение точности полученной информации, обусловленное неправи</w:t>
      </w:r>
      <w:r>
        <w:t>льными или искаженными ответами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=все верн</w:t>
      </w:r>
      <w:r w:rsidRPr="00A460F9">
        <w:t>о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~нет верных ответов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}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120) </w:t>
      </w:r>
      <w:r w:rsidR="00CF3F73" w:rsidRPr="00CF3F73">
        <w:t>С</w:t>
      </w:r>
      <w:r w:rsidRPr="00CF3F73">
        <w:t xml:space="preserve">колько различают типов анкетного </w:t>
      </w:r>
      <w:proofErr w:type="gramStart"/>
      <w:r w:rsidRPr="00CF3F73">
        <w:t>опроса</w:t>
      </w:r>
      <w:r w:rsidRPr="00A460F9">
        <w:t>{</w:t>
      </w:r>
      <w:proofErr w:type="gramEnd"/>
    </w:p>
    <w:p w:rsidR="00CF3F73" w:rsidRPr="00CF3F73" w:rsidRDefault="00A460F9" w:rsidP="00D019CC">
      <w:pPr>
        <w:spacing w:after="160" w:line="259" w:lineRule="auto"/>
        <w:ind w:left="0" w:firstLine="0"/>
      </w:pPr>
      <w:r>
        <w:t>~3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~5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=2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~6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~4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}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121) </w:t>
      </w:r>
      <w:r w:rsidR="00CF3F73" w:rsidRPr="00CF3F73">
        <w:t>С</w:t>
      </w:r>
      <w:r w:rsidRPr="00CF3F73">
        <w:t>колько существуют критериев оценки эффективности</w:t>
      </w:r>
      <w:r>
        <w:t xml:space="preserve"> стоматологического </w:t>
      </w:r>
      <w:proofErr w:type="gramStart"/>
      <w:r>
        <w:t>просвещения</w:t>
      </w:r>
      <w:r w:rsidRPr="00A460F9">
        <w:t>{</w:t>
      </w:r>
      <w:proofErr w:type="gramEnd"/>
    </w:p>
    <w:p w:rsidR="00CF3F73" w:rsidRPr="00CF3F73" w:rsidRDefault="00A460F9" w:rsidP="00D019CC">
      <w:pPr>
        <w:spacing w:after="160" w:line="259" w:lineRule="auto"/>
        <w:ind w:left="0" w:firstLine="0"/>
      </w:pPr>
      <w:r>
        <w:t>=2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~3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~4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~5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~6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}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122) </w:t>
      </w:r>
      <w:r w:rsidR="00CF3F73" w:rsidRPr="00CF3F73">
        <w:t>П</w:t>
      </w:r>
      <w:r w:rsidRPr="00CF3F73">
        <w:t>рограмма профилактики стоматологических з</w:t>
      </w:r>
      <w:r>
        <w:t xml:space="preserve">аболеваний у детей и </w:t>
      </w:r>
      <w:proofErr w:type="gramStart"/>
      <w:r>
        <w:t>подростков</w:t>
      </w:r>
      <w:r w:rsidRPr="00A460F9">
        <w:t>{</w:t>
      </w:r>
      <w:proofErr w:type="gramEnd"/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>~ежегодный</w:t>
      </w:r>
      <w:r>
        <w:t xml:space="preserve"> осмотр полости рта всех детей</w:t>
      </w:r>
    </w:p>
    <w:p w:rsidR="00CF3F73" w:rsidRPr="00A460F9" w:rsidRDefault="00A460F9" w:rsidP="00D019CC">
      <w:pPr>
        <w:spacing w:after="160" w:line="259" w:lineRule="auto"/>
        <w:ind w:left="0" w:firstLine="0"/>
      </w:pPr>
      <w:r>
        <w:t>~коррекция вредных привычек</w:t>
      </w: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>~планирование лечени</w:t>
      </w:r>
      <w:r>
        <w:t>я стоматологических заболеваний</w:t>
      </w:r>
      <w:r w:rsidRPr="00A460F9">
        <w:t xml:space="preserve"> </w:t>
      </w: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>~проведение уроков гигиены с обучением гигиеническим навыкам по уходу за полостью рта не менее 2 раз в год; контроль за их выполне</w:t>
      </w:r>
      <w:r>
        <w:t>нием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A460F9">
        <w:t>=все верно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}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lastRenderedPageBreak/>
        <w:t xml:space="preserve">123) </w:t>
      </w:r>
      <w:r w:rsidR="00CF3F73" w:rsidRPr="00CF3F73">
        <w:t>П</w:t>
      </w:r>
      <w:r w:rsidRPr="00CF3F73">
        <w:t>рограмма профилактики стоматологических з</w:t>
      </w:r>
      <w:r>
        <w:t xml:space="preserve">аболеваний у детей и </w:t>
      </w:r>
      <w:proofErr w:type="gramStart"/>
      <w:r>
        <w:t>подростков</w:t>
      </w:r>
      <w:r w:rsidRPr="00A460F9">
        <w:t>{</w:t>
      </w:r>
      <w:proofErr w:type="gramEnd"/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 w:rsidRPr="00CF3F73">
        <w:t xml:space="preserve">герметизация </w:t>
      </w:r>
      <w:proofErr w:type="spellStart"/>
      <w:r w:rsidR="00A460F9" w:rsidRPr="00CF3F73">
        <w:t>фиссур</w:t>
      </w:r>
      <w:proofErr w:type="spellEnd"/>
      <w:r w:rsidR="00A460F9" w:rsidRPr="00CF3F73">
        <w:t xml:space="preserve"> постоянных</w:t>
      </w:r>
      <w:r w:rsidR="00A460F9">
        <w:t xml:space="preserve"> </w:t>
      </w:r>
      <w:proofErr w:type="spellStart"/>
      <w:r w:rsidR="00A460F9">
        <w:t>интактных</w:t>
      </w:r>
      <w:proofErr w:type="spellEnd"/>
      <w:r w:rsidR="00A460F9">
        <w:t xml:space="preserve"> моляров и </w:t>
      </w:r>
      <w:proofErr w:type="spellStart"/>
      <w:r w:rsidR="00A460F9">
        <w:t>премоляров</w:t>
      </w:r>
      <w:proofErr w:type="spellEnd"/>
      <w:r w:rsidR="00A460F9" w:rsidRPr="00CF3F73">
        <w:t xml:space="preserve"> 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~покрытие фторсодержащими лаками посто</w:t>
      </w:r>
      <w:r>
        <w:t>янных зубов не реже 2 раз в год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~профессиональная гигие</w:t>
      </w:r>
      <w:r>
        <w:t>на полости рта (по показаниям)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~добавление в рацион питания витаминных препаратов и биологически активных пищевых добавок, со</w:t>
      </w:r>
      <w:r>
        <w:t>держащих микроэлементы</w:t>
      </w:r>
      <w:r w:rsidRPr="00CF3F73">
        <w:t xml:space="preserve"> </w:t>
      </w:r>
    </w:p>
    <w:p w:rsidR="00CF3F73" w:rsidRDefault="00A460F9" w:rsidP="00D019CC">
      <w:pPr>
        <w:spacing w:after="160" w:line="259" w:lineRule="auto"/>
        <w:ind w:left="0" w:firstLine="0"/>
      </w:pPr>
      <w:r>
        <w:t xml:space="preserve">=все </w:t>
      </w:r>
      <w:r w:rsidRPr="00A460F9">
        <w:t>верно</w:t>
      </w:r>
    </w:p>
    <w:p w:rsidR="006B6ADF" w:rsidRPr="006B6ADF" w:rsidRDefault="006B6ADF" w:rsidP="00D019CC">
      <w:pPr>
        <w:spacing w:after="160" w:line="259" w:lineRule="auto"/>
        <w:ind w:left="0" w:firstLine="0"/>
        <w:rPr>
          <w:lang w:val="en-US"/>
        </w:rPr>
      </w:pPr>
      <w:r>
        <w:rPr>
          <w:lang w:val="en-US"/>
        </w:rPr>
        <w:t>}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124) </w:t>
      </w:r>
      <w:r w:rsidR="00CF3F73" w:rsidRPr="00CF3F73">
        <w:t>С</w:t>
      </w:r>
      <w:r w:rsidRPr="00CF3F73">
        <w:t>уществует классификация профилактических мероприятий, принятая воз в 1972 г., сог</w:t>
      </w:r>
      <w:r>
        <w:t xml:space="preserve">ласно которой следует </w:t>
      </w:r>
      <w:proofErr w:type="gramStart"/>
      <w:r>
        <w:t>различать</w:t>
      </w:r>
      <w:r w:rsidRPr="00A460F9">
        <w:t>{</w:t>
      </w:r>
      <w:proofErr w:type="gramEnd"/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 xml:space="preserve">~2 </w:t>
      </w:r>
      <w:r w:rsidR="00A460F9" w:rsidRPr="00CF3F73">
        <w:t>группы мероприятий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=3 группы мероприятий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~4 группы мероприятий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~5 групп мероприятий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~6 групп мероприятий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}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125) </w:t>
      </w:r>
      <w:r w:rsidR="00CF3F73" w:rsidRPr="00CF3F73">
        <w:t>С</w:t>
      </w:r>
      <w:r w:rsidRPr="00CF3F73">
        <w:t>пецифическ</w:t>
      </w:r>
      <w:r>
        <w:t xml:space="preserve">ая профилактика </w:t>
      </w:r>
      <w:proofErr w:type="gramStart"/>
      <w:r>
        <w:t>предусматривает</w:t>
      </w:r>
      <w:r w:rsidRPr="00A460F9">
        <w:t>{</w:t>
      </w:r>
      <w:proofErr w:type="gramEnd"/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~ф</w:t>
      </w:r>
      <w:r w:rsidR="00A460F9">
        <w:t>торирование питьевой воды</w:t>
      </w:r>
      <w:r w:rsidRPr="00CF3F73">
        <w:t xml:space="preserve"> 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~местное п</w:t>
      </w:r>
      <w:r w:rsidR="00A460F9">
        <w:t>рименение фтористых препаратов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>
        <w:t>личную гигиену полости рта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~1,3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=</w:t>
      </w:r>
      <w:r w:rsidR="00A460F9" w:rsidRPr="00CF3F73">
        <w:t>все верно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}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126) </w:t>
      </w:r>
      <w:r w:rsidR="00CF3F73" w:rsidRPr="00CF3F73">
        <w:t>С</w:t>
      </w:r>
      <w:r w:rsidRPr="00CF3F73">
        <w:t>овременные основные принципы организации профил</w:t>
      </w:r>
      <w:r>
        <w:t xml:space="preserve">актики в </w:t>
      </w:r>
      <w:proofErr w:type="gramStart"/>
      <w:r>
        <w:t>стоматологии</w:t>
      </w:r>
      <w:r w:rsidRPr="00A460F9">
        <w:t>{</w:t>
      </w:r>
      <w:proofErr w:type="gramEnd"/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 w:rsidRPr="00CF3F73">
        <w:t>создание единой стратегической программы по реализации профилактического направления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~разработка законодательной базы для внедрения профилактического направления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~разработка законодательной базы для внедрения профилактического направления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~создание и внедрение новой модели организации и работы школьной стоматологической службы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lastRenderedPageBreak/>
        <w:t xml:space="preserve">=все </w:t>
      </w:r>
      <w:r w:rsidRPr="00A460F9">
        <w:t>верно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}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127) </w:t>
      </w:r>
      <w:r w:rsidR="00CF3F73" w:rsidRPr="00CF3F73">
        <w:t>С</w:t>
      </w:r>
      <w:r w:rsidRPr="00CF3F73">
        <w:t xml:space="preserve">хема организации оказания профилактической помощи материнству и </w:t>
      </w:r>
      <w:proofErr w:type="gramStart"/>
      <w:r w:rsidRPr="00CF3F73">
        <w:t>детству</w:t>
      </w:r>
      <w:r w:rsidRPr="00A460F9">
        <w:t>{</w:t>
      </w:r>
      <w:proofErr w:type="gramEnd"/>
    </w:p>
    <w:p w:rsidR="00CF3F73" w:rsidRPr="00CF3F73" w:rsidRDefault="00CF3F73" w:rsidP="00D019CC">
      <w:pPr>
        <w:spacing w:after="160" w:line="259" w:lineRule="auto"/>
        <w:ind w:left="0" w:firstLine="0"/>
      </w:pPr>
      <w:r w:rsidRPr="00A460F9">
        <w:t>~</w:t>
      </w:r>
      <w:r w:rsidR="00A460F9" w:rsidRPr="00CF3F73">
        <w:t>семья – самообразование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A460F9">
        <w:t>~</w:t>
      </w:r>
      <w:r w:rsidRPr="00CF3F73">
        <w:t xml:space="preserve">женская консультация 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A460F9">
        <w:t>~</w:t>
      </w:r>
      <w:r w:rsidRPr="00CF3F73">
        <w:t>детская стоматологическая поликлиника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A460F9">
        <w:t>~</w:t>
      </w:r>
      <w:r w:rsidRPr="00CF3F73">
        <w:t xml:space="preserve">детская поликлиника 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A460F9">
        <w:t>=</w:t>
      </w:r>
      <w:r w:rsidRPr="00CF3F73">
        <w:t xml:space="preserve">все верно </w:t>
      </w:r>
    </w:p>
    <w:p w:rsidR="00CF3F73" w:rsidRPr="00A460F9" w:rsidRDefault="00CF3F73" w:rsidP="00D019CC">
      <w:pPr>
        <w:spacing w:after="160" w:line="259" w:lineRule="auto"/>
        <w:ind w:left="0" w:firstLine="0"/>
      </w:pPr>
      <w:r w:rsidRPr="00A460F9">
        <w:t>}</w:t>
      </w:r>
    </w:p>
    <w:p w:rsidR="00CF3F73" w:rsidRPr="00A460F9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128) </w:t>
      </w:r>
      <w:r w:rsidR="00CF3F73" w:rsidRPr="00CF3F73">
        <w:t>П</w:t>
      </w:r>
      <w:r w:rsidRPr="00CF3F73">
        <w:t>ервое посещение ж</w:t>
      </w:r>
      <w:r>
        <w:t xml:space="preserve">енской консультации проходит </w:t>
      </w:r>
      <w:proofErr w:type="gramStart"/>
      <w:r>
        <w:t>на</w:t>
      </w:r>
      <w:r w:rsidRPr="00A460F9">
        <w:t>{</w:t>
      </w:r>
      <w:proofErr w:type="gramEnd"/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~2 неделе беременности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~4-5 неделе беременности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=6-8 неделе беременности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~10 неделе беременности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 w:rsidRPr="00CF3F73">
        <w:t>не имеет значения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}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129) </w:t>
      </w:r>
      <w:r w:rsidR="00CF3F73" w:rsidRPr="00CF3F73">
        <w:t>З</w:t>
      </w:r>
      <w:r w:rsidRPr="00CF3F73">
        <w:t>аключительное посещение ж</w:t>
      </w:r>
      <w:r>
        <w:t xml:space="preserve">енской консультации проходит </w:t>
      </w:r>
      <w:proofErr w:type="gramStart"/>
      <w:r>
        <w:t>на</w:t>
      </w:r>
      <w:r w:rsidRPr="00A460F9">
        <w:t>{</w:t>
      </w:r>
      <w:proofErr w:type="gramEnd"/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~30 неделе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~32 неделе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~34 неделе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=36-38 неделе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 w:rsidRPr="00CF3F73">
        <w:t>нет верного ответа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}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130) </w:t>
      </w:r>
      <w:r w:rsidR="00CF3F73" w:rsidRPr="00CF3F73">
        <w:t>П</w:t>
      </w:r>
      <w:r w:rsidRPr="00CF3F73">
        <w:t>рофилактика кариеса в период развития плода, направленная на нормальное физиологическое развитие ребенка и повышение ре</w:t>
      </w:r>
      <w:r>
        <w:t xml:space="preserve">зистентности его организма, </w:t>
      </w:r>
      <w:proofErr w:type="gramStart"/>
      <w:r>
        <w:t>это</w:t>
      </w:r>
      <w:r w:rsidRPr="00A460F9">
        <w:t>{</w:t>
      </w:r>
      <w:proofErr w:type="gramEnd"/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</w:t>
      </w:r>
      <w:proofErr w:type="spellStart"/>
      <w:r w:rsidRPr="00CF3F73">
        <w:t>постанательный</w:t>
      </w:r>
      <w:proofErr w:type="spellEnd"/>
      <w:r w:rsidRPr="00CF3F73">
        <w:t xml:space="preserve"> период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=антенатальный период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lastRenderedPageBreak/>
        <w:t>~</w:t>
      </w:r>
      <w:proofErr w:type="spellStart"/>
      <w:r w:rsidRPr="00CF3F73">
        <w:t>пренатальный</w:t>
      </w:r>
      <w:proofErr w:type="spellEnd"/>
      <w:r w:rsidRPr="00CF3F73">
        <w:t xml:space="preserve"> период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 xml:space="preserve">~все </w:t>
      </w:r>
      <w:r w:rsidRPr="00A460F9">
        <w:t>верно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~нет верного ответа</w:t>
      </w:r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}</w:t>
      </w:r>
    </w:p>
    <w:p w:rsidR="00CF3F73" w:rsidRPr="00CF3F73" w:rsidRDefault="00CF3F73" w:rsidP="00D019CC">
      <w:pPr>
        <w:spacing w:after="160" w:line="259" w:lineRule="auto"/>
        <w:ind w:left="0" w:firstLine="0"/>
      </w:pPr>
    </w:p>
    <w:p w:rsidR="00CF3F73" w:rsidRPr="00A460F9" w:rsidRDefault="00A460F9" w:rsidP="00D019CC">
      <w:pPr>
        <w:spacing w:after="160" w:line="259" w:lineRule="auto"/>
        <w:ind w:left="0" w:firstLine="0"/>
      </w:pPr>
      <w:r w:rsidRPr="00A460F9">
        <w:t xml:space="preserve">131) </w:t>
      </w:r>
      <w:r w:rsidR="00CF3F73" w:rsidRPr="00CF3F73">
        <w:t>В</w:t>
      </w:r>
      <w:r w:rsidRPr="00CF3F73">
        <w:t>о время посещения при сроке беременн</w:t>
      </w:r>
      <w:r>
        <w:t xml:space="preserve">ости 16-18 недель </w:t>
      </w:r>
      <w:proofErr w:type="gramStart"/>
      <w:r>
        <w:t>рекомендуется</w:t>
      </w:r>
      <w:r w:rsidRPr="00A460F9">
        <w:t>{</w:t>
      </w:r>
      <w:proofErr w:type="gramEnd"/>
    </w:p>
    <w:p w:rsidR="00CF3F73" w:rsidRPr="00CF3F73" w:rsidRDefault="00CF3F73" w:rsidP="00D019CC">
      <w:pPr>
        <w:spacing w:after="160" w:line="259" w:lineRule="auto"/>
        <w:ind w:left="0" w:firstLine="0"/>
      </w:pPr>
      <w:r w:rsidRPr="00CF3F73">
        <w:t>~</w:t>
      </w:r>
      <w:r w:rsidR="00A460F9">
        <w:t>определение индекса гигиены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~контролируемая чистка зубов, профессиональная гиги</w:t>
      </w:r>
      <w:r>
        <w:t>ена</w:t>
      </w:r>
    </w:p>
    <w:p w:rsidR="00CF3F73" w:rsidRPr="00CF3F73" w:rsidRDefault="00A460F9" w:rsidP="00D019CC">
      <w:pPr>
        <w:spacing w:after="160" w:line="259" w:lineRule="auto"/>
        <w:ind w:left="0" w:firstLine="0"/>
      </w:pPr>
      <w:r>
        <w:t>~стоматологическое просвещение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t>~беседу о необходимости профилактики для улучшения здоровья полости рта</w:t>
      </w:r>
    </w:p>
    <w:p w:rsidR="00CF3F73" w:rsidRPr="00CF3F73" w:rsidRDefault="00A460F9" w:rsidP="00D019CC">
      <w:pPr>
        <w:spacing w:after="160" w:line="259" w:lineRule="auto"/>
        <w:ind w:left="0" w:firstLine="0"/>
      </w:pPr>
      <w:r w:rsidRPr="00CF3F73">
        <w:rPr>
          <w:lang w:val="en"/>
        </w:rPr>
        <w:t>=</w:t>
      </w:r>
      <w:r w:rsidRPr="00CF3F73">
        <w:t>все</w:t>
      </w:r>
      <w:r w:rsidRPr="00A460F9">
        <w:t xml:space="preserve"> верно</w:t>
      </w:r>
      <w:r w:rsidRPr="00CF3F73">
        <w:t xml:space="preserve"> </w:t>
      </w:r>
    </w:p>
    <w:p w:rsidR="00CF3F73" w:rsidRDefault="00CF3F73" w:rsidP="00D019CC">
      <w:pPr>
        <w:spacing w:after="160" w:line="259" w:lineRule="auto"/>
        <w:ind w:left="0" w:firstLine="0"/>
        <w:rPr>
          <w:lang w:val="en"/>
        </w:rPr>
      </w:pPr>
      <w:r w:rsidRPr="00CF3F73">
        <w:rPr>
          <w:lang w:val="en"/>
        </w:rPr>
        <w:t>}</w:t>
      </w:r>
    </w:p>
    <w:p w:rsidR="00A460F9" w:rsidRDefault="00A460F9" w:rsidP="00D019CC">
      <w:pPr>
        <w:spacing w:after="160" w:line="259" w:lineRule="auto"/>
        <w:ind w:left="0" w:firstLine="0"/>
        <w:rPr>
          <w:lang w:val="en"/>
        </w:rPr>
      </w:pPr>
    </w:p>
    <w:p w:rsidR="00A460F9" w:rsidRPr="00A460F9" w:rsidRDefault="00A460F9" w:rsidP="00D019CC">
      <w:pPr>
        <w:spacing w:after="160" w:line="259" w:lineRule="auto"/>
        <w:ind w:left="0" w:firstLine="0"/>
      </w:pPr>
      <w:r w:rsidRPr="00AF2D21">
        <w:t xml:space="preserve">132) </w:t>
      </w:r>
      <w:r w:rsidR="00AF2D21">
        <w:t>С</w:t>
      </w:r>
      <w:r w:rsidR="00AF2D21" w:rsidRPr="00A460F9">
        <w:t>томатологическое просвещение</w:t>
      </w:r>
      <w:r w:rsidR="00AF2D21">
        <w:t xml:space="preserve"> (</w:t>
      </w:r>
      <w:proofErr w:type="spellStart"/>
      <w:r w:rsidR="00AF2D21">
        <w:t>сп</w:t>
      </w:r>
      <w:proofErr w:type="spellEnd"/>
      <w:proofErr w:type="gramStart"/>
      <w:r w:rsidR="00AF2D21">
        <w:t>)</w:t>
      </w:r>
      <w:r w:rsidR="00AF2D21" w:rsidRPr="00A460F9">
        <w:t>{</w:t>
      </w:r>
      <w:proofErr w:type="gramEnd"/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 xml:space="preserve">~это система </w:t>
      </w:r>
      <w:proofErr w:type="gramStart"/>
      <w:r w:rsidRPr="00A460F9">
        <w:t>государственных  мероприятий</w:t>
      </w:r>
      <w:proofErr w:type="gramEnd"/>
      <w:r w:rsidRPr="00A460F9">
        <w:t xml:space="preserve"> по просвещению и обучению населения знаниям и</w:t>
      </w:r>
      <w:r w:rsidR="00AF2D21">
        <w:t xml:space="preserve"> навыкам здорового образа жизни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~это пропаганда медицинских</w:t>
      </w:r>
      <w:r w:rsidR="00AF2D21">
        <w:t xml:space="preserve"> знаний о здоровом образе жизни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~это создание человеку условий жизнедеятельности, исключающ</w:t>
      </w:r>
      <w:r w:rsidR="00AF2D21">
        <w:t>их вредные для здоровья факторы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 xml:space="preserve">~это </w:t>
      </w:r>
      <w:proofErr w:type="gramStart"/>
      <w:r w:rsidRPr="00A460F9">
        <w:t>система  медицинских</w:t>
      </w:r>
      <w:proofErr w:type="gramEnd"/>
      <w:r w:rsidRPr="00A460F9">
        <w:t xml:space="preserve"> мероприятий по просвещению и обучению населения знаниям и</w:t>
      </w:r>
      <w:r w:rsidR="00AF2D21">
        <w:t xml:space="preserve"> навыкам здорового образа жизни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 xml:space="preserve">=это система государственных, медицинских и воспитательных мероприятий по просвещению и обучению населения знаниям и навыкам здорового образа жизни, основам медицинских и гигиенических знаний, методам </w:t>
      </w:r>
      <w:r w:rsidR="00AF2D21">
        <w:t>пропаганды, агитации и обучения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}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>133)</w:t>
      </w:r>
      <w:r w:rsidR="00A460F9" w:rsidRPr="00A460F9">
        <w:t xml:space="preserve"> Ф</w:t>
      </w:r>
      <w:r w:rsidRPr="00A460F9">
        <w:t xml:space="preserve">ронтальное или групповое общение для освещения проблемы, где каждый выступает с </w:t>
      </w:r>
      <w:proofErr w:type="gramStart"/>
      <w:r w:rsidRPr="00A460F9">
        <w:t>сообщением</w:t>
      </w:r>
      <w:r>
        <w:t>{</w:t>
      </w:r>
      <w:proofErr w:type="gramEnd"/>
    </w:p>
    <w:p w:rsidR="00A460F9" w:rsidRPr="00A460F9" w:rsidRDefault="00AF2D21" w:rsidP="00D019CC">
      <w:pPr>
        <w:spacing w:after="160" w:line="259" w:lineRule="auto"/>
        <w:ind w:left="0" w:firstLine="0"/>
      </w:pPr>
      <w:r>
        <w:t>~дискуссия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~лекция 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~диспут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~беседа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=семинар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lastRenderedPageBreak/>
        <w:t>}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134) </w:t>
      </w:r>
      <w:r w:rsidR="00A460F9" w:rsidRPr="00A460F9">
        <w:t>П</w:t>
      </w:r>
      <w:r w:rsidRPr="00A460F9">
        <w:t xml:space="preserve">арный, коллективный метод общения </w:t>
      </w:r>
      <w:r>
        <w:t>для обмена знаниями по проблеме</w:t>
      </w:r>
      <w:r w:rsidRPr="00A460F9">
        <w:t xml:space="preserve"> требует предварительной </w:t>
      </w:r>
      <w:proofErr w:type="gramStart"/>
      <w:r w:rsidRPr="00A460F9">
        <w:t>подготовки</w:t>
      </w:r>
      <w:r>
        <w:t>{</w:t>
      </w:r>
      <w:proofErr w:type="gramEnd"/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 xml:space="preserve">~лекция 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~диспут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~беседа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~семинар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=дискуссия</w:t>
      </w:r>
    </w:p>
    <w:p w:rsidR="00A460F9" w:rsidRDefault="00A460F9" w:rsidP="00D019CC">
      <w:pPr>
        <w:spacing w:after="160" w:line="259" w:lineRule="auto"/>
        <w:ind w:left="0" w:firstLine="0"/>
      </w:pPr>
      <w:r w:rsidRPr="00A460F9">
        <w:t>}</w:t>
      </w:r>
    </w:p>
    <w:p w:rsidR="00AF2D21" w:rsidRPr="00A460F9" w:rsidRDefault="00AF2D21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135) </w:t>
      </w:r>
      <w:r w:rsidR="00A460F9" w:rsidRPr="00A460F9">
        <w:t>С</w:t>
      </w:r>
      <w:r w:rsidRPr="00A460F9">
        <w:t xml:space="preserve">толкновение мнений с целью формирования суждений, </w:t>
      </w:r>
      <w:proofErr w:type="gramStart"/>
      <w:r w:rsidRPr="00A460F9">
        <w:t>оценок</w:t>
      </w:r>
      <w:r>
        <w:t>{</w:t>
      </w:r>
      <w:proofErr w:type="gramEnd"/>
    </w:p>
    <w:p w:rsidR="00A460F9" w:rsidRPr="00A460F9" w:rsidRDefault="00AF2D21" w:rsidP="00D019CC">
      <w:pPr>
        <w:spacing w:after="160" w:line="259" w:lineRule="auto"/>
        <w:ind w:left="0" w:firstLine="0"/>
      </w:pPr>
      <w:r>
        <w:t>~беседа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~семинар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~дискуссия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~лекция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=диспут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}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136) </w:t>
      </w:r>
      <w:r w:rsidR="00A460F9" w:rsidRPr="00A460F9">
        <w:t>П</w:t>
      </w:r>
      <w:r w:rsidRPr="00A460F9">
        <w:t>ланомерное повторное выполнение пациентом заданных действий для освоения и повышения качества выполнения (</w:t>
      </w:r>
      <w:proofErr w:type="spellStart"/>
      <w:r w:rsidRPr="00A460F9">
        <w:t>миогимнастик</w:t>
      </w:r>
      <w:r>
        <w:t>а</w:t>
      </w:r>
      <w:proofErr w:type="spellEnd"/>
      <w:r>
        <w:t xml:space="preserve">, контролируемая чистка </w:t>
      </w:r>
      <w:proofErr w:type="gramStart"/>
      <w:r>
        <w:t>зубов){</w:t>
      </w:r>
      <w:proofErr w:type="gramEnd"/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</w:t>
      </w:r>
      <w:r w:rsidR="00AF2D21" w:rsidRPr="00A460F9">
        <w:t>семинар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</w:t>
      </w:r>
      <w:r>
        <w:t>дискуссия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~лекция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~диспут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=упражнения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}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137) </w:t>
      </w:r>
      <w:r w:rsidR="00A460F9" w:rsidRPr="00A460F9">
        <w:t>Д</w:t>
      </w:r>
      <w:r w:rsidRPr="00A460F9">
        <w:t>испансеризация беременных женщин у врача ст</w:t>
      </w:r>
      <w:r>
        <w:t xml:space="preserve">оматолога предусматривает </w:t>
      </w:r>
      <w:proofErr w:type="gramStart"/>
      <w:r>
        <w:t>прове</w:t>
      </w:r>
      <w:r w:rsidRPr="00A460F9">
        <w:t>дение</w:t>
      </w:r>
      <w:r>
        <w:t>{</w:t>
      </w:r>
      <w:proofErr w:type="gramEnd"/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~санации полости рта (лечение к</w:t>
      </w:r>
      <w:r w:rsidR="00AF2D21">
        <w:t xml:space="preserve">ариеса зубов и его осложнений,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 xml:space="preserve"> ~удаление корней и зубов, не подлежащих лечению,</w:t>
      </w:r>
      <w:r w:rsidR="00AF2D21">
        <w:t xml:space="preserve"> лечение заболеваний пародонта)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lastRenderedPageBreak/>
        <w:t>~ назначение профилактических мероприятий системного и местного действия для предотвращения кариеса</w:t>
      </w:r>
      <w:r w:rsidR="00AF2D21">
        <w:t xml:space="preserve"> зубов и заболеваний пародонта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~прогнозирование высокого риска возникновения кариеса зубов у ребенка до его рождения и назначение ~средств антенатальной</w:t>
      </w:r>
      <w:r w:rsidR="00AF2D21">
        <w:t xml:space="preserve"> профилактики, назначение диеты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 xml:space="preserve">=все </w:t>
      </w:r>
      <w:r w:rsidR="00AF2D21">
        <w:t>верно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}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138) </w:t>
      </w:r>
      <w:r w:rsidR="00A460F9" w:rsidRPr="00A460F9">
        <w:t>П</w:t>
      </w:r>
      <w:r w:rsidRPr="00A460F9">
        <w:t xml:space="preserve">ризнаками повышения активности кариеса зубов </w:t>
      </w:r>
      <w:proofErr w:type="gramStart"/>
      <w:r w:rsidRPr="00A460F9">
        <w:t>являются</w:t>
      </w:r>
      <w:r>
        <w:t>{</w:t>
      </w:r>
      <w:proofErr w:type="gramEnd"/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 ~выпадения пломб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~рецидивы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~появление нов</w:t>
      </w:r>
      <w:r w:rsidR="00AF2D21">
        <w:t>ых кариозных зубов или полостей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 появ</w:t>
      </w:r>
      <w:r w:rsidR="00AF2D21">
        <w:t>ление очагов начального кариеса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=все верно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}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139) </w:t>
      </w:r>
      <w:proofErr w:type="gramStart"/>
      <w:r>
        <w:t>Л</w:t>
      </w:r>
      <w:r w:rsidRPr="00A460F9">
        <w:t>екция{</w:t>
      </w:r>
      <w:proofErr w:type="gramEnd"/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~планомерное повторное выполнение пациентом заданных действий для освоения и повышения качества выполнения (</w:t>
      </w:r>
      <w:proofErr w:type="spellStart"/>
      <w:r w:rsidRPr="00A460F9">
        <w:t>миогимнастика</w:t>
      </w:r>
      <w:proofErr w:type="spellEnd"/>
      <w:r w:rsidR="00AF2D21">
        <w:t>, контролируемая чистка зубов).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~столкновение мнений с цель</w:t>
      </w:r>
      <w:r w:rsidR="00AF2D21">
        <w:t>ю формирования суждений, оценок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~это вербальная модель приема учебной деятельности, то есть словесное описание того, зачем, почему и как следует выполнять и проверять какое-либ</w:t>
      </w:r>
      <w:r w:rsidR="00AF2D21">
        <w:t>о учебное задание (упражнение).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~это тщательно продуманная система вопросов, постепенно подводящих обучаю</w:t>
      </w:r>
      <w:r w:rsidR="00AF2D21">
        <w:t>щихся к получению новых знаний.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=это развернутое, продолжительное и систематическое изложение сущности той или иной учебной, научной, в</w:t>
      </w:r>
      <w:r w:rsidR="00AF2D21">
        <w:t>оспитательной или иной проблемы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}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140) </w:t>
      </w:r>
      <w:r w:rsidR="00A460F9" w:rsidRPr="00A460F9">
        <w:t>С</w:t>
      </w:r>
      <w:r w:rsidRPr="00A460F9">
        <w:t xml:space="preserve">пециально созданные ситуации, из которых нужно найти </w:t>
      </w:r>
      <w:proofErr w:type="gramStart"/>
      <w:r w:rsidRPr="00A460F9">
        <w:t>выход</w:t>
      </w:r>
      <w:r>
        <w:t>{</w:t>
      </w:r>
      <w:proofErr w:type="gramEnd"/>
    </w:p>
    <w:p w:rsidR="00A460F9" w:rsidRPr="00A460F9" w:rsidRDefault="006B6ADF" w:rsidP="00D019CC">
      <w:pPr>
        <w:spacing w:after="160" w:line="259" w:lineRule="auto"/>
        <w:ind w:left="0" w:firstLine="0"/>
      </w:pPr>
      <w:r>
        <w:t>~</w:t>
      </w:r>
      <w:r w:rsidR="00AF2D21" w:rsidRPr="00A460F9">
        <w:t>опрос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 xml:space="preserve">~интервью  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~беседа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 xml:space="preserve">~работа с текстом 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 xml:space="preserve">=познавательные </w:t>
      </w:r>
      <w:r>
        <w:t>игры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lastRenderedPageBreak/>
        <w:t>}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141) </w:t>
      </w:r>
      <w:r w:rsidR="00A460F9" w:rsidRPr="00A460F9">
        <w:t>С</w:t>
      </w:r>
      <w:r w:rsidRPr="00A460F9">
        <w:t xml:space="preserve">бор информации с помощью </w:t>
      </w:r>
      <w:proofErr w:type="gramStart"/>
      <w:r w:rsidRPr="00A460F9">
        <w:t>анкет{</w:t>
      </w:r>
      <w:proofErr w:type="gramEnd"/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~интервью 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~опрос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~работа</w:t>
      </w:r>
      <w:r w:rsidR="00AF2D21">
        <w:t xml:space="preserve"> с текстом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~беседа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=анкетирование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}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142) </w:t>
      </w:r>
      <w:r w:rsidR="00A460F9" w:rsidRPr="00A460F9">
        <w:t>С</w:t>
      </w:r>
      <w:r w:rsidRPr="00A460F9">
        <w:t xml:space="preserve">бор информации с помощью </w:t>
      </w:r>
      <w:proofErr w:type="gramStart"/>
      <w:r w:rsidRPr="00A460F9">
        <w:t>анкет{</w:t>
      </w:r>
      <w:proofErr w:type="gramEnd"/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</w:t>
      </w:r>
      <w:r w:rsidR="00AF2D21" w:rsidRPr="00A460F9">
        <w:t>интервью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 xml:space="preserve">~работа с текстом 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 xml:space="preserve">~анкетирование 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~беседа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=опрос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}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143) </w:t>
      </w:r>
      <w:r w:rsidR="00A460F9" w:rsidRPr="00A460F9">
        <w:t>С</w:t>
      </w:r>
      <w:r>
        <w:t xml:space="preserve">редства стоматологического </w:t>
      </w:r>
      <w:proofErr w:type="gramStart"/>
      <w:r>
        <w:t>просвещения</w:t>
      </w:r>
      <w:r w:rsidRPr="00A460F9">
        <w:t>{</w:t>
      </w:r>
      <w:proofErr w:type="gramEnd"/>
    </w:p>
    <w:p w:rsidR="00A460F9" w:rsidRPr="00A460F9" w:rsidRDefault="006B6ADF" w:rsidP="00D019CC">
      <w:pPr>
        <w:spacing w:after="160" w:line="259" w:lineRule="auto"/>
        <w:ind w:left="0" w:firstLine="0"/>
      </w:pPr>
      <w:r>
        <w:t>~</w:t>
      </w:r>
      <w:r w:rsidR="00A460F9" w:rsidRPr="00A460F9">
        <w:t>радио,</w:t>
      </w:r>
      <w:r w:rsidR="00AF2D21">
        <w:t xml:space="preserve"> ТВ, памятки, брошюры, плакаты,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~журн</w:t>
      </w:r>
      <w:r w:rsidR="00AF2D21">
        <w:t>алы, газеты, радио, видеофильмы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~муляжи, выставки,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~стенды, настольные игры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 xml:space="preserve">=все </w:t>
      </w:r>
      <w:r w:rsidR="00AF2D21">
        <w:t>верно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}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144) </w:t>
      </w:r>
      <w:r w:rsidR="00A460F9" w:rsidRPr="00A460F9">
        <w:t>Д</w:t>
      </w:r>
      <w:r w:rsidRPr="00A460F9">
        <w:t>испансеризация</w:t>
      </w:r>
      <w:r w:rsidR="006B6ADF">
        <w:t xml:space="preserve">- </w:t>
      </w:r>
      <w:proofErr w:type="gramStart"/>
      <w:r w:rsidR="006B6ADF">
        <w:t>это</w:t>
      </w:r>
      <w:r w:rsidRPr="00A460F9">
        <w:t>{</w:t>
      </w:r>
      <w:proofErr w:type="gramEnd"/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~это пропаганда медицинских</w:t>
      </w:r>
      <w:r w:rsidR="00AF2D21">
        <w:t xml:space="preserve"> знаний о здоровом образе жизни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~это создание человеку условий жизнедеятельности, исключающих вр</w:t>
      </w:r>
      <w:r w:rsidR="00AF2D21">
        <w:t xml:space="preserve">едные для здоровья факторы    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lastRenderedPageBreak/>
        <w:t xml:space="preserve">~это </w:t>
      </w:r>
      <w:proofErr w:type="gramStart"/>
      <w:r w:rsidRPr="00A460F9">
        <w:t>система  медицинских</w:t>
      </w:r>
      <w:proofErr w:type="gramEnd"/>
      <w:r w:rsidRPr="00A460F9">
        <w:t xml:space="preserve"> мероприятий по просвещению и обучению населения знаниям и </w:t>
      </w:r>
      <w:r w:rsidR="00AF2D21">
        <w:t>навыкам  здорового образа жизни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~это система государственных, медицинских и воспитательных мероприятий по просвещению и обучению населения знаниям и</w:t>
      </w:r>
      <w:r w:rsidR="00AF2D21">
        <w:t xml:space="preserve"> навыкам здорового образа жизни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=метод медико-санитарного обслуживания населения, включающего в себя комплекс лечебно-профилактических и оздоровительных социально-гигиенических мероприятий, направленных на сохранение и укр</w:t>
      </w:r>
      <w:r w:rsidR="00AF2D21">
        <w:t>епление человека и его трудоспособности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}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 xml:space="preserve"> </w:t>
      </w:r>
      <w:r w:rsidR="00AF2D21">
        <w:t xml:space="preserve">145) </w:t>
      </w:r>
      <w:r w:rsidRPr="00A460F9">
        <w:t>Н</w:t>
      </w:r>
      <w:r w:rsidR="00AF2D21" w:rsidRPr="00A460F9">
        <w:t xml:space="preserve">аглядно-чувственное ознакомление с </w:t>
      </w:r>
      <w:proofErr w:type="gramStart"/>
      <w:r w:rsidR="00AF2D21" w:rsidRPr="00A460F9">
        <w:t>явлениями{</w:t>
      </w:r>
      <w:proofErr w:type="gramEnd"/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~семинар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~дискуссия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~лекция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~диспут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=демонстрация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}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146) </w:t>
      </w:r>
      <w:r w:rsidR="00A460F9" w:rsidRPr="00A460F9">
        <w:t>П</w:t>
      </w:r>
      <w:r w:rsidRPr="00A460F9">
        <w:t xml:space="preserve">ервым этапов выработки стойких навыков </w:t>
      </w:r>
      <w:proofErr w:type="gramStart"/>
      <w:r w:rsidRPr="00A460F9">
        <w:t>является{</w:t>
      </w:r>
      <w:proofErr w:type="gramEnd"/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~понимание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~убеждение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~навык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~привычка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= знания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}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147) </w:t>
      </w:r>
      <w:r w:rsidR="00A460F9" w:rsidRPr="00A460F9">
        <w:t>Г</w:t>
      </w:r>
      <w:r w:rsidRPr="00A460F9">
        <w:t xml:space="preserve">лавной задачей стоматологического просвещения </w:t>
      </w:r>
      <w:proofErr w:type="gramStart"/>
      <w:r w:rsidRPr="00A460F9">
        <w:t>является{</w:t>
      </w:r>
      <w:proofErr w:type="gramEnd"/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~пропаганда медицинских знаний о здоровом образе жизни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~назначение профилактических мероприятий системного и местного действия для ~предотвращения кариес</w:t>
      </w:r>
      <w:r w:rsidR="00AF2D21">
        <w:t>а зубов и заболеваний пародонта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~назначени</w:t>
      </w:r>
      <w:r w:rsidR="00AF2D21">
        <w:t xml:space="preserve">е профилактических мероприятий 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=рекомендации, касающиеся питания, так как известна его роль в с</w:t>
      </w:r>
      <w:r w:rsidR="00AF2D21">
        <w:t>охранении здоровья полости рта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F2D21">
        <w:t>~</w:t>
      </w:r>
      <w:r w:rsidR="00A460F9" w:rsidRPr="00A460F9">
        <w:t>разъяснение населению значения состояния зубов и полости рта для организма, роли гигиены и питания в профилактик</w:t>
      </w:r>
      <w:r>
        <w:t>е стоматологических заболеваний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lastRenderedPageBreak/>
        <w:t>}</w:t>
      </w:r>
    </w:p>
    <w:p w:rsidR="00A460F9" w:rsidRPr="00AF2D21" w:rsidRDefault="00A460F9" w:rsidP="00D019CC">
      <w:pPr>
        <w:spacing w:after="160" w:line="259" w:lineRule="auto"/>
        <w:ind w:left="0" w:firstLine="0"/>
      </w:pPr>
    </w:p>
    <w:p w:rsidR="00A460F9" w:rsidRPr="00A460F9" w:rsidRDefault="006B6ADF" w:rsidP="00D019CC">
      <w:pPr>
        <w:spacing w:after="160" w:line="259" w:lineRule="auto"/>
        <w:ind w:left="0" w:firstLine="0"/>
      </w:pPr>
      <w:r>
        <w:t>148</w:t>
      </w:r>
      <w:r w:rsidR="00AF2D21">
        <w:t xml:space="preserve">) </w:t>
      </w:r>
      <w:r w:rsidR="00A460F9" w:rsidRPr="00A460F9">
        <w:t>С</w:t>
      </w:r>
      <w:r w:rsidR="00AF2D21" w:rsidRPr="00A460F9">
        <w:t xml:space="preserve">истема привития полезных навыков и привычек на основе знания правил здорового образа жизни и убежденности в необходимости их соблюдения. в условиях детского сада обучение детей методам чистки зубов проводится с учетом </w:t>
      </w:r>
      <w:proofErr w:type="gramStart"/>
      <w:r w:rsidR="00AF2D21" w:rsidRPr="00A460F9">
        <w:t>возраста{</w:t>
      </w:r>
      <w:proofErr w:type="gramEnd"/>
    </w:p>
    <w:p w:rsidR="00A460F9" w:rsidRPr="00AF2D21" w:rsidRDefault="00AF2D21" w:rsidP="00D019CC">
      <w:pPr>
        <w:spacing w:after="160" w:line="259" w:lineRule="auto"/>
        <w:ind w:left="0" w:firstLine="0"/>
      </w:pPr>
      <w:r w:rsidRPr="00AF2D21">
        <w:t>~</w:t>
      </w:r>
      <w:r w:rsidRPr="00A460F9">
        <w:t>стоматологическое просвещение</w:t>
      </w:r>
    </w:p>
    <w:p w:rsidR="00A460F9" w:rsidRPr="00AF2D21" w:rsidRDefault="00AF2D21" w:rsidP="00D019CC">
      <w:pPr>
        <w:spacing w:after="160" w:line="259" w:lineRule="auto"/>
        <w:ind w:left="0" w:firstLine="0"/>
      </w:pPr>
      <w:r w:rsidRPr="00AF2D21">
        <w:t>~</w:t>
      </w:r>
      <w:r w:rsidRPr="00A460F9">
        <w:t>диспансеризация</w:t>
      </w:r>
    </w:p>
    <w:p w:rsidR="00A460F9" w:rsidRPr="00AF2D21" w:rsidRDefault="00AF2D21" w:rsidP="00D019CC">
      <w:pPr>
        <w:spacing w:after="160" w:line="259" w:lineRule="auto"/>
        <w:ind w:left="0" w:firstLine="0"/>
      </w:pPr>
      <w:r w:rsidRPr="00AF2D21">
        <w:t>~</w:t>
      </w:r>
      <w:r w:rsidRPr="00A460F9">
        <w:t>массовое санитарное просвещение</w:t>
      </w:r>
    </w:p>
    <w:p w:rsidR="00A460F9" w:rsidRPr="00AF2D21" w:rsidRDefault="00AF2D21" w:rsidP="00D019CC">
      <w:pPr>
        <w:spacing w:after="160" w:line="259" w:lineRule="auto"/>
        <w:ind w:left="0" w:firstLine="0"/>
      </w:pPr>
      <w:r w:rsidRPr="00AF2D21">
        <w:t>~</w:t>
      </w:r>
      <w:r w:rsidRPr="00A460F9">
        <w:t>санитарное просвещение</w:t>
      </w:r>
    </w:p>
    <w:p w:rsidR="00A460F9" w:rsidRPr="00AF2D21" w:rsidRDefault="00AF2D21" w:rsidP="00D019CC">
      <w:pPr>
        <w:spacing w:after="160" w:line="259" w:lineRule="auto"/>
        <w:ind w:left="0" w:firstLine="0"/>
      </w:pPr>
      <w:r w:rsidRPr="00AF2D21">
        <w:t>=</w:t>
      </w:r>
      <w:r w:rsidRPr="00A460F9">
        <w:t xml:space="preserve">гигиеническое воспитание 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}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6B6ADF" w:rsidP="00D019CC">
      <w:pPr>
        <w:spacing w:after="160" w:line="259" w:lineRule="auto"/>
        <w:ind w:left="0" w:firstLine="0"/>
      </w:pPr>
      <w:r>
        <w:t>149</w:t>
      </w:r>
      <w:r w:rsidR="00AF2D21">
        <w:t xml:space="preserve">) </w:t>
      </w:r>
      <w:r w:rsidR="00A460F9" w:rsidRPr="00A460F9">
        <w:t>П</w:t>
      </w:r>
      <w:r w:rsidR="00AF2D21" w:rsidRPr="00A460F9">
        <w:t xml:space="preserve">оказ предметов на рисунках, плакатах, схемах, </w:t>
      </w:r>
      <w:proofErr w:type="gramStart"/>
      <w:r w:rsidR="00AF2D21" w:rsidRPr="00A460F9">
        <w:t>фотографиях{</w:t>
      </w:r>
      <w:proofErr w:type="gramEnd"/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~</w:t>
      </w:r>
      <w:r w:rsidR="00AF2D21" w:rsidRPr="00A460F9">
        <w:t>дискуссия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~лекция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 xml:space="preserve"> ~диспут  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~демонстрация</w:t>
      </w:r>
    </w:p>
    <w:p w:rsidR="00A460F9" w:rsidRPr="00A460F9" w:rsidRDefault="00AF2D21" w:rsidP="00D019CC">
      <w:pPr>
        <w:spacing w:after="160" w:line="259" w:lineRule="auto"/>
        <w:ind w:left="0" w:firstLine="0"/>
      </w:pPr>
      <w:r w:rsidRPr="00A460F9">
        <w:t>=иллюстрация</w:t>
      </w:r>
    </w:p>
    <w:p w:rsidR="00A460F9" w:rsidRPr="00A460F9" w:rsidRDefault="00A460F9" w:rsidP="00D019CC">
      <w:pPr>
        <w:spacing w:after="160" w:line="259" w:lineRule="auto"/>
        <w:ind w:left="0" w:firstLine="0"/>
      </w:pPr>
      <w:r w:rsidRPr="00A460F9">
        <w:t>}</w:t>
      </w:r>
    </w:p>
    <w:p w:rsidR="00A460F9" w:rsidRPr="00A460F9" w:rsidRDefault="00A460F9" w:rsidP="00D019CC">
      <w:pPr>
        <w:spacing w:after="160" w:line="259" w:lineRule="auto"/>
        <w:ind w:left="0" w:firstLine="0"/>
      </w:pPr>
    </w:p>
    <w:p w:rsidR="00A460F9" w:rsidRPr="00A460F9" w:rsidRDefault="006B6ADF" w:rsidP="00D019CC">
      <w:pPr>
        <w:spacing w:after="160" w:line="259" w:lineRule="auto"/>
        <w:ind w:left="0" w:firstLine="0"/>
      </w:pPr>
      <w:r>
        <w:t>150</w:t>
      </w:r>
      <w:r w:rsidR="00AF2D21">
        <w:t xml:space="preserve">) </w:t>
      </w:r>
      <w:r w:rsidR="00A460F9" w:rsidRPr="00A460F9">
        <w:t>В</w:t>
      </w:r>
      <w:r w:rsidR="00AF2D21" w:rsidRPr="00A460F9">
        <w:t>ербальная модель приема учебной деятельности, то есть словесное описание того, зачем, почему и как следует выполнять и проверять какое-ли</w:t>
      </w:r>
      <w:r w:rsidR="00AF2D21">
        <w:t>бо учебное задание (упражнение</w:t>
      </w:r>
      <w:proofErr w:type="gramStart"/>
      <w:r w:rsidR="00AF2D21">
        <w:t>)</w:t>
      </w:r>
      <w:r w:rsidR="00AF2D21" w:rsidRPr="00A460F9">
        <w:t>{</w:t>
      </w:r>
      <w:proofErr w:type="gramEnd"/>
    </w:p>
    <w:p w:rsidR="00A460F9" w:rsidRPr="00A460F9" w:rsidRDefault="00AF2D21" w:rsidP="00D019CC">
      <w:pPr>
        <w:spacing w:after="160" w:line="259" w:lineRule="auto"/>
        <w:ind w:left="0" w:firstLine="0"/>
      </w:pPr>
      <w:r>
        <w:t>~дискуссия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~лекция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 xml:space="preserve">~диспут  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~демонстрация</w:t>
      </w:r>
    </w:p>
    <w:p w:rsidR="00A460F9" w:rsidRPr="00A460F9" w:rsidRDefault="00AF2D21" w:rsidP="00D019CC">
      <w:pPr>
        <w:spacing w:after="160" w:line="259" w:lineRule="auto"/>
        <w:ind w:left="0" w:firstLine="0"/>
      </w:pPr>
      <w:r>
        <w:t>=памятка</w:t>
      </w:r>
    </w:p>
    <w:p w:rsidR="00A460F9" w:rsidRDefault="00AF2D21" w:rsidP="00D019CC">
      <w:pPr>
        <w:spacing w:after="160" w:line="259" w:lineRule="auto"/>
        <w:ind w:left="0" w:firstLine="0"/>
      </w:pPr>
      <w:r>
        <w:t>}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>
        <w:t>15</w:t>
      </w:r>
      <w:r w:rsidR="006B6ADF">
        <w:t>1</w:t>
      </w:r>
      <w:r w:rsidRPr="00D737AF">
        <w:t xml:space="preserve">) Что входит в средства стоматологического </w:t>
      </w:r>
      <w:proofErr w:type="gramStart"/>
      <w:r w:rsidRPr="00D737AF">
        <w:t>просвещения{</w:t>
      </w:r>
      <w:proofErr w:type="gramEnd"/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~радио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~журналы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lastRenderedPageBreak/>
        <w:t>~ТВ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~памятки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</w:t>
      </w:r>
      <w:r>
        <w:t>все верно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}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>
        <w:t>15</w:t>
      </w:r>
      <w:r w:rsidR="006B6ADF">
        <w:t>2</w:t>
      </w:r>
      <w:r w:rsidRPr="00D737AF">
        <w:t xml:space="preserve">) На какие организованные формы подразделяют стоматологическое просвещение в зависимости от количество </w:t>
      </w:r>
      <w:proofErr w:type="gramStart"/>
      <w:r w:rsidRPr="00D737AF">
        <w:t>население{</w:t>
      </w:r>
      <w:proofErr w:type="gramEnd"/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~массовая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~групповая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~индивидуальная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~коллективная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=первые три вышеперечисленные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}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>
        <w:t>15</w:t>
      </w:r>
      <w:r w:rsidR="006B6ADF">
        <w:t>3</w:t>
      </w:r>
      <w:r w:rsidRPr="00D737AF">
        <w:t xml:space="preserve">) Что из перечисленного входит в этапы выработки стойких </w:t>
      </w:r>
      <w:proofErr w:type="gramStart"/>
      <w:r w:rsidRPr="00D737AF">
        <w:t>навыков{</w:t>
      </w:r>
      <w:proofErr w:type="gramEnd"/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~знания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~понимания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~убеждения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~привычка</w:t>
      </w:r>
    </w:p>
    <w:p w:rsidR="00D737AF" w:rsidRPr="00D737AF" w:rsidRDefault="00D737AF" w:rsidP="00D019CC">
      <w:pPr>
        <w:spacing w:after="160" w:line="259" w:lineRule="auto"/>
        <w:ind w:left="0" w:firstLine="0"/>
      </w:pPr>
      <w:r>
        <w:t>=все верно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}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>
        <w:t>15</w:t>
      </w:r>
      <w:r w:rsidR="006B6ADF">
        <w:t>4</w:t>
      </w:r>
      <w:r w:rsidRPr="00D737AF">
        <w:t xml:space="preserve">) Кто должен участвовать при гигиеническом воспитании детского </w:t>
      </w:r>
      <w:proofErr w:type="gramStart"/>
      <w:r w:rsidRPr="00D737AF">
        <w:t>населения{</w:t>
      </w:r>
      <w:proofErr w:type="gramEnd"/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~медицинские работники детских учреждений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~педагогический коллектив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~родители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~дети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 xml:space="preserve">=все </w:t>
      </w:r>
      <w:r>
        <w:t>верно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}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>
        <w:t>15</w:t>
      </w:r>
      <w:r w:rsidR="006B6ADF">
        <w:t>5</w:t>
      </w:r>
      <w:r w:rsidRPr="00D737AF">
        <w:t xml:space="preserve">) Что не входит в этапы организации стоматологического </w:t>
      </w:r>
      <w:proofErr w:type="gramStart"/>
      <w:r w:rsidRPr="00D737AF">
        <w:t>просвещения{</w:t>
      </w:r>
      <w:proofErr w:type="gramEnd"/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lastRenderedPageBreak/>
        <w:t>~беседы и семинары с педагогами и медицинскими работниками не стоматологических специальностей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=беседы и семинары с педагогами и медицинскими работниками стоматологических специальностей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~беседа с детьми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~беседа с родителями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~проведение уроков здоровья для детей</w:t>
      </w:r>
    </w:p>
    <w:p w:rsidR="00D737AF" w:rsidRDefault="00D737AF" w:rsidP="00D019CC">
      <w:pPr>
        <w:spacing w:after="160" w:line="259" w:lineRule="auto"/>
        <w:ind w:left="0" w:firstLine="0"/>
      </w:pPr>
      <w:r w:rsidRPr="00D737AF">
        <w:t>}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>
        <w:t>15</w:t>
      </w:r>
      <w:r w:rsidR="006B6ADF">
        <w:t>6</w:t>
      </w:r>
      <w:r w:rsidRPr="00D737AF">
        <w:t xml:space="preserve">) Итогом беседы гигиениста с пациентом </w:t>
      </w:r>
      <w:proofErr w:type="gramStart"/>
      <w:r w:rsidRPr="00D737AF">
        <w:t>является{</w:t>
      </w:r>
      <w:proofErr w:type="gramEnd"/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~приобретение навыков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~формирование убеждения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=общий согласованный вывод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~агитация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</w:t>
      </w:r>
      <w:r>
        <w:t>все верно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}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>
        <w:t>15</w:t>
      </w:r>
      <w:r w:rsidR="006B6ADF">
        <w:t>7</w:t>
      </w:r>
      <w:r w:rsidRPr="00D737AF">
        <w:t xml:space="preserve">) Урок здоровья, проводимый одному человеку– это форма проведения стоматологического </w:t>
      </w:r>
      <w:proofErr w:type="gramStart"/>
      <w:r w:rsidRPr="00D737AF">
        <w:t>просвещения{</w:t>
      </w:r>
      <w:proofErr w:type="gramEnd"/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~массовая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~групповая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=индивидуальная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~популяционная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~комплексная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}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>
        <w:t>15</w:t>
      </w:r>
      <w:r w:rsidR="006B6ADF" w:rsidRPr="006B6ADF">
        <w:t>8</w:t>
      </w:r>
      <w:r w:rsidRPr="00D737AF">
        <w:t xml:space="preserve">) Проведение уроков здоровья относится к форме проведения стоматологического </w:t>
      </w:r>
      <w:proofErr w:type="gramStart"/>
      <w:r w:rsidRPr="00D737AF">
        <w:t>просвещения{</w:t>
      </w:r>
      <w:proofErr w:type="gramEnd"/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~индивидуальная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=групповая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~массовая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~популяционная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~комплексная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lastRenderedPageBreak/>
        <w:t>}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6B6ADF" w:rsidP="00D019CC">
      <w:pPr>
        <w:spacing w:after="160" w:line="259" w:lineRule="auto"/>
        <w:ind w:left="0" w:firstLine="0"/>
      </w:pPr>
      <w:r>
        <w:t>159</w:t>
      </w:r>
      <w:r w:rsidR="00D737AF" w:rsidRPr="00D737AF">
        <w:t xml:space="preserve">) Субъективная оценка эффективности </w:t>
      </w:r>
      <w:proofErr w:type="gramStart"/>
      <w:r w:rsidR="00D737AF" w:rsidRPr="00D737AF">
        <w:t>СП{</w:t>
      </w:r>
      <w:proofErr w:type="gramEnd"/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=сравнительная оценка анкетирования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~распространенность кариеса зубов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~интенсивность кариеса зубов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~прирост интенсивности кариеса зубов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 xml:space="preserve">~все </w:t>
      </w:r>
      <w:r>
        <w:t>верно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}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6B6ADF" w:rsidP="00D019CC">
      <w:pPr>
        <w:spacing w:after="160" w:line="259" w:lineRule="auto"/>
        <w:ind w:left="0" w:firstLine="0"/>
      </w:pPr>
      <w:r>
        <w:t xml:space="preserve"> 160</w:t>
      </w:r>
      <w:r w:rsidR="00D737AF" w:rsidRPr="00D737AF">
        <w:t xml:space="preserve">) Планомерное повторное выполнение пациентом заданных </w:t>
      </w:r>
      <w:proofErr w:type="gramStart"/>
      <w:r w:rsidR="00D737AF" w:rsidRPr="00D737AF">
        <w:t>действий{</w:t>
      </w:r>
      <w:proofErr w:type="gramEnd"/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=упражнения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~урок здоровья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~демонстрация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~познавательные игры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~нет верного ответа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}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1</w:t>
      </w:r>
      <w:r>
        <w:t>6</w:t>
      </w:r>
      <w:r w:rsidR="006B6ADF">
        <w:t>1</w:t>
      </w:r>
      <w:r w:rsidRPr="00D737AF">
        <w:t xml:space="preserve">) Последовательное изложение большого объема </w:t>
      </w:r>
      <w:proofErr w:type="gramStart"/>
      <w:r w:rsidRPr="00D737AF">
        <w:t>материала{</w:t>
      </w:r>
      <w:proofErr w:type="gramEnd"/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=лекция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~опрос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~беседа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~дискуссия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~урок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}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1</w:t>
      </w:r>
      <w:r>
        <w:t>6</w:t>
      </w:r>
      <w:r w:rsidR="006B6ADF">
        <w:t>2</w:t>
      </w:r>
      <w:r w:rsidRPr="00D737AF">
        <w:t xml:space="preserve">) </w:t>
      </w:r>
      <w:r>
        <w:t xml:space="preserve">Средства стоматологического </w:t>
      </w:r>
      <w:proofErr w:type="gramStart"/>
      <w:r>
        <w:t>просвещения</w:t>
      </w:r>
      <w:r w:rsidRPr="00D737AF">
        <w:t>{</w:t>
      </w:r>
      <w:proofErr w:type="gramEnd"/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~памятки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~плакаты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~настольные игры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=все перечисленные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lastRenderedPageBreak/>
        <w:t>~нет верного ответа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}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1</w:t>
      </w:r>
      <w:r>
        <w:t>6</w:t>
      </w:r>
      <w:r w:rsidR="006B6ADF">
        <w:t>3</w:t>
      </w:r>
      <w:r w:rsidRPr="00D737AF">
        <w:t xml:space="preserve">) Издание рекламных буклетов средств гигиены полости рта - это форма проведения стоматологического </w:t>
      </w:r>
      <w:proofErr w:type="gramStart"/>
      <w:r w:rsidRPr="00D737AF">
        <w:t>просвещения{</w:t>
      </w:r>
      <w:proofErr w:type="gramEnd"/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~индивидуальная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~групповая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=массовая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~региональная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~комплексная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}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1</w:t>
      </w:r>
      <w:r>
        <w:t>6</w:t>
      </w:r>
      <w:r w:rsidR="006B6ADF">
        <w:t>4</w:t>
      </w:r>
      <w:r w:rsidRPr="00D737AF">
        <w:t>) Практическим этапом стоматологического просвещения является {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~знание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~понимание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=навык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~убеждение</w:t>
      </w:r>
    </w:p>
    <w:p w:rsidR="00D737AF" w:rsidRPr="00D737AF" w:rsidRDefault="00D737AF" w:rsidP="00D019CC">
      <w:pPr>
        <w:spacing w:after="160" w:line="259" w:lineRule="auto"/>
        <w:ind w:left="0" w:firstLine="0"/>
      </w:pPr>
      <w:r>
        <w:t>~все верно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}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1</w:t>
      </w:r>
      <w:r>
        <w:t>6</w:t>
      </w:r>
      <w:r w:rsidR="006B6ADF">
        <w:t>5</w:t>
      </w:r>
      <w:r w:rsidRPr="00D737AF">
        <w:t xml:space="preserve">) </w:t>
      </w:r>
      <w:proofErr w:type="gramStart"/>
      <w:r w:rsidRPr="00D737AF">
        <w:t>Респондент{</w:t>
      </w:r>
      <w:proofErr w:type="gramEnd"/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~задающий вопросы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~проводящий беседу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~читающий лекцию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=отвечающий на вопросы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~нет верного ответа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}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1</w:t>
      </w:r>
      <w:r>
        <w:t>6</w:t>
      </w:r>
      <w:r w:rsidR="006B6ADF">
        <w:t>6</w:t>
      </w:r>
      <w:r w:rsidRPr="00D737AF">
        <w:t xml:space="preserve">) Ведущая форма работы с детским </w:t>
      </w:r>
      <w:proofErr w:type="gramStart"/>
      <w:r w:rsidRPr="00D737AF">
        <w:t>населением{</w:t>
      </w:r>
      <w:proofErr w:type="gramEnd"/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=обучение с повторением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~убеждение и пропаганда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lastRenderedPageBreak/>
        <w:t>~иллюстрация и демонстрация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~работа с текстом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~беседа с населением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}</w:t>
      </w:r>
    </w:p>
    <w:p w:rsidR="00D737AF" w:rsidRPr="00D737AF" w:rsidRDefault="00D737AF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1</w:t>
      </w:r>
      <w:r>
        <w:t>6</w:t>
      </w:r>
      <w:r w:rsidR="006B6ADF">
        <w:t>7</w:t>
      </w:r>
      <w:r w:rsidRPr="00D737AF">
        <w:t xml:space="preserve">) Наиболее экономичная организационная форма санитарного </w:t>
      </w:r>
      <w:proofErr w:type="gramStart"/>
      <w:r w:rsidRPr="00D737AF">
        <w:t>просвещения{</w:t>
      </w:r>
      <w:proofErr w:type="gramEnd"/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~индивидуальная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~групповая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=массовая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~целевая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~комплексная</w:t>
      </w:r>
    </w:p>
    <w:p w:rsidR="00D737AF" w:rsidRPr="00D737AF" w:rsidRDefault="00D737AF" w:rsidP="00D019CC">
      <w:pPr>
        <w:spacing w:after="160" w:line="259" w:lineRule="auto"/>
        <w:ind w:left="0" w:firstLine="0"/>
      </w:pPr>
      <w:r w:rsidRPr="00D737AF">
        <w:t>}</w:t>
      </w:r>
    </w:p>
    <w:p w:rsidR="00D737AF" w:rsidRDefault="00D737AF" w:rsidP="00D019CC">
      <w:pPr>
        <w:spacing w:after="160" w:line="259" w:lineRule="auto"/>
        <w:ind w:left="0" w:firstLine="0"/>
      </w:pPr>
    </w:p>
    <w:p w:rsidR="00880A9F" w:rsidRPr="00880A9F" w:rsidRDefault="006B6ADF" w:rsidP="00D019CC">
      <w:pPr>
        <w:spacing w:after="160" w:line="259" w:lineRule="auto"/>
        <w:ind w:left="0" w:firstLine="0"/>
      </w:pPr>
      <w:r>
        <w:t>168</w:t>
      </w:r>
      <w:r w:rsidR="00880A9F">
        <w:t xml:space="preserve">) </w:t>
      </w:r>
      <w:r w:rsidR="00880A9F" w:rsidRPr="00880A9F">
        <w:t xml:space="preserve"> Профилактика стоматологических заболеваний – </w:t>
      </w:r>
      <w:proofErr w:type="gramStart"/>
      <w:r w:rsidR="00880A9F" w:rsidRPr="00880A9F">
        <w:t>это{</w:t>
      </w:r>
      <w:proofErr w:type="gramEnd"/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 xml:space="preserve">~система государственных, социальных, медицинских мер, направленных на обеспечение благосостояния населения </w:t>
      </w: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>=система государственных, социальных, м</w:t>
      </w:r>
      <w:r w:rsidR="006B6ADF">
        <w:t>едицинских мер, направленных на</w:t>
      </w:r>
      <w:r w:rsidR="006B6ADF" w:rsidRPr="006B6ADF">
        <w:t xml:space="preserve"> </w:t>
      </w:r>
      <w:r w:rsidRPr="00880A9F">
        <w:t>обеспечение высокого уровня здоровья и предупреждение болезней</w:t>
      </w: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>~система государственных, социальных, м</w:t>
      </w:r>
      <w:r w:rsidR="006B6ADF">
        <w:t>едицинских мер, направленных на</w:t>
      </w:r>
      <w:r w:rsidR="006B6ADF" w:rsidRPr="006B6ADF">
        <w:t xml:space="preserve"> </w:t>
      </w:r>
      <w:r w:rsidRPr="00880A9F">
        <w:t>обеспечение высокого уровня здоровья</w:t>
      </w: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>~</w:t>
      </w:r>
      <w:r>
        <w:t>система медицинских мер, направленных на предупреждение болезней</w:t>
      </w: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>~</w:t>
      </w:r>
      <w:r>
        <w:t>все верно</w:t>
      </w: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>}</w:t>
      </w:r>
    </w:p>
    <w:p w:rsidR="00880A9F" w:rsidRPr="00880A9F" w:rsidRDefault="00880A9F" w:rsidP="00D019CC">
      <w:pPr>
        <w:spacing w:after="160" w:line="259" w:lineRule="auto"/>
        <w:ind w:left="0" w:firstLine="0"/>
      </w:pPr>
    </w:p>
    <w:p w:rsidR="00880A9F" w:rsidRPr="00880A9F" w:rsidRDefault="006B6ADF" w:rsidP="00D019CC">
      <w:pPr>
        <w:spacing w:after="160" w:line="259" w:lineRule="auto"/>
        <w:ind w:left="0" w:firstLine="0"/>
      </w:pPr>
      <w:r>
        <w:t>169</w:t>
      </w:r>
      <w:r w:rsidR="00880A9F">
        <w:t xml:space="preserve">) </w:t>
      </w:r>
      <w:r w:rsidR="00880A9F" w:rsidRPr="00880A9F">
        <w:t>В чём заключается вли</w:t>
      </w:r>
      <w:r w:rsidR="00880A9F">
        <w:t xml:space="preserve">яние пищи на органы полости </w:t>
      </w:r>
      <w:proofErr w:type="gramStart"/>
      <w:r w:rsidR="00880A9F">
        <w:t>рта</w:t>
      </w:r>
      <w:r w:rsidR="00880A9F" w:rsidRPr="00880A9F">
        <w:t>{</w:t>
      </w:r>
      <w:proofErr w:type="gramEnd"/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>~компоненты пищи - это субстрат питания для бактерий</w:t>
      </w: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>~влияет на скорость образования зубного налёта</w:t>
      </w:r>
    </w:p>
    <w:p w:rsidR="00880A9F" w:rsidRPr="00880A9F" w:rsidRDefault="00880A9F" w:rsidP="00D019CC">
      <w:pPr>
        <w:spacing w:after="160" w:line="259" w:lineRule="auto"/>
        <w:ind w:left="0" w:firstLine="0"/>
      </w:pPr>
      <w:r w:rsidRPr="00880A9F">
        <w:t>~характер пищи влияет на самоочищение полости рта и состояние периодонта</w:t>
      </w:r>
    </w:p>
    <w:p w:rsidR="00880A9F" w:rsidRDefault="00880A9F" w:rsidP="00D019CC">
      <w:pPr>
        <w:spacing w:after="160" w:line="259" w:lineRule="auto"/>
        <w:ind w:left="0" w:firstLine="0"/>
      </w:pPr>
      <w:r>
        <w:t>=</w:t>
      </w:r>
      <w:r w:rsidRPr="00880A9F">
        <w:t xml:space="preserve">все </w:t>
      </w:r>
      <w:r>
        <w:t>верно</w:t>
      </w:r>
    </w:p>
    <w:p w:rsidR="00880A9F" w:rsidRDefault="00880A9F" w:rsidP="00D019CC">
      <w:pPr>
        <w:spacing w:after="160" w:line="259" w:lineRule="auto"/>
        <w:ind w:left="0" w:firstLine="0"/>
      </w:pPr>
      <w:r w:rsidRPr="00880A9F">
        <w:t>~</w:t>
      </w:r>
      <w:r>
        <w:t>нет верного ответа</w:t>
      </w:r>
    </w:p>
    <w:p w:rsidR="00880A9F" w:rsidRPr="009F0E61" w:rsidRDefault="00880A9F" w:rsidP="00D019CC">
      <w:pPr>
        <w:spacing w:after="160" w:line="259" w:lineRule="auto"/>
        <w:ind w:left="0" w:firstLine="0"/>
      </w:pPr>
      <w:r w:rsidRPr="009F0E61">
        <w:t>}</w:t>
      </w:r>
    </w:p>
    <w:p w:rsidR="00880A9F" w:rsidRPr="00880A9F" w:rsidRDefault="00880A9F" w:rsidP="00D019CC">
      <w:pPr>
        <w:spacing w:after="160" w:line="259" w:lineRule="auto"/>
        <w:ind w:left="0" w:firstLine="0"/>
      </w:pPr>
    </w:p>
    <w:p w:rsidR="00880A9F" w:rsidRPr="00D11F0A" w:rsidRDefault="006B6ADF" w:rsidP="00D019CC">
      <w:pPr>
        <w:spacing w:after="160" w:line="259" w:lineRule="auto"/>
        <w:ind w:left="0" w:firstLine="0"/>
      </w:pPr>
      <w:r>
        <w:lastRenderedPageBreak/>
        <w:t>170</w:t>
      </w:r>
      <w:r w:rsidR="00880A9F" w:rsidRPr="00880A9F">
        <w:t xml:space="preserve">) Какими должны быть профессиональные рекомендаций </w:t>
      </w:r>
      <w:proofErr w:type="gramStart"/>
      <w:r w:rsidR="00880A9F" w:rsidRPr="00880A9F">
        <w:t>стоматолога</w:t>
      </w:r>
      <w:r w:rsidR="00D11F0A" w:rsidRPr="00D11F0A">
        <w:t>{</w:t>
      </w:r>
      <w:proofErr w:type="gramEnd"/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научно обоснованными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проверенными на практике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популярными</w:t>
      </w:r>
    </w:p>
    <w:p w:rsidR="00880A9F" w:rsidRDefault="00D11F0A" w:rsidP="00D019CC">
      <w:pPr>
        <w:spacing w:after="160" w:line="259" w:lineRule="auto"/>
        <w:ind w:left="0" w:firstLine="0"/>
      </w:pPr>
      <w:r>
        <w:t>=все верно</w:t>
      </w:r>
    </w:p>
    <w:p w:rsidR="00D11F0A" w:rsidRDefault="00D11F0A" w:rsidP="00D019CC">
      <w:pPr>
        <w:spacing w:after="160" w:line="259" w:lineRule="auto"/>
        <w:ind w:left="0" w:firstLine="0"/>
      </w:pPr>
      <w:r w:rsidRPr="00D11F0A">
        <w:t>~</w:t>
      </w:r>
      <w:r>
        <w:t>нет верного ответа</w:t>
      </w:r>
    </w:p>
    <w:p w:rsidR="00D11F0A" w:rsidRPr="009F0E61" w:rsidRDefault="00D11F0A" w:rsidP="00D019CC">
      <w:pPr>
        <w:spacing w:after="160" w:line="259" w:lineRule="auto"/>
        <w:ind w:left="0" w:firstLine="0"/>
      </w:pPr>
      <w:r w:rsidRPr="009F0E61">
        <w:t>}</w:t>
      </w:r>
    </w:p>
    <w:p w:rsidR="00880A9F" w:rsidRPr="00880A9F" w:rsidRDefault="00880A9F" w:rsidP="00D019CC">
      <w:pPr>
        <w:spacing w:after="160" w:line="259" w:lineRule="auto"/>
        <w:ind w:left="0" w:firstLine="0"/>
      </w:pP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1</w:t>
      </w:r>
      <w:r w:rsidR="00880A9F" w:rsidRPr="00880A9F">
        <w:t>7</w:t>
      </w:r>
      <w:r w:rsidR="006B6ADF">
        <w:t>1</w:t>
      </w:r>
      <w:r w:rsidRPr="00D11F0A">
        <w:t>)</w:t>
      </w:r>
      <w:r w:rsidR="00880A9F" w:rsidRPr="00880A9F">
        <w:t xml:space="preserve"> Выберите какие критерии используют для оценки эпидемиологических </w:t>
      </w:r>
      <w:proofErr w:type="gramStart"/>
      <w:r w:rsidR="00880A9F" w:rsidRPr="00880A9F">
        <w:t>данных</w:t>
      </w:r>
      <w:r w:rsidRPr="00D11F0A">
        <w:t>{</w:t>
      </w:r>
      <w:proofErr w:type="gramEnd"/>
      <w:r w:rsidR="00880A9F" w:rsidRPr="00880A9F">
        <w:t xml:space="preserve"> 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9F0E61">
        <w:t>=</w:t>
      </w:r>
      <w:r w:rsidR="00880A9F" w:rsidRPr="00880A9F">
        <w:t>КПУ, % свободных от кариеса детей</w:t>
      </w:r>
    </w:p>
    <w:p w:rsid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количество сохранившихся зубов</w:t>
      </w:r>
    </w:p>
    <w:p w:rsidR="00D11F0A" w:rsidRPr="00D11F0A" w:rsidRDefault="00D11F0A" w:rsidP="00D019CC">
      <w:pPr>
        <w:spacing w:after="160" w:line="259" w:lineRule="auto"/>
        <w:ind w:left="0" w:firstLine="0"/>
      </w:pPr>
      <w:r w:rsidRPr="00D11F0A">
        <w:t>~</w:t>
      </w:r>
      <w:r>
        <w:t xml:space="preserve">количество </w:t>
      </w:r>
      <w:proofErr w:type="spellStart"/>
      <w:r>
        <w:t>интактных</w:t>
      </w:r>
      <w:proofErr w:type="spellEnd"/>
      <w:r>
        <w:t xml:space="preserve"> зубов</w:t>
      </w:r>
    </w:p>
    <w:p w:rsidR="00880A9F" w:rsidRDefault="00D11F0A" w:rsidP="00D019CC">
      <w:pPr>
        <w:spacing w:after="160" w:line="259" w:lineRule="auto"/>
        <w:ind w:left="0" w:firstLine="0"/>
      </w:pPr>
      <w:r w:rsidRPr="00D11F0A">
        <w:t>~</w:t>
      </w:r>
      <w:r>
        <w:t>все верно</w:t>
      </w:r>
    </w:p>
    <w:p w:rsidR="00D11F0A" w:rsidRPr="00880A9F" w:rsidRDefault="00D11F0A" w:rsidP="00D019CC">
      <w:pPr>
        <w:spacing w:after="160" w:line="259" w:lineRule="auto"/>
        <w:ind w:left="0" w:firstLine="0"/>
      </w:pPr>
      <w:r w:rsidRPr="009F0E61">
        <w:t>~</w:t>
      </w:r>
      <w:r>
        <w:t>нет верного ответа</w:t>
      </w:r>
    </w:p>
    <w:p w:rsidR="00880A9F" w:rsidRPr="006B6ADF" w:rsidRDefault="00D11F0A" w:rsidP="00D019CC">
      <w:pPr>
        <w:spacing w:after="160" w:line="259" w:lineRule="auto"/>
        <w:ind w:left="0" w:firstLine="0"/>
      </w:pPr>
      <w:r w:rsidRPr="006B6ADF">
        <w:t>}</w:t>
      </w:r>
    </w:p>
    <w:p w:rsidR="00D11F0A" w:rsidRPr="006B6ADF" w:rsidRDefault="00D11F0A" w:rsidP="00D019CC">
      <w:pPr>
        <w:spacing w:after="160" w:line="259" w:lineRule="auto"/>
        <w:ind w:left="0" w:firstLine="0"/>
      </w:pPr>
    </w:p>
    <w:p w:rsidR="00880A9F" w:rsidRPr="00880A9F" w:rsidRDefault="006B6ADF" w:rsidP="00D019CC">
      <w:pPr>
        <w:spacing w:after="160" w:line="259" w:lineRule="auto"/>
        <w:ind w:left="0" w:firstLine="0"/>
      </w:pPr>
      <w:r>
        <w:t>172</w:t>
      </w:r>
      <w:r w:rsidR="00D11F0A" w:rsidRPr="00D11F0A">
        <w:t xml:space="preserve">) </w:t>
      </w:r>
      <w:r w:rsidR="00880A9F" w:rsidRPr="00880A9F">
        <w:t xml:space="preserve">Укажите факторы, способствующие сохранению стоматологического </w:t>
      </w:r>
      <w:proofErr w:type="gramStart"/>
      <w:r w:rsidR="00880A9F" w:rsidRPr="00880A9F">
        <w:t>здоровья</w:t>
      </w:r>
      <w:r w:rsidR="00D11F0A" w:rsidRPr="00D11F0A">
        <w:t>{</w:t>
      </w:r>
      <w:proofErr w:type="gramEnd"/>
      <w:r w:rsidR="00880A9F" w:rsidRPr="00880A9F">
        <w:t xml:space="preserve"> 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недостаток фтора в воде, продуктах, избыточный вес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рациональное питание, системные заболевания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вредные привычки, профессиональные вредности</w:t>
      </w:r>
    </w:p>
    <w:p w:rsidR="00880A9F" w:rsidRPr="00880A9F" w:rsidRDefault="00D11F0A" w:rsidP="00D019CC">
      <w:pPr>
        <w:spacing w:after="160" w:line="259" w:lineRule="auto"/>
        <w:ind w:left="0" w:firstLine="0"/>
      </w:pPr>
      <w:r>
        <w:t>=</w:t>
      </w:r>
      <w:r w:rsidR="00880A9F" w:rsidRPr="00880A9F">
        <w:t>достаточное поступление фтора, рациональное питание</w:t>
      </w:r>
    </w:p>
    <w:p w:rsidR="00880A9F" w:rsidRDefault="00D11F0A" w:rsidP="00D019CC">
      <w:pPr>
        <w:spacing w:after="160" w:line="259" w:lineRule="auto"/>
        <w:ind w:left="0" w:firstLine="0"/>
      </w:pPr>
      <w:r w:rsidRPr="00D11F0A">
        <w:t>~</w:t>
      </w:r>
      <w:r>
        <w:t>все верно</w:t>
      </w:r>
    </w:p>
    <w:p w:rsidR="00D11F0A" w:rsidRDefault="00D11F0A" w:rsidP="00D019CC">
      <w:pPr>
        <w:spacing w:after="160" w:line="259" w:lineRule="auto"/>
        <w:ind w:left="0" w:firstLine="0"/>
      </w:pPr>
      <w:r w:rsidRPr="00D11F0A">
        <w:t>}</w:t>
      </w:r>
    </w:p>
    <w:p w:rsidR="00D11F0A" w:rsidRPr="00D11F0A" w:rsidRDefault="00D11F0A" w:rsidP="00D019CC">
      <w:pPr>
        <w:spacing w:after="160" w:line="259" w:lineRule="auto"/>
        <w:ind w:left="0" w:firstLine="0"/>
      </w:pPr>
    </w:p>
    <w:p w:rsidR="00880A9F" w:rsidRPr="00D11F0A" w:rsidRDefault="006B6ADF" w:rsidP="00D019CC">
      <w:pPr>
        <w:spacing w:after="160" w:line="259" w:lineRule="auto"/>
        <w:ind w:left="0" w:firstLine="0"/>
      </w:pPr>
      <w:r>
        <w:t>173</w:t>
      </w:r>
      <w:r w:rsidR="00D11F0A" w:rsidRPr="00D11F0A">
        <w:t>)</w:t>
      </w:r>
      <w:r w:rsidR="00880A9F" w:rsidRPr="00880A9F">
        <w:t xml:space="preserve"> На какие факторы риска кариеса зубов и болез</w:t>
      </w:r>
      <w:r w:rsidR="00D11F0A">
        <w:t xml:space="preserve">ней периодонта врач-стоматолог </w:t>
      </w:r>
      <w:r w:rsidR="00880A9F" w:rsidRPr="00880A9F">
        <w:t>мож</w:t>
      </w:r>
      <w:r w:rsidR="00D11F0A">
        <w:t xml:space="preserve">ет повлиять наиболее </w:t>
      </w:r>
      <w:proofErr w:type="gramStart"/>
      <w:r w:rsidR="00D11F0A">
        <w:t>эффективно</w:t>
      </w:r>
      <w:r w:rsidR="00D11F0A" w:rsidRPr="00D11F0A">
        <w:t>{</w:t>
      </w:r>
      <w:proofErr w:type="gramEnd"/>
    </w:p>
    <w:p w:rsidR="00D11F0A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особенности питания при</w:t>
      </w:r>
      <w:r>
        <w:t xml:space="preserve"> общих хронических заболеваниях</w:t>
      </w:r>
    </w:p>
    <w:p w:rsidR="00D11F0A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плохая гигиена полост</w:t>
      </w:r>
      <w:r>
        <w:t xml:space="preserve">и рта и использование фторидов 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врач-стоматолог не влияет на факторы риска кариеса зубов и болезней периодонта</w:t>
      </w:r>
    </w:p>
    <w:p w:rsidR="00880A9F" w:rsidRPr="00D11F0A" w:rsidRDefault="00D11F0A" w:rsidP="00D019CC">
      <w:pPr>
        <w:spacing w:after="160" w:line="259" w:lineRule="auto"/>
        <w:ind w:left="0" w:firstLine="0"/>
      </w:pPr>
      <w:r w:rsidRPr="00D11F0A">
        <w:t>=</w:t>
      </w:r>
      <w:r>
        <w:t>1</w:t>
      </w:r>
      <w:r w:rsidR="006B6ADF">
        <w:rPr>
          <w:lang w:val="en-US"/>
        </w:rPr>
        <w:t xml:space="preserve"> </w:t>
      </w:r>
      <w:r>
        <w:t>и 2 вариант ответов</w:t>
      </w:r>
    </w:p>
    <w:p w:rsidR="00D11F0A" w:rsidRPr="00D11F0A" w:rsidRDefault="00D11F0A" w:rsidP="00D019CC">
      <w:pPr>
        <w:spacing w:after="160" w:line="259" w:lineRule="auto"/>
        <w:ind w:left="0" w:firstLine="0"/>
      </w:pPr>
      <w:r w:rsidRPr="00D11F0A">
        <w:t>~</w:t>
      </w:r>
      <w:r>
        <w:t>нет верного ответа</w:t>
      </w:r>
    </w:p>
    <w:p w:rsidR="00D11F0A" w:rsidRPr="006B6ADF" w:rsidRDefault="00D11F0A" w:rsidP="00D019CC">
      <w:pPr>
        <w:spacing w:after="160" w:line="259" w:lineRule="auto"/>
        <w:ind w:left="0" w:firstLine="0"/>
      </w:pPr>
      <w:r w:rsidRPr="006B6ADF">
        <w:lastRenderedPageBreak/>
        <w:t>}</w:t>
      </w:r>
    </w:p>
    <w:p w:rsidR="00D11F0A" w:rsidRPr="006B6ADF" w:rsidRDefault="00D11F0A" w:rsidP="00D019CC">
      <w:pPr>
        <w:spacing w:after="160" w:line="259" w:lineRule="auto"/>
        <w:ind w:left="0" w:firstLine="0"/>
      </w:pPr>
    </w:p>
    <w:p w:rsidR="00880A9F" w:rsidRPr="00D11F0A" w:rsidRDefault="006B6ADF" w:rsidP="00D019CC">
      <w:pPr>
        <w:spacing w:after="160" w:line="259" w:lineRule="auto"/>
        <w:ind w:left="0" w:firstLine="0"/>
      </w:pPr>
      <w:r>
        <w:t>174</w:t>
      </w:r>
      <w:r w:rsidR="00D11F0A">
        <w:t xml:space="preserve">) </w:t>
      </w:r>
      <w:r w:rsidR="00880A9F" w:rsidRPr="00880A9F">
        <w:t>Выберите индекс, который используют для определения интенсивности ка</w:t>
      </w:r>
      <w:r w:rsidR="00D11F0A">
        <w:t xml:space="preserve">риеса </w:t>
      </w:r>
      <w:proofErr w:type="gramStart"/>
      <w:r w:rsidR="00D11F0A">
        <w:t>зубов</w:t>
      </w:r>
      <w:r w:rsidR="00D11F0A" w:rsidRPr="00D11F0A">
        <w:t>{</w:t>
      </w:r>
      <w:proofErr w:type="gramEnd"/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=</w:t>
      </w:r>
      <w:r w:rsidR="00880A9F" w:rsidRPr="00880A9F">
        <w:t>КПУ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РНР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РМА</w:t>
      </w:r>
    </w:p>
    <w:p w:rsidR="00880A9F" w:rsidRPr="00D11F0A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СР</w:t>
      </w:r>
      <w:r w:rsidR="00880A9F" w:rsidRPr="00880A9F">
        <w:rPr>
          <w:lang w:val="en-US"/>
        </w:rPr>
        <w:t>I</w:t>
      </w:r>
      <w:r w:rsidR="00880A9F" w:rsidRPr="00880A9F">
        <w:t>Т</w:t>
      </w:r>
      <w:r w:rsidR="00880A9F" w:rsidRPr="00880A9F">
        <w:rPr>
          <w:lang w:val="en-US"/>
        </w:rPr>
        <w:t>N</w:t>
      </w:r>
    </w:p>
    <w:p w:rsidR="00D11F0A" w:rsidRDefault="00D11F0A" w:rsidP="00D019CC">
      <w:pPr>
        <w:spacing w:after="160" w:line="259" w:lineRule="auto"/>
        <w:ind w:left="0" w:firstLine="0"/>
      </w:pPr>
      <w:r w:rsidRPr="00D11F0A">
        <w:t>~нет верного ответа</w:t>
      </w:r>
    </w:p>
    <w:p w:rsidR="00D11F0A" w:rsidRPr="00D11F0A" w:rsidRDefault="00D11F0A" w:rsidP="00D019CC">
      <w:pPr>
        <w:spacing w:after="160" w:line="259" w:lineRule="auto"/>
        <w:ind w:left="0" w:firstLine="0"/>
      </w:pPr>
      <w:r w:rsidRPr="00D11F0A">
        <w:t>}</w:t>
      </w:r>
    </w:p>
    <w:p w:rsidR="00880A9F" w:rsidRPr="00880A9F" w:rsidRDefault="00880A9F" w:rsidP="00D019CC">
      <w:pPr>
        <w:spacing w:after="160" w:line="259" w:lineRule="auto"/>
        <w:ind w:left="0" w:firstLine="0"/>
      </w:pPr>
    </w:p>
    <w:p w:rsidR="00880A9F" w:rsidRPr="00D11F0A" w:rsidRDefault="00865BC2" w:rsidP="00D019CC">
      <w:pPr>
        <w:spacing w:after="160" w:line="259" w:lineRule="auto"/>
        <w:ind w:left="0" w:firstLine="0"/>
      </w:pPr>
      <w:r>
        <w:t>175</w:t>
      </w:r>
      <w:r w:rsidR="00D11F0A" w:rsidRPr="00D11F0A">
        <w:t xml:space="preserve">) </w:t>
      </w:r>
      <w:r w:rsidR="00880A9F" w:rsidRPr="00880A9F">
        <w:t xml:space="preserve"> Перечислите системы стоматологической помощи </w:t>
      </w:r>
      <w:proofErr w:type="gramStart"/>
      <w:r w:rsidR="00880A9F" w:rsidRPr="00880A9F">
        <w:t>населению</w:t>
      </w:r>
      <w:r w:rsidR="00D11F0A" w:rsidRPr="00D11F0A">
        <w:t>{</w:t>
      </w:r>
      <w:proofErr w:type="gramEnd"/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государственная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частная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страховая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смешанная</w:t>
      </w:r>
    </w:p>
    <w:p w:rsidR="00880A9F" w:rsidRPr="00880A9F" w:rsidRDefault="00D11F0A" w:rsidP="00D019CC">
      <w:pPr>
        <w:spacing w:after="160" w:line="259" w:lineRule="auto"/>
        <w:ind w:left="0" w:firstLine="0"/>
      </w:pPr>
      <w:r>
        <w:t>=</w:t>
      </w:r>
      <w:r w:rsidRPr="00D11F0A">
        <w:t>все верно</w:t>
      </w:r>
    </w:p>
    <w:p w:rsidR="00880A9F" w:rsidRPr="00865BC2" w:rsidRDefault="00D11F0A" w:rsidP="00D019CC">
      <w:pPr>
        <w:spacing w:after="160" w:line="259" w:lineRule="auto"/>
        <w:ind w:left="0" w:firstLine="0"/>
      </w:pPr>
      <w:r w:rsidRPr="00865BC2">
        <w:t>}</w:t>
      </w:r>
    </w:p>
    <w:p w:rsidR="00D11F0A" w:rsidRPr="00865BC2" w:rsidRDefault="00D11F0A" w:rsidP="00D019CC">
      <w:pPr>
        <w:spacing w:after="160" w:line="259" w:lineRule="auto"/>
        <w:ind w:left="0" w:firstLine="0"/>
      </w:pPr>
    </w:p>
    <w:p w:rsidR="00880A9F" w:rsidRPr="00D11F0A" w:rsidRDefault="00865BC2" w:rsidP="00D019CC">
      <w:pPr>
        <w:spacing w:after="160" w:line="259" w:lineRule="auto"/>
        <w:ind w:left="0" w:firstLine="0"/>
      </w:pPr>
      <w:r>
        <w:t>176</w:t>
      </w:r>
      <w:r w:rsidR="00D11F0A" w:rsidRPr="00D11F0A">
        <w:t xml:space="preserve">) </w:t>
      </w:r>
      <w:r w:rsidR="00880A9F" w:rsidRPr="00880A9F">
        <w:t xml:space="preserve">Самым эффективным методом систематической помощи детям </w:t>
      </w:r>
      <w:proofErr w:type="gramStart"/>
      <w:r w:rsidR="00880A9F" w:rsidRPr="00880A9F">
        <w:t>является</w:t>
      </w:r>
      <w:r w:rsidR="00D11F0A" w:rsidRPr="00D11F0A">
        <w:t>{</w:t>
      </w:r>
      <w:proofErr w:type="gramEnd"/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первичная профилактика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лечение на ранних стадиях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~</w:t>
      </w:r>
      <w:r w:rsidR="00880A9F" w:rsidRPr="00880A9F">
        <w:t>лечение на поздних стадиях</w:t>
      </w:r>
    </w:p>
    <w:p w:rsidR="00880A9F" w:rsidRPr="00880A9F" w:rsidRDefault="00D11F0A" w:rsidP="00D019CC">
      <w:pPr>
        <w:spacing w:after="160" w:line="259" w:lineRule="auto"/>
        <w:ind w:left="0" w:firstLine="0"/>
      </w:pPr>
      <w:r w:rsidRPr="00D11F0A">
        <w:t>=</w:t>
      </w:r>
      <w:r w:rsidR="00880A9F" w:rsidRPr="00880A9F">
        <w:t>все вмешательства эффективны одинаково</w:t>
      </w:r>
    </w:p>
    <w:p w:rsidR="00880A9F" w:rsidRPr="004C5981" w:rsidRDefault="00D11F0A" w:rsidP="00D019CC">
      <w:pPr>
        <w:spacing w:after="160" w:line="259" w:lineRule="auto"/>
        <w:ind w:left="0" w:firstLine="0"/>
      </w:pPr>
      <w:r w:rsidRPr="004C5981">
        <w:t>~</w:t>
      </w:r>
      <w:r w:rsidRPr="00D11F0A">
        <w:t>нет верного ответа</w:t>
      </w:r>
    </w:p>
    <w:p w:rsidR="004C5981" w:rsidRDefault="00865BC2" w:rsidP="00D019CC">
      <w:pPr>
        <w:spacing w:after="160" w:line="259" w:lineRule="auto"/>
        <w:ind w:left="0" w:firstLine="0"/>
      </w:pPr>
      <w:r>
        <w:t>}</w:t>
      </w:r>
    </w:p>
    <w:p w:rsidR="00865BC2" w:rsidRPr="00880A9F" w:rsidRDefault="00865BC2" w:rsidP="00D019CC">
      <w:pPr>
        <w:spacing w:after="160" w:line="259" w:lineRule="auto"/>
        <w:ind w:left="0" w:firstLine="0"/>
      </w:pPr>
    </w:p>
    <w:p w:rsidR="00880A9F" w:rsidRPr="00880A9F" w:rsidRDefault="00865BC2" w:rsidP="00D019CC">
      <w:pPr>
        <w:spacing w:after="160" w:line="259" w:lineRule="auto"/>
        <w:ind w:left="0" w:firstLine="0"/>
      </w:pPr>
      <w:r>
        <w:t>177</w:t>
      </w:r>
      <w:r w:rsidR="004C5981" w:rsidRPr="004C5981">
        <w:t>)</w:t>
      </w:r>
      <w:r w:rsidR="00880A9F" w:rsidRPr="00880A9F">
        <w:t xml:space="preserve"> Эффективность стоматологического просвещения может быть </w:t>
      </w:r>
      <w:proofErr w:type="gramStart"/>
      <w:r w:rsidR="00880A9F" w:rsidRPr="00880A9F">
        <w:t>оценена</w:t>
      </w:r>
      <w:r w:rsidR="004C5981" w:rsidRPr="004C5981">
        <w:t>{</w:t>
      </w:r>
      <w:proofErr w:type="gramEnd"/>
      <w:r w:rsidR="00880A9F" w:rsidRPr="00880A9F">
        <w:t xml:space="preserve"> </w:t>
      </w:r>
    </w:p>
    <w:p w:rsidR="00880A9F" w:rsidRPr="00880A9F" w:rsidRDefault="004C5981" w:rsidP="00D019CC">
      <w:pPr>
        <w:spacing w:after="160" w:line="259" w:lineRule="auto"/>
        <w:ind w:left="0" w:firstLine="0"/>
      </w:pPr>
      <w:r>
        <w:t>=</w:t>
      </w:r>
      <w:r w:rsidR="00880A9F" w:rsidRPr="00880A9F">
        <w:t>по результатам анкетирования населения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по количеству стоматологических клиник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по количеству оказания стоматологической помощи населению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lastRenderedPageBreak/>
        <w:t>~</w:t>
      </w:r>
      <w:proofErr w:type="gramStart"/>
      <w:r w:rsidR="00880A9F" w:rsidRPr="00880A9F">
        <w:t>не возможно</w:t>
      </w:r>
      <w:proofErr w:type="gramEnd"/>
      <w:r w:rsidR="00880A9F" w:rsidRPr="00880A9F">
        <w:t xml:space="preserve"> выявить эффективность</w:t>
      </w:r>
    </w:p>
    <w:p w:rsidR="00880A9F" w:rsidRPr="004C5981" w:rsidRDefault="004C5981" w:rsidP="00D019CC">
      <w:pPr>
        <w:spacing w:after="160" w:line="259" w:lineRule="auto"/>
        <w:ind w:left="0" w:firstLine="0"/>
      </w:pPr>
      <w:r w:rsidRPr="004C5981">
        <w:t>~все верно</w:t>
      </w:r>
    </w:p>
    <w:p w:rsidR="004C5981" w:rsidRPr="00865BC2" w:rsidRDefault="004C5981" w:rsidP="00D019CC">
      <w:pPr>
        <w:spacing w:after="160" w:line="259" w:lineRule="auto"/>
        <w:ind w:left="0" w:firstLine="0"/>
      </w:pPr>
      <w:r w:rsidRPr="00865BC2">
        <w:t>}</w:t>
      </w:r>
    </w:p>
    <w:p w:rsidR="004C5981" w:rsidRPr="00865BC2" w:rsidRDefault="004C5981" w:rsidP="00D019CC">
      <w:pPr>
        <w:spacing w:after="160" w:line="259" w:lineRule="auto"/>
        <w:ind w:left="0" w:firstLine="0"/>
      </w:pPr>
    </w:p>
    <w:p w:rsidR="00880A9F" w:rsidRPr="00880A9F" w:rsidRDefault="00865BC2" w:rsidP="00D019CC">
      <w:pPr>
        <w:spacing w:after="160" w:line="259" w:lineRule="auto"/>
        <w:ind w:left="0" w:firstLine="0"/>
      </w:pPr>
      <w:r>
        <w:t>178</w:t>
      </w:r>
      <w:r w:rsidR="004C5981" w:rsidRPr="004C5981">
        <w:t xml:space="preserve">) </w:t>
      </w:r>
      <w:r>
        <w:t xml:space="preserve">Кто является ответственным </w:t>
      </w:r>
      <w:r w:rsidR="00880A9F" w:rsidRPr="00880A9F">
        <w:t xml:space="preserve">за гигиену полости рта у ребенка дошкольного </w:t>
      </w:r>
      <w:proofErr w:type="gramStart"/>
      <w:r w:rsidR="00880A9F" w:rsidRPr="00880A9F">
        <w:t>возраста</w:t>
      </w:r>
      <w:r w:rsidR="004C5981" w:rsidRPr="004C5981">
        <w:t>{</w:t>
      </w:r>
      <w:proofErr w:type="gramEnd"/>
      <w:r w:rsidR="00880A9F" w:rsidRPr="00880A9F">
        <w:t xml:space="preserve"> 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педиатр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воспитатель ДДО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стоматолог</w:t>
      </w:r>
    </w:p>
    <w:p w:rsidR="00880A9F" w:rsidRPr="00880A9F" w:rsidRDefault="004C5981" w:rsidP="00D019CC">
      <w:pPr>
        <w:spacing w:after="160" w:line="259" w:lineRule="auto"/>
        <w:ind w:left="0" w:firstLine="0"/>
      </w:pPr>
      <w:r>
        <w:t>=</w:t>
      </w:r>
      <w:r w:rsidR="00880A9F" w:rsidRPr="00880A9F">
        <w:t>родители</w:t>
      </w:r>
    </w:p>
    <w:p w:rsidR="00880A9F" w:rsidRPr="004C5981" w:rsidRDefault="004C5981" w:rsidP="00D019CC">
      <w:pPr>
        <w:spacing w:after="160" w:line="259" w:lineRule="auto"/>
        <w:ind w:left="0" w:firstLine="0"/>
      </w:pPr>
      <w:r w:rsidRPr="004C5981">
        <w:t>~нет верного ответа</w:t>
      </w:r>
    </w:p>
    <w:p w:rsidR="004C5981" w:rsidRPr="004C5981" w:rsidRDefault="004C5981" w:rsidP="00D019CC">
      <w:pPr>
        <w:spacing w:after="160" w:line="259" w:lineRule="auto"/>
        <w:ind w:left="0" w:firstLine="0"/>
      </w:pPr>
      <w:r w:rsidRPr="004C5981">
        <w:t>}</w:t>
      </w:r>
    </w:p>
    <w:p w:rsidR="004C5981" w:rsidRPr="004C5981" w:rsidRDefault="004C5981" w:rsidP="00D019CC">
      <w:pPr>
        <w:spacing w:after="160" w:line="259" w:lineRule="auto"/>
        <w:ind w:left="0" w:firstLine="0"/>
      </w:pPr>
    </w:p>
    <w:p w:rsidR="00880A9F" w:rsidRPr="00880A9F" w:rsidRDefault="00865BC2" w:rsidP="00D019CC">
      <w:pPr>
        <w:spacing w:after="160" w:line="259" w:lineRule="auto"/>
        <w:ind w:left="0" w:firstLine="0"/>
      </w:pPr>
      <w:r>
        <w:t>179</w:t>
      </w:r>
      <w:r w:rsidR="004C5981" w:rsidRPr="004C5981">
        <w:t xml:space="preserve">) </w:t>
      </w:r>
      <w:r w:rsidR="00880A9F" w:rsidRPr="00880A9F">
        <w:t xml:space="preserve">Кем осуществляется индивидуальная гигиена полости </w:t>
      </w:r>
      <w:proofErr w:type="gramStart"/>
      <w:r w:rsidR="00880A9F" w:rsidRPr="00880A9F">
        <w:t>рта</w:t>
      </w:r>
      <w:r w:rsidR="004C5981" w:rsidRPr="004C5981">
        <w:t>{</w:t>
      </w:r>
      <w:proofErr w:type="gramEnd"/>
      <w:r w:rsidR="00880A9F" w:rsidRPr="00880A9F">
        <w:t xml:space="preserve"> 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врачом-стоматологом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медицинской сестрой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гигиенистом стоматологическим</w:t>
      </w:r>
    </w:p>
    <w:p w:rsidR="00880A9F" w:rsidRPr="00880A9F" w:rsidRDefault="004C5981" w:rsidP="00D019CC">
      <w:pPr>
        <w:spacing w:after="160" w:line="259" w:lineRule="auto"/>
        <w:ind w:left="0" w:firstLine="0"/>
      </w:pPr>
      <w:r>
        <w:t>=</w:t>
      </w:r>
      <w:r w:rsidR="00880A9F" w:rsidRPr="00880A9F">
        <w:t>пациентом</w:t>
      </w:r>
    </w:p>
    <w:p w:rsidR="00880A9F" w:rsidRDefault="004C5981" w:rsidP="00D019CC">
      <w:pPr>
        <w:spacing w:after="160" w:line="259" w:lineRule="auto"/>
        <w:ind w:left="0" w:firstLine="0"/>
      </w:pPr>
      <w:r w:rsidRPr="00865BC2">
        <w:t>~</w:t>
      </w:r>
      <w:r w:rsidRPr="004C5981">
        <w:t>нет верного ответа</w:t>
      </w:r>
    </w:p>
    <w:p w:rsidR="004C5981" w:rsidRPr="00865BC2" w:rsidRDefault="004C5981" w:rsidP="00D019CC">
      <w:pPr>
        <w:spacing w:after="160" w:line="259" w:lineRule="auto"/>
        <w:ind w:left="0" w:firstLine="0"/>
      </w:pPr>
      <w:r w:rsidRPr="00865BC2">
        <w:t>}</w:t>
      </w:r>
    </w:p>
    <w:p w:rsidR="004C5981" w:rsidRPr="00865BC2" w:rsidRDefault="004C5981" w:rsidP="00D019CC">
      <w:pPr>
        <w:spacing w:after="160" w:line="259" w:lineRule="auto"/>
        <w:ind w:left="0" w:firstLine="0"/>
      </w:pPr>
    </w:p>
    <w:p w:rsidR="00880A9F" w:rsidRPr="004C5981" w:rsidRDefault="00865BC2" w:rsidP="00D019CC">
      <w:pPr>
        <w:spacing w:after="160" w:line="259" w:lineRule="auto"/>
        <w:ind w:left="0" w:firstLine="0"/>
      </w:pPr>
      <w:r>
        <w:t>180</w:t>
      </w:r>
      <w:r w:rsidR="004C5981" w:rsidRPr="004C5981">
        <w:t xml:space="preserve">) </w:t>
      </w:r>
      <w:r w:rsidR="00880A9F" w:rsidRPr="00880A9F">
        <w:t>Кто проводит са</w:t>
      </w:r>
      <w:r w:rsidR="004C5981">
        <w:t xml:space="preserve">нитарно- просветительную </w:t>
      </w:r>
      <w:proofErr w:type="gramStart"/>
      <w:r w:rsidR="004C5981">
        <w:t>работу</w:t>
      </w:r>
      <w:r w:rsidR="004C5981" w:rsidRPr="004C5981">
        <w:t>{</w:t>
      </w:r>
      <w:proofErr w:type="gramEnd"/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родители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сам пациент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4C5981">
        <w:t>~</w:t>
      </w:r>
      <w:r w:rsidR="00880A9F" w:rsidRPr="00880A9F">
        <w:t>педагоги</w:t>
      </w:r>
    </w:p>
    <w:p w:rsidR="00880A9F" w:rsidRDefault="004C5981" w:rsidP="00D019CC">
      <w:pPr>
        <w:spacing w:after="160" w:line="259" w:lineRule="auto"/>
        <w:ind w:left="0" w:firstLine="0"/>
      </w:pPr>
      <w:r>
        <w:t>=</w:t>
      </w:r>
      <w:r w:rsidR="00880A9F" w:rsidRPr="00880A9F">
        <w:t>врач</w:t>
      </w:r>
    </w:p>
    <w:p w:rsidR="004C5981" w:rsidRPr="00880A9F" w:rsidRDefault="004C5981" w:rsidP="00D019CC">
      <w:pPr>
        <w:spacing w:after="160" w:line="259" w:lineRule="auto"/>
        <w:ind w:left="0" w:firstLine="0"/>
      </w:pPr>
      <w:r w:rsidRPr="004C5981">
        <w:t>~все верно</w:t>
      </w:r>
    </w:p>
    <w:p w:rsidR="00880A9F" w:rsidRPr="00865BC2" w:rsidRDefault="004C5981" w:rsidP="00D019CC">
      <w:pPr>
        <w:spacing w:after="160" w:line="259" w:lineRule="auto"/>
        <w:ind w:left="0" w:firstLine="0"/>
      </w:pPr>
      <w:r w:rsidRPr="00865BC2">
        <w:t>}</w:t>
      </w:r>
    </w:p>
    <w:p w:rsidR="004C5981" w:rsidRPr="00865BC2" w:rsidRDefault="004C5981" w:rsidP="00D019CC">
      <w:pPr>
        <w:spacing w:after="160" w:line="259" w:lineRule="auto"/>
        <w:ind w:left="0" w:firstLine="0"/>
      </w:pPr>
    </w:p>
    <w:p w:rsidR="00880A9F" w:rsidRPr="004C5981" w:rsidRDefault="00865BC2" w:rsidP="00D019CC">
      <w:pPr>
        <w:spacing w:after="160" w:line="259" w:lineRule="auto"/>
        <w:ind w:left="0" w:firstLine="0"/>
      </w:pPr>
      <w:r>
        <w:t>181</w:t>
      </w:r>
      <w:r w:rsidR="004C5981" w:rsidRPr="004C5981">
        <w:t xml:space="preserve">) </w:t>
      </w:r>
      <w:r w:rsidR="00880A9F" w:rsidRPr="00880A9F">
        <w:t xml:space="preserve">Мероприятия, направленные на предупреждение возникновения стоматологических заболеваний у здоровых детей это </w:t>
      </w:r>
      <w:proofErr w:type="gramStart"/>
      <w:r w:rsidR="00880A9F" w:rsidRPr="00880A9F">
        <w:t>профилактика</w:t>
      </w:r>
      <w:r w:rsidR="004C5981" w:rsidRPr="004C5981">
        <w:t>{</w:t>
      </w:r>
      <w:proofErr w:type="gramEnd"/>
    </w:p>
    <w:p w:rsidR="00880A9F" w:rsidRPr="00880A9F" w:rsidRDefault="004C5981" w:rsidP="00D019CC">
      <w:pPr>
        <w:spacing w:after="160" w:line="259" w:lineRule="auto"/>
        <w:ind w:left="0" w:firstLine="0"/>
      </w:pPr>
      <w:r w:rsidRPr="009F0E61">
        <w:t>~</w:t>
      </w:r>
      <w:r w:rsidR="00880A9F" w:rsidRPr="00880A9F">
        <w:t>комплексная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9F0E61">
        <w:lastRenderedPageBreak/>
        <w:t>=</w:t>
      </w:r>
      <w:r w:rsidR="00880A9F" w:rsidRPr="00880A9F">
        <w:t>первичная</w:t>
      </w:r>
    </w:p>
    <w:p w:rsidR="00880A9F" w:rsidRPr="00880A9F" w:rsidRDefault="004C5981" w:rsidP="00D019CC">
      <w:pPr>
        <w:spacing w:after="160" w:line="259" w:lineRule="auto"/>
        <w:ind w:left="0" w:firstLine="0"/>
      </w:pPr>
      <w:r w:rsidRPr="009F0E61">
        <w:t>~</w:t>
      </w:r>
      <w:r w:rsidR="00880A9F" w:rsidRPr="00880A9F">
        <w:t>вторичная</w:t>
      </w:r>
    </w:p>
    <w:p w:rsidR="00880A9F" w:rsidRDefault="004C5981" w:rsidP="00D019CC">
      <w:pPr>
        <w:spacing w:after="160" w:line="259" w:lineRule="auto"/>
        <w:ind w:left="0" w:firstLine="0"/>
      </w:pPr>
      <w:r w:rsidRPr="009F0E61">
        <w:t>~</w:t>
      </w:r>
      <w:r w:rsidR="00880A9F" w:rsidRPr="00880A9F">
        <w:t>третичная</w:t>
      </w:r>
    </w:p>
    <w:p w:rsidR="004C5981" w:rsidRPr="004C5981" w:rsidRDefault="004C5981" w:rsidP="00D019CC">
      <w:pPr>
        <w:spacing w:after="160" w:line="259" w:lineRule="auto"/>
        <w:ind w:left="0" w:firstLine="0"/>
      </w:pPr>
      <w:r w:rsidRPr="009F0E61">
        <w:t>~</w:t>
      </w:r>
      <w:r w:rsidRPr="004C5981">
        <w:t xml:space="preserve"> все верно</w:t>
      </w:r>
    </w:p>
    <w:p w:rsidR="004C5981" w:rsidRPr="009F0E61" w:rsidRDefault="004C5981" w:rsidP="00D019CC">
      <w:pPr>
        <w:spacing w:after="160" w:line="259" w:lineRule="auto"/>
        <w:ind w:left="0" w:firstLine="0"/>
      </w:pPr>
      <w:r w:rsidRPr="009F0E61">
        <w:t>}</w:t>
      </w:r>
    </w:p>
    <w:p w:rsidR="00880A9F" w:rsidRDefault="00880A9F" w:rsidP="00D019CC">
      <w:pPr>
        <w:spacing w:after="160" w:line="259" w:lineRule="auto"/>
        <w:ind w:left="0" w:firstLine="0"/>
      </w:pPr>
    </w:p>
    <w:p w:rsidR="00865BC2" w:rsidRDefault="00865BC2" w:rsidP="00865BC2">
      <w:pPr>
        <w:spacing w:after="160" w:line="259" w:lineRule="auto"/>
        <w:ind w:left="0" w:firstLine="0"/>
      </w:pPr>
      <w:r>
        <w:t>182</w:t>
      </w:r>
      <w:r w:rsidR="004C5981" w:rsidRPr="009F0E61">
        <w:t xml:space="preserve">) </w:t>
      </w:r>
      <w:r w:rsidR="009F0E61" w:rsidRPr="009F0E61">
        <w:t>Методом чистки зубов Смита-Белла п</w:t>
      </w:r>
      <w:r w:rsidR="009F0E61">
        <w:t xml:space="preserve">роизводят движения зубной </w:t>
      </w:r>
      <w:proofErr w:type="gramStart"/>
      <w:r w:rsidR="009F0E61">
        <w:t>щетки</w:t>
      </w:r>
      <w:r w:rsidR="009F0E61" w:rsidRPr="009F0E61">
        <w:t>{</w:t>
      </w:r>
      <w:proofErr w:type="gramEnd"/>
      <w:r w:rsidR="009F0E61" w:rsidRPr="009F0E61">
        <w:br/>
        <w:t>=движения щетки повторяют п</w:t>
      </w:r>
      <w:r w:rsidR="009F0E61">
        <w:t>уть пищи при жевании</w:t>
      </w:r>
      <w:r w:rsidR="009F0E61" w:rsidRPr="009F0E61">
        <w:br/>
        <w:t>~</w:t>
      </w:r>
      <w:r w:rsidR="009F0E61">
        <w:t>круговые движения зубной щетки</w:t>
      </w:r>
      <w:r w:rsidR="009F0E61" w:rsidRPr="009F0E61">
        <w:br/>
        <w:t>~ск</w:t>
      </w:r>
      <w:r w:rsidR="009F0E61">
        <w:t>атывающие движения зубной щетки</w:t>
      </w:r>
      <w:r w:rsidR="009F0E61" w:rsidRPr="009F0E61">
        <w:br/>
        <w:t>~возвратно – посту</w:t>
      </w:r>
      <w:r>
        <w:t xml:space="preserve">пательные движения зубной </w:t>
      </w:r>
      <w:proofErr w:type="spellStart"/>
      <w:r>
        <w:t>щетк</w:t>
      </w:r>
      <w:proofErr w:type="spellEnd"/>
    </w:p>
    <w:p w:rsidR="009F0E61" w:rsidRDefault="009F0E61" w:rsidP="00865BC2">
      <w:pPr>
        <w:spacing w:after="160" w:line="360" w:lineRule="auto"/>
        <w:ind w:left="0" w:firstLine="0"/>
      </w:pPr>
      <w:r w:rsidRPr="009F0E61">
        <w:t>~</w:t>
      </w:r>
      <w:r>
        <w:t>нет верного ответа</w:t>
      </w:r>
    </w:p>
    <w:p w:rsidR="009F0E61" w:rsidRPr="009F0E61" w:rsidRDefault="009F0E61" w:rsidP="00D019CC">
      <w:pPr>
        <w:spacing w:after="160" w:line="259" w:lineRule="auto"/>
        <w:ind w:left="0" w:firstLine="0"/>
      </w:pPr>
      <w:r w:rsidRPr="009F0E61">
        <w:t>}</w:t>
      </w:r>
    </w:p>
    <w:p w:rsidR="009F0E61" w:rsidRPr="009F0E61" w:rsidRDefault="009F0E61" w:rsidP="00D019CC">
      <w:pPr>
        <w:spacing w:after="160" w:line="259" w:lineRule="auto"/>
        <w:ind w:left="0" w:firstLine="0"/>
      </w:pPr>
    </w:p>
    <w:p w:rsidR="009F0E61" w:rsidRPr="009F0E61" w:rsidRDefault="00865BC2" w:rsidP="00D019CC">
      <w:pPr>
        <w:spacing w:after="160" w:line="259" w:lineRule="auto"/>
        <w:ind w:left="0" w:firstLine="0"/>
      </w:pPr>
      <w:r>
        <w:t>183</w:t>
      </w:r>
      <w:r w:rsidR="009F0E61" w:rsidRPr="009F0E61">
        <w:t xml:space="preserve">) Для чистки зубов </w:t>
      </w:r>
      <w:r w:rsidR="009F0E61">
        <w:t xml:space="preserve">и массажа десен применяют </w:t>
      </w:r>
      <w:proofErr w:type="gramStart"/>
      <w:r w:rsidR="009F0E61">
        <w:t>метод</w:t>
      </w:r>
      <w:r w:rsidR="009F0E61" w:rsidRPr="009F0E61">
        <w:t>{</w:t>
      </w:r>
      <w:proofErr w:type="gramEnd"/>
    </w:p>
    <w:p w:rsidR="009F0E61" w:rsidRPr="009F0E61" w:rsidRDefault="009F0E61" w:rsidP="00D019CC">
      <w:pPr>
        <w:spacing w:after="160" w:line="259" w:lineRule="auto"/>
        <w:ind w:left="0" w:firstLine="0"/>
      </w:pPr>
      <w:r w:rsidRPr="00284DA6">
        <w:t>~</w:t>
      </w:r>
      <w:r>
        <w:t>Рейте</w:t>
      </w:r>
    </w:p>
    <w:p w:rsidR="009F0E61" w:rsidRPr="009F0E61" w:rsidRDefault="009F0E61" w:rsidP="00D019CC">
      <w:pPr>
        <w:spacing w:after="160" w:line="259" w:lineRule="auto"/>
        <w:ind w:left="0" w:firstLine="0"/>
      </w:pPr>
      <w:r w:rsidRPr="00284DA6">
        <w:t>~</w:t>
      </w:r>
      <w:proofErr w:type="spellStart"/>
      <w:r>
        <w:t>Стилмана</w:t>
      </w:r>
      <w:proofErr w:type="spellEnd"/>
    </w:p>
    <w:p w:rsidR="009F0E61" w:rsidRPr="009F0E61" w:rsidRDefault="009F0E61" w:rsidP="00D019CC">
      <w:pPr>
        <w:spacing w:after="160" w:line="259" w:lineRule="auto"/>
        <w:ind w:left="0" w:firstLine="0"/>
      </w:pPr>
      <w:r w:rsidRPr="00284DA6">
        <w:t>~</w:t>
      </w:r>
      <w:r>
        <w:t>Чартера</w:t>
      </w:r>
    </w:p>
    <w:p w:rsidR="009F0E61" w:rsidRDefault="009F0E61" w:rsidP="00D019CC">
      <w:pPr>
        <w:spacing w:after="160" w:line="259" w:lineRule="auto"/>
        <w:ind w:left="0" w:firstLine="0"/>
      </w:pPr>
      <w:r w:rsidRPr="00284DA6">
        <w:t>~</w:t>
      </w:r>
      <w:proofErr w:type="spellStart"/>
      <w:r>
        <w:t>Фонеса</w:t>
      </w:r>
      <w:proofErr w:type="spellEnd"/>
    </w:p>
    <w:p w:rsidR="009F0E61" w:rsidRPr="00284DA6" w:rsidRDefault="009F0E61" w:rsidP="00D019CC">
      <w:pPr>
        <w:spacing w:after="160" w:line="259" w:lineRule="auto"/>
        <w:ind w:left="0" w:firstLine="0"/>
      </w:pPr>
      <w:r w:rsidRPr="00284DA6">
        <w:t>~</w:t>
      </w:r>
      <w:r w:rsidR="00865BC2">
        <w:t>все верно</w:t>
      </w:r>
    </w:p>
    <w:p w:rsidR="009F0E61" w:rsidRPr="00284DA6" w:rsidRDefault="009F0E61" w:rsidP="00D019CC">
      <w:pPr>
        <w:spacing w:after="160" w:line="259" w:lineRule="auto"/>
        <w:ind w:left="0" w:firstLine="0"/>
      </w:pPr>
      <w:r w:rsidRPr="00284DA6">
        <w:t>}</w:t>
      </w:r>
    </w:p>
    <w:p w:rsidR="009F0E61" w:rsidRDefault="009F0E61" w:rsidP="00D019CC">
      <w:pPr>
        <w:spacing w:after="160" w:line="259" w:lineRule="auto"/>
        <w:ind w:left="0" w:firstLine="0"/>
      </w:pPr>
    </w:p>
    <w:p w:rsidR="004D61CA" w:rsidRPr="004D61CA" w:rsidRDefault="00865BC2" w:rsidP="00D019CC">
      <w:pPr>
        <w:spacing w:after="160" w:line="259" w:lineRule="auto"/>
        <w:ind w:left="0" w:firstLine="0"/>
      </w:pPr>
      <w:r>
        <w:t>184</w:t>
      </w:r>
      <w:r w:rsidR="004D61CA" w:rsidRPr="004D61CA">
        <w:t xml:space="preserve">) </w:t>
      </w:r>
      <w:r>
        <w:t xml:space="preserve">Конечная цель стоматологического </w:t>
      </w:r>
      <w:proofErr w:type="gramStart"/>
      <w:r>
        <w:t>просвещения</w:t>
      </w:r>
      <w:r w:rsidR="004D61CA" w:rsidRPr="004D61CA">
        <w:t>{</w:t>
      </w:r>
      <w:proofErr w:type="gramEnd"/>
    </w:p>
    <w:p w:rsidR="004D61CA" w:rsidRPr="004D61CA" w:rsidRDefault="004D61CA" w:rsidP="00D019CC">
      <w:pPr>
        <w:spacing w:after="160" w:line="259" w:lineRule="auto"/>
        <w:ind w:left="0" w:firstLine="0"/>
      </w:pPr>
      <w:r w:rsidRPr="004D61CA">
        <w:t>~знания</w:t>
      </w:r>
    </w:p>
    <w:p w:rsidR="004D61CA" w:rsidRPr="004D61CA" w:rsidRDefault="004D61CA" w:rsidP="00D019CC">
      <w:pPr>
        <w:spacing w:after="160" w:line="259" w:lineRule="auto"/>
        <w:ind w:left="0" w:firstLine="0"/>
      </w:pPr>
      <w:r w:rsidRPr="004D61CA">
        <w:t>~пропаганда</w:t>
      </w:r>
    </w:p>
    <w:p w:rsidR="004D61CA" w:rsidRPr="004D61CA" w:rsidRDefault="004D61CA" w:rsidP="00D019CC">
      <w:pPr>
        <w:spacing w:after="160" w:line="259" w:lineRule="auto"/>
        <w:ind w:left="0" w:firstLine="0"/>
      </w:pPr>
      <w:r>
        <w:t>=</w:t>
      </w:r>
      <w:r w:rsidRPr="004D61CA">
        <w:t>поступки</w:t>
      </w:r>
    </w:p>
    <w:p w:rsidR="004D61CA" w:rsidRPr="004D61CA" w:rsidRDefault="004D61CA" w:rsidP="00D019CC">
      <w:pPr>
        <w:spacing w:after="160" w:line="259" w:lineRule="auto"/>
        <w:ind w:left="0" w:firstLine="0"/>
      </w:pPr>
      <w:r w:rsidRPr="004D61CA">
        <w:t>~обучение</w:t>
      </w:r>
    </w:p>
    <w:p w:rsidR="004D61CA" w:rsidRPr="004D61CA" w:rsidRDefault="004D61CA" w:rsidP="00D019CC">
      <w:pPr>
        <w:spacing w:after="160" w:line="259" w:lineRule="auto"/>
        <w:ind w:left="0" w:firstLine="0"/>
      </w:pPr>
      <w:r w:rsidRPr="004D61CA">
        <w:t>~</w:t>
      </w:r>
      <w:r>
        <w:t>нет верного ответа</w:t>
      </w:r>
    </w:p>
    <w:p w:rsidR="004D61CA" w:rsidRPr="004D61CA" w:rsidRDefault="004D61CA" w:rsidP="00D019CC">
      <w:pPr>
        <w:spacing w:after="160" w:line="259" w:lineRule="auto"/>
        <w:ind w:left="0" w:firstLine="0"/>
      </w:pPr>
      <w:r w:rsidRPr="004D61CA">
        <w:t>}</w:t>
      </w:r>
    </w:p>
    <w:p w:rsidR="004D61CA" w:rsidRDefault="004D61CA" w:rsidP="00D019CC">
      <w:pPr>
        <w:spacing w:after="160" w:line="259" w:lineRule="auto"/>
        <w:ind w:left="0" w:firstLine="0"/>
      </w:pPr>
    </w:p>
    <w:p w:rsidR="00B13D58" w:rsidRPr="00B13D58" w:rsidRDefault="00865BC2" w:rsidP="00D019CC">
      <w:pPr>
        <w:spacing w:after="160" w:line="259" w:lineRule="auto"/>
        <w:ind w:left="0" w:firstLine="0"/>
      </w:pPr>
      <w:r>
        <w:t>185</w:t>
      </w:r>
      <w:r w:rsidR="004D61CA" w:rsidRPr="00B13D58">
        <w:t xml:space="preserve">) </w:t>
      </w:r>
      <w:r>
        <w:t xml:space="preserve">Наиболее популярная форма стоматологического </w:t>
      </w:r>
      <w:proofErr w:type="gramStart"/>
      <w:r>
        <w:t>просвещения</w:t>
      </w:r>
      <w:r w:rsidR="00B13D58" w:rsidRPr="00B13D58">
        <w:t>{</w:t>
      </w:r>
      <w:proofErr w:type="gramEnd"/>
    </w:p>
    <w:p w:rsidR="00B13D58" w:rsidRPr="00B13D58" w:rsidRDefault="00B13D58" w:rsidP="00D019CC">
      <w:pPr>
        <w:spacing w:after="160" w:line="259" w:lineRule="auto"/>
        <w:ind w:left="0" w:firstLine="0"/>
      </w:pPr>
      <w:r>
        <w:t>=</w:t>
      </w:r>
      <w:r w:rsidRPr="00B13D58">
        <w:t>индивидуальное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lastRenderedPageBreak/>
        <w:t>~групповое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~массовое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~целевое</w:t>
      </w:r>
    </w:p>
    <w:p w:rsidR="004D61CA" w:rsidRPr="00B13D58" w:rsidRDefault="00B13D58" w:rsidP="00D019CC">
      <w:pPr>
        <w:spacing w:after="160" w:line="259" w:lineRule="auto"/>
        <w:ind w:left="0" w:firstLine="0"/>
      </w:pPr>
      <w:r w:rsidRPr="00B13D58">
        <w:t>~нет верного ответа</w:t>
      </w:r>
    </w:p>
    <w:p w:rsidR="004D61CA" w:rsidRDefault="00B13D58" w:rsidP="00D019CC">
      <w:pPr>
        <w:spacing w:after="160" w:line="259" w:lineRule="auto"/>
        <w:ind w:left="0" w:firstLine="0"/>
      </w:pPr>
      <w:r w:rsidRPr="00B13D58">
        <w:t>}</w:t>
      </w:r>
    </w:p>
    <w:p w:rsidR="00865BC2" w:rsidRPr="00B13D58" w:rsidRDefault="00865BC2" w:rsidP="00D019CC">
      <w:pPr>
        <w:spacing w:after="160" w:line="259" w:lineRule="auto"/>
        <w:ind w:left="0" w:firstLine="0"/>
      </w:pPr>
    </w:p>
    <w:p w:rsidR="00B13D58" w:rsidRPr="00B13D58" w:rsidRDefault="00865BC2" w:rsidP="00D019CC">
      <w:pPr>
        <w:spacing w:after="160" w:line="259" w:lineRule="auto"/>
        <w:ind w:left="0" w:firstLine="0"/>
      </w:pPr>
      <w:r>
        <w:t>186) Словесная форма стоматологического просвещения</w:t>
      </w:r>
      <w:r w:rsidR="00B13D58" w:rsidRPr="00B13D58">
        <w:t xml:space="preserve"> наибо</w:t>
      </w:r>
      <w:r w:rsidR="00B13D58">
        <w:t xml:space="preserve">лее эффективна </w:t>
      </w:r>
      <w:proofErr w:type="gramStart"/>
      <w:r w:rsidR="00B13D58">
        <w:t>у</w:t>
      </w:r>
      <w:r w:rsidR="00B13D58" w:rsidRPr="00B13D58">
        <w:t>{</w:t>
      </w:r>
      <w:proofErr w:type="gramEnd"/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~детей 2-х лет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~детей 6 лет</w:t>
      </w:r>
    </w:p>
    <w:p w:rsidR="00B13D58" w:rsidRPr="00B13D58" w:rsidRDefault="00B13D58" w:rsidP="00D019CC">
      <w:pPr>
        <w:spacing w:after="160" w:line="259" w:lineRule="auto"/>
        <w:ind w:left="0" w:firstLine="0"/>
      </w:pPr>
      <w:r>
        <w:t>=</w:t>
      </w:r>
      <w:r w:rsidRPr="00B13D58">
        <w:t>людей 20-45 лет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~всех возрастных категорий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</w:t>
      </w:r>
      <w:r>
        <w:t>все верно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}</w:t>
      </w:r>
    </w:p>
    <w:p w:rsidR="00B13D58" w:rsidRPr="00B13D58" w:rsidRDefault="00B13D58" w:rsidP="00D019CC">
      <w:pPr>
        <w:spacing w:after="160" w:line="259" w:lineRule="auto"/>
        <w:ind w:left="0" w:firstLine="0"/>
      </w:pPr>
    </w:p>
    <w:p w:rsidR="00B13D58" w:rsidRPr="00B13D58" w:rsidRDefault="00865BC2" w:rsidP="00D019CC">
      <w:pPr>
        <w:spacing w:after="160" w:line="259" w:lineRule="auto"/>
        <w:ind w:left="0" w:firstLine="0"/>
      </w:pPr>
      <w:r>
        <w:t>187</w:t>
      </w:r>
      <w:r w:rsidR="00B13D58" w:rsidRPr="00B13D58">
        <w:t>) Наиболее эффективная организационна</w:t>
      </w:r>
      <w:r w:rsidR="00B13D58">
        <w:t xml:space="preserve">я форма санитарного </w:t>
      </w:r>
      <w:proofErr w:type="gramStart"/>
      <w:r w:rsidR="00B13D58">
        <w:t>просвещения</w:t>
      </w:r>
      <w:r w:rsidR="00B13D58" w:rsidRPr="00B13D58">
        <w:t>{</w:t>
      </w:r>
      <w:proofErr w:type="gramEnd"/>
    </w:p>
    <w:p w:rsidR="00B13D58" w:rsidRPr="00B13D58" w:rsidRDefault="00B13D58" w:rsidP="00D019CC">
      <w:pPr>
        <w:spacing w:after="160" w:line="259" w:lineRule="auto"/>
        <w:ind w:left="0" w:firstLine="0"/>
      </w:pPr>
      <w:r w:rsidRPr="00284DA6">
        <w:t>~</w:t>
      </w:r>
      <w:r w:rsidRPr="00B13D58">
        <w:t>индивидуальная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~групповая</w:t>
      </w:r>
    </w:p>
    <w:p w:rsidR="00B13D58" w:rsidRPr="00B13D58" w:rsidRDefault="00B13D58" w:rsidP="00D019CC">
      <w:pPr>
        <w:spacing w:after="160" w:line="259" w:lineRule="auto"/>
        <w:ind w:left="0" w:firstLine="0"/>
      </w:pPr>
      <w:r>
        <w:t>=</w:t>
      </w:r>
      <w:r w:rsidRPr="00B13D58">
        <w:t>массовая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~целевая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~все верно</w:t>
      </w:r>
    </w:p>
    <w:p w:rsidR="00B13D58" w:rsidRPr="00284DA6" w:rsidRDefault="00B13D58" w:rsidP="00D019CC">
      <w:pPr>
        <w:spacing w:after="160" w:line="259" w:lineRule="auto"/>
        <w:ind w:left="0" w:firstLine="0"/>
      </w:pPr>
      <w:r w:rsidRPr="00284DA6">
        <w:t>}</w:t>
      </w:r>
    </w:p>
    <w:p w:rsidR="00B13D58" w:rsidRPr="00284DA6" w:rsidRDefault="00B13D58" w:rsidP="00D019CC">
      <w:pPr>
        <w:spacing w:after="160" w:line="259" w:lineRule="auto"/>
        <w:ind w:left="0" w:firstLine="0"/>
      </w:pPr>
    </w:p>
    <w:p w:rsidR="00B13D58" w:rsidRPr="00284DA6" w:rsidRDefault="00865BC2" w:rsidP="00D019CC">
      <w:pPr>
        <w:spacing w:after="160" w:line="259" w:lineRule="auto"/>
        <w:ind w:left="0" w:firstLine="0"/>
      </w:pPr>
      <w:r>
        <w:t>188</w:t>
      </w:r>
      <w:r w:rsidR="00B13D58" w:rsidRPr="00B13D58">
        <w:t>) Методы</w:t>
      </w:r>
      <w:r w:rsidR="00B13D58">
        <w:t xml:space="preserve"> стоматологического </w:t>
      </w:r>
      <w:proofErr w:type="gramStart"/>
      <w:r w:rsidR="00B13D58">
        <w:t>просвещения</w:t>
      </w:r>
      <w:r w:rsidR="00B13D58" w:rsidRPr="00284DA6">
        <w:t>{</w:t>
      </w:r>
      <w:proofErr w:type="gramEnd"/>
    </w:p>
    <w:p w:rsidR="00B13D58" w:rsidRPr="00B13D58" w:rsidRDefault="00B13D58" w:rsidP="00D019CC">
      <w:pPr>
        <w:spacing w:after="160" w:line="259" w:lineRule="auto"/>
        <w:ind w:left="0" w:firstLine="0"/>
      </w:pPr>
      <w:r w:rsidRPr="00284DA6">
        <w:t>~</w:t>
      </w:r>
      <w:r w:rsidRPr="00B13D58">
        <w:t>беседы</w:t>
      </w:r>
    </w:p>
    <w:p w:rsidR="00B13D58" w:rsidRDefault="00B13D58" w:rsidP="00D019CC">
      <w:pPr>
        <w:spacing w:after="160" w:line="259" w:lineRule="auto"/>
        <w:ind w:left="0" w:firstLine="0"/>
      </w:pPr>
      <w:r w:rsidRPr="00284DA6">
        <w:t>~</w:t>
      </w:r>
      <w:r w:rsidRPr="00B13D58">
        <w:t>лекции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284DA6">
        <w:t>~</w:t>
      </w:r>
      <w:r w:rsidRPr="00B13D58">
        <w:t>викторины</w:t>
      </w:r>
    </w:p>
    <w:p w:rsidR="00B13D58" w:rsidRPr="00B13D58" w:rsidRDefault="00B13D58" w:rsidP="00D019CC">
      <w:pPr>
        <w:spacing w:after="160" w:line="259" w:lineRule="auto"/>
        <w:ind w:left="0" w:firstLine="0"/>
      </w:pPr>
      <w:r>
        <w:t>=</w:t>
      </w:r>
      <w:r w:rsidRPr="00B13D58">
        <w:t>все верно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~нет верного ответа</w:t>
      </w:r>
    </w:p>
    <w:p w:rsidR="00B13D58" w:rsidRPr="00284DA6" w:rsidRDefault="00B13D58" w:rsidP="00D019CC">
      <w:pPr>
        <w:spacing w:after="160" w:line="259" w:lineRule="auto"/>
        <w:ind w:left="0" w:firstLine="0"/>
      </w:pPr>
      <w:r w:rsidRPr="00284DA6">
        <w:t>}</w:t>
      </w:r>
    </w:p>
    <w:p w:rsidR="00B13D58" w:rsidRPr="00284DA6" w:rsidRDefault="00B13D58" w:rsidP="00D019CC">
      <w:pPr>
        <w:spacing w:after="160" w:line="259" w:lineRule="auto"/>
        <w:ind w:left="0" w:firstLine="0"/>
      </w:pPr>
    </w:p>
    <w:p w:rsidR="00B13D58" w:rsidRPr="00B13D58" w:rsidRDefault="00865BC2" w:rsidP="00D019CC">
      <w:pPr>
        <w:spacing w:after="160" w:line="259" w:lineRule="auto"/>
        <w:ind w:left="0" w:firstLine="0"/>
      </w:pPr>
      <w:r>
        <w:t>189</w:t>
      </w:r>
      <w:r w:rsidR="00B13D58" w:rsidRPr="00B13D58">
        <w:t>) Общение для освещения проблемы, гд</w:t>
      </w:r>
      <w:r w:rsidR="00B13D58">
        <w:t xml:space="preserve">е каждый выступает с </w:t>
      </w:r>
      <w:proofErr w:type="gramStart"/>
      <w:r w:rsidR="00B13D58">
        <w:t>сообщением</w:t>
      </w:r>
      <w:r w:rsidR="00B13D58" w:rsidRPr="00B13D58">
        <w:t>{</w:t>
      </w:r>
      <w:proofErr w:type="gramEnd"/>
    </w:p>
    <w:p w:rsidR="00B13D58" w:rsidRPr="00B13D58" w:rsidRDefault="00B13D58" w:rsidP="00D019CC">
      <w:pPr>
        <w:spacing w:after="160" w:line="259" w:lineRule="auto"/>
        <w:ind w:left="0" w:firstLine="0"/>
      </w:pPr>
      <w:r w:rsidRPr="00284DA6">
        <w:lastRenderedPageBreak/>
        <w:t>~</w:t>
      </w:r>
      <w:r w:rsidRPr="00B13D58">
        <w:t>демонстрация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~иллюстрация</w:t>
      </w:r>
    </w:p>
    <w:p w:rsidR="00B13D58" w:rsidRPr="00B13D58" w:rsidRDefault="00B13D58" w:rsidP="00D019CC">
      <w:pPr>
        <w:spacing w:after="160" w:line="259" w:lineRule="auto"/>
        <w:ind w:left="0" w:firstLine="0"/>
      </w:pPr>
      <w:r>
        <w:t>=</w:t>
      </w:r>
      <w:r w:rsidRPr="00B13D58">
        <w:t>семинар</w:t>
      </w:r>
    </w:p>
    <w:p w:rsidR="00B13D58" w:rsidRDefault="00B13D58" w:rsidP="00D019CC">
      <w:pPr>
        <w:spacing w:after="160" w:line="259" w:lineRule="auto"/>
        <w:ind w:left="0" w:firstLine="0"/>
      </w:pPr>
      <w:r w:rsidRPr="00B13D58">
        <w:t>~лекция</w:t>
      </w:r>
    </w:p>
    <w:p w:rsidR="00B13D58" w:rsidRDefault="00B13D58" w:rsidP="00D019CC">
      <w:pPr>
        <w:spacing w:after="160" w:line="259" w:lineRule="auto"/>
        <w:ind w:left="0" w:firstLine="0"/>
      </w:pPr>
      <w:r w:rsidRPr="00B13D58">
        <w:t>~все верно</w:t>
      </w:r>
    </w:p>
    <w:p w:rsidR="00B13D58" w:rsidRPr="00284DA6" w:rsidRDefault="00B13D58" w:rsidP="00D019CC">
      <w:pPr>
        <w:spacing w:after="160" w:line="259" w:lineRule="auto"/>
        <w:ind w:left="0" w:firstLine="0"/>
      </w:pPr>
      <w:r w:rsidRPr="00284DA6">
        <w:t>}</w:t>
      </w:r>
    </w:p>
    <w:p w:rsidR="00B13D58" w:rsidRPr="00284DA6" w:rsidRDefault="00B13D58" w:rsidP="00D019CC">
      <w:pPr>
        <w:spacing w:after="160" w:line="259" w:lineRule="auto"/>
        <w:ind w:left="0" w:firstLine="0"/>
      </w:pPr>
    </w:p>
    <w:p w:rsidR="00B13D58" w:rsidRPr="00284DA6" w:rsidRDefault="00865BC2" w:rsidP="00D019CC">
      <w:pPr>
        <w:spacing w:after="160" w:line="259" w:lineRule="auto"/>
        <w:ind w:left="0" w:firstLine="0"/>
      </w:pPr>
      <w:r>
        <w:t>190</w:t>
      </w:r>
      <w:r w:rsidR="00B13D58" w:rsidRPr="00B13D58">
        <w:t xml:space="preserve">) </w:t>
      </w:r>
      <w:r>
        <w:t>Выбор метода стоматологического просвещения</w:t>
      </w:r>
      <w:r w:rsidR="00B13D58">
        <w:t xml:space="preserve"> </w:t>
      </w:r>
      <w:proofErr w:type="gramStart"/>
      <w:r w:rsidR="00B13D58">
        <w:t>определяется</w:t>
      </w:r>
      <w:r w:rsidR="00B13D58" w:rsidRPr="00284DA6">
        <w:t>{</w:t>
      </w:r>
      <w:proofErr w:type="gramEnd"/>
    </w:p>
    <w:p w:rsidR="00B13D58" w:rsidRPr="00B13D58" w:rsidRDefault="00B13D58" w:rsidP="00D019CC">
      <w:pPr>
        <w:spacing w:after="160" w:line="259" w:lineRule="auto"/>
        <w:ind w:left="0" w:firstLine="0"/>
      </w:pPr>
      <w:r w:rsidRPr="00284DA6">
        <w:t>~</w:t>
      </w:r>
      <w:r w:rsidRPr="00B13D58">
        <w:t>материальным фактором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284DA6">
        <w:t>~</w:t>
      </w:r>
      <w:r w:rsidRPr="00B13D58">
        <w:t>кадровым фактором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~организационным</w:t>
      </w:r>
    </w:p>
    <w:p w:rsidR="00B13D58" w:rsidRPr="00B13D58" w:rsidRDefault="00B13D58" w:rsidP="00D019CC">
      <w:pPr>
        <w:spacing w:after="160" w:line="259" w:lineRule="auto"/>
        <w:ind w:left="0" w:firstLine="0"/>
      </w:pPr>
      <w:r>
        <w:t>=</w:t>
      </w:r>
      <w:r w:rsidRPr="00B13D58">
        <w:t>все верно</w:t>
      </w:r>
    </w:p>
    <w:p w:rsidR="00B13D58" w:rsidRPr="00B13D58" w:rsidRDefault="00B13D58" w:rsidP="00D019CC">
      <w:pPr>
        <w:spacing w:after="160" w:line="259" w:lineRule="auto"/>
        <w:ind w:left="0" w:firstLine="0"/>
      </w:pPr>
      <w:r w:rsidRPr="00B13D58">
        <w:t>~нет верного ответа</w:t>
      </w:r>
    </w:p>
    <w:p w:rsidR="00B13D58" w:rsidRPr="00284DA6" w:rsidRDefault="00B13D58" w:rsidP="00D019CC">
      <w:pPr>
        <w:spacing w:after="160" w:line="259" w:lineRule="auto"/>
        <w:ind w:left="0" w:firstLine="0"/>
      </w:pPr>
      <w:r w:rsidRPr="00284DA6">
        <w:t>}</w:t>
      </w:r>
    </w:p>
    <w:p w:rsidR="00B13D58" w:rsidRDefault="00B13D58" w:rsidP="00D019CC">
      <w:pPr>
        <w:spacing w:after="160" w:line="259" w:lineRule="auto"/>
        <w:ind w:left="0" w:firstLine="0"/>
      </w:pPr>
    </w:p>
    <w:p w:rsidR="00B13D58" w:rsidRPr="00284DA6" w:rsidRDefault="00865BC2" w:rsidP="00D019CC">
      <w:pPr>
        <w:spacing w:after="160" w:line="259" w:lineRule="auto"/>
        <w:ind w:left="0" w:firstLine="0"/>
      </w:pPr>
      <w:r>
        <w:t>191</w:t>
      </w:r>
      <w:r w:rsidR="00B13D58" w:rsidRPr="00B13D58">
        <w:t xml:space="preserve">) </w:t>
      </w:r>
      <w:r w:rsidR="00E452D2">
        <w:t xml:space="preserve">Выставки относятся </w:t>
      </w:r>
      <w:proofErr w:type="gramStart"/>
      <w:r w:rsidR="00E452D2">
        <w:t>к</w:t>
      </w:r>
      <w:r w:rsidR="00E452D2" w:rsidRPr="00284DA6">
        <w:t>{</w:t>
      </w:r>
      <w:proofErr w:type="gramEnd"/>
    </w:p>
    <w:p w:rsidR="00B13D58" w:rsidRPr="00B13D58" w:rsidRDefault="00E452D2" w:rsidP="00D019CC">
      <w:pPr>
        <w:spacing w:after="160" w:line="259" w:lineRule="auto"/>
        <w:ind w:left="0" w:firstLine="0"/>
      </w:pPr>
      <w:r>
        <w:t>=</w:t>
      </w:r>
      <w:r w:rsidR="00B13D58" w:rsidRPr="00B13D58">
        <w:t>средствам СП</w:t>
      </w:r>
    </w:p>
    <w:p w:rsidR="00B13D58" w:rsidRPr="00B13D58" w:rsidRDefault="00E452D2" w:rsidP="00D019CC">
      <w:pPr>
        <w:spacing w:after="160" w:line="259" w:lineRule="auto"/>
        <w:ind w:left="0" w:firstLine="0"/>
      </w:pPr>
      <w:r w:rsidRPr="00E452D2">
        <w:t>~</w:t>
      </w:r>
      <w:r w:rsidR="00B13D58" w:rsidRPr="00B13D58">
        <w:t>формам СП</w:t>
      </w:r>
    </w:p>
    <w:p w:rsidR="00B13D58" w:rsidRPr="00B13D58" w:rsidRDefault="00E452D2" w:rsidP="00D019CC">
      <w:pPr>
        <w:spacing w:after="160" w:line="259" w:lineRule="auto"/>
        <w:ind w:left="0" w:firstLine="0"/>
      </w:pPr>
      <w:r w:rsidRPr="00E452D2">
        <w:t>~</w:t>
      </w:r>
      <w:r w:rsidR="00B13D58" w:rsidRPr="00B13D58">
        <w:t>видам СП</w:t>
      </w:r>
    </w:p>
    <w:p w:rsidR="00B13D58" w:rsidRPr="00B13D58" w:rsidRDefault="00E452D2" w:rsidP="00D019CC">
      <w:pPr>
        <w:spacing w:after="160" w:line="259" w:lineRule="auto"/>
        <w:ind w:left="0" w:firstLine="0"/>
      </w:pPr>
      <w:r w:rsidRPr="00284DA6">
        <w:t>~</w:t>
      </w:r>
      <w:r w:rsidR="00B13D58" w:rsidRPr="00B13D58">
        <w:t>целям СП</w:t>
      </w:r>
    </w:p>
    <w:p w:rsidR="00B13D58" w:rsidRPr="00E452D2" w:rsidRDefault="00E452D2" w:rsidP="00D019CC">
      <w:pPr>
        <w:spacing w:after="160" w:line="259" w:lineRule="auto"/>
        <w:ind w:left="0" w:firstLine="0"/>
      </w:pPr>
      <w:r w:rsidRPr="00284DA6">
        <w:t>~</w:t>
      </w:r>
      <w:r w:rsidRPr="00E452D2">
        <w:t>все верно</w:t>
      </w:r>
    </w:p>
    <w:p w:rsidR="00B13D58" w:rsidRPr="00284DA6" w:rsidRDefault="00E452D2" w:rsidP="00D019CC">
      <w:pPr>
        <w:spacing w:after="160" w:line="259" w:lineRule="auto"/>
        <w:ind w:left="0" w:firstLine="0"/>
      </w:pPr>
      <w:r w:rsidRPr="00284DA6">
        <w:t>}</w:t>
      </w:r>
    </w:p>
    <w:p w:rsidR="00E452D2" w:rsidRPr="00284DA6" w:rsidRDefault="00E452D2" w:rsidP="00D019CC">
      <w:pPr>
        <w:spacing w:after="160" w:line="259" w:lineRule="auto"/>
        <w:ind w:left="0" w:firstLine="0"/>
      </w:pPr>
    </w:p>
    <w:p w:rsidR="00E452D2" w:rsidRPr="00284DA6" w:rsidRDefault="00865BC2" w:rsidP="00D019CC">
      <w:pPr>
        <w:spacing w:after="160" w:line="259" w:lineRule="auto"/>
        <w:ind w:left="0" w:firstLine="0"/>
      </w:pPr>
      <w:r>
        <w:t>192</w:t>
      </w:r>
      <w:r w:rsidR="00E452D2" w:rsidRPr="00E452D2">
        <w:t xml:space="preserve">) </w:t>
      </w:r>
      <w:r w:rsidR="00E452D2">
        <w:t xml:space="preserve">Задачи работы кабинета </w:t>
      </w:r>
      <w:proofErr w:type="gramStart"/>
      <w:r w:rsidR="00E452D2">
        <w:t>гигиены</w:t>
      </w:r>
      <w:r w:rsidR="00E452D2" w:rsidRPr="00284DA6">
        <w:t>{</w:t>
      </w:r>
      <w:proofErr w:type="gramEnd"/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~обучение гигиене полости рта детей и родителей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~подбор средств гигиены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~выполнение лечебно-профилактических процедур</w:t>
      </w:r>
    </w:p>
    <w:p w:rsidR="00E452D2" w:rsidRPr="00E452D2" w:rsidRDefault="00E452D2" w:rsidP="00D019CC">
      <w:pPr>
        <w:spacing w:after="160" w:line="259" w:lineRule="auto"/>
        <w:ind w:left="0" w:firstLine="0"/>
      </w:pPr>
      <w:r>
        <w:t>=</w:t>
      </w:r>
      <w:r w:rsidRPr="00E452D2">
        <w:t>все верно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~нет верного ответа</w:t>
      </w:r>
    </w:p>
    <w:p w:rsidR="00B13D58" w:rsidRPr="00284DA6" w:rsidRDefault="00E452D2" w:rsidP="00D019CC">
      <w:pPr>
        <w:spacing w:after="160" w:line="259" w:lineRule="auto"/>
        <w:ind w:left="0" w:firstLine="0"/>
      </w:pPr>
      <w:r w:rsidRPr="00284DA6">
        <w:t>}</w:t>
      </w:r>
    </w:p>
    <w:p w:rsidR="00E452D2" w:rsidRPr="00284DA6" w:rsidRDefault="00E452D2" w:rsidP="00D019CC">
      <w:pPr>
        <w:spacing w:after="160" w:line="259" w:lineRule="auto"/>
        <w:ind w:left="0" w:firstLine="0"/>
      </w:pPr>
    </w:p>
    <w:p w:rsidR="00E452D2" w:rsidRPr="00284DA6" w:rsidRDefault="00865BC2" w:rsidP="00D019CC">
      <w:pPr>
        <w:spacing w:after="160" w:line="259" w:lineRule="auto"/>
        <w:ind w:left="0" w:firstLine="0"/>
      </w:pPr>
      <w:r>
        <w:lastRenderedPageBreak/>
        <w:t>193</w:t>
      </w:r>
      <w:r w:rsidR="00E452D2" w:rsidRPr="00E452D2">
        <w:t>) Объе</w:t>
      </w:r>
      <w:r>
        <w:t xml:space="preserve">ктивная оценка эффективности стоматологического </w:t>
      </w:r>
      <w:proofErr w:type="gramStart"/>
      <w:r>
        <w:t>просвещения</w:t>
      </w:r>
      <w:r w:rsidR="00E452D2" w:rsidRPr="00284DA6">
        <w:t>{</w:t>
      </w:r>
      <w:proofErr w:type="gramEnd"/>
    </w:p>
    <w:p w:rsidR="00E452D2" w:rsidRPr="00E452D2" w:rsidRDefault="00E452D2" w:rsidP="00D019CC">
      <w:pPr>
        <w:spacing w:after="160" w:line="259" w:lineRule="auto"/>
        <w:ind w:left="0" w:firstLine="0"/>
      </w:pPr>
      <w:r w:rsidRPr="00284DA6">
        <w:t>~</w:t>
      </w:r>
      <w:r w:rsidRPr="00E452D2">
        <w:t>сравнительная оценка анкетирования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~распространенность кариеса зубов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~интенсивность кариеса зубов</w:t>
      </w:r>
    </w:p>
    <w:p w:rsidR="00E452D2" w:rsidRPr="00E452D2" w:rsidRDefault="00E452D2" w:rsidP="00D019CC">
      <w:pPr>
        <w:spacing w:after="160" w:line="259" w:lineRule="auto"/>
        <w:ind w:left="0" w:firstLine="0"/>
      </w:pPr>
      <w:r>
        <w:t>=</w:t>
      </w:r>
      <w:r w:rsidRPr="00E452D2">
        <w:t>прирост интенсивности кариеса зубов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~все верно</w:t>
      </w:r>
    </w:p>
    <w:p w:rsidR="00E452D2" w:rsidRPr="00865BC2" w:rsidRDefault="00E452D2" w:rsidP="00D019CC">
      <w:pPr>
        <w:spacing w:after="160" w:line="259" w:lineRule="auto"/>
        <w:ind w:left="0" w:firstLine="0"/>
      </w:pPr>
      <w:r w:rsidRPr="00865BC2">
        <w:t>}</w:t>
      </w:r>
    </w:p>
    <w:p w:rsidR="00E452D2" w:rsidRPr="00865BC2" w:rsidRDefault="00E452D2" w:rsidP="00D019CC">
      <w:pPr>
        <w:spacing w:after="160" w:line="259" w:lineRule="auto"/>
        <w:ind w:left="0" w:firstLine="0"/>
      </w:pPr>
    </w:p>
    <w:p w:rsidR="00E452D2" w:rsidRPr="00E452D2" w:rsidRDefault="00865BC2" w:rsidP="00D019CC">
      <w:pPr>
        <w:spacing w:after="160" w:line="259" w:lineRule="auto"/>
        <w:ind w:left="0" w:firstLine="0"/>
      </w:pPr>
      <w:r>
        <w:t>194</w:t>
      </w:r>
      <w:r w:rsidR="00E452D2" w:rsidRPr="00E452D2">
        <w:t>) Ведущая фор</w:t>
      </w:r>
      <w:r w:rsidR="00E452D2">
        <w:t xml:space="preserve">ма работы с взрослым </w:t>
      </w:r>
      <w:proofErr w:type="gramStart"/>
      <w:r w:rsidR="00E452D2">
        <w:t>населением</w:t>
      </w:r>
      <w:r w:rsidR="00E452D2" w:rsidRPr="00E452D2">
        <w:t>{</w:t>
      </w:r>
      <w:proofErr w:type="gramEnd"/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~обучение с повторением</w:t>
      </w:r>
    </w:p>
    <w:p w:rsidR="00E452D2" w:rsidRPr="00E452D2" w:rsidRDefault="00E452D2" w:rsidP="00D019CC">
      <w:pPr>
        <w:spacing w:after="160" w:line="259" w:lineRule="auto"/>
        <w:ind w:left="0" w:firstLine="0"/>
      </w:pPr>
      <w:r>
        <w:t>=</w:t>
      </w:r>
      <w:r w:rsidRPr="00E452D2">
        <w:t>убеждение и пропаганда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~иллюстрация и демонстрация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~работа с текстом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284DA6">
        <w:t>~</w:t>
      </w:r>
      <w:r w:rsidRPr="00E452D2">
        <w:t>все верно</w:t>
      </w:r>
    </w:p>
    <w:p w:rsidR="00B13D58" w:rsidRPr="00284DA6" w:rsidRDefault="00E452D2" w:rsidP="00D019CC">
      <w:pPr>
        <w:spacing w:after="160" w:line="259" w:lineRule="auto"/>
        <w:ind w:left="0" w:firstLine="0"/>
      </w:pPr>
      <w:r w:rsidRPr="00284DA6">
        <w:t>}</w:t>
      </w:r>
    </w:p>
    <w:p w:rsidR="00E452D2" w:rsidRPr="00284DA6" w:rsidRDefault="00E452D2" w:rsidP="00D019CC">
      <w:pPr>
        <w:spacing w:after="160" w:line="259" w:lineRule="auto"/>
        <w:ind w:left="0" w:firstLine="0"/>
      </w:pPr>
    </w:p>
    <w:p w:rsidR="00E452D2" w:rsidRPr="00E452D2" w:rsidRDefault="00865BC2" w:rsidP="00D019CC">
      <w:pPr>
        <w:spacing w:after="160" w:line="259" w:lineRule="auto"/>
        <w:ind w:left="0" w:firstLine="0"/>
      </w:pPr>
      <w:r>
        <w:t>195</w:t>
      </w:r>
      <w:r w:rsidR="00E452D2" w:rsidRPr="00E452D2">
        <w:t>) Санитарно-просветительный проект, основой которого является один фактор риска,</w:t>
      </w:r>
    </w:p>
    <w:p w:rsidR="00E452D2" w:rsidRPr="00E452D2" w:rsidRDefault="00E452D2" w:rsidP="00D019CC">
      <w:pPr>
        <w:spacing w:after="160" w:line="259" w:lineRule="auto"/>
        <w:ind w:left="0" w:firstLine="0"/>
      </w:pPr>
      <w:r>
        <w:t xml:space="preserve">строится по </w:t>
      </w:r>
      <w:proofErr w:type="gramStart"/>
      <w:r>
        <w:t>принципу</w:t>
      </w:r>
      <w:r w:rsidRPr="00E452D2">
        <w:t>{</w:t>
      </w:r>
      <w:proofErr w:type="gramEnd"/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~вертикальному</w:t>
      </w:r>
    </w:p>
    <w:p w:rsidR="00E452D2" w:rsidRPr="00E452D2" w:rsidRDefault="00E452D2" w:rsidP="00D019CC">
      <w:pPr>
        <w:spacing w:after="160" w:line="259" w:lineRule="auto"/>
        <w:ind w:left="0" w:firstLine="0"/>
      </w:pPr>
      <w:r>
        <w:t>=</w:t>
      </w:r>
      <w:r w:rsidRPr="00E452D2">
        <w:t>горизонтальному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~диагональному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~все верно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~нет верного ответа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}</w:t>
      </w:r>
    </w:p>
    <w:p w:rsidR="00E452D2" w:rsidRPr="00E452D2" w:rsidRDefault="00E452D2" w:rsidP="00D019CC">
      <w:pPr>
        <w:spacing w:after="160" w:line="259" w:lineRule="auto"/>
        <w:ind w:left="0" w:firstLine="0"/>
      </w:pPr>
    </w:p>
    <w:p w:rsidR="00E452D2" w:rsidRPr="00E452D2" w:rsidRDefault="00865BC2" w:rsidP="00D019CC">
      <w:pPr>
        <w:spacing w:after="160" w:line="259" w:lineRule="auto"/>
        <w:ind w:left="0" w:firstLine="0"/>
      </w:pPr>
      <w:r>
        <w:t>196</w:t>
      </w:r>
      <w:r w:rsidR="00E452D2" w:rsidRPr="00E452D2">
        <w:t>) Группово</w:t>
      </w:r>
      <w:r w:rsidR="00E452D2">
        <w:t xml:space="preserve">е стоматологическое </w:t>
      </w:r>
      <w:proofErr w:type="gramStart"/>
      <w:r w:rsidR="00E452D2">
        <w:t>просвещение</w:t>
      </w:r>
      <w:r w:rsidR="00E452D2" w:rsidRPr="00E452D2">
        <w:t>{</w:t>
      </w:r>
      <w:proofErr w:type="gramEnd"/>
    </w:p>
    <w:p w:rsidR="00E452D2" w:rsidRPr="00E452D2" w:rsidRDefault="00E452D2" w:rsidP="00D019CC">
      <w:pPr>
        <w:spacing w:after="160" w:line="259" w:lineRule="auto"/>
        <w:ind w:left="0" w:firstLine="0"/>
      </w:pPr>
      <w:r>
        <w:t>=</w:t>
      </w:r>
      <w:r w:rsidRPr="00E452D2">
        <w:t>уроки здоровья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~стенды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~работа с текстом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~передачи по телевидению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865BC2">
        <w:t>~</w:t>
      </w:r>
      <w:r w:rsidRPr="00E452D2">
        <w:t>все верно</w:t>
      </w:r>
    </w:p>
    <w:p w:rsidR="00E452D2" w:rsidRPr="00865BC2" w:rsidRDefault="00E452D2" w:rsidP="00D019CC">
      <w:pPr>
        <w:spacing w:after="160" w:line="259" w:lineRule="auto"/>
        <w:ind w:left="0" w:firstLine="0"/>
      </w:pPr>
      <w:r w:rsidRPr="00865BC2">
        <w:lastRenderedPageBreak/>
        <w:t>}</w:t>
      </w:r>
    </w:p>
    <w:p w:rsidR="00E452D2" w:rsidRPr="00865BC2" w:rsidRDefault="00E452D2" w:rsidP="00D019CC">
      <w:pPr>
        <w:spacing w:after="160" w:line="259" w:lineRule="auto"/>
        <w:ind w:left="0" w:firstLine="0"/>
      </w:pPr>
    </w:p>
    <w:p w:rsidR="00E452D2" w:rsidRPr="00E452D2" w:rsidRDefault="00865BC2" w:rsidP="00D019CC">
      <w:pPr>
        <w:spacing w:after="160" w:line="259" w:lineRule="auto"/>
        <w:ind w:left="0" w:firstLine="0"/>
      </w:pPr>
      <w:r>
        <w:t>197</w:t>
      </w:r>
      <w:r w:rsidR="00E452D2" w:rsidRPr="00E452D2">
        <w:t>) Планомерное повторное выполне</w:t>
      </w:r>
      <w:r w:rsidR="00E452D2">
        <w:t xml:space="preserve">ние пациентом заданных </w:t>
      </w:r>
      <w:proofErr w:type="gramStart"/>
      <w:r w:rsidR="00E452D2">
        <w:t>действий</w:t>
      </w:r>
      <w:r w:rsidR="00E452D2" w:rsidRPr="00E452D2">
        <w:t>{</w:t>
      </w:r>
      <w:proofErr w:type="gramEnd"/>
    </w:p>
    <w:p w:rsidR="00E452D2" w:rsidRPr="00E452D2" w:rsidRDefault="00E452D2" w:rsidP="00D019CC">
      <w:pPr>
        <w:spacing w:after="160" w:line="259" w:lineRule="auto"/>
        <w:ind w:left="0" w:firstLine="0"/>
      </w:pPr>
      <w:r>
        <w:t>=</w:t>
      </w:r>
      <w:r w:rsidRPr="00E452D2">
        <w:t>упражнения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284DA6">
        <w:t>~</w:t>
      </w:r>
      <w:r w:rsidRPr="00E452D2">
        <w:t>урок здоровья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~демонстрация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~познавательные игры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~все верно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}</w:t>
      </w:r>
    </w:p>
    <w:p w:rsidR="00E452D2" w:rsidRPr="00E452D2" w:rsidRDefault="00E452D2" w:rsidP="00D019CC">
      <w:pPr>
        <w:spacing w:after="160" w:line="259" w:lineRule="auto"/>
        <w:ind w:left="0" w:firstLine="0"/>
      </w:pPr>
    </w:p>
    <w:p w:rsidR="00E452D2" w:rsidRPr="00E452D2" w:rsidRDefault="00865BC2" w:rsidP="00D019CC">
      <w:pPr>
        <w:spacing w:after="160" w:line="259" w:lineRule="auto"/>
        <w:ind w:left="0" w:firstLine="0"/>
      </w:pPr>
      <w:r>
        <w:t>198</w:t>
      </w:r>
      <w:r w:rsidR="00E452D2" w:rsidRPr="00E452D2">
        <w:t>) Для оценки качеств</w:t>
      </w:r>
      <w:r w:rsidR="00E452D2">
        <w:t xml:space="preserve">а усвоения материала </w:t>
      </w:r>
      <w:proofErr w:type="gramStart"/>
      <w:r w:rsidR="00E452D2">
        <w:t>используют</w:t>
      </w:r>
      <w:r w:rsidR="00E452D2" w:rsidRPr="00E452D2">
        <w:t>{</w:t>
      </w:r>
      <w:proofErr w:type="gramEnd"/>
    </w:p>
    <w:p w:rsidR="00E452D2" w:rsidRPr="00E452D2" w:rsidRDefault="00E452D2" w:rsidP="00D019CC">
      <w:pPr>
        <w:spacing w:after="160" w:line="259" w:lineRule="auto"/>
        <w:ind w:left="0" w:firstLine="0"/>
      </w:pPr>
      <w:r>
        <w:t>=</w:t>
      </w:r>
      <w:r w:rsidRPr="00E452D2">
        <w:t>опрос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~лекцию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~семинар</w:t>
      </w:r>
    </w:p>
    <w:p w:rsidR="00E452D2" w:rsidRDefault="00E452D2" w:rsidP="00D019CC">
      <w:pPr>
        <w:spacing w:after="160" w:line="259" w:lineRule="auto"/>
        <w:ind w:left="0" w:firstLine="0"/>
      </w:pPr>
      <w:r w:rsidRPr="00E452D2">
        <w:t>~дискуссию</w:t>
      </w:r>
    </w:p>
    <w:p w:rsidR="00E452D2" w:rsidRPr="00E452D2" w:rsidRDefault="00E452D2" w:rsidP="00D019CC">
      <w:pPr>
        <w:spacing w:after="160" w:line="259" w:lineRule="auto"/>
        <w:ind w:left="0" w:firstLine="0"/>
      </w:pPr>
      <w:r w:rsidRPr="00E452D2">
        <w:t>~все верно</w:t>
      </w:r>
    </w:p>
    <w:p w:rsidR="00E452D2" w:rsidRPr="00590676" w:rsidRDefault="00E452D2" w:rsidP="00D019CC">
      <w:pPr>
        <w:spacing w:after="160" w:line="259" w:lineRule="auto"/>
        <w:ind w:left="0" w:firstLine="0"/>
      </w:pPr>
      <w:r w:rsidRPr="00590676">
        <w:t>}</w:t>
      </w:r>
    </w:p>
    <w:p w:rsidR="00E452D2" w:rsidRPr="00590676" w:rsidRDefault="00E452D2" w:rsidP="00D019CC">
      <w:pPr>
        <w:spacing w:after="160" w:line="259" w:lineRule="auto"/>
        <w:ind w:left="0" w:firstLine="0"/>
      </w:pPr>
    </w:p>
    <w:p w:rsidR="00590676" w:rsidRPr="00590676" w:rsidRDefault="00865BC2" w:rsidP="00D019CC">
      <w:pPr>
        <w:spacing w:after="160" w:line="259" w:lineRule="auto"/>
        <w:ind w:left="0" w:firstLine="0"/>
      </w:pPr>
      <w:r>
        <w:t>199</w:t>
      </w:r>
      <w:r w:rsidR="00E452D2" w:rsidRPr="00590676">
        <w:t xml:space="preserve">) </w:t>
      </w:r>
      <w:r w:rsidR="00590676" w:rsidRPr="00590676">
        <w:t>Массово</w:t>
      </w:r>
      <w:r w:rsidR="00590676">
        <w:t xml:space="preserve">е стоматологическое </w:t>
      </w:r>
      <w:proofErr w:type="gramStart"/>
      <w:r w:rsidR="00590676">
        <w:t>просвещение</w:t>
      </w:r>
      <w:r w:rsidR="00590676" w:rsidRPr="00590676">
        <w:t>{</w:t>
      </w:r>
      <w:proofErr w:type="gramEnd"/>
    </w:p>
    <w:p w:rsidR="00590676" w:rsidRPr="00590676" w:rsidRDefault="00590676" w:rsidP="00D019CC">
      <w:pPr>
        <w:spacing w:after="160" w:line="259" w:lineRule="auto"/>
        <w:ind w:left="0" w:firstLine="0"/>
      </w:pPr>
      <w:r w:rsidRPr="00284DA6">
        <w:t>~</w:t>
      </w:r>
      <w:r w:rsidRPr="00590676">
        <w:t>уроки здоровья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284DA6">
        <w:t>~</w:t>
      </w:r>
      <w:r w:rsidRPr="00590676">
        <w:t>стенды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~занятия в школе молодых матерей</w:t>
      </w:r>
    </w:p>
    <w:p w:rsidR="00590676" w:rsidRPr="00590676" w:rsidRDefault="00590676" w:rsidP="00D019CC">
      <w:pPr>
        <w:spacing w:after="160" w:line="259" w:lineRule="auto"/>
        <w:ind w:left="0" w:firstLine="0"/>
      </w:pPr>
      <w:r>
        <w:t>=</w:t>
      </w:r>
      <w:r w:rsidRPr="00590676">
        <w:t>выступления по радио</w:t>
      </w:r>
    </w:p>
    <w:p w:rsidR="00E452D2" w:rsidRPr="00590676" w:rsidRDefault="00590676" w:rsidP="00D019CC">
      <w:pPr>
        <w:spacing w:after="160" w:line="259" w:lineRule="auto"/>
        <w:ind w:left="0" w:firstLine="0"/>
      </w:pPr>
      <w:r w:rsidRPr="00590676">
        <w:t>~все верно</w:t>
      </w:r>
    </w:p>
    <w:p w:rsidR="00E452D2" w:rsidRPr="00284DA6" w:rsidRDefault="00590676" w:rsidP="00D019CC">
      <w:pPr>
        <w:spacing w:after="160" w:line="259" w:lineRule="auto"/>
        <w:ind w:left="0" w:firstLine="0"/>
      </w:pPr>
      <w:r w:rsidRPr="00284DA6">
        <w:t>}</w:t>
      </w:r>
    </w:p>
    <w:p w:rsidR="00E452D2" w:rsidRDefault="00E452D2" w:rsidP="00D019CC">
      <w:pPr>
        <w:spacing w:after="160" w:line="259" w:lineRule="auto"/>
        <w:ind w:left="0" w:firstLine="0"/>
      </w:pPr>
    </w:p>
    <w:p w:rsidR="00590676" w:rsidRPr="00284DA6" w:rsidRDefault="00865BC2" w:rsidP="00D019CC">
      <w:pPr>
        <w:spacing w:after="160" w:line="259" w:lineRule="auto"/>
        <w:ind w:left="0" w:firstLine="0"/>
      </w:pPr>
      <w:r>
        <w:t>200</w:t>
      </w:r>
      <w:r w:rsidR="00590676" w:rsidRPr="00590676">
        <w:t xml:space="preserve">) </w:t>
      </w:r>
      <w:r w:rsidR="00590676">
        <w:t xml:space="preserve">Активные методы стоматологического </w:t>
      </w:r>
      <w:proofErr w:type="gramStart"/>
      <w:r w:rsidR="00590676">
        <w:t>просвещения</w:t>
      </w:r>
      <w:r w:rsidR="00590676" w:rsidRPr="00284DA6">
        <w:t>{</w:t>
      </w:r>
      <w:proofErr w:type="gramEnd"/>
    </w:p>
    <w:p w:rsidR="00590676" w:rsidRPr="00590676" w:rsidRDefault="00590676" w:rsidP="00D019CC">
      <w:pPr>
        <w:spacing w:after="160" w:line="259" w:lineRule="auto"/>
        <w:ind w:left="0" w:firstLine="0"/>
      </w:pPr>
      <w:r>
        <w:t>=</w:t>
      </w:r>
      <w:r w:rsidRPr="00590676">
        <w:t>уроки здоровья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~выставки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~издание литературы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~выступления по радио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lastRenderedPageBreak/>
        <w:t>~все верно</w:t>
      </w:r>
    </w:p>
    <w:p w:rsidR="00590676" w:rsidRPr="00284DA6" w:rsidRDefault="00590676" w:rsidP="00D019CC">
      <w:pPr>
        <w:spacing w:after="160" w:line="259" w:lineRule="auto"/>
        <w:ind w:left="0" w:firstLine="0"/>
      </w:pPr>
      <w:r w:rsidRPr="00284DA6">
        <w:t>}</w:t>
      </w:r>
    </w:p>
    <w:p w:rsidR="00590676" w:rsidRPr="00284DA6" w:rsidRDefault="00590676" w:rsidP="00D019CC">
      <w:pPr>
        <w:spacing w:after="160" w:line="259" w:lineRule="auto"/>
        <w:ind w:left="0" w:firstLine="0"/>
      </w:pPr>
    </w:p>
    <w:p w:rsidR="00590676" w:rsidRPr="00590676" w:rsidRDefault="00865BC2" w:rsidP="00D019CC">
      <w:pPr>
        <w:spacing w:after="160" w:line="259" w:lineRule="auto"/>
        <w:ind w:left="0" w:firstLine="0"/>
      </w:pPr>
      <w:r>
        <w:t>201</w:t>
      </w:r>
      <w:r w:rsidR="00590676" w:rsidRPr="00590676">
        <w:t xml:space="preserve">) </w:t>
      </w:r>
      <w:r w:rsidR="00590676">
        <w:t>Пассивные методы</w:t>
      </w:r>
      <w:r w:rsidR="00590676" w:rsidRPr="00590676">
        <w:t xml:space="preserve"> стоматологического </w:t>
      </w:r>
      <w:proofErr w:type="gramStart"/>
      <w:r w:rsidR="00590676" w:rsidRPr="00590676">
        <w:t>просвещения{</w:t>
      </w:r>
      <w:proofErr w:type="gramEnd"/>
      <w:r w:rsidR="00590676">
        <w:t xml:space="preserve"> 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~выставки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~издание литературы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~выступления по радио</w:t>
      </w:r>
    </w:p>
    <w:p w:rsidR="00590676" w:rsidRPr="00590676" w:rsidRDefault="00590676" w:rsidP="00D019CC">
      <w:pPr>
        <w:spacing w:after="160" w:line="259" w:lineRule="auto"/>
        <w:ind w:left="0" w:firstLine="0"/>
      </w:pPr>
      <w:r>
        <w:t>=</w:t>
      </w:r>
      <w:r w:rsidRPr="00590676">
        <w:t>все верно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284DA6">
        <w:t>~</w:t>
      </w:r>
      <w:r w:rsidRPr="00590676">
        <w:t>нет верного ответа</w:t>
      </w:r>
    </w:p>
    <w:p w:rsidR="00590676" w:rsidRPr="00284DA6" w:rsidRDefault="00590676" w:rsidP="00D019CC">
      <w:pPr>
        <w:spacing w:after="160" w:line="259" w:lineRule="auto"/>
        <w:ind w:left="0" w:firstLine="0"/>
      </w:pPr>
      <w:r w:rsidRPr="00284DA6">
        <w:t>}</w:t>
      </w:r>
    </w:p>
    <w:p w:rsidR="00590676" w:rsidRPr="00284DA6" w:rsidRDefault="00590676" w:rsidP="00D019CC">
      <w:pPr>
        <w:spacing w:after="160" w:line="259" w:lineRule="auto"/>
        <w:ind w:left="0" w:firstLine="0"/>
      </w:pPr>
    </w:p>
    <w:p w:rsidR="00590676" w:rsidRPr="00590676" w:rsidRDefault="00865BC2" w:rsidP="00D019CC">
      <w:pPr>
        <w:spacing w:after="160" w:line="259" w:lineRule="auto"/>
        <w:ind w:left="0" w:firstLine="0"/>
      </w:pPr>
      <w:r>
        <w:t>202</w:t>
      </w:r>
      <w:r w:rsidR="00590676" w:rsidRPr="00590676">
        <w:t xml:space="preserve">) </w:t>
      </w:r>
      <w:r w:rsidR="00590676">
        <w:t xml:space="preserve">Муляжи относятся </w:t>
      </w:r>
      <w:proofErr w:type="gramStart"/>
      <w:r w:rsidR="00590676">
        <w:t>к</w:t>
      </w:r>
      <w:r w:rsidR="00590676" w:rsidRPr="00590676">
        <w:t>{</w:t>
      </w:r>
      <w:proofErr w:type="gramEnd"/>
    </w:p>
    <w:p w:rsidR="00590676" w:rsidRPr="00590676" w:rsidRDefault="00590676" w:rsidP="00D019CC">
      <w:pPr>
        <w:spacing w:after="160" w:line="259" w:lineRule="auto"/>
        <w:ind w:left="0" w:firstLine="0"/>
      </w:pPr>
      <w:r>
        <w:t>=</w:t>
      </w:r>
      <w:r w:rsidRPr="00590676">
        <w:t>средствам СП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~формам СП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~видам СП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~целям СП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284DA6">
        <w:t>~</w:t>
      </w:r>
      <w:r w:rsidRPr="00590676">
        <w:t>нет верного ответа</w:t>
      </w:r>
    </w:p>
    <w:p w:rsidR="00E452D2" w:rsidRPr="00284DA6" w:rsidRDefault="00590676" w:rsidP="00D019CC">
      <w:pPr>
        <w:spacing w:after="160" w:line="259" w:lineRule="auto"/>
        <w:ind w:left="0" w:firstLine="0"/>
      </w:pPr>
      <w:r w:rsidRPr="00284DA6">
        <w:t>}</w:t>
      </w:r>
    </w:p>
    <w:p w:rsidR="00590676" w:rsidRPr="00284DA6" w:rsidRDefault="00590676" w:rsidP="00D019CC">
      <w:pPr>
        <w:spacing w:after="160" w:line="259" w:lineRule="auto"/>
        <w:ind w:left="0" w:firstLine="0"/>
      </w:pPr>
    </w:p>
    <w:p w:rsidR="00590676" w:rsidRPr="00284DA6" w:rsidRDefault="00865BC2" w:rsidP="00D019CC">
      <w:pPr>
        <w:spacing w:after="160" w:line="259" w:lineRule="auto"/>
        <w:ind w:left="0" w:firstLine="0"/>
      </w:pPr>
      <w:r>
        <w:t>203</w:t>
      </w:r>
      <w:r w:rsidR="00590676" w:rsidRPr="00590676">
        <w:t>) По</w:t>
      </w:r>
      <w:r w:rsidR="00590676">
        <w:t xml:space="preserve">каз предметов на </w:t>
      </w:r>
      <w:proofErr w:type="gramStart"/>
      <w:r w:rsidR="00590676">
        <w:t>рисунках</w:t>
      </w:r>
      <w:r w:rsidR="00590676" w:rsidRPr="00284DA6">
        <w:t>{</w:t>
      </w:r>
      <w:proofErr w:type="gramEnd"/>
    </w:p>
    <w:p w:rsidR="00590676" w:rsidRPr="00590676" w:rsidRDefault="00590676" w:rsidP="00D019CC">
      <w:pPr>
        <w:spacing w:after="160" w:line="259" w:lineRule="auto"/>
        <w:ind w:left="0" w:firstLine="0"/>
      </w:pPr>
      <w:r w:rsidRPr="00284DA6">
        <w:t>~</w:t>
      </w:r>
      <w:r w:rsidRPr="00590676">
        <w:t>работа с текстом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284DA6">
        <w:t>~</w:t>
      </w:r>
      <w:r w:rsidRPr="00590676">
        <w:t>семинар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~демонстрация</w:t>
      </w:r>
    </w:p>
    <w:p w:rsidR="00590676" w:rsidRPr="00590676" w:rsidRDefault="00590676" w:rsidP="00D019CC">
      <w:pPr>
        <w:spacing w:after="160" w:line="259" w:lineRule="auto"/>
        <w:ind w:left="0" w:firstLine="0"/>
      </w:pPr>
      <w:r>
        <w:t>=</w:t>
      </w:r>
      <w:r w:rsidRPr="00590676">
        <w:t>иллюстрация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~нет верного ответа</w:t>
      </w:r>
    </w:p>
    <w:p w:rsidR="00590676" w:rsidRPr="00284DA6" w:rsidRDefault="00590676" w:rsidP="00D019CC">
      <w:pPr>
        <w:spacing w:after="160" w:line="259" w:lineRule="auto"/>
        <w:ind w:left="0" w:firstLine="0"/>
      </w:pPr>
      <w:r w:rsidRPr="00284DA6">
        <w:t>}</w:t>
      </w:r>
    </w:p>
    <w:p w:rsidR="00590676" w:rsidRPr="00284DA6" w:rsidRDefault="00590676" w:rsidP="00D019CC">
      <w:pPr>
        <w:spacing w:after="160" w:line="259" w:lineRule="auto"/>
        <w:ind w:left="0" w:firstLine="0"/>
      </w:pPr>
    </w:p>
    <w:p w:rsidR="00590676" w:rsidRPr="00590676" w:rsidRDefault="00865BC2" w:rsidP="00D019CC">
      <w:pPr>
        <w:spacing w:after="160" w:line="259" w:lineRule="auto"/>
        <w:ind w:left="0" w:firstLine="0"/>
      </w:pPr>
      <w:r>
        <w:t>204</w:t>
      </w:r>
      <w:r w:rsidR="00590676" w:rsidRPr="00590676">
        <w:t xml:space="preserve">) </w:t>
      </w:r>
      <w:r w:rsidR="00590676">
        <w:t xml:space="preserve">Устная форма </w:t>
      </w:r>
      <w:proofErr w:type="gramStart"/>
      <w:r w:rsidR="00590676">
        <w:t>опроса</w:t>
      </w:r>
      <w:r w:rsidR="00590676" w:rsidRPr="00590676">
        <w:t>{</w:t>
      </w:r>
      <w:proofErr w:type="gramEnd"/>
    </w:p>
    <w:p w:rsidR="00590676" w:rsidRPr="00590676" w:rsidRDefault="00590676" w:rsidP="00D019CC">
      <w:pPr>
        <w:spacing w:after="160" w:line="259" w:lineRule="auto"/>
        <w:ind w:left="0" w:firstLine="0"/>
      </w:pPr>
      <w:r w:rsidRPr="00590676">
        <w:t>~анкетирование</w:t>
      </w:r>
    </w:p>
    <w:p w:rsidR="00590676" w:rsidRPr="00590676" w:rsidRDefault="00590676" w:rsidP="00D019CC">
      <w:pPr>
        <w:spacing w:after="160" w:line="259" w:lineRule="auto"/>
        <w:ind w:left="0" w:firstLine="0"/>
      </w:pPr>
      <w:r>
        <w:t>=</w:t>
      </w:r>
      <w:r w:rsidRPr="00590676">
        <w:t>интервью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284DA6">
        <w:t>~</w:t>
      </w:r>
      <w:r w:rsidRPr="00590676">
        <w:t>беседа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865BC2">
        <w:lastRenderedPageBreak/>
        <w:t>~</w:t>
      </w:r>
      <w:r w:rsidRPr="00590676">
        <w:t>лекция</w:t>
      </w:r>
    </w:p>
    <w:p w:rsidR="00590676" w:rsidRPr="00590676" w:rsidRDefault="00590676" w:rsidP="00D019CC">
      <w:pPr>
        <w:spacing w:after="160" w:line="259" w:lineRule="auto"/>
        <w:ind w:left="0" w:firstLine="0"/>
      </w:pPr>
      <w:r w:rsidRPr="00865BC2">
        <w:t>~</w:t>
      </w:r>
      <w:r w:rsidRPr="00590676">
        <w:t>семинар</w:t>
      </w:r>
    </w:p>
    <w:p w:rsidR="00590676" w:rsidRPr="00865BC2" w:rsidRDefault="00590676" w:rsidP="00D019CC">
      <w:pPr>
        <w:spacing w:after="160" w:line="259" w:lineRule="auto"/>
        <w:ind w:left="0" w:firstLine="0"/>
      </w:pPr>
      <w:r w:rsidRPr="00865BC2">
        <w:t>}</w:t>
      </w:r>
    </w:p>
    <w:p w:rsidR="00590676" w:rsidRPr="00865BC2" w:rsidRDefault="00590676" w:rsidP="00D019CC">
      <w:pPr>
        <w:spacing w:after="160" w:line="259" w:lineRule="auto"/>
        <w:ind w:left="0" w:firstLine="0"/>
      </w:pPr>
    </w:p>
    <w:p w:rsidR="00590676" w:rsidRPr="003960F3" w:rsidRDefault="00865BC2" w:rsidP="00D019CC">
      <w:pPr>
        <w:spacing w:after="160" w:line="259" w:lineRule="auto"/>
        <w:ind w:left="0" w:firstLine="0"/>
      </w:pPr>
      <w:r>
        <w:t>205</w:t>
      </w:r>
      <w:r w:rsidR="00590676" w:rsidRPr="00590676">
        <w:t>) Метод</w:t>
      </w:r>
      <w:r w:rsidR="003960F3">
        <w:t xml:space="preserve"> стоматологического просвещения</w:t>
      </w:r>
      <w:r w:rsidR="00590676" w:rsidRPr="00590676">
        <w:t>, не требу</w:t>
      </w:r>
      <w:r w:rsidR="003960F3">
        <w:t xml:space="preserve">ющий предварительной </w:t>
      </w:r>
      <w:proofErr w:type="gramStart"/>
      <w:r w:rsidR="003960F3">
        <w:t>подготовки</w:t>
      </w:r>
      <w:r w:rsidR="003960F3" w:rsidRPr="003960F3">
        <w:t>{</w:t>
      </w:r>
      <w:proofErr w:type="gramEnd"/>
    </w:p>
    <w:p w:rsidR="00590676" w:rsidRPr="00590676" w:rsidRDefault="003960F3" w:rsidP="00D019CC">
      <w:pPr>
        <w:spacing w:after="160" w:line="259" w:lineRule="auto"/>
        <w:ind w:left="0" w:firstLine="0"/>
      </w:pPr>
      <w:r w:rsidRPr="003960F3">
        <w:t>~</w:t>
      </w:r>
      <w:r w:rsidR="00590676" w:rsidRPr="00590676">
        <w:t>опрос</w:t>
      </w:r>
    </w:p>
    <w:p w:rsidR="003960F3" w:rsidRDefault="003960F3" w:rsidP="00D019CC">
      <w:pPr>
        <w:spacing w:after="160" w:line="259" w:lineRule="auto"/>
        <w:ind w:left="0" w:firstLine="0"/>
      </w:pPr>
      <w:r w:rsidRPr="003960F3">
        <w:t>~</w:t>
      </w:r>
      <w:r w:rsidR="00590676" w:rsidRPr="00590676">
        <w:t>беседа</w:t>
      </w:r>
    </w:p>
    <w:p w:rsidR="00590676" w:rsidRPr="00590676" w:rsidRDefault="003960F3" w:rsidP="00D019CC">
      <w:pPr>
        <w:spacing w:after="160" w:line="259" w:lineRule="auto"/>
        <w:ind w:left="0" w:firstLine="0"/>
      </w:pPr>
      <w:r w:rsidRPr="003960F3">
        <w:t>=</w:t>
      </w:r>
      <w:r w:rsidR="00590676" w:rsidRPr="00590676">
        <w:t>работа с текстом</w:t>
      </w:r>
    </w:p>
    <w:p w:rsidR="00590676" w:rsidRPr="00590676" w:rsidRDefault="003960F3" w:rsidP="00D019CC">
      <w:pPr>
        <w:spacing w:after="160" w:line="259" w:lineRule="auto"/>
        <w:ind w:left="0" w:firstLine="0"/>
      </w:pPr>
      <w:r w:rsidRPr="00284DA6">
        <w:t>~</w:t>
      </w:r>
      <w:r w:rsidR="00590676" w:rsidRPr="00590676">
        <w:t>дискуссия</w:t>
      </w:r>
    </w:p>
    <w:p w:rsidR="00590676" w:rsidRPr="003960F3" w:rsidRDefault="003960F3" w:rsidP="00D019CC">
      <w:pPr>
        <w:spacing w:after="160" w:line="259" w:lineRule="auto"/>
        <w:ind w:left="0" w:firstLine="0"/>
      </w:pPr>
      <w:r w:rsidRPr="00865BC2">
        <w:t>~</w:t>
      </w:r>
      <w:r>
        <w:t>анкетирование</w:t>
      </w:r>
    </w:p>
    <w:p w:rsidR="00590676" w:rsidRPr="00865BC2" w:rsidRDefault="003960F3" w:rsidP="00D019CC">
      <w:pPr>
        <w:spacing w:after="160" w:line="259" w:lineRule="auto"/>
        <w:ind w:left="0" w:firstLine="0"/>
      </w:pPr>
      <w:r w:rsidRPr="00865BC2">
        <w:t>}</w:t>
      </w:r>
    </w:p>
    <w:p w:rsidR="003960F3" w:rsidRPr="00865BC2" w:rsidRDefault="003960F3" w:rsidP="00D019CC">
      <w:pPr>
        <w:spacing w:after="160" w:line="259" w:lineRule="auto"/>
        <w:ind w:left="0" w:firstLine="0"/>
      </w:pPr>
    </w:p>
    <w:p w:rsidR="003960F3" w:rsidRPr="003960F3" w:rsidRDefault="00865BC2" w:rsidP="00D019CC">
      <w:pPr>
        <w:spacing w:after="160" w:line="259" w:lineRule="auto"/>
        <w:ind w:left="0" w:firstLine="0"/>
      </w:pPr>
      <w:r>
        <w:t>206</w:t>
      </w:r>
      <w:r w:rsidR="003960F3" w:rsidRPr="003960F3">
        <w:t>) Вопросы, предполагаю</w:t>
      </w:r>
      <w:r w:rsidR="003960F3">
        <w:t xml:space="preserve">щие свободный ответ </w:t>
      </w:r>
      <w:proofErr w:type="gramStart"/>
      <w:r w:rsidR="003960F3">
        <w:t>респондента</w:t>
      </w:r>
      <w:r w:rsidR="003960F3" w:rsidRPr="003960F3">
        <w:t>{</w:t>
      </w:r>
      <w:proofErr w:type="gramEnd"/>
    </w:p>
    <w:p w:rsidR="003960F3" w:rsidRPr="003960F3" w:rsidRDefault="003960F3" w:rsidP="00D019CC">
      <w:pPr>
        <w:spacing w:after="160" w:line="259" w:lineRule="auto"/>
        <w:ind w:left="0" w:firstLine="0"/>
      </w:pPr>
      <w:r>
        <w:t>=</w:t>
      </w:r>
      <w:r w:rsidRPr="003960F3">
        <w:t>открытые</w:t>
      </w:r>
    </w:p>
    <w:p w:rsidR="003960F3" w:rsidRPr="003960F3" w:rsidRDefault="003960F3" w:rsidP="00D019CC">
      <w:pPr>
        <w:spacing w:after="160" w:line="259" w:lineRule="auto"/>
        <w:ind w:left="0" w:firstLine="0"/>
      </w:pPr>
      <w:r w:rsidRPr="003960F3">
        <w:t>~прямые</w:t>
      </w:r>
    </w:p>
    <w:p w:rsidR="003960F3" w:rsidRPr="003960F3" w:rsidRDefault="003960F3" w:rsidP="00D019CC">
      <w:pPr>
        <w:spacing w:after="160" w:line="259" w:lineRule="auto"/>
        <w:ind w:left="0" w:firstLine="0"/>
      </w:pPr>
      <w:r w:rsidRPr="003960F3">
        <w:t>~непрямые</w:t>
      </w:r>
    </w:p>
    <w:p w:rsidR="003960F3" w:rsidRPr="003960F3" w:rsidRDefault="003960F3" w:rsidP="00D019CC">
      <w:pPr>
        <w:spacing w:after="160" w:line="259" w:lineRule="auto"/>
        <w:ind w:left="0" w:firstLine="0"/>
      </w:pPr>
      <w:r w:rsidRPr="003960F3">
        <w:t>~закрытые</w:t>
      </w:r>
    </w:p>
    <w:p w:rsidR="00590676" w:rsidRPr="00590676" w:rsidRDefault="003960F3" w:rsidP="00D019CC">
      <w:pPr>
        <w:spacing w:after="160" w:line="259" w:lineRule="auto"/>
        <w:ind w:left="0" w:firstLine="0"/>
      </w:pPr>
      <w:r w:rsidRPr="003960F3">
        <w:t>~нет верного ответа</w:t>
      </w:r>
    </w:p>
    <w:p w:rsidR="00590676" w:rsidRPr="00865BC2" w:rsidRDefault="003960F3" w:rsidP="00D019CC">
      <w:pPr>
        <w:spacing w:after="160" w:line="259" w:lineRule="auto"/>
        <w:ind w:left="0" w:firstLine="0"/>
      </w:pPr>
      <w:r w:rsidRPr="00865BC2">
        <w:t>}</w:t>
      </w:r>
    </w:p>
    <w:p w:rsidR="003960F3" w:rsidRPr="00865BC2" w:rsidRDefault="003960F3" w:rsidP="00D019CC">
      <w:pPr>
        <w:spacing w:after="160" w:line="259" w:lineRule="auto"/>
        <w:ind w:left="0" w:firstLine="0"/>
      </w:pPr>
    </w:p>
    <w:p w:rsidR="003960F3" w:rsidRPr="003960F3" w:rsidRDefault="00865BC2" w:rsidP="00D019CC">
      <w:pPr>
        <w:spacing w:after="160" w:line="259" w:lineRule="auto"/>
        <w:ind w:left="0" w:firstLine="0"/>
      </w:pPr>
      <w:r>
        <w:t>207</w:t>
      </w:r>
      <w:r w:rsidR="003960F3" w:rsidRPr="003960F3">
        <w:t>) Специально созданные ситуации, из которых нужно найт</w:t>
      </w:r>
      <w:r w:rsidR="003960F3">
        <w:t xml:space="preserve">и </w:t>
      </w:r>
      <w:proofErr w:type="gramStart"/>
      <w:r w:rsidR="003960F3">
        <w:t>выход</w:t>
      </w:r>
      <w:r w:rsidR="003960F3" w:rsidRPr="003960F3">
        <w:t>{</w:t>
      </w:r>
      <w:proofErr w:type="gramEnd"/>
    </w:p>
    <w:p w:rsidR="003960F3" w:rsidRPr="003960F3" w:rsidRDefault="003960F3" w:rsidP="00D019CC">
      <w:pPr>
        <w:spacing w:after="160" w:line="259" w:lineRule="auto"/>
        <w:ind w:left="0" w:firstLine="0"/>
      </w:pPr>
      <w:r w:rsidRPr="00284DA6">
        <w:t>~</w:t>
      </w:r>
      <w:r w:rsidRPr="003960F3">
        <w:t>опрос</w:t>
      </w:r>
    </w:p>
    <w:p w:rsidR="003960F3" w:rsidRPr="003960F3" w:rsidRDefault="003960F3" w:rsidP="00D019CC">
      <w:pPr>
        <w:spacing w:after="160" w:line="259" w:lineRule="auto"/>
        <w:ind w:left="0" w:firstLine="0"/>
      </w:pPr>
      <w:r w:rsidRPr="00284DA6">
        <w:t>~</w:t>
      </w:r>
      <w:r w:rsidRPr="003960F3">
        <w:t>беседа</w:t>
      </w:r>
    </w:p>
    <w:p w:rsidR="003960F3" w:rsidRPr="003960F3" w:rsidRDefault="003960F3" w:rsidP="00D019CC">
      <w:pPr>
        <w:spacing w:after="160" w:line="259" w:lineRule="auto"/>
        <w:ind w:left="0" w:firstLine="0"/>
      </w:pPr>
      <w:r w:rsidRPr="003960F3">
        <w:t>~работа с текстом</w:t>
      </w:r>
    </w:p>
    <w:p w:rsidR="003960F3" w:rsidRPr="003960F3" w:rsidRDefault="003960F3" w:rsidP="00D019CC">
      <w:pPr>
        <w:spacing w:after="160" w:line="259" w:lineRule="auto"/>
        <w:ind w:left="0" w:firstLine="0"/>
      </w:pPr>
      <w:r>
        <w:t>=</w:t>
      </w:r>
      <w:r w:rsidRPr="003960F3">
        <w:t>познавательные игры</w:t>
      </w:r>
    </w:p>
    <w:p w:rsidR="003960F3" w:rsidRPr="003960F3" w:rsidRDefault="003960F3" w:rsidP="00D019CC">
      <w:pPr>
        <w:spacing w:after="160" w:line="259" w:lineRule="auto"/>
        <w:ind w:left="0" w:firstLine="0"/>
      </w:pPr>
      <w:r w:rsidRPr="003960F3">
        <w:t>~анкетирование</w:t>
      </w:r>
    </w:p>
    <w:p w:rsidR="003960F3" w:rsidRPr="003960F3" w:rsidRDefault="003960F3" w:rsidP="00D019CC">
      <w:pPr>
        <w:spacing w:after="160" w:line="259" w:lineRule="auto"/>
        <w:ind w:left="0" w:firstLine="0"/>
      </w:pPr>
      <w:r w:rsidRPr="003960F3">
        <w:t>}</w:t>
      </w:r>
    </w:p>
    <w:p w:rsidR="003960F3" w:rsidRPr="003960F3" w:rsidRDefault="003960F3" w:rsidP="00D019CC">
      <w:pPr>
        <w:spacing w:after="160" w:line="259" w:lineRule="auto"/>
        <w:ind w:left="0" w:firstLine="0"/>
      </w:pPr>
    </w:p>
    <w:p w:rsidR="003960F3" w:rsidRPr="003960F3" w:rsidRDefault="003960F3" w:rsidP="00D019CC">
      <w:pPr>
        <w:spacing w:after="160" w:line="259" w:lineRule="auto"/>
        <w:ind w:left="0" w:firstLine="0"/>
      </w:pPr>
    </w:p>
    <w:p w:rsidR="00D737AF" w:rsidRPr="00D737AF" w:rsidRDefault="00D737AF" w:rsidP="00D019CC">
      <w:pPr>
        <w:spacing w:after="160" w:line="259" w:lineRule="auto"/>
        <w:ind w:left="0" w:firstLine="0"/>
      </w:pPr>
      <w:bookmarkStart w:id="0" w:name="_GoBack"/>
      <w:bookmarkEnd w:id="0"/>
    </w:p>
    <w:p w:rsidR="00D737AF" w:rsidRPr="00D737AF" w:rsidRDefault="00D737AF" w:rsidP="00D019CC">
      <w:pPr>
        <w:spacing w:after="160" w:line="259" w:lineRule="auto"/>
        <w:ind w:left="0" w:firstLine="0"/>
      </w:pPr>
    </w:p>
    <w:p w:rsidR="00AF2D21" w:rsidRPr="00A460F9" w:rsidRDefault="00AF2D21" w:rsidP="00D019CC">
      <w:pPr>
        <w:spacing w:after="160" w:line="259" w:lineRule="auto"/>
        <w:ind w:left="0" w:firstLine="0"/>
      </w:pPr>
    </w:p>
    <w:p w:rsidR="00CF3F73" w:rsidRPr="00A460F9" w:rsidRDefault="00CF3F73" w:rsidP="00D019CC">
      <w:pPr>
        <w:spacing w:after="160" w:line="259" w:lineRule="auto"/>
        <w:ind w:left="0" w:firstLine="0"/>
      </w:pPr>
    </w:p>
    <w:p w:rsidR="00CF3F73" w:rsidRPr="00CF3F73" w:rsidRDefault="00CF3F73" w:rsidP="00D019CC">
      <w:pPr>
        <w:spacing w:after="160" w:line="259" w:lineRule="auto"/>
        <w:ind w:left="0" w:firstLine="0"/>
      </w:pPr>
    </w:p>
    <w:p w:rsidR="000120D3" w:rsidRPr="00CF3F73" w:rsidRDefault="000120D3" w:rsidP="00D019CC">
      <w:pPr>
        <w:spacing w:after="160" w:line="259" w:lineRule="auto"/>
        <w:ind w:left="0" w:firstLine="0"/>
      </w:pPr>
    </w:p>
    <w:p w:rsidR="000120D3" w:rsidRPr="007C4055" w:rsidRDefault="000120D3" w:rsidP="00D019CC">
      <w:pPr>
        <w:spacing w:after="160" w:line="259" w:lineRule="auto"/>
        <w:ind w:left="0" w:firstLine="0"/>
      </w:pPr>
    </w:p>
    <w:p w:rsidR="007C4055" w:rsidRPr="00CF3F73" w:rsidRDefault="007C4055" w:rsidP="00D019CC">
      <w:pPr>
        <w:spacing w:after="160" w:line="259" w:lineRule="auto"/>
        <w:ind w:left="0" w:firstLine="0"/>
      </w:pPr>
    </w:p>
    <w:p w:rsidR="007C4055" w:rsidRPr="00CF3F73" w:rsidRDefault="007C4055" w:rsidP="00D019CC">
      <w:pPr>
        <w:spacing w:after="160" w:line="259" w:lineRule="auto"/>
        <w:ind w:left="0" w:firstLine="0"/>
      </w:pPr>
    </w:p>
    <w:p w:rsidR="007C4055" w:rsidRPr="00CF3F73" w:rsidRDefault="007C4055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  <w:rPr>
          <w:b/>
          <w:bCs/>
        </w:rPr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DF6E5F" w:rsidRPr="00DF6E5F" w:rsidRDefault="00DF6E5F" w:rsidP="00D019CC">
      <w:pPr>
        <w:spacing w:after="160" w:line="259" w:lineRule="auto"/>
        <w:ind w:left="0" w:firstLine="0"/>
      </w:pPr>
    </w:p>
    <w:p w:rsidR="00B76FD8" w:rsidRDefault="00B76FD8" w:rsidP="00D019CC">
      <w:pPr>
        <w:spacing w:after="160" w:line="259" w:lineRule="auto"/>
        <w:ind w:left="0" w:firstLine="0"/>
      </w:pPr>
    </w:p>
    <w:p w:rsidR="00B76FD8" w:rsidRDefault="00B76FD8" w:rsidP="00D019CC">
      <w:pPr>
        <w:spacing w:after="160" w:line="259" w:lineRule="auto"/>
        <w:ind w:left="0" w:firstLine="0"/>
      </w:pPr>
    </w:p>
    <w:sectPr w:rsidR="00B76FD8">
      <w:pgSz w:w="11905" w:h="16840"/>
      <w:pgMar w:top="1191" w:right="927" w:bottom="134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6C8E5AA"/>
    <w:lvl w:ilvl="0">
      <w:numFmt w:val="bullet"/>
      <w:lvlText w:val="*"/>
      <w:lvlJc w:val="left"/>
    </w:lvl>
  </w:abstractNum>
  <w:abstractNum w:abstractNumId="1" w15:restartNumberingAfterBreak="0">
    <w:nsid w:val="060C220E"/>
    <w:multiLevelType w:val="hybridMultilevel"/>
    <w:tmpl w:val="50C28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692A"/>
    <w:multiLevelType w:val="multilevel"/>
    <w:tmpl w:val="4B3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E3989"/>
    <w:multiLevelType w:val="multilevel"/>
    <w:tmpl w:val="4B3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C1DDB"/>
    <w:multiLevelType w:val="hybridMultilevel"/>
    <w:tmpl w:val="2B3C0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86679"/>
    <w:multiLevelType w:val="hybridMultilevel"/>
    <w:tmpl w:val="E5FEC91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1E2190C"/>
    <w:multiLevelType w:val="multilevel"/>
    <w:tmpl w:val="4B3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509FC"/>
    <w:multiLevelType w:val="hybridMultilevel"/>
    <w:tmpl w:val="98441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B580C"/>
    <w:multiLevelType w:val="multilevel"/>
    <w:tmpl w:val="4B3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E673E"/>
    <w:multiLevelType w:val="hybridMultilevel"/>
    <w:tmpl w:val="F9A27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B2D6D"/>
    <w:multiLevelType w:val="hybridMultilevel"/>
    <w:tmpl w:val="D5EC6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A5075"/>
    <w:multiLevelType w:val="hybridMultilevel"/>
    <w:tmpl w:val="B8FE5B58"/>
    <w:lvl w:ilvl="0" w:tplc="8168FA3E">
      <w:start w:val="2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2DD75DF6"/>
    <w:multiLevelType w:val="multilevel"/>
    <w:tmpl w:val="4B3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7E2E88"/>
    <w:multiLevelType w:val="hybridMultilevel"/>
    <w:tmpl w:val="0A3E4A4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3836EA8"/>
    <w:multiLevelType w:val="hybridMultilevel"/>
    <w:tmpl w:val="FD24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07F42"/>
    <w:multiLevelType w:val="hybridMultilevel"/>
    <w:tmpl w:val="E3E2EDB4"/>
    <w:lvl w:ilvl="0" w:tplc="EC0C1ABC">
      <w:start w:val="186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E4B6E"/>
    <w:multiLevelType w:val="multilevel"/>
    <w:tmpl w:val="4B3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EB6700"/>
    <w:multiLevelType w:val="hybridMultilevel"/>
    <w:tmpl w:val="D3C6F228"/>
    <w:lvl w:ilvl="0" w:tplc="4796B406">
      <w:start w:val="186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D31DC"/>
    <w:multiLevelType w:val="hybridMultilevel"/>
    <w:tmpl w:val="82440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31F3B"/>
    <w:multiLevelType w:val="hybridMultilevel"/>
    <w:tmpl w:val="B276F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26AF5"/>
    <w:multiLevelType w:val="hybridMultilevel"/>
    <w:tmpl w:val="10F2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B4553"/>
    <w:multiLevelType w:val="multilevel"/>
    <w:tmpl w:val="4B3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715D33"/>
    <w:multiLevelType w:val="hybridMultilevel"/>
    <w:tmpl w:val="5E1C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326D8"/>
    <w:multiLevelType w:val="hybridMultilevel"/>
    <w:tmpl w:val="F9A27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113B4"/>
    <w:multiLevelType w:val="hybridMultilevel"/>
    <w:tmpl w:val="7598A488"/>
    <w:lvl w:ilvl="0" w:tplc="9A40303A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5" w15:restartNumberingAfterBreak="0">
    <w:nsid w:val="600F5FBE"/>
    <w:multiLevelType w:val="hybridMultilevel"/>
    <w:tmpl w:val="8F9A9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F6FAF"/>
    <w:multiLevelType w:val="multilevel"/>
    <w:tmpl w:val="4B36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5D16CB"/>
    <w:multiLevelType w:val="hybridMultilevel"/>
    <w:tmpl w:val="4FA6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95BD1"/>
    <w:multiLevelType w:val="hybridMultilevel"/>
    <w:tmpl w:val="492A2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1"/>
  </w:num>
  <w:num w:numId="4">
    <w:abstractNumId w:val="27"/>
  </w:num>
  <w:num w:numId="5">
    <w:abstractNumId w:val="20"/>
  </w:num>
  <w:num w:numId="6">
    <w:abstractNumId w:val="10"/>
  </w:num>
  <w:num w:numId="7">
    <w:abstractNumId w:val="5"/>
  </w:num>
  <w:num w:numId="8">
    <w:abstractNumId w:val="22"/>
  </w:num>
  <w:num w:numId="9">
    <w:abstractNumId w:val="7"/>
  </w:num>
  <w:num w:numId="10">
    <w:abstractNumId w:val="28"/>
  </w:num>
  <w:num w:numId="11">
    <w:abstractNumId w:val="14"/>
  </w:num>
  <w:num w:numId="12">
    <w:abstractNumId w:val="4"/>
  </w:num>
  <w:num w:numId="13">
    <w:abstractNumId w:val="9"/>
  </w:num>
  <w:num w:numId="14">
    <w:abstractNumId w:val="23"/>
  </w:num>
  <w:num w:numId="15">
    <w:abstractNumId w:val="25"/>
  </w:num>
  <w:num w:numId="16">
    <w:abstractNumId w:val="26"/>
  </w:num>
  <w:num w:numId="17">
    <w:abstractNumId w:val="12"/>
  </w:num>
  <w:num w:numId="18">
    <w:abstractNumId w:val="8"/>
  </w:num>
  <w:num w:numId="19">
    <w:abstractNumId w:val="6"/>
  </w:num>
  <w:num w:numId="20">
    <w:abstractNumId w:val="21"/>
  </w:num>
  <w:num w:numId="21">
    <w:abstractNumId w:val="2"/>
  </w:num>
  <w:num w:numId="22">
    <w:abstractNumId w:val="16"/>
  </w:num>
  <w:num w:numId="23">
    <w:abstractNumId w:val="3"/>
  </w:num>
  <w:num w:numId="24">
    <w:abstractNumId w:val="18"/>
  </w:num>
  <w:num w:numId="25">
    <w:abstractNumId w:val="13"/>
  </w:num>
  <w:num w:numId="26">
    <w:abstractNumId w:val="15"/>
  </w:num>
  <w:num w:numId="27">
    <w:abstractNumId w:val="17"/>
  </w:num>
  <w:num w:numId="28">
    <w:abstractNumId w:val="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A3"/>
    <w:rsid w:val="000120D3"/>
    <w:rsid w:val="000F57A3"/>
    <w:rsid w:val="0022441F"/>
    <w:rsid w:val="00284DA6"/>
    <w:rsid w:val="002D2321"/>
    <w:rsid w:val="003069CD"/>
    <w:rsid w:val="003960F3"/>
    <w:rsid w:val="004C5981"/>
    <w:rsid w:val="004D61CA"/>
    <w:rsid w:val="00590676"/>
    <w:rsid w:val="006B6ADF"/>
    <w:rsid w:val="00727C9D"/>
    <w:rsid w:val="007C4055"/>
    <w:rsid w:val="00865BC2"/>
    <w:rsid w:val="00880A9F"/>
    <w:rsid w:val="009F0E61"/>
    <w:rsid w:val="00A460F9"/>
    <w:rsid w:val="00AF2D21"/>
    <w:rsid w:val="00B13D58"/>
    <w:rsid w:val="00B76FD8"/>
    <w:rsid w:val="00CD443E"/>
    <w:rsid w:val="00CF3F73"/>
    <w:rsid w:val="00D019CC"/>
    <w:rsid w:val="00D11F0A"/>
    <w:rsid w:val="00D737AF"/>
    <w:rsid w:val="00DF6E5F"/>
    <w:rsid w:val="00E452D2"/>
    <w:rsid w:val="00EE3583"/>
    <w:rsid w:val="00F5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7EC74-4452-4921-B145-0FAF492F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6260-D501-45CA-B2CF-E17410B2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57</Pages>
  <Words>7002</Words>
  <Characters>39912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Alexander-PC</cp:lastModifiedBy>
  <cp:revision>5</cp:revision>
  <dcterms:created xsi:type="dcterms:W3CDTF">2020-11-13T14:06:00Z</dcterms:created>
  <dcterms:modified xsi:type="dcterms:W3CDTF">2020-11-16T07:43:00Z</dcterms:modified>
</cp:coreProperties>
</file>