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7" w:rsidRDefault="00262562" w:rsidP="00F01C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F27">
        <w:rPr>
          <w:rFonts w:ascii="Times New Roman" w:hAnsi="Times New Roman" w:cs="Times New Roman"/>
          <w:b/>
          <w:bCs/>
          <w:sz w:val="24"/>
          <w:szCs w:val="24"/>
        </w:rPr>
        <w:t>Расписание занятий по кафедре фармакологии на весенний семестр 202</w:t>
      </w:r>
      <w:r w:rsidR="00F97C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A3F2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97C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3F27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p w:rsidR="00262562" w:rsidRPr="00FA3F27" w:rsidRDefault="00262562" w:rsidP="00F01C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6431" w:type="dxa"/>
        <w:tblInd w:w="-1149" w:type="dxa"/>
        <w:tblLook w:val="04A0" w:firstRow="1" w:lastRow="0" w:firstColumn="1" w:lastColumn="0" w:noHBand="0" w:noVBand="1"/>
      </w:tblPr>
      <w:tblGrid>
        <w:gridCol w:w="691"/>
        <w:gridCol w:w="333"/>
        <w:gridCol w:w="1462"/>
        <w:gridCol w:w="94"/>
        <w:gridCol w:w="1272"/>
        <w:gridCol w:w="511"/>
        <w:gridCol w:w="761"/>
        <w:gridCol w:w="1413"/>
        <w:gridCol w:w="1406"/>
        <w:gridCol w:w="58"/>
        <w:gridCol w:w="175"/>
        <w:gridCol w:w="1076"/>
        <w:gridCol w:w="54"/>
        <w:gridCol w:w="1304"/>
        <w:gridCol w:w="36"/>
        <w:gridCol w:w="1403"/>
        <w:gridCol w:w="512"/>
        <w:gridCol w:w="691"/>
        <w:gridCol w:w="76"/>
        <w:gridCol w:w="1246"/>
        <w:gridCol w:w="850"/>
        <w:gridCol w:w="956"/>
        <w:gridCol w:w="51"/>
      </w:tblGrid>
      <w:tr w:rsidR="00262562" w:rsidRPr="00FA3F27" w:rsidTr="0003539A">
        <w:tc>
          <w:tcPr>
            <w:tcW w:w="10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562" w:rsidRPr="00204BED" w:rsidRDefault="00262562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BED">
              <w:rPr>
                <w:rFonts w:ascii="Times New Roman" w:hAnsi="Times New Roman" w:cs="Times New Roman"/>
                <w:bCs/>
                <w:sz w:val="20"/>
                <w:szCs w:val="20"/>
              </w:rPr>
              <w:t>Дни</w:t>
            </w:r>
            <w:r w:rsidR="00204BED" w:rsidRPr="00204B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04BED" w:rsidRPr="00204BED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="00204BED" w:rsidRPr="00204BE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8.00-8.45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8.50-9.35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9.50-10.35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10.40-11.25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12.20-13.05</w:t>
            </w:r>
          </w:p>
        </w:tc>
        <w:tc>
          <w:tcPr>
            <w:tcW w:w="136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13.10-13.55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14.10-14.55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15.00-15.45</w:t>
            </w:r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FA3F27" w:rsidRDefault="00262562" w:rsidP="00F01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F27">
              <w:rPr>
                <w:rFonts w:ascii="Times New Roman" w:hAnsi="Times New Roman" w:cs="Times New Roman"/>
                <w:bCs/>
              </w:rPr>
              <w:t>16.00-16.45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204BED" w:rsidRDefault="00262562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BED">
              <w:rPr>
                <w:rFonts w:ascii="Times New Roman" w:hAnsi="Times New Roman" w:cs="Times New Roman"/>
                <w:bCs/>
                <w:sz w:val="20"/>
                <w:szCs w:val="20"/>
              </w:rPr>
              <w:t>16.50-17.35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62562" w:rsidRPr="00204BED" w:rsidRDefault="00262562" w:rsidP="00F0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BED">
              <w:rPr>
                <w:rFonts w:ascii="Times New Roman" w:hAnsi="Times New Roman" w:cs="Times New Roman"/>
                <w:bCs/>
                <w:sz w:val="18"/>
                <w:szCs w:val="18"/>
              </w:rPr>
              <w:t>17.</w:t>
            </w:r>
            <w:r w:rsidR="0032730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204BED">
              <w:rPr>
                <w:rFonts w:ascii="Times New Roman" w:hAnsi="Times New Roman" w:cs="Times New Roman"/>
                <w:bCs/>
                <w:sz w:val="18"/>
                <w:szCs w:val="18"/>
              </w:rPr>
              <w:t>0-18.</w:t>
            </w:r>
            <w:r w:rsidR="0032730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204BED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62562" w:rsidRPr="00204BED" w:rsidRDefault="00262562" w:rsidP="00F01CE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4BED">
              <w:rPr>
                <w:rFonts w:ascii="Times New Roman" w:hAnsi="Times New Roman" w:cs="Times New Roman"/>
                <w:bCs/>
                <w:sz w:val="18"/>
                <w:szCs w:val="18"/>
              </w:rPr>
              <w:t>18.</w:t>
            </w:r>
            <w:r w:rsidR="0032730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204BED">
              <w:rPr>
                <w:rFonts w:ascii="Times New Roman" w:hAnsi="Times New Roman" w:cs="Times New Roman"/>
                <w:bCs/>
                <w:sz w:val="18"/>
                <w:szCs w:val="18"/>
              </w:rPr>
              <w:t>0-19.</w:t>
            </w:r>
            <w:r w:rsidR="00327304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</w:tr>
      <w:tr w:rsidR="00CC1054" w:rsidRPr="00FA3F27" w:rsidTr="0003539A">
        <w:tc>
          <w:tcPr>
            <w:tcW w:w="10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C1054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A3F27">
              <w:rPr>
                <w:rFonts w:ascii="Times New Roman" w:hAnsi="Times New Roman" w:cs="Times New Roman"/>
              </w:rPr>
              <w:t>Поне-дельник</w:t>
            </w:r>
            <w:proofErr w:type="spellEnd"/>
            <w:proofErr w:type="gramEnd"/>
          </w:p>
          <w:p w:rsidR="00CC1054" w:rsidRPr="00FA3F27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1054" w:rsidRPr="00755DF5" w:rsidRDefault="00CC1054" w:rsidP="006A0D3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DEB">
              <w:rPr>
                <w:rFonts w:ascii="Times New Roman" w:hAnsi="Times New Roman" w:cs="Times New Roman"/>
                <w:bCs/>
                <w:sz w:val="18"/>
                <w:szCs w:val="18"/>
              </w:rPr>
              <w:t>1325 (16н)-ауд302</w:t>
            </w:r>
          </w:p>
        </w:tc>
        <w:tc>
          <w:tcPr>
            <w:tcW w:w="1413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AD284E" w:rsidRDefault="00CC1054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2A3B45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2A3B45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2A3B45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C1054" w:rsidRPr="004C3E71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C1054" w:rsidRPr="004C3E71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CC1054" w:rsidRPr="004C3E71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54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1054" w:rsidRPr="00FA3F27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C1054" w:rsidRPr="00AD284E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2303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</w:tcBorders>
          </w:tcPr>
          <w:p w:rsidR="00CC1054" w:rsidRPr="002A3B45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 xml:space="preserve">1303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:rsidR="00CC1054" w:rsidRPr="004C3E71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4301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1054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1054" w:rsidRPr="00FA3F27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shd w:val="clear" w:color="auto" w:fill="auto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2307 </w:t>
            </w:r>
            <w:r w:rsidRPr="004C3E71">
              <w:rPr>
                <w:sz w:val="20"/>
                <w:szCs w:val="20"/>
              </w:rPr>
              <w:t>(ауд316)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073" w:type="dxa"/>
            <w:gridSpan w:val="6"/>
          </w:tcPr>
          <w:p w:rsidR="00CC1054" w:rsidRPr="002A3B45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  <w:r w:rsidRPr="002A3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(ауд316)</w:t>
            </w:r>
          </w:p>
        </w:tc>
        <w:tc>
          <w:tcPr>
            <w:tcW w:w="1439" w:type="dxa"/>
            <w:gridSpan w:val="2"/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</w:tcPr>
          <w:p w:rsidR="00CC1054" w:rsidRPr="004C3E71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4303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CC1054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1054" w:rsidRPr="00FA3F27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bCs/>
                <w:sz w:val="20"/>
                <w:szCs w:val="20"/>
              </w:rPr>
              <w:t>1327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CC1054" w:rsidRPr="004C3E71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 xml:space="preserve">1302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C1054" w:rsidRPr="004C3E71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C1054" w:rsidRPr="004C3E71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54" w:rsidRPr="00F97C76" w:rsidTr="007B5580">
        <w:trPr>
          <w:trHeight w:val="499"/>
        </w:trPr>
        <w:tc>
          <w:tcPr>
            <w:tcW w:w="1024" w:type="dxa"/>
            <w:gridSpan w:val="2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CC1054" w:rsidRPr="00FA3F27" w:rsidRDefault="00CC1054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  <w:bottom w:val="single" w:sz="18" w:space="0" w:color="000000"/>
            </w:tcBorders>
            <w:shd w:val="clear" w:color="auto" w:fill="auto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Л-ВСО </w:t>
            </w:r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,4,6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,8,10</w:t>
            </w:r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нед</w:t>
            </w:r>
            <w:proofErr w:type="spellEnd"/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.) Толстого 6, 3 </w:t>
            </w:r>
            <w:proofErr w:type="spellStart"/>
            <w:r w:rsidRPr="004C3E7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эт</w:t>
            </w:r>
            <w:proofErr w:type="spellEnd"/>
          </w:p>
        </w:tc>
        <w:tc>
          <w:tcPr>
            <w:tcW w:w="1272" w:type="dxa"/>
            <w:gridSpan w:val="2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82" w:type="dxa"/>
            <w:gridSpan w:val="6"/>
            <w:shd w:val="clear" w:color="auto" w:fill="FFFFFF" w:themeFill="background1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1329ин </w:t>
            </w:r>
            <w:r>
              <w:rPr>
                <w:sz w:val="20"/>
                <w:szCs w:val="20"/>
              </w:rPr>
              <w:t>(ауд302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64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CC1054" w:rsidRPr="00D63E37" w:rsidRDefault="00CC1054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CC1054" w:rsidRPr="00D63E37" w:rsidRDefault="00CC105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DEB" w:rsidRPr="00FA3F27" w:rsidTr="0003539A">
        <w:trPr>
          <w:trHeight w:val="204"/>
        </w:trPr>
        <w:tc>
          <w:tcPr>
            <w:tcW w:w="1024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  <w:r w:rsidRPr="00FA3F2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8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7DEB" w:rsidRPr="004C3E71" w:rsidRDefault="00927DEB" w:rsidP="006A0D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8202  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(ауд.316) </w:t>
            </w:r>
            <w:r w:rsidRPr="004C3E71">
              <w:rPr>
                <w:rFonts w:ascii="Times New Roman" w:hAnsi="Times New Roman" w:cs="Times New Roman"/>
                <w:bCs/>
                <w:sz w:val="16"/>
                <w:szCs w:val="16"/>
              </w:rPr>
              <w:t>1-6н</w:t>
            </w:r>
          </w:p>
        </w:tc>
        <w:tc>
          <w:tcPr>
            <w:tcW w:w="268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7DEB" w:rsidRPr="004C3E71" w:rsidRDefault="00927DEB" w:rsidP="006A0D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8202  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(ауд.316) </w:t>
            </w:r>
            <w:r w:rsidRPr="004C3E71">
              <w:rPr>
                <w:rFonts w:ascii="Times New Roman" w:hAnsi="Times New Roman" w:cs="Times New Roman"/>
                <w:bCs/>
                <w:sz w:val="16"/>
                <w:szCs w:val="16"/>
              </w:rPr>
              <w:t>1-10н</w:t>
            </w:r>
          </w:p>
        </w:tc>
        <w:tc>
          <w:tcPr>
            <w:tcW w:w="4073" w:type="dxa"/>
            <w:gridSpan w:val="6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927DEB" w:rsidRPr="00D63E37" w:rsidRDefault="00927DEB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3E37">
              <w:rPr>
                <w:rFonts w:ascii="Times New Roman" w:hAnsi="Times New Roman" w:cs="Times New Roman"/>
                <w:sz w:val="20"/>
                <w:szCs w:val="20"/>
              </w:rPr>
              <w:t xml:space="preserve">1301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6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18" w:space="0" w:color="000000"/>
              <w:bottom w:val="single" w:sz="4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top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27DEB" w:rsidRPr="004C3E71" w:rsidRDefault="00927DEB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4302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927DEB" w:rsidRPr="00FA3F27" w:rsidTr="0003539A">
        <w:trPr>
          <w:trHeight w:val="278"/>
        </w:trPr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927DEB" w:rsidRPr="002D4F6D" w:rsidRDefault="00927DEB" w:rsidP="006A0D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1328ин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3" w:type="dxa"/>
            <w:gridSpan w:val="6"/>
            <w:vMerge w:val="restart"/>
            <w:tcBorders>
              <w:top w:val="single" w:sz="4" w:space="0" w:color="auto"/>
            </w:tcBorders>
          </w:tcPr>
          <w:p w:rsidR="00927DEB" w:rsidRPr="00D63E37" w:rsidRDefault="00927DEB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1314ин</w:t>
            </w:r>
            <w:r w:rsidRPr="00AD2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27DEB" w:rsidRDefault="00927DEB" w:rsidP="00F01CE7">
            <w:pPr>
              <w:jc w:val="center"/>
              <w:rPr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4305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</w:p>
          <w:p w:rsidR="00927DEB" w:rsidRPr="004C3E71" w:rsidRDefault="00927DEB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4306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927DEB" w:rsidRPr="00FA3F27" w:rsidTr="0003539A">
        <w:trPr>
          <w:trHeight w:val="277"/>
        </w:trPr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927DEB" w:rsidRPr="00D63E37" w:rsidRDefault="00927DEB" w:rsidP="00FE75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7DEB">
              <w:rPr>
                <w:sz w:val="18"/>
                <w:szCs w:val="18"/>
              </w:rPr>
              <w:t>2307</w:t>
            </w:r>
            <w:r w:rsidR="00FE7507" w:rsidRPr="00927DEB">
              <w:rPr>
                <w:sz w:val="18"/>
                <w:szCs w:val="18"/>
              </w:rPr>
              <w:t xml:space="preserve"> </w:t>
            </w:r>
            <w:r w:rsidRPr="00927DEB">
              <w:rPr>
                <w:sz w:val="18"/>
                <w:szCs w:val="18"/>
              </w:rPr>
              <w:t>(9,10науд301</w:t>
            </w:r>
          </w:p>
        </w:tc>
        <w:tc>
          <w:tcPr>
            <w:tcW w:w="4073" w:type="dxa"/>
            <w:gridSpan w:val="6"/>
            <w:vMerge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vMerge/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927DEB" w:rsidRPr="004C3E71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DEB" w:rsidRPr="00FA3F27" w:rsidTr="007B5580">
        <w:trPr>
          <w:trHeight w:val="555"/>
        </w:trPr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3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Л-Леч1 </w:t>
            </w:r>
          </w:p>
          <w:p w:rsidR="00927DEB" w:rsidRPr="00722734" w:rsidRDefault="00927DEB" w:rsidP="00F01C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(1,3,5,7,9 </w:t>
            </w:r>
            <w:proofErr w:type="spellStart"/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</w:t>
            </w:r>
            <w:proofErr w:type="spellEnd"/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 Толстого 6, 3эт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69" w:type="dxa"/>
            <w:gridSpan w:val="5"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Л-Пед2 </w:t>
            </w:r>
          </w:p>
          <w:p w:rsidR="00927DEB" w:rsidRPr="00722734" w:rsidRDefault="00927DEB" w:rsidP="00F01CE7">
            <w:pPr>
              <w:pStyle w:val="a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неч</w:t>
            </w:r>
            <w:proofErr w:type="spellEnd"/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1-17н) Толстого,6 3эт</w:t>
            </w:r>
          </w:p>
        </w:tc>
        <w:tc>
          <w:tcPr>
            <w:tcW w:w="4022" w:type="dxa"/>
            <w:gridSpan w:val="6"/>
          </w:tcPr>
          <w:p w:rsidR="00927DEB" w:rsidRDefault="00927DEB" w:rsidP="00F01CE7">
            <w:pPr>
              <w:jc w:val="center"/>
              <w:rPr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2304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 ЕДВ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</w:p>
          <w:p w:rsidR="00927DEB" w:rsidRPr="002D4F6D" w:rsidRDefault="00927DEB" w:rsidP="00F01C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7DEB">
              <w:rPr>
                <w:sz w:val="18"/>
                <w:szCs w:val="18"/>
              </w:rPr>
              <w:t>2306-ИДВ(16н)ауд302</w:t>
            </w: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927DEB" w:rsidRPr="004C3E71" w:rsidRDefault="00927DEB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4312</w:t>
            </w:r>
            <w:r w:rsidR="002B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0D59C3" w:rsidTr="0003539A">
        <w:tc>
          <w:tcPr>
            <w:tcW w:w="1024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  <w:r w:rsidRPr="00FA3F27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828" w:type="dxa"/>
            <w:gridSpan w:val="3"/>
            <w:tcBorders>
              <w:top w:val="single" w:sz="18" w:space="0" w:color="000000"/>
              <w:left w:val="single" w:sz="12" w:space="0" w:color="auto"/>
            </w:tcBorders>
            <w:shd w:val="clear" w:color="auto" w:fill="auto"/>
          </w:tcPr>
          <w:p w:rsidR="002D4F6D" w:rsidRPr="004C3E71" w:rsidRDefault="002D4F6D" w:rsidP="00FE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8201  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(ауд.316) </w:t>
            </w:r>
            <w:r w:rsidRPr="004C3E71">
              <w:rPr>
                <w:rFonts w:ascii="Times New Roman" w:hAnsi="Times New Roman" w:cs="Times New Roman"/>
                <w:bCs/>
                <w:sz w:val="16"/>
                <w:szCs w:val="16"/>
              </w:rPr>
              <w:t>1-6н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</w:tcBorders>
          </w:tcPr>
          <w:p w:rsidR="002D4F6D" w:rsidRPr="004C3E71" w:rsidRDefault="002D4F6D" w:rsidP="00FE75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8201 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(ауд.316)</w:t>
            </w:r>
            <w:r w:rsidRPr="004C3E71">
              <w:rPr>
                <w:rFonts w:ascii="Times New Roman" w:hAnsi="Times New Roman" w:cs="Times New Roman"/>
                <w:bCs/>
                <w:sz w:val="16"/>
                <w:szCs w:val="16"/>
              </w:rPr>
              <w:t>1-10н.</w:t>
            </w:r>
          </w:p>
        </w:tc>
        <w:tc>
          <w:tcPr>
            <w:tcW w:w="4073" w:type="dxa"/>
            <w:gridSpan w:val="6"/>
            <w:tcBorders>
              <w:top w:val="single" w:sz="18" w:space="0" w:color="000000"/>
            </w:tcBorders>
          </w:tcPr>
          <w:p w:rsidR="002D4F6D" w:rsidRPr="004C3E71" w:rsidRDefault="002D4F6D" w:rsidP="00FE7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3301</w:t>
            </w: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  <w:r w:rsidRPr="00D721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top w:val="single" w:sz="18" w:space="0" w:color="000000"/>
              <w:right w:val="single" w:sz="12" w:space="0" w:color="auto"/>
            </w:tcBorders>
            <w:shd w:val="clear" w:color="auto" w:fill="FFFFFF" w:themeFill="background1"/>
          </w:tcPr>
          <w:p w:rsidR="002D4F6D" w:rsidRPr="004C3E71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4304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gridSpan w:val="5"/>
            <w:tcBorders>
              <w:left w:val="single" w:sz="12" w:space="0" w:color="auto"/>
            </w:tcBorders>
            <w:shd w:val="clear" w:color="auto" w:fill="FFFFFF" w:themeFill="background1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1315ин - БАЗ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3" w:type="dxa"/>
            <w:gridSpan w:val="6"/>
          </w:tcPr>
          <w:p w:rsidR="002D4F6D" w:rsidRPr="004C3E71" w:rsidRDefault="002D4F6D" w:rsidP="00FE7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3303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2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2D4F6D" w:rsidRPr="004C3E71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4307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000000"/>
            </w:tcBorders>
            <w:shd w:val="clear" w:color="auto" w:fill="FFFFFF" w:themeFill="background1"/>
          </w:tcPr>
          <w:p w:rsidR="002D4F6D" w:rsidRDefault="002D4F6D" w:rsidP="00F01CE7">
            <w:pPr>
              <w:jc w:val="center"/>
              <w:rPr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1323ин - НДО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2D4F6D" w:rsidRPr="00755DF5" w:rsidRDefault="002D4F6D" w:rsidP="00F0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DEB">
              <w:rPr>
                <w:sz w:val="18"/>
                <w:szCs w:val="18"/>
              </w:rPr>
              <w:t>2302-ОАГ(14,15,17н)ауд316</w:t>
            </w:r>
          </w:p>
        </w:tc>
        <w:tc>
          <w:tcPr>
            <w:tcW w:w="4073" w:type="dxa"/>
            <w:gridSpan w:val="6"/>
          </w:tcPr>
          <w:p w:rsidR="002D4F6D" w:rsidRPr="00AD284E" w:rsidRDefault="002D4F6D" w:rsidP="00FE7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2306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2D4F6D" w:rsidRPr="004C3E71" w:rsidRDefault="002D4F6D" w:rsidP="006A0D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4308</w:t>
            </w:r>
            <w:r w:rsidR="006A0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000000"/>
            </w:tcBorders>
            <w:shd w:val="clear" w:color="auto" w:fill="BDD6EE" w:themeFill="accent1" w:themeFillTint="66"/>
          </w:tcPr>
          <w:p w:rsidR="002D4F6D" w:rsidRPr="00AD284E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6"/>
            <w:shd w:val="clear" w:color="auto" w:fill="FFFFFF" w:themeFill="background1"/>
          </w:tcPr>
          <w:p w:rsidR="002D4F6D" w:rsidRPr="00AD284E" w:rsidRDefault="002D4F6D" w:rsidP="00FE7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1319ин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gridSpan w:val="2"/>
            <w:shd w:val="clear" w:color="auto" w:fill="BDD6EE" w:themeFill="accent1" w:themeFillTint="66"/>
          </w:tcPr>
          <w:p w:rsidR="002D4F6D" w:rsidRPr="004C3E71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4309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Л-Леч2 </w:t>
            </w:r>
          </w:p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(2,4,6,8,10 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 Толстого 6, 3эт</w:t>
            </w:r>
          </w:p>
        </w:tc>
        <w:tc>
          <w:tcPr>
            <w:tcW w:w="2769" w:type="dxa"/>
            <w:gridSpan w:val="5"/>
            <w:shd w:val="clear" w:color="auto" w:fill="auto"/>
          </w:tcPr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Л-Пед1 </w:t>
            </w:r>
          </w:p>
          <w:p w:rsidR="002D4F6D" w:rsidRPr="00F01CE7" w:rsidRDefault="002D4F6D" w:rsidP="005D3B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</w:t>
            </w:r>
            <w:r w:rsidR="005D3B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3,5,7,9-13н) Толстого,6 3эт</w:t>
            </w:r>
          </w:p>
        </w:tc>
        <w:tc>
          <w:tcPr>
            <w:tcW w:w="1304" w:type="dxa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gridSpan w:val="2"/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right w:val="single" w:sz="8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2D4F6D" w:rsidRPr="00FA3F27" w:rsidTr="0003539A">
        <w:trPr>
          <w:trHeight w:val="23"/>
        </w:trPr>
        <w:tc>
          <w:tcPr>
            <w:tcW w:w="1024" w:type="dxa"/>
            <w:gridSpan w:val="2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85" w:type="dxa"/>
            <w:gridSpan w:val="3"/>
            <w:tcBorders>
              <w:bottom w:val="single" w:sz="18" w:space="0" w:color="000000"/>
            </w:tcBorders>
            <w:shd w:val="clear" w:color="auto" w:fill="FFFFFF" w:themeFill="background1"/>
          </w:tcPr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Л-МПФ – СИИ</w:t>
            </w:r>
          </w:p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highlight w:val="yellow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(1,3,5,7,9,11,13, 15н.) Тол. 6, 3э</w:t>
            </w:r>
          </w:p>
        </w:tc>
        <w:tc>
          <w:tcPr>
            <w:tcW w:w="1464" w:type="dxa"/>
            <w:gridSpan w:val="2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gridSpan w:val="3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bottom w:val="single" w:sz="18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bottom w:val="single" w:sz="18" w:space="0" w:color="000000"/>
              <w:right w:val="single" w:sz="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18" w:space="0" w:color="000000"/>
              <w:right w:val="single" w:sz="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auto"/>
              <w:bottom w:val="single" w:sz="18" w:space="0" w:color="000000"/>
              <w:right w:val="single" w:sz="1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  <w:highlight w:val="yellow"/>
              </w:rPr>
            </w:pPr>
          </w:p>
        </w:tc>
      </w:tr>
      <w:tr w:rsidR="002D4F6D" w:rsidRPr="00FA3F27" w:rsidTr="0003539A">
        <w:tc>
          <w:tcPr>
            <w:tcW w:w="1024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2D4F6D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  <w:r w:rsidRPr="00FA3F27">
              <w:rPr>
                <w:rFonts w:ascii="Times New Roman" w:hAnsi="Times New Roman" w:cs="Times New Roman"/>
              </w:rPr>
              <w:t>Четверг</w:t>
            </w:r>
          </w:p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</w:tcPr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  <w:tcBorders>
              <w:top w:val="single" w:sz="12" w:space="0" w:color="auto"/>
            </w:tcBorders>
          </w:tcPr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  <w:r w:rsidRPr="002A3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top w:val="single" w:sz="18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18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D4F6D" w:rsidRPr="004C3E71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4310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2D4F6D" w:rsidRDefault="002D4F6D" w:rsidP="00F01CE7">
            <w:pPr>
              <w:jc w:val="center"/>
              <w:rPr>
                <w:sz w:val="20"/>
                <w:szCs w:val="20"/>
              </w:rPr>
            </w:pPr>
            <w:r w:rsidRPr="004976F5">
              <w:rPr>
                <w:rFonts w:ascii="Times New Roman" w:hAnsi="Times New Roman" w:cs="Times New Roman"/>
                <w:sz w:val="20"/>
                <w:szCs w:val="20"/>
              </w:rPr>
              <w:t xml:space="preserve">1321ин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7DEB">
              <w:rPr>
                <w:sz w:val="18"/>
                <w:szCs w:val="18"/>
              </w:rPr>
              <w:t>2305</w:t>
            </w:r>
            <w:r w:rsidR="006A0D30" w:rsidRPr="00927DEB">
              <w:rPr>
                <w:sz w:val="18"/>
                <w:szCs w:val="18"/>
              </w:rPr>
              <w:t xml:space="preserve"> </w:t>
            </w:r>
            <w:r w:rsidRPr="00927DEB">
              <w:rPr>
                <w:sz w:val="18"/>
                <w:szCs w:val="18"/>
              </w:rPr>
              <w:t>(12,14н)ауд315</w:t>
            </w:r>
            <w:r w:rsidRPr="00497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  <w:gridSpan w:val="6"/>
          </w:tcPr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 xml:space="preserve">1310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right w:val="single" w:sz="12" w:space="0" w:color="auto"/>
            </w:tcBorders>
            <w:shd w:val="clear" w:color="auto" w:fill="FFFFFF" w:themeFill="background1"/>
          </w:tcPr>
          <w:p w:rsidR="002D4F6D" w:rsidRDefault="002D4F6D" w:rsidP="00F01CE7">
            <w:pPr>
              <w:jc w:val="center"/>
              <w:rPr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4311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  <w:p w:rsidR="00327304" w:rsidRPr="004C3E71" w:rsidRDefault="00327304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F6D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2D4F6D" w:rsidRPr="00F01CE7" w:rsidRDefault="002D4F6D" w:rsidP="00B40FC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01CE7">
              <w:rPr>
                <w:rFonts w:ascii="Times New Roman" w:hAnsi="Times New Roman" w:cs="Times New Roman"/>
                <w:b/>
                <w:sz w:val="16"/>
                <w:szCs w:val="16"/>
              </w:rPr>
              <w:t>Л-МБХ(1-14</w:t>
            </w:r>
            <w:r w:rsidRPr="00F01CE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01CE7">
              <w:rPr>
                <w:b/>
                <w:sz w:val="16"/>
                <w:szCs w:val="16"/>
              </w:rPr>
              <w:t>Толст, 2э</w:t>
            </w:r>
          </w:p>
        </w:tc>
        <w:tc>
          <w:tcPr>
            <w:tcW w:w="1272" w:type="dxa"/>
            <w:gridSpan w:val="2"/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3" w:type="dxa"/>
            <w:gridSpan w:val="6"/>
          </w:tcPr>
          <w:p w:rsidR="002D4F6D" w:rsidRPr="00D63E37" w:rsidRDefault="002D4F6D" w:rsidP="006A0D3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2301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2D4F6D" w:rsidRPr="00755DF5" w:rsidRDefault="002D4F6D" w:rsidP="006A0D3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  <w:r w:rsidRPr="00927DEB">
              <w:rPr>
                <w:sz w:val="18"/>
                <w:szCs w:val="18"/>
              </w:rPr>
              <w:t>1326</w:t>
            </w:r>
            <w:r w:rsidR="006A0D30" w:rsidRPr="00927DEB">
              <w:rPr>
                <w:sz w:val="18"/>
                <w:szCs w:val="18"/>
              </w:rPr>
              <w:t xml:space="preserve"> </w:t>
            </w:r>
            <w:r w:rsidRPr="00927DEB">
              <w:rPr>
                <w:sz w:val="18"/>
                <w:szCs w:val="18"/>
              </w:rPr>
              <w:t>(17н)ауд316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2D4F6D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Л-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Стом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online</w:t>
            </w: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:rsidR="002D4F6D" w:rsidRPr="00F01CE7" w:rsidRDefault="002D4F6D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(2,4,6,8,10,12 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272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6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2D4F6D" w:rsidRPr="00D63E37" w:rsidRDefault="002D4F6D" w:rsidP="00B40F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Л-</w:t>
            </w:r>
            <w:proofErr w:type="spellStart"/>
            <w:r w:rsidRPr="00AD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Леч</w:t>
            </w:r>
            <w:proofErr w:type="spellEnd"/>
            <w:r w:rsidRPr="00AD28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-ин 1 поток </w:t>
            </w:r>
            <w:r w:rsidRPr="007227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1,3,5,7,9н.Толстого6, 3эт.</w:t>
            </w:r>
          </w:p>
        </w:tc>
        <w:tc>
          <w:tcPr>
            <w:tcW w:w="4022" w:type="dxa"/>
            <w:gridSpan w:val="6"/>
            <w:tcBorders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2D4F6D" w:rsidRPr="00D63E37" w:rsidRDefault="002D4F6D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1318ин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27DEB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7DEB" w:rsidRPr="00FA3F27" w:rsidRDefault="00927DEB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927DEB" w:rsidRPr="00F01CE7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Л-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(ин) (</w:t>
            </w: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online</w:t>
            </w: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:rsidR="00927DEB" w:rsidRPr="00F01CE7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1, 3, 5,7,9,11 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нед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2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right w:val="single" w:sz="2" w:space="0" w:color="auto"/>
            </w:tcBorders>
            <w:shd w:val="clear" w:color="auto" w:fill="E2EFD9" w:themeFill="accent6" w:themeFillTint="33"/>
          </w:tcPr>
          <w:p w:rsidR="00927DEB" w:rsidRPr="00AD284E" w:rsidRDefault="00927DEB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8" w:type="dxa"/>
            <w:gridSpan w:val="6"/>
            <w:tcBorders>
              <w:right w:val="single" w:sz="2" w:space="0" w:color="auto"/>
            </w:tcBorders>
            <w:shd w:val="clear" w:color="auto" w:fill="FFFFFF" w:themeFill="background1"/>
          </w:tcPr>
          <w:p w:rsidR="00927DEB" w:rsidRPr="00D63E37" w:rsidRDefault="00927DEB" w:rsidP="002D23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7302 (15</w:t>
            </w:r>
            <w:r w:rsidR="002D23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55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D233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B5580" w:rsidRPr="00927DEB">
              <w:rPr>
                <w:sz w:val="18"/>
                <w:szCs w:val="18"/>
              </w:rPr>
              <w:t xml:space="preserve"> ауд316</w:t>
            </w:r>
            <w:r w:rsidR="002D2338">
              <w:rPr>
                <w:sz w:val="18"/>
                <w:szCs w:val="18"/>
              </w:rPr>
              <w:t>;</w:t>
            </w:r>
            <w:r w:rsidR="007B5580">
              <w:rPr>
                <w:sz w:val="18"/>
                <w:szCs w:val="18"/>
              </w:rPr>
              <w:t xml:space="preserve"> 17н-</w:t>
            </w:r>
            <w:r w:rsidRPr="00927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558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екц</w:t>
            </w:r>
            <w:proofErr w:type="spellEnd"/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21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ауд</w:t>
            </w:r>
            <w:proofErr w:type="spellEnd"/>
            <w:r w:rsidRPr="00927DEB">
              <w:rPr>
                <w:rFonts w:ascii="Times New Roman" w:hAnsi="Times New Roman" w:cs="Times New Roman"/>
                <w:sz w:val="20"/>
                <w:szCs w:val="20"/>
              </w:rPr>
              <w:t xml:space="preserve">, 3 </w:t>
            </w:r>
            <w:proofErr w:type="spellStart"/>
            <w:r w:rsidRPr="00927DEB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="007B55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gridSpan w:val="2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:rsidR="00927DEB" w:rsidRPr="00D63E37" w:rsidRDefault="00927DEB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4F6D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3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2D4F6D" w:rsidRPr="00F01CE7" w:rsidRDefault="002D4F6D" w:rsidP="00B40FC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Л-</w:t>
            </w:r>
            <w:proofErr w:type="spellStart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Леч</w:t>
            </w:r>
            <w:proofErr w:type="spellEnd"/>
            <w:r w:rsidRPr="00F0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-ин 2 поток 2,4,6,8,10нед. Толстого 6, 3э</w:t>
            </w:r>
          </w:p>
        </w:tc>
        <w:tc>
          <w:tcPr>
            <w:tcW w:w="1272" w:type="dxa"/>
            <w:gridSpan w:val="2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63" w:type="dxa"/>
            <w:gridSpan w:val="4"/>
            <w:tcBorders>
              <w:bottom w:val="single" w:sz="4" w:space="0" w:color="000000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0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4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:rsidR="002D4F6D" w:rsidRPr="00D63E37" w:rsidRDefault="002D4F6D" w:rsidP="00F01CE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4F6D" w:rsidRPr="00FA3F27" w:rsidTr="0003539A">
        <w:tc>
          <w:tcPr>
            <w:tcW w:w="1024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  <w:p w:rsidR="002D4F6D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  <w:r w:rsidRPr="00FA3F27">
              <w:rPr>
                <w:rFonts w:ascii="Times New Roman" w:hAnsi="Times New Roman" w:cs="Times New Roman"/>
              </w:rPr>
              <w:t>Пятница</w:t>
            </w:r>
          </w:p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12" w:space="0" w:color="auto"/>
              <w:bottom w:val="single" w:sz="4" w:space="0" w:color="000000"/>
            </w:tcBorders>
          </w:tcPr>
          <w:p w:rsidR="002D4F6D" w:rsidRPr="00D63E37" w:rsidRDefault="002D4F6D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  <w:tcBorders>
              <w:top w:val="single" w:sz="12" w:space="0" w:color="auto"/>
              <w:bottom w:val="single" w:sz="4" w:space="0" w:color="000000"/>
            </w:tcBorders>
          </w:tcPr>
          <w:p w:rsidR="002D4F6D" w:rsidRPr="002A3B45" w:rsidRDefault="002D4F6D" w:rsidP="00CB2F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1307</w:t>
            </w:r>
            <w:r w:rsidRPr="002A3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gridSpan w:val="3"/>
            <w:tcBorders>
              <w:top w:val="single" w:sz="12" w:space="0" w:color="auto"/>
              <w:bottom w:val="single" w:sz="4" w:space="0" w:color="000000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3" w:type="dxa"/>
            <w:gridSpan w:val="4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D4F6D" w:rsidRPr="00257949" w:rsidRDefault="002D4F6D" w:rsidP="0050211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4313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</w:tr>
      <w:tr w:rsidR="002D4F6D" w:rsidRPr="00FA3F27" w:rsidTr="007B5580">
        <w:tc>
          <w:tcPr>
            <w:tcW w:w="102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1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000000"/>
            </w:tcBorders>
          </w:tcPr>
          <w:p w:rsidR="002D4F6D" w:rsidRPr="00D63E37" w:rsidRDefault="002D4F6D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  <w:r w:rsidRPr="002A3B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  <w:tcBorders>
              <w:top w:val="single" w:sz="4" w:space="0" w:color="000000"/>
            </w:tcBorders>
          </w:tcPr>
          <w:p w:rsidR="002D4F6D" w:rsidRPr="002A3B45" w:rsidRDefault="002D4F6D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B45"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3964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D4F6D" w:rsidRPr="00D63E37" w:rsidRDefault="007B5580" w:rsidP="0050211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  <w:r w:rsidRPr="00927DEB">
              <w:rPr>
                <w:rFonts w:ascii="Times New Roman" w:hAnsi="Times New Roman" w:cs="Times New Roman"/>
                <w:sz w:val="18"/>
                <w:szCs w:val="18"/>
              </w:rPr>
              <w:t xml:space="preserve">2303 (14,16н) </w:t>
            </w:r>
            <w:proofErr w:type="spellStart"/>
            <w:r w:rsidRPr="00927DEB">
              <w:rPr>
                <w:rFonts w:ascii="Times New Roman" w:hAnsi="Times New Roman" w:cs="Times New Roman"/>
                <w:sz w:val="18"/>
                <w:szCs w:val="18"/>
              </w:rPr>
              <w:t>ауд</w:t>
            </w:r>
            <w:proofErr w:type="spellEnd"/>
            <w:r w:rsidRPr="00927DEB">
              <w:rPr>
                <w:rFonts w:ascii="Times New Roman" w:hAnsi="Times New Roman" w:cs="Times New Roman"/>
                <w:sz w:val="18"/>
                <w:szCs w:val="18"/>
              </w:rPr>
              <w:t xml:space="preserve"> 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2D4F6D" w:rsidRPr="004C3E71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BDD6EE" w:themeFill="accent1" w:themeFillTint="66"/>
          </w:tcPr>
          <w:p w:rsidR="002D4F6D" w:rsidRPr="004C3E71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D4F6D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D4F6D" w:rsidRPr="00FA3F27" w:rsidRDefault="002D4F6D" w:rsidP="00F01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shd w:val="clear" w:color="auto" w:fill="FFFFFF" w:themeFill="background1"/>
          </w:tcPr>
          <w:p w:rsidR="002D4F6D" w:rsidRPr="005F35C2" w:rsidRDefault="002D4F6D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  <w:r w:rsidRPr="00AD28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073" w:type="dxa"/>
            <w:gridSpan w:val="6"/>
          </w:tcPr>
          <w:p w:rsidR="002D4F6D" w:rsidRPr="00AD284E" w:rsidRDefault="002D4F6D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1316ин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396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2D4F6D" w:rsidRPr="00D63E37" w:rsidRDefault="007B5580" w:rsidP="005021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1320ин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2D4F6D" w:rsidRPr="00D63E37" w:rsidRDefault="002D4F6D" w:rsidP="00F01CE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7B5580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5580" w:rsidRPr="00FA3F27" w:rsidRDefault="007B5580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3" w:type="dxa"/>
            <w:gridSpan w:val="6"/>
            <w:shd w:val="clear" w:color="auto" w:fill="auto"/>
          </w:tcPr>
          <w:p w:rsidR="007B5580" w:rsidRPr="00AD284E" w:rsidRDefault="007B5580" w:rsidP="00CB2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1317ин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</w:tcPr>
          <w:p w:rsidR="007B5580" w:rsidRPr="00755DF5" w:rsidRDefault="007B5580" w:rsidP="007B558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75" w:type="dxa"/>
            <w:gridSpan w:val="5"/>
            <w:tcBorders>
              <w:right w:val="single" w:sz="4" w:space="0" w:color="000000"/>
            </w:tcBorders>
            <w:shd w:val="clear" w:color="auto" w:fill="FFFFFF" w:themeFill="background1"/>
          </w:tcPr>
          <w:p w:rsidR="007B5580" w:rsidRPr="00D63E37" w:rsidRDefault="007B5580" w:rsidP="005021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1324ин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6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1007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highlight w:val="yellow"/>
              </w:rPr>
            </w:pPr>
          </w:p>
        </w:tc>
      </w:tr>
      <w:tr w:rsidR="007B5580" w:rsidRPr="00FA3F27" w:rsidTr="0003539A">
        <w:tc>
          <w:tcPr>
            <w:tcW w:w="10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580" w:rsidRPr="00FA3F27" w:rsidRDefault="007B5580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82" w:type="dxa"/>
            <w:gridSpan w:val="6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B5580" w:rsidRDefault="007B5580" w:rsidP="007B558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1330ин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1251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фармкорпус</w:t>
            </w:r>
            <w:proofErr w:type="spellEnd"/>
          </w:p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85D35" w:rsidRPr="00FA3F27" w:rsidTr="00D85D35">
        <w:tc>
          <w:tcPr>
            <w:tcW w:w="10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5D35" w:rsidRPr="00FA3F27" w:rsidRDefault="00D85D35" w:rsidP="007B5580">
            <w:pPr>
              <w:jc w:val="center"/>
              <w:rPr>
                <w:rFonts w:ascii="Times New Roman" w:hAnsi="Times New Roman" w:cs="Times New Roman"/>
              </w:rPr>
            </w:pPr>
            <w:r w:rsidRPr="00FA3F27">
              <w:rPr>
                <w:rFonts w:ascii="Times New Roman" w:hAnsi="Times New Roman" w:cs="Times New Roman"/>
              </w:rPr>
              <w:t>Суббота</w:t>
            </w:r>
          </w:p>
          <w:p w:rsidR="00D85D35" w:rsidRPr="00FA3F27" w:rsidRDefault="00D85D35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D85D35" w:rsidRPr="00D63E37" w:rsidRDefault="00D85D35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12" w:space="0" w:color="auto"/>
            </w:tcBorders>
          </w:tcPr>
          <w:p w:rsidR="00D85D35" w:rsidRPr="00D63E37" w:rsidRDefault="00D85D35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>2302 –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16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5512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D85D35" w:rsidRPr="00D63E37" w:rsidRDefault="00D85D35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E71">
              <w:rPr>
                <w:sz w:val="20"/>
                <w:szCs w:val="20"/>
              </w:rPr>
              <w:t>7302 (1-3,5-18 (ауд316)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438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85D35" w:rsidRPr="00D63E37" w:rsidRDefault="00D85D35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5D35">
              <w:rPr>
                <w:rFonts w:ascii="Times New Roman" w:hAnsi="Times New Roman" w:cs="Times New Roman"/>
                <w:b/>
                <w:sz w:val="20"/>
                <w:szCs w:val="20"/>
              </w:rPr>
              <w:t>* - однократно в указанную неделю</w:t>
            </w:r>
          </w:p>
        </w:tc>
      </w:tr>
      <w:tr w:rsidR="007B5580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5580" w:rsidRPr="00FA3F27" w:rsidRDefault="007B5580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</w:tcBorders>
          </w:tcPr>
          <w:p w:rsidR="007B5580" w:rsidRPr="00D63E37" w:rsidRDefault="007B5580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3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4315ин -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</w:tcBorders>
          </w:tcPr>
          <w:p w:rsidR="007B5580" w:rsidRPr="00AD284E" w:rsidRDefault="007B5580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6F5">
              <w:rPr>
                <w:rFonts w:ascii="Times New Roman" w:hAnsi="Times New Roman" w:cs="Times New Roman"/>
                <w:sz w:val="20"/>
                <w:szCs w:val="20"/>
              </w:rPr>
              <w:t xml:space="preserve">1322ин </w:t>
            </w:r>
            <w:r w:rsidR="00CB6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C3E71">
              <w:rPr>
                <w:sz w:val="20"/>
                <w:szCs w:val="20"/>
              </w:rPr>
              <w:t>ауд3</w:t>
            </w:r>
            <w:r>
              <w:rPr>
                <w:sz w:val="20"/>
                <w:szCs w:val="20"/>
              </w:rPr>
              <w:t>02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*  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B5580" w:rsidRPr="00D63E37" w:rsidRDefault="007B5580" w:rsidP="00CB6A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4976F5">
              <w:rPr>
                <w:rFonts w:ascii="Times New Roman" w:hAnsi="Times New Roman" w:cs="Times New Roman"/>
                <w:sz w:val="20"/>
                <w:szCs w:val="20"/>
              </w:rPr>
              <w:t xml:space="preserve">1322ин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(17н) </w:t>
            </w:r>
            <w:r w:rsidRPr="004C3E71">
              <w:rPr>
                <w:sz w:val="20"/>
                <w:szCs w:val="20"/>
              </w:rPr>
              <w:t>ауд3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5580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5580" w:rsidRPr="00FA3F27" w:rsidRDefault="007B5580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</w:tcBorders>
          </w:tcPr>
          <w:p w:rsidR="007B5580" w:rsidRPr="004C3E71" w:rsidRDefault="007B5580" w:rsidP="00CB6A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1B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4314ин –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15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7B5580" w:rsidRPr="004976F5" w:rsidRDefault="007B5580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1326ин -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B5580" w:rsidRPr="004C3E71" w:rsidRDefault="007B5580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>4316ин –</w:t>
            </w:r>
            <w:r w:rsidR="00CB6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(ауд31</w:t>
            </w:r>
            <w:r>
              <w:rPr>
                <w:sz w:val="20"/>
                <w:szCs w:val="20"/>
              </w:rPr>
              <w:t>5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5580" w:rsidRPr="00FA3F27" w:rsidTr="007B5580">
        <w:tc>
          <w:tcPr>
            <w:tcW w:w="102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B5580" w:rsidRPr="00FA3F27" w:rsidRDefault="007B5580" w:rsidP="007B5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57" w:type="dxa"/>
            <w:gridSpan w:val="4"/>
            <w:tcBorders>
              <w:top w:val="single" w:sz="4" w:space="0" w:color="auto"/>
            </w:tcBorders>
          </w:tcPr>
          <w:p w:rsidR="007B5580" w:rsidRPr="00E31BBB" w:rsidRDefault="007B5580" w:rsidP="00CB6A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84E">
              <w:rPr>
                <w:rFonts w:ascii="Times New Roman" w:hAnsi="Times New Roman" w:cs="Times New Roman"/>
                <w:sz w:val="20"/>
                <w:szCs w:val="20"/>
              </w:rPr>
              <w:t xml:space="preserve">1325ин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B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B5580" w:rsidRPr="004976F5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B5580" w:rsidRPr="004976F5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7B5580" w:rsidRPr="004976F5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B5580" w:rsidRPr="004C3E71" w:rsidRDefault="007B5580" w:rsidP="00CB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E71">
              <w:rPr>
                <w:rFonts w:ascii="Times New Roman" w:hAnsi="Times New Roman" w:cs="Times New Roman"/>
                <w:sz w:val="20"/>
                <w:szCs w:val="20"/>
              </w:rPr>
              <w:t xml:space="preserve">4317ин - </w:t>
            </w:r>
            <w:r w:rsidRPr="004C3E71">
              <w:rPr>
                <w:sz w:val="20"/>
                <w:szCs w:val="20"/>
              </w:rPr>
              <w:t>(ауд3</w:t>
            </w:r>
            <w:r>
              <w:rPr>
                <w:sz w:val="20"/>
                <w:szCs w:val="20"/>
              </w:rPr>
              <w:t>01</w:t>
            </w:r>
            <w:r w:rsidRPr="004C3E71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7B5580" w:rsidRPr="00D63E37" w:rsidRDefault="007B5580" w:rsidP="007B55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5580" w:rsidRPr="00FA3F27" w:rsidTr="007B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1" w:type="dxa"/>
          <w:wAfter w:w="51" w:type="dxa"/>
        </w:trPr>
        <w:tc>
          <w:tcPr>
            <w:tcW w:w="3672" w:type="dxa"/>
            <w:gridSpan w:val="5"/>
            <w:tcBorders>
              <w:top w:val="single" w:sz="18" w:space="0" w:color="000000"/>
            </w:tcBorders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gridSpan w:val="5"/>
            <w:tcBorders>
              <w:top w:val="single" w:sz="18" w:space="0" w:color="000000"/>
            </w:tcBorders>
          </w:tcPr>
          <w:p w:rsidR="007B5580" w:rsidRPr="00EC79D1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5" w:type="dxa"/>
            <w:gridSpan w:val="6"/>
            <w:tcBorders>
              <w:top w:val="single" w:sz="18" w:space="0" w:color="000000"/>
            </w:tcBorders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9" w:type="dxa"/>
            <w:gridSpan w:val="5"/>
            <w:tcBorders>
              <w:top w:val="single" w:sz="18" w:space="0" w:color="000000"/>
            </w:tcBorders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580" w:rsidRPr="00FA3F27" w:rsidTr="007B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1" w:type="dxa"/>
          <w:wAfter w:w="51" w:type="dxa"/>
        </w:trPr>
        <w:tc>
          <w:tcPr>
            <w:tcW w:w="3672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5" w:type="dxa"/>
            <w:gridSpan w:val="6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9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580" w:rsidRPr="00FA3F27" w:rsidTr="007B55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91" w:type="dxa"/>
          <w:wAfter w:w="51" w:type="dxa"/>
        </w:trPr>
        <w:tc>
          <w:tcPr>
            <w:tcW w:w="3672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5" w:type="dxa"/>
            <w:gridSpan w:val="6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9" w:type="dxa"/>
            <w:gridSpan w:val="5"/>
          </w:tcPr>
          <w:p w:rsidR="007B5580" w:rsidRPr="00FA3F27" w:rsidRDefault="007B5580" w:rsidP="007B55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1029" w:rsidRDefault="00FC1029" w:rsidP="00F01CE7">
      <w:pPr>
        <w:spacing w:line="240" w:lineRule="auto"/>
      </w:pPr>
    </w:p>
    <w:sectPr w:rsidR="00FC1029" w:rsidSect="00262562">
      <w:pgSz w:w="16838" w:h="11906" w:orient="landscape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E9"/>
    <w:rsid w:val="0003539A"/>
    <w:rsid w:val="0004098A"/>
    <w:rsid w:val="00042EFB"/>
    <w:rsid w:val="00057EB5"/>
    <w:rsid w:val="000715C6"/>
    <w:rsid w:val="00081ABC"/>
    <w:rsid w:val="0009451D"/>
    <w:rsid w:val="000C5799"/>
    <w:rsid w:val="000D59C3"/>
    <w:rsid w:val="001251FF"/>
    <w:rsid w:val="00186560"/>
    <w:rsid w:val="001937E6"/>
    <w:rsid w:val="00204BED"/>
    <w:rsid w:val="00256D91"/>
    <w:rsid w:val="00257949"/>
    <w:rsid w:val="00262562"/>
    <w:rsid w:val="00277FEA"/>
    <w:rsid w:val="00281DF5"/>
    <w:rsid w:val="002A3B45"/>
    <w:rsid w:val="002B1972"/>
    <w:rsid w:val="002D2338"/>
    <w:rsid w:val="002D4F6D"/>
    <w:rsid w:val="003115B1"/>
    <w:rsid w:val="00315BD4"/>
    <w:rsid w:val="003242AC"/>
    <w:rsid w:val="00327304"/>
    <w:rsid w:val="003666EE"/>
    <w:rsid w:val="003930E9"/>
    <w:rsid w:val="0039448D"/>
    <w:rsid w:val="00396152"/>
    <w:rsid w:val="003A7A7F"/>
    <w:rsid w:val="00444CDC"/>
    <w:rsid w:val="00464284"/>
    <w:rsid w:val="004850FB"/>
    <w:rsid w:val="004976F5"/>
    <w:rsid w:val="004C3E71"/>
    <w:rsid w:val="0050211C"/>
    <w:rsid w:val="00516903"/>
    <w:rsid w:val="00563437"/>
    <w:rsid w:val="00590770"/>
    <w:rsid w:val="0059455C"/>
    <w:rsid w:val="005A0D93"/>
    <w:rsid w:val="005A53C3"/>
    <w:rsid w:val="005D3B2D"/>
    <w:rsid w:val="005F35C2"/>
    <w:rsid w:val="00604DCC"/>
    <w:rsid w:val="00630A09"/>
    <w:rsid w:val="00632D02"/>
    <w:rsid w:val="00646D99"/>
    <w:rsid w:val="00652063"/>
    <w:rsid w:val="00681C77"/>
    <w:rsid w:val="006A0D30"/>
    <w:rsid w:val="006B3569"/>
    <w:rsid w:val="006B7375"/>
    <w:rsid w:val="006C1D03"/>
    <w:rsid w:val="006D5A30"/>
    <w:rsid w:val="00722734"/>
    <w:rsid w:val="007342D9"/>
    <w:rsid w:val="00746B4C"/>
    <w:rsid w:val="00747B2B"/>
    <w:rsid w:val="00755DF5"/>
    <w:rsid w:val="007A4E54"/>
    <w:rsid w:val="007B5580"/>
    <w:rsid w:val="007E04E2"/>
    <w:rsid w:val="0080536C"/>
    <w:rsid w:val="00815DC5"/>
    <w:rsid w:val="00892862"/>
    <w:rsid w:val="008A6F16"/>
    <w:rsid w:val="008B7C54"/>
    <w:rsid w:val="008E4922"/>
    <w:rsid w:val="008F1D5C"/>
    <w:rsid w:val="0091239C"/>
    <w:rsid w:val="00927DEB"/>
    <w:rsid w:val="00961EC8"/>
    <w:rsid w:val="009D2E1B"/>
    <w:rsid w:val="00AC565E"/>
    <w:rsid w:val="00AD284E"/>
    <w:rsid w:val="00B15095"/>
    <w:rsid w:val="00B36674"/>
    <w:rsid w:val="00B40FCA"/>
    <w:rsid w:val="00B52ED1"/>
    <w:rsid w:val="00B63F5F"/>
    <w:rsid w:val="00B7108B"/>
    <w:rsid w:val="00BB119D"/>
    <w:rsid w:val="00BC7653"/>
    <w:rsid w:val="00BF372C"/>
    <w:rsid w:val="00C67860"/>
    <w:rsid w:val="00C86980"/>
    <w:rsid w:val="00CB2FAD"/>
    <w:rsid w:val="00CB6A41"/>
    <w:rsid w:val="00CC03AA"/>
    <w:rsid w:val="00CC1054"/>
    <w:rsid w:val="00CD32AA"/>
    <w:rsid w:val="00D41C47"/>
    <w:rsid w:val="00D544BF"/>
    <w:rsid w:val="00D63E37"/>
    <w:rsid w:val="00D721C7"/>
    <w:rsid w:val="00D83042"/>
    <w:rsid w:val="00D85D35"/>
    <w:rsid w:val="00D93D4E"/>
    <w:rsid w:val="00E2183C"/>
    <w:rsid w:val="00E31BBB"/>
    <w:rsid w:val="00EB66D3"/>
    <w:rsid w:val="00EF6813"/>
    <w:rsid w:val="00F01CE7"/>
    <w:rsid w:val="00F42445"/>
    <w:rsid w:val="00F610F3"/>
    <w:rsid w:val="00F97C76"/>
    <w:rsid w:val="00FA7398"/>
    <w:rsid w:val="00FC1029"/>
    <w:rsid w:val="00FE6528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1327"/>
  <w15:chartTrackingRefBased/>
  <w15:docId w15:val="{A4FB529F-DCC0-40C0-A5AD-B914C472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256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4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2025-12-10T09:23:00Z</cp:lastPrinted>
  <dcterms:created xsi:type="dcterms:W3CDTF">2024-12-10T10:26:00Z</dcterms:created>
  <dcterms:modified xsi:type="dcterms:W3CDTF">2026-01-23T11:01:00Z</dcterms:modified>
</cp:coreProperties>
</file>