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F5" w:rsidRPr="0027596A" w:rsidRDefault="00C82706" w:rsidP="0027596A">
      <w:pPr>
        <w:tabs>
          <w:tab w:val="left" w:pos="4111"/>
          <w:tab w:val="center" w:pos="5233"/>
        </w:tabs>
        <w:spacing w:after="0" w:line="240" w:lineRule="auto"/>
        <w:ind w:left="4253" w:right="-24"/>
        <w:jc w:val="right"/>
        <w:rPr>
          <w:rFonts w:ascii="Times New Roman" w:hAnsi="Times New Roman"/>
          <w:b/>
          <w:sz w:val="18"/>
          <w:szCs w:val="18"/>
        </w:rPr>
      </w:pPr>
      <w:r w:rsidRPr="0027596A">
        <w:rPr>
          <w:rFonts w:ascii="Times New Roman" w:hAnsi="Times New Roman"/>
          <w:b/>
          <w:sz w:val="18"/>
          <w:szCs w:val="18"/>
        </w:rPr>
        <w:t xml:space="preserve">                                                                                   </w:t>
      </w:r>
      <w:r w:rsidR="00252AF5" w:rsidRPr="0027596A">
        <w:rPr>
          <w:rFonts w:ascii="Times New Roman" w:hAnsi="Times New Roman"/>
          <w:b/>
          <w:sz w:val="18"/>
          <w:szCs w:val="18"/>
        </w:rPr>
        <w:t xml:space="preserve"> «УТВЕРЖДАЮ» </w:t>
      </w:r>
    </w:p>
    <w:p w:rsidR="00252AF5" w:rsidRPr="0027596A" w:rsidRDefault="00252AF5" w:rsidP="00252AF5">
      <w:pPr>
        <w:tabs>
          <w:tab w:val="left" w:pos="2581"/>
          <w:tab w:val="center" w:pos="5233"/>
        </w:tabs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27596A">
        <w:rPr>
          <w:rFonts w:ascii="Times New Roman" w:hAnsi="Times New Roman"/>
          <w:b/>
          <w:sz w:val="18"/>
          <w:szCs w:val="18"/>
        </w:rPr>
        <w:t xml:space="preserve">Зав. кафедрой терапевтической стоматологии КГМУ, </w:t>
      </w:r>
    </w:p>
    <w:p w:rsidR="00252AF5" w:rsidRPr="0027596A" w:rsidRDefault="00252AF5" w:rsidP="00252AF5">
      <w:pPr>
        <w:tabs>
          <w:tab w:val="left" w:pos="2581"/>
          <w:tab w:val="center" w:pos="5233"/>
        </w:tabs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27596A">
        <w:rPr>
          <w:rFonts w:ascii="Times New Roman" w:hAnsi="Times New Roman"/>
          <w:b/>
          <w:sz w:val="18"/>
          <w:szCs w:val="18"/>
        </w:rPr>
        <w:t xml:space="preserve">проф., д.м.н. </w:t>
      </w:r>
      <w:proofErr w:type="spellStart"/>
      <w:r w:rsidRPr="0027596A">
        <w:rPr>
          <w:rFonts w:ascii="Times New Roman" w:hAnsi="Times New Roman"/>
          <w:b/>
          <w:sz w:val="18"/>
          <w:szCs w:val="18"/>
        </w:rPr>
        <w:t>Блашкова</w:t>
      </w:r>
      <w:proofErr w:type="spellEnd"/>
      <w:r w:rsidRPr="0027596A">
        <w:rPr>
          <w:rFonts w:ascii="Times New Roman" w:hAnsi="Times New Roman"/>
          <w:b/>
          <w:sz w:val="18"/>
          <w:szCs w:val="18"/>
        </w:rPr>
        <w:t xml:space="preserve"> С.Л.</w:t>
      </w:r>
    </w:p>
    <w:p w:rsidR="00252AF5" w:rsidRPr="0027596A" w:rsidRDefault="00252AF5" w:rsidP="00252AF5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</w:p>
    <w:p w:rsidR="00252AF5" w:rsidRPr="0027596A" w:rsidRDefault="00252AF5" w:rsidP="00252AF5">
      <w:pPr>
        <w:spacing w:after="0" w:line="240" w:lineRule="auto"/>
        <w:jc w:val="right"/>
        <w:rPr>
          <w:rFonts w:ascii="Times New Roman" w:hAnsi="Times New Roman"/>
          <w:b/>
          <w:sz w:val="18"/>
          <w:szCs w:val="18"/>
        </w:rPr>
      </w:pPr>
      <w:r w:rsidRPr="0027596A">
        <w:rPr>
          <w:rFonts w:ascii="Times New Roman" w:hAnsi="Times New Roman"/>
          <w:b/>
          <w:sz w:val="18"/>
          <w:szCs w:val="18"/>
        </w:rPr>
        <w:t>31.08.26</w:t>
      </w:r>
    </w:p>
    <w:p w:rsidR="00252AF5" w:rsidRPr="0027596A" w:rsidRDefault="00252AF5" w:rsidP="00252AF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252AF5" w:rsidRPr="0027596A" w:rsidRDefault="00252AF5" w:rsidP="00252AF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27596A">
        <w:rPr>
          <w:rFonts w:ascii="Times New Roman" w:hAnsi="Times New Roman"/>
          <w:b/>
          <w:sz w:val="18"/>
          <w:szCs w:val="18"/>
        </w:rPr>
        <w:t>Календарно-тематический план лекций на осенний семестр 2026/2027 уч. г.</w:t>
      </w:r>
    </w:p>
    <w:p w:rsidR="00252AF5" w:rsidRPr="0027596A" w:rsidRDefault="00252AF5" w:rsidP="00252AF5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Style w:val="a3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410"/>
        <w:gridCol w:w="992"/>
        <w:gridCol w:w="994"/>
        <w:gridCol w:w="3400"/>
        <w:gridCol w:w="2268"/>
      </w:tblGrid>
      <w:tr w:rsidR="00252AF5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27596A" w:rsidRDefault="00252AF5" w:rsidP="006D66E8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День/</w:t>
            </w:r>
          </w:p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неделя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707876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Курс/</w:t>
            </w:r>
          </w:p>
          <w:p w:rsidR="00252AF5" w:rsidRPr="00707876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Время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Тема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Ф.И.О.</w:t>
            </w:r>
          </w:p>
          <w:p w:rsidR="00252AF5" w:rsidRPr="0027596A" w:rsidRDefault="00252AF5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преподавателя</w:t>
            </w:r>
          </w:p>
        </w:tc>
      </w:tr>
      <w:tr w:rsidR="00252AF5" w:rsidRPr="0027596A" w:rsidTr="006D66E8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AF5" w:rsidRPr="00707876" w:rsidRDefault="00C82706" w:rsidP="006D66E8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 неделя</w:t>
            </w: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205E29" w:rsidRPr="0027596A" w:rsidRDefault="006336C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Основные</w:t>
            </w:r>
            <w:r w:rsidRPr="006D66E8">
              <w:rPr>
                <w:spacing w:val="55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этапы</w:t>
            </w:r>
            <w:r w:rsidRPr="006D66E8">
              <w:rPr>
                <w:spacing w:val="55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</w:t>
            </w:r>
            <w:r w:rsidRPr="006D66E8">
              <w:rPr>
                <w:spacing w:val="5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принципы</w:t>
            </w:r>
            <w:r w:rsidRPr="006D66E8">
              <w:rPr>
                <w:spacing w:val="5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пломбирования</w:t>
            </w:r>
            <w:r w:rsidRPr="006D66E8">
              <w:rPr>
                <w:spacing w:val="5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кариозных</w:t>
            </w:r>
            <w:r w:rsidRPr="006D66E8">
              <w:rPr>
                <w:spacing w:val="5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полостей</w:t>
            </w:r>
            <w:r w:rsidRPr="006D66E8">
              <w:rPr>
                <w:spacing w:val="5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1-6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i/>
                <w:sz w:val="18"/>
                <w:szCs w:val="18"/>
                <w:lang w:eastAsia="ru-RU"/>
              </w:rPr>
              <w:t>01.09.26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Вторник</w:t>
            </w:r>
            <w:r w:rsidR="006336CF"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- 1 поток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(1 3 5 7  9  </w:t>
            </w:r>
            <w:proofErr w:type="spellStart"/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.)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4201 - 4204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Понятие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кариесе.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Общие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принципы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препарирования</w:t>
            </w:r>
            <w:r w:rsidRPr="006D66E8">
              <w:rPr>
                <w:spacing w:val="5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кариозных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полостей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в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зависимости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от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локализации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используемого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пломбировочного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материала.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Возможности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="00C82706" w:rsidRPr="006D66E8">
              <w:rPr>
                <w:sz w:val="18"/>
                <w:szCs w:val="18"/>
              </w:rPr>
              <w:t xml:space="preserve">безболезненного </w:t>
            </w:r>
            <w:r w:rsidRPr="006D66E8">
              <w:rPr>
                <w:sz w:val="18"/>
                <w:szCs w:val="18"/>
              </w:rPr>
              <w:t>препарирования</w:t>
            </w:r>
            <w:r w:rsidRPr="006D66E8">
              <w:rPr>
                <w:spacing w:val="-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кариозных</w:t>
            </w:r>
            <w:r w:rsidRPr="006D66E8">
              <w:rPr>
                <w:spacing w:val="-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Эндодонтическое</w:t>
            </w:r>
            <w:r w:rsidRPr="006D66E8">
              <w:rPr>
                <w:spacing w:val="-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лечение.</w:t>
            </w:r>
            <w:r w:rsidRPr="006D66E8">
              <w:rPr>
                <w:spacing w:val="-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Этапы.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5E29" w:rsidRPr="0027596A" w:rsidTr="006D66E8">
        <w:trPr>
          <w:trHeight w:val="7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Эндодонтическое</w:t>
            </w:r>
            <w:r w:rsidRPr="006D66E8">
              <w:rPr>
                <w:spacing w:val="-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лечение.</w:t>
            </w:r>
            <w:r w:rsidRPr="006D66E8">
              <w:rPr>
                <w:spacing w:val="-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Этапы.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03.09.26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205E29" w:rsidRPr="0027596A" w:rsidRDefault="006336C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tabs>
                <w:tab w:val="left" w:pos="1107"/>
                <w:tab w:val="left" w:pos="2220"/>
                <w:tab w:val="left" w:pos="3577"/>
                <w:tab w:val="left" w:pos="4498"/>
                <w:tab w:val="left" w:pos="551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Основн</w:t>
            </w:r>
            <w:r w:rsidR="00707876" w:rsidRPr="006D66E8">
              <w:rPr>
                <w:sz w:val="18"/>
                <w:szCs w:val="18"/>
              </w:rPr>
              <w:t xml:space="preserve">ые принципы комплексной терапии </w:t>
            </w:r>
            <w:r w:rsidRPr="006D66E8">
              <w:rPr>
                <w:sz w:val="18"/>
                <w:szCs w:val="18"/>
              </w:rPr>
              <w:t>болезней пародонта (планирование, средства</w:t>
            </w:r>
            <w:r w:rsidRPr="006D66E8">
              <w:rPr>
                <w:spacing w:val="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</w:t>
            </w:r>
            <w:r w:rsidRPr="006D66E8">
              <w:rPr>
                <w:spacing w:val="-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методы</w:t>
            </w:r>
            <w:r w:rsidRPr="006D66E8">
              <w:rPr>
                <w:spacing w:val="-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лечения).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Ю.В</w:t>
            </w:r>
            <w:r w:rsidR="0070787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03.09.26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Четверг (1 -3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Методика</w:t>
            </w:r>
            <w:r w:rsidRPr="006D66E8">
              <w:rPr>
                <w:spacing w:val="6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инструментальной</w:t>
            </w:r>
            <w:r w:rsidRPr="006D66E8">
              <w:rPr>
                <w:spacing w:val="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обработки</w:t>
            </w:r>
            <w:r w:rsidRPr="006D66E8">
              <w:rPr>
                <w:spacing w:val="7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корневых</w:t>
            </w:r>
            <w:r w:rsidRPr="006D66E8">
              <w:rPr>
                <w:spacing w:val="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каналов</w:t>
            </w:r>
            <w:r w:rsidRPr="006D66E8">
              <w:rPr>
                <w:spacing w:val="5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(</w:t>
            </w:r>
            <w:proofErr w:type="spellStart"/>
            <w:r w:rsidRPr="006D66E8">
              <w:rPr>
                <w:sz w:val="18"/>
                <w:szCs w:val="18"/>
              </w:rPr>
              <w:t>апикальн</w:t>
            </w:r>
            <w:proofErr w:type="gramStart"/>
            <w:r w:rsidRPr="006D66E8">
              <w:rPr>
                <w:sz w:val="18"/>
                <w:szCs w:val="18"/>
              </w:rPr>
              <w:t>о</w:t>
            </w:r>
            <w:proofErr w:type="spellEnd"/>
            <w:r w:rsidRPr="006D66E8">
              <w:rPr>
                <w:sz w:val="18"/>
                <w:szCs w:val="18"/>
              </w:rPr>
              <w:t>-</w:t>
            </w:r>
            <w:proofErr w:type="gramEnd"/>
            <w:r w:rsidRPr="006D66E8">
              <w:rPr>
                <w:spacing w:val="-47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корональные</w:t>
            </w:r>
            <w:r w:rsidRPr="006D66E8">
              <w:rPr>
                <w:spacing w:val="-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методы, коронально-апикальные</w:t>
            </w:r>
            <w:r w:rsidRPr="006D66E8">
              <w:rPr>
                <w:spacing w:val="-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методы).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i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i/>
                <w:sz w:val="18"/>
                <w:szCs w:val="18"/>
                <w:lang w:eastAsia="ru-RU"/>
              </w:rPr>
              <w:t>04.09.26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Пятница </w:t>
            </w:r>
            <w:r w:rsidR="006336CF"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- 2 поток 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(1, 3, 5, 7, 9 </w:t>
            </w:r>
            <w:proofErr w:type="spellStart"/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.)          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4205 - 4208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i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Понятие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кариесе.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Общие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принципы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препарирования</w:t>
            </w:r>
            <w:r w:rsidRPr="006D66E8">
              <w:rPr>
                <w:spacing w:val="5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кариозных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полостей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в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зависимости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от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локализации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используемого</w:t>
            </w:r>
            <w:r w:rsidRPr="006D66E8">
              <w:rPr>
                <w:spacing w:val="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пломбировочного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материала.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Возможности</w:t>
            </w:r>
            <w:r w:rsidRPr="006D66E8">
              <w:rPr>
                <w:spacing w:val="38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безболезненного препарирования</w:t>
            </w:r>
            <w:r w:rsidRPr="006D66E8">
              <w:rPr>
                <w:spacing w:val="-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кариозных</w:t>
            </w:r>
            <w:r w:rsidRPr="006D66E8">
              <w:rPr>
                <w:spacing w:val="-4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i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i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i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i/>
                <w:sz w:val="18"/>
                <w:szCs w:val="18"/>
              </w:rPr>
              <w:t xml:space="preserve"> И.И.</w:t>
            </w:r>
          </w:p>
        </w:tc>
      </w:tr>
      <w:tr w:rsidR="00205E29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205E29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205E29" w:rsidRPr="0027596A" w:rsidRDefault="00205E29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707876" w:rsidRDefault="00205E29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5E29" w:rsidRPr="0027596A" w:rsidRDefault="00EA17D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2319B3" w:rsidRPr="0027596A" w:rsidRDefault="002319B3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6D66E8" w:rsidRDefault="00205E29" w:rsidP="006D66E8">
            <w:pPr>
              <w:pStyle w:val="TableParagraph"/>
              <w:tabs>
                <w:tab w:val="left" w:pos="1107"/>
                <w:tab w:val="left" w:pos="2220"/>
                <w:tab w:val="left" w:pos="3577"/>
                <w:tab w:val="left" w:pos="4498"/>
                <w:tab w:val="left" w:pos="551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6D66E8">
              <w:rPr>
                <w:sz w:val="18"/>
                <w:szCs w:val="18"/>
              </w:rPr>
              <w:t>Основн</w:t>
            </w:r>
            <w:r w:rsidR="00707876" w:rsidRPr="006D66E8">
              <w:rPr>
                <w:sz w:val="18"/>
                <w:szCs w:val="18"/>
              </w:rPr>
              <w:t xml:space="preserve">ые принципы комплексной терапии </w:t>
            </w:r>
            <w:r w:rsidRPr="006D66E8">
              <w:rPr>
                <w:sz w:val="18"/>
                <w:szCs w:val="18"/>
              </w:rPr>
              <w:t>болезней пародонта (планирование, средства</w:t>
            </w:r>
            <w:r w:rsidRPr="006D66E8">
              <w:rPr>
                <w:spacing w:val="3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и</w:t>
            </w:r>
            <w:r w:rsidRPr="006D66E8">
              <w:rPr>
                <w:spacing w:val="-2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методы</w:t>
            </w:r>
            <w:r w:rsidRPr="006D66E8">
              <w:rPr>
                <w:spacing w:val="-1"/>
                <w:sz w:val="18"/>
                <w:szCs w:val="18"/>
              </w:rPr>
              <w:t xml:space="preserve"> </w:t>
            </w:r>
            <w:r w:rsidRPr="006D66E8">
              <w:rPr>
                <w:sz w:val="18"/>
                <w:szCs w:val="18"/>
              </w:rPr>
              <w:t>лечения).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5E29" w:rsidRPr="0027596A" w:rsidRDefault="00205E29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252AF5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2AF5" w:rsidRPr="00707876" w:rsidRDefault="00252AF5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2 неделя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044DBB" w:rsidRPr="0027596A" w:rsidRDefault="00044DBB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(2 - 4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27596A" w:rsidRDefault="00044DBB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Методика</w:t>
            </w:r>
            <w:r w:rsidRPr="0027596A">
              <w:rPr>
                <w:spacing w:val="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инструментальной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обработки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</w:t>
            </w:r>
            <w:r w:rsidRPr="0027596A">
              <w:rPr>
                <w:spacing w:val="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(</w:t>
            </w:r>
            <w:proofErr w:type="spellStart"/>
            <w:r w:rsidRPr="0027596A">
              <w:rPr>
                <w:sz w:val="18"/>
                <w:szCs w:val="18"/>
              </w:rPr>
              <w:t>апикальн</w:t>
            </w:r>
            <w:proofErr w:type="gramStart"/>
            <w:r w:rsidRPr="0027596A">
              <w:rPr>
                <w:sz w:val="18"/>
                <w:szCs w:val="18"/>
              </w:rPr>
              <w:t>о</w:t>
            </w:r>
            <w:proofErr w:type="spellEnd"/>
            <w:r w:rsidRPr="0027596A">
              <w:rPr>
                <w:sz w:val="18"/>
                <w:szCs w:val="18"/>
              </w:rPr>
              <w:t>-</w:t>
            </w:r>
            <w:proofErr w:type="gramEnd"/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корональные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методы, коронально-апикальные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044DBB" w:rsidRPr="0027596A" w:rsidRDefault="00044DBB" w:rsidP="0027596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Понедельник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(2  4  6  8  10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A61F95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4306 -43</w:t>
            </w:r>
            <w:r w:rsidR="00044DBB" w:rsidRPr="00707876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Современные методы диагностики в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кариесологии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Ю.В.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Основные</w:t>
            </w:r>
            <w:r w:rsidRPr="0027596A">
              <w:rPr>
                <w:spacing w:val="5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этапы</w:t>
            </w:r>
            <w:r w:rsidRPr="0027596A">
              <w:rPr>
                <w:spacing w:val="5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5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принципы</w:t>
            </w:r>
            <w:r w:rsidRPr="0027596A">
              <w:rPr>
                <w:spacing w:val="5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</w:t>
            </w:r>
            <w:r w:rsidRPr="0027596A">
              <w:rPr>
                <w:spacing w:val="5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кариозных</w:t>
            </w:r>
            <w:r w:rsidRPr="0027596A">
              <w:rPr>
                <w:spacing w:val="5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полостей</w:t>
            </w:r>
            <w:r w:rsidRPr="0027596A">
              <w:rPr>
                <w:spacing w:val="5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1-6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Среда 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(2 4 6 8 12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- 4317и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Современные методы диагностики в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кариесологии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инструментальной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обработки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4DBB" w:rsidRPr="0027596A" w:rsidTr="006D66E8">
        <w:trPr>
          <w:trHeight w:val="88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2319B3" w:rsidRPr="0027596A" w:rsidRDefault="002319B3" w:rsidP="002319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инструментальной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обработки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10.09.26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tabs>
                <w:tab w:val="left" w:pos="1107"/>
                <w:tab w:val="left" w:pos="2220"/>
                <w:tab w:val="left" w:pos="3577"/>
                <w:tab w:val="left" w:pos="4498"/>
                <w:tab w:val="left" w:pos="551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Основн</w:t>
            </w:r>
            <w:r w:rsidR="00B05EFC" w:rsidRPr="0027596A">
              <w:rPr>
                <w:sz w:val="18"/>
                <w:szCs w:val="18"/>
              </w:rPr>
              <w:t>ые</w:t>
            </w:r>
            <w:r w:rsidR="00B05EFC" w:rsidRPr="0027596A">
              <w:rPr>
                <w:sz w:val="18"/>
                <w:szCs w:val="18"/>
              </w:rPr>
              <w:tab/>
              <w:t xml:space="preserve">принципы комплексной терапии </w:t>
            </w:r>
            <w:r w:rsidRPr="0027596A">
              <w:rPr>
                <w:sz w:val="18"/>
                <w:szCs w:val="18"/>
              </w:rPr>
              <w:t>болезней пародонта (планирование, средства</w:t>
            </w:r>
            <w:r w:rsidRPr="0027596A">
              <w:rPr>
                <w:spacing w:val="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Четверг </w:t>
            </w:r>
            <w:r w:rsidR="00AF01DF" w:rsidRPr="00707876">
              <w:rPr>
                <w:rFonts w:ascii="Times New Roman" w:hAnsi="Times New Roman"/>
                <w:b/>
                <w:sz w:val="18"/>
                <w:szCs w:val="18"/>
              </w:rPr>
              <w:t>- 1 поток</w:t>
            </w:r>
          </w:p>
          <w:p w:rsidR="00044DBB" w:rsidRPr="00707876" w:rsidRDefault="00044DBB" w:rsidP="0002680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(2 4 6 8 10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4101 – 4104</w:t>
            </w:r>
          </w:p>
          <w:p w:rsidR="00044DBB" w:rsidRPr="00707876" w:rsidRDefault="00044DBB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Организация</w:t>
            </w:r>
            <w:r w:rsidRPr="00707876">
              <w:rPr>
                <w:spacing w:val="-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стоматологической</w:t>
            </w:r>
            <w:r w:rsidRPr="00707876">
              <w:rPr>
                <w:spacing w:val="-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помощи.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Четверг (1 -3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707876" w:rsidRDefault="00044DBB" w:rsidP="00026807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2319B3" w:rsidRPr="00707876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Методы</w:t>
            </w:r>
            <w:r w:rsidRPr="00707876">
              <w:rPr>
                <w:spacing w:val="-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пломбирования корневых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каналов.</w:t>
            </w:r>
          </w:p>
          <w:p w:rsidR="00044DBB" w:rsidRPr="00707876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Пятница 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(2, 4, 6, 8, 12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3301 - 3302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Эпидемиология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основных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стоматологических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И.И.,</w:t>
            </w:r>
          </w:p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044DBB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044DBB" w:rsidRPr="0027596A" w:rsidRDefault="00044DB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707876" w:rsidRDefault="00044DBB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BB" w:rsidRPr="0027596A" w:rsidRDefault="00044DBB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2319B3" w:rsidRPr="0027596A" w:rsidRDefault="002319B3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B05EFC" w:rsidP="006D66E8">
            <w:pPr>
              <w:pStyle w:val="TableParagraph"/>
              <w:tabs>
                <w:tab w:val="left" w:pos="1107"/>
                <w:tab w:val="left" w:pos="2220"/>
                <w:tab w:val="left" w:pos="3577"/>
                <w:tab w:val="left" w:pos="4498"/>
                <w:tab w:val="left" w:pos="5510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Основные </w:t>
            </w:r>
            <w:r w:rsidR="00044DBB" w:rsidRPr="0027596A">
              <w:rPr>
                <w:sz w:val="18"/>
                <w:szCs w:val="18"/>
              </w:rPr>
              <w:t>принципы ко</w:t>
            </w:r>
            <w:r w:rsidRPr="0027596A">
              <w:rPr>
                <w:sz w:val="18"/>
                <w:szCs w:val="18"/>
              </w:rPr>
              <w:t xml:space="preserve">мплексной терапии </w:t>
            </w:r>
            <w:r w:rsidR="00044DBB" w:rsidRPr="0027596A">
              <w:rPr>
                <w:sz w:val="18"/>
                <w:szCs w:val="18"/>
              </w:rPr>
              <w:t>болезней пародонта (планирование, средства</w:t>
            </w:r>
            <w:r w:rsidR="00044DBB" w:rsidRPr="0027596A">
              <w:rPr>
                <w:spacing w:val="3"/>
                <w:sz w:val="18"/>
                <w:szCs w:val="18"/>
              </w:rPr>
              <w:t xml:space="preserve"> </w:t>
            </w:r>
            <w:r w:rsidR="00044DBB" w:rsidRPr="0027596A">
              <w:rPr>
                <w:sz w:val="18"/>
                <w:szCs w:val="18"/>
              </w:rPr>
              <w:t>и</w:t>
            </w:r>
            <w:r w:rsidR="00044DBB" w:rsidRPr="0027596A">
              <w:rPr>
                <w:spacing w:val="-2"/>
                <w:sz w:val="18"/>
                <w:szCs w:val="18"/>
              </w:rPr>
              <w:t xml:space="preserve"> </w:t>
            </w:r>
            <w:r w:rsidR="00044DBB" w:rsidRPr="0027596A">
              <w:rPr>
                <w:sz w:val="18"/>
                <w:szCs w:val="18"/>
              </w:rPr>
              <w:t>методы</w:t>
            </w:r>
            <w:r w:rsidR="00044DBB" w:rsidRPr="0027596A">
              <w:rPr>
                <w:spacing w:val="-1"/>
                <w:sz w:val="18"/>
                <w:szCs w:val="18"/>
              </w:rPr>
              <w:t xml:space="preserve"> </w:t>
            </w:r>
            <w:r w:rsidR="00044DBB" w:rsidRPr="0027596A">
              <w:rPr>
                <w:sz w:val="18"/>
                <w:szCs w:val="18"/>
              </w:rPr>
              <w:t>лечения).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4DBB" w:rsidRPr="0027596A" w:rsidRDefault="00044DBB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044DBB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:rsidR="00044DBB" w:rsidRPr="00707876" w:rsidRDefault="00044DBB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3 неделя</w:t>
            </w:r>
          </w:p>
        </w:tc>
      </w:tr>
      <w:tr w:rsidR="00AF01DF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27596A" w:rsidRDefault="00AF01DF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27596A" w:rsidRDefault="00AF01DF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AF01DF" w:rsidRPr="0027596A" w:rsidRDefault="00AF01DF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(2 - 4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707876" w:rsidRDefault="00AF01DF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27596A" w:rsidRDefault="00AF01DF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08.00 - 09.35</w:t>
            </w:r>
          </w:p>
          <w:p w:rsidR="002319B3" w:rsidRPr="0027596A" w:rsidRDefault="002319B3" w:rsidP="002319B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27596A" w:rsidRDefault="00AF01DF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 корневых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каналов.</w:t>
            </w:r>
          </w:p>
          <w:p w:rsidR="00AF01DF" w:rsidRPr="0027596A" w:rsidRDefault="00AF01DF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01DF" w:rsidRPr="0027596A" w:rsidRDefault="00AF01DF" w:rsidP="0027596A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AF01DF" w:rsidRPr="0027596A" w:rsidRDefault="00AF01DF" w:rsidP="0027596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( 3, 5, 7, 9, 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 – 4305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Современные взгляды на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микробиом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 xml:space="preserve"> корневого канала. </w:t>
            </w:r>
          </w:p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>Понятие о биопленке, ее роль в развитие осложненного кариеса.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bookmarkStart w:id="0" w:name="_GoBack"/>
        <w:bookmarkEnd w:id="0"/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Обезболивание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(3, 5, 7, 9, 11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4209и – 4213и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12.20 – 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Понятие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кариесе.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Общие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принципы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препарирования</w:t>
            </w:r>
            <w:r w:rsidRPr="0027596A">
              <w:rPr>
                <w:spacing w:val="5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кариозных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полостей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зависимости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локализации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используемого</w:t>
            </w:r>
            <w:r w:rsidR="00551F0F"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пломбировочного</w:t>
            </w:r>
            <w:r w:rsidRPr="0027596A">
              <w:rPr>
                <w:spacing w:val="3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материала.</w:t>
            </w:r>
            <w:r w:rsidRPr="0027596A">
              <w:rPr>
                <w:spacing w:val="3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Возможности</w:t>
            </w:r>
            <w:r w:rsidRPr="0027596A">
              <w:rPr>
                <w:spacing w:val="3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безболезненного препарирования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кариозных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834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15.09.26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Обезболивание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15.09.26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- 1 поток</w:t>
            </w:r>
          </w:p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 (1 3 5 7  9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4201 - 4204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Ошибки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осложнения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препарировании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кариозных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15.09.26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(3 5 7  9 11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4105- 4108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16.00 - 17.35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Организация</w:t>
            </w:r>
            <w:r w:rsidRPr="00707876">
              <w:rPr>
                <w:spacing w:val="-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стоматологической</w:t>
            </w:r>
            <w:r w:rsidRPr="00707876">
              <w:rPr>
                <w:spacing w:val="-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помощи.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16.09.26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2407"/>
              </w:tabs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7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 корневых</w:t>
            </w:r>
            <w:r w:rsidRPr="0027596A">
              <w:rPr>
                <w:spacing w:val="7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каналов,</w:t>
            </w:r>
            <w:r w:rsidRPr="0027596A">
              <w:rPr>
                <w:spacing w:val="6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выбор</w:t>
            </w:r>
            <w:r w:rsidRPr="0027596A">
              <w:rPr>
                <w:spacing w:val="7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пломбировочного материала.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7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16.09.26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2407"/>
              </w:tabs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7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 корневых</w:t>
            </w:r>
            <w:r w:rsidRPr="0027596A">
              <w:rPr>
                <w:spacing w:val="7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каналов,</w:t>
            </w:r>
            <w:r w:rsidRPr="0027596A">
              <w:rPr>
                <w:spacing w:val="6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выбор</w:t>
            </w:r>
            <w:r w:rsidRPr="0027596A">
              <w:rPr>
                <w:spacing w:val="7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пломбировочного материала.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17.09.26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Роль  </w:t>
            </w:r>
            <w:r w:rsidRPr="0027596A">
              <w:rPr>
                <w:spacing w:val="2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медикаментозной  </w:t>
            </w:r>
            <w:r w:rsidRPr="0027596A">
              <w:rPr>
                <w:spacing w:val="2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терапии  </w:t>
            </w:r>
            <w:r w:rsidRPr="0027596A">
              <w:rPr>
                <w:spacing w:val="2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в  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комплексном  </w:t>
            </w:r>
            <w:r w:rsidRPr="0027596A">
              <w:rPr>
                <w:spacing w:val="2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лечении  </w:t>
            </w:r>
            <w:r w:rsidRPr="0027596A">
              <w:rPr>
                <w:spacing w:val="2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 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17.09.26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Четверг (1 -3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883"/>
                <w:tab w:val="left" w:pos="2075"/>
                <w:tab w:val="left" w:pos="3034"/>
                <w:tab w:val="left" w:pos="385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Зубные</w:t>
            </w:r>
            <w:r w:rsidRPr="0027596A">
              <w:rPr>
                <w:spacing w:val="3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отложения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(мягкий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зубной</w:t>
            </w:r>
            <w:r w:rsidR="00B05EFC" w:rsidRPr="0027596A">
              <w:rPr>
                <w:spacing w:val="3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налёт,</w:t>
            </w:r>
            <w:r w:rsidR="00B05EFC" w:rsidRPr="0027596A">
              <w:rPr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минерализованный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зубной 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камень). Выявление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удаление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наддесневых</w:t>
            </w:r>
            <w:proofErr w:type="spellEnd"/>
            <w:r w:rsidRPr="0027596A">
              <w:rPr>
                <w:spacing w:val="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зубных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отложений.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Пятница 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(1, 3, 5, 7, 9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      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4205 - 4208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Ошибки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осложнения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препарировании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кариозных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Роль  </w:t>
            </w:r>
            <w:r w:rsidRPr="0027596A">
              <w:rPr>
                <w:spacing w:val="2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медикаментозной  </w:t>
            </w:r>
            <w:r w:rsidRPr="0027596A">
              <w:rPr>
                <w:spacing w:val="2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терапии  </w:t>
            </w:r>
            <w:r w:rsidRPr="0027596A">
              <w:rPr>
                <w:spacing w:val="2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в  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комплексном  </w:t>
            </w:r>
            <w:r w:rsidRPr="0027596A">
              <w:rPr>
                <w:spacing w:val="2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лечении  </w:t>
            </w:r>
            <w:r w:rsidRPr="0027596A">
              <w:rPr>
                <w:spacing w:val="2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 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4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(2 - 4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6D66E8">
            <w:pPr>
              <w:pStyle w:val="TableParagraph"/>
              <w:tabs>
                <w:tab w:val="left" w:pos="883"/>
                <w:tab w:val="left" w:pos="2075"/>
                <w:tab w:val="left" w:pos="3034"/>
                <w:tab w:val="left" w:pos="385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Зубные</w:t>
            </w:r>
            <w:r w:rsidRPr="0027596A">
              <w:rPr>
                <w:spacing w:val="3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отложения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(мягкий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зубной</w:t>
            </w:r>
            <w:r w:rsidR="00474345" w:rsidRPr="0027596A">
              <w:rPr>
                <w:spacing w:val="3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налёт,</w:t>
            </w:r>
            <w:r w:rsidR="00474345" w:rsidRPr="0027596A">
              <w:rPr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минерализованный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зубной 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камень). Выявление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удаление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наддесневых</w:t>
            </w:r>
            <w:proofErr w:type="spellEnd"/>
            <w:r w:rsidRPr="0027596A">
              <w:rPr>
                <w:spacing w:val="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зубных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отложений.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 w:rsidP="0027596A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21.09.26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(2  4  6  8  10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4306 -4312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>Современные аспекты  препарирования твердых тканей зубов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Ю.В.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Постоянные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пломбировочные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(реставрационные)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материалы: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общие</w:t>
            </w:r>
            <w:r w:rsidRPr="0027596A">
              <w:rPr>
                <w:spacing w:val="-47"/>
                <w:sz w:val="18"/>
                <w:szCs w:val="18"/>
              </w:rPr>
              <w:t xml:space="preserve">   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сведения,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23.09.26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Среда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(2  4  6  8  12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- 4317и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>Современные аспекты  препарирования твердых тканей зубов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23.09.26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Консервативно-хирургические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 xml:space="preserve">. Эндодонтическая  </w:t>
            </w:r>
            <w:r w:rsidRPr="0027596A">
              <w:rPr>
                <w:spacing w:val="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подготовка  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  </w:t>
            </w:r>
            <w:r w:rsidRPr="0027596A">
              <w:rPr>
                <w:spacing w:val="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проведению  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хирургических  </w:t>
            </w:r>
            <w:r w:rsidRPr="0027596A">
              <w:rPr>
                <w:spacing w:val="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методов 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23.09.26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A405C2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Консервативно-хирургические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 xml:space="preserve">. Эндодонтическая  </w:t>
            </w:r>
            <w:r w:rsidRPr="0027596A">
              <w:rPr>
                <w:spacing w:val="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подготовка  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  </w:t>
            </w:r>
            <w:r w:rsidRPr="0027596A">
              <w:rPr>
                <w:spacing w:val="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проведению  </w:t>
            </w:r>
            <w:r w:rsidRPr="0027596A">
              <w:rPr>
                <w:spacing w:val="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хирургических  </w:t>
            </w:r>
            <w:r w:rsidRPr="0027596A">
              <w:rPr>
                <w:spacing w:val="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методов 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9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A405C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A405C2" w:rsidRPr="0027596A" w:rsidRDefault="00A405C2" w:rsidP="00A405C2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Фармакотерапия</w:t>
            </w:r>
            <w:r w:rsidRPr="0027596A">
              <w:rPr>
                <w:spacing w:val="4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агрессивных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форм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пародонтита.</w:t>
            </w:r>
            <w:r w:rsidR="00A405C2" w:rsidRPr="0027596A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24.09.26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Четверг - 1 поток</w:t>
            </w:r>
          </w:p>
          <w:p w:rsidR="009A57FE" w:rsidRPr="00707876" w:rsidRDefault="00707876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(2 4 6 8 10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4101 – 4104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Асептика,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антисептика,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дезинфекция</w:t>
            </w:r>
            <w:r w:rsidRPr="00707876">
              <w:rPr>
                <w:spacing w:val="2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2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стерилизация</w:t>
            </w:r>
            <w:r w:rsidRPr="00707876">
              <w:rPr>
                <w:spacing w:val="3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-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профилактика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инфекционных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ятрогенных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заболеваний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на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терапевтическом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приеме.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25.09.26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Пятница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(2, 4, 6, 8, 12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3301 - 3302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Кариес</w:t>
            </w:r>
            <w:r w:rsidRPr="0027596A">
              <w:rPr>
                <w:spacing w:val="3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 Факторы</w:t>
            </w:r>
            <w:r w:rsidRPr="0027596A">
              <w:rPr>
                <w:spacing w:val="3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риска</w:t>
            </w:r>
            <w:r w:rsidRPr="0027596A">
              <w:rPr>
                <w:spacing w:val="3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возникновения</w:t>
            </w:r>
            <w:r w:rsidRPr="0027596A">
              <w:rPr>
                <w:spacing w:val="3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3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их</w:t>
            </w:r>
            <w:r w:rsidRPr="0027596A">
              <w:rPr>
                <w:spacing w:val="2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связь</w:t>
            </w:r>
            <w:r w:rsidRPr="0027596A">
              <w:rPr>
                <w:spacing w:val="3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</w:t>
            </w:r>
            <w:r w:rsidRPr="0027596A">
              <w:rPr>
                <w:spacing w:val="3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факторами внешней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среды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несоблюдением</w:t>
            </w:r>
            <w:r w:rsidRPr="0027596A">
              <w:rPr>
                <w:spacing w:val="2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здорового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образа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жизни.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Алгоритм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выявления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больных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И.И.,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25.09.26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Фармакотерапия</w:t>
            </w:r>
            <w:r w:rsidRPr="0027596A">
              <w:rPr>
                <w:spacing w:val="4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агрессивных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форм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пародонтита.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5 неделя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28.09.26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( 3, 5, 7, 9, 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 – 4305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</w:t>
            </w:r>
            <w:r w:rsidR="00133608" w:rsidRPr="0027596A">
              <w:rPr>
                <w:rFonts w:ascii="Times New Roman" w:hAnsi="Times New Roman"/>
                <w:b/>
                <w:sz w:val="18"/>
                <w:szCs w:val="18"/>
              </w:rPr>
              <w:t>0</w:t>
            </w:r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Изоляция рабочего поля при  эндодонтическом лечении.  Современные инструменты и методы лечения. Работа с увеличением в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28.09.26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Адгезивные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системы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композитами.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28.09.26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(3, 5, 7, 9, 11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4209и – 4213и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осложнения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препарировании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кариозных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полостей.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Постоянные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пломбировочные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(реставрационные)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материалы: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общие</w:t>
            </w:r>
            <w:r w:rsidRPr="0027596A">
              <w:rPr>
                <w:spacing w:val="-47"/>
                <w:sz w:val="18"/>
                <w:szCs w:val="18"/>
              </w:rPr>
              <w:t xml:space="preserve">   </w:t>
            </w:r>
            <w:r w:rsidRPr="0027596A">
              <w:rPr>
                <w:spacing w:val="2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сведения,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- 2 поток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(3 5 7 9 11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4105-4108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16.00 - 17.35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Асептика,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антисептика,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дезинфекция</w:t>
            </w:r>
            <w:r w:rsidRPr="00707876">
              <w:rPr>
                <w:spacing w:val="2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2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стерилизация</w:t>
            </w:r>
            <w:r w:rsidRPr="00707876">
              <w:rPr>
                <w:spacing w:val="3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-</w:t>
            </w:r>
            <w:r w:rsidRPr="00707876">
              <w:rPr>
                <w:spacing w:val="2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профилактика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инфекционных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ятрогенных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заболеваний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на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терапевтическом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приеме.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29.09.26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- 1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 (1 3 5 7  9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4201 - 4204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tabs>
                <w:tab w:val="left" w:pos="973"/>
                <w:tab w:val="left" w:pos="2596"/>
                <w:tab w:val="left" w:pos="4160"/>
                <w:tab w:val="left" w:pos="5031"/>
                <w:tab w:val="left" w:pos="60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Методы восстановления анатомической формы коронки  зуба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пломбировочными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материалами.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30.09.26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Врачебная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тактика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непроходимых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="004226F1" w:rsidRPr="0027596A">
              <w:rPr>
                <w:sz w:val="18"/>
                <w:szCs w:val="18"/>
              </w:rPr>
              <w:t xml:space="preserve">каналах. </w:t>
            </w:r>
            <w:r w:rsidRPr="0027596A">
              <w:rPr>
                <w:sz w:val="18"/>
                <w:szCs w:val="18"/>
              </w:rPr>
              <w:t>Физиотерапевтические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proofErr w:type="gramStart"/>
            <w:r w:rsidRPr="0027596A">
              <w:rPr>
                <w:sz w:val="18"/>
                <w:szCs w:val="18"/>
              </w:rPr>
              <w:t>в</w:t>
            </w:r>
            <w:proofErr w:type="gram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практической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05E29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30.09.26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Врачебная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тактика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непроходимых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="004226F1" w:rsidRPr="0027596A">
              <w:rPr>
                <w:sz w:val="18"/>
                <w:szCs w:val="18"/>
              </w:rPr>
              <w:t xml:space="preserve">каналах. </w:t>
            </w:r>
            <w:r w:rsidRPr="0027596A">
              <w:rPr>
                <w:sz w:val="18"/>
                <w:szCs w:val="18"/>
              </w:rPr>
              <w:t>Физиотерапевтические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proofErr w:type="gramStart"/>
            <w:r w:rsidRPr="0027596A">
              <w:rPr>
                <w:sz w:val="18"/>
                <w:szCs w:val="18"/>
              </w:rPr>
              <w:t>в</w:t>
            </w:r>
            <w:proofErr w:type="gram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практической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01.10.26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Гигиена</w:t>
            </w:r>
            <w:r w:rsidRPr="0027596A">
              <w:rPr>
                <w:spacing w:val="1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</w:t>
            </w:r>
            <w:r w:rsidRPr="0027596A">
              <w:rPr>
                <w:spacing w:val="1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-</w:t>
            </w:r>
            <w:r w:rsidRPr="0027596A">
              <w:rPr>
                <w:spacing w:val="1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как</w:t>
            </w:r>
            <w:r w:rsidRPr="0027596A">
              <w:rPr>
                <w:spacing w:val="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</w:t>
            </w:r>
            <w:r w:rsidRPr="0027596A">
              <w:rPr>
                <w:spacing w:val="1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комплексной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терапии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Индивидуальная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гигиена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заболеваниях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Пятница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(1, 3, 5, 7, 9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      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4205 - 4208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tabs>
                <w:tab w:val="left" w:pos="973"/>
                <w:tab w:val="left" w:pos="2596"/>
                <w:tab w:val="left" w:pos="4160"/>
                <w:tab w:val="left" w:pos="5031"/>
                <w:tab w:val="left" w:pos="60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Методы восстановления анатомической формы коронки  зуба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пломбировочными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материалами.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lastRenderedPageBreak/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lastRenderedPageBreak/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lastRenderedPageBreak/>
              <w:t>Гигиена</w:t>
            </w:r>
            <w:r w:rsidRPr="0027596A">
              <w:rPr>
                <w:spacing w:val="1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</w:t>
            </w:r>
            <w:r w:rsidRPr="0027596A">
              <w:rPr>
                <w:spacing w:val="1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-</w:t>
            </w:r>
            <w:r w:rsidRPr="0027596A">
              <w:rPr>
                <w:spacing w:val="1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как</w:t>
            </w:r>
            <w:r w:rsidRPr="0027596A">
              <w:rPr>
                <w:spacing w:val="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</w:t>
            </w:r>
            <w:r w:rsidRPr="0027596A">
              <w:rPr>
                <w:spacing w:val="1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комплексной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терапии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lastRenderedPageBreak/>
              <w:t>Индивидуальная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гигиена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заболеваниях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lastRenderedPageBreak/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C82706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lastRenderedPageBreak/>
              <w:t>6 неделя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05.10.26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(2  4  6  8  10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4306 -4312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hAnsi="Times New Roman"/>
                <w:color w:val="1F1F1F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Cs/>
                <w:sz w:val="18"/>
                <w:szCs w:val="18"/>
              </w:rPr>
              <w:t>Пломбировочные материалы для эстетической реставрации зубов.</w:t>
            </w: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 xml:space="preserve">  </w:t>
            </w:r>
          </w:p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>Адгезивные системы.</w:t>
            </w:r>
            <w:r w:rsidRPr="0027596A">
              <w:rPr>
                <w:rFonts w:ascii="Times New Roman" w:hAnsi="Times New Roman"/>
                <w:sz w:val="18"/>
                <w:szCs w:val="18"/>
              </w:rPr>
              <w:t xml:space="preserve">  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Фазылова Ю.В.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05.10.26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Методика  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клинического  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применения  </w:t>
            </w:r>
            <w:r w:rsidRPr="0027596A">
              <w:rPr>
                <w:spacing w:val="1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композитных  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пломбировочных материалов.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Среда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(2 4 6  8 12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- 4317и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hAnsi="Times New Roman"/>
                <w:color w:val="1F1F1F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Cs/>
                <w:sz w:val="18"/>
                <w:szCs w:val="18"/>
              </w:rPr>
              <w:t>Пломбировочные материалы для эстетической реставрации зубов.</w:t>
            </w: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 xml:space="preserve">  Адгезивные системы.</w:t>
            </w:r>
            <w:r w:rsidRPr="0027596A">
              <w:rPr>
                <w:rFonts w:ascii="Times New Roman" w:hAnsi="Times New Roman"/>
                <w:sz w:val="18"/>
                <w:szCs w:val="18"/>
              </w:rPr>
              <w:t xml:space="preserve">  Классификация.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proofErr w:type="spellStart"/>
            <w:r w:rsidRPr="0027596A">
              <w:rPr>
                <w:sz w:val="18"/>
                <w:szCs w:val="18"/>
              </w:rPr>
              <w:t>Одонтогенный</w:t>
            </w:r>
            <w:proofErr w:type="spellEnd"/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сепсис,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очагово-обусловленные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proofErr w:type="spellStart"/>
            <w:r w:rsidRPr="0027596A">
              <w:rPr>
                <w:sz w:val="18"/>
                <w:szCs w:val="18"/>
              </w:rPr>
              <w:t>Одонтогенный</w:t>
            </w:r>
            <w:proofErr w:type="spellEnd"/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сепсис,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очагово-обусловленные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08.10.26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Профессиональная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гигиена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Этапы.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Инструменты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для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удаления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неминерализованных и мине</w:t>
            </w:r>
            <w:r w:rsidR="00307A00" w:rsidRPr="0027596A">
              <w:rPr>
                <w:sz w:val="18"/>
                <w:szCs w:val="18"/>
              </w:rPr>
              <w:t>рализованных зубных от</w:t>
            </w:r>
            <w:r w:rsidR="003E26B8" w:rsidRPr="0027596A">
              <w:rPr>
                <w:sz w:val="18"/>
                <w:szCs w:val="18"/>
              </w:rPr>
              <w:t>ложений.</w:t>
            </w:r>
            <w:r w:rsidR="00FA02A9" w:rsidRPr="0027596A">
              <w:rPr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Ручные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инструменты.</w:t>
            </w:r>
            <w:r w:rsidRPr="0027596A">
              <w:rPr>
                <w:spacing w:val="1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Классификация.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Общие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конструктивные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особенности.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Фазылова Ю.В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08.10.26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Четверг - 1 поток</w:t>
            </w:r>
          </w:p>
          <w:p w:rsidR="009A57FE" w:rsidRPr="00707876" w:rsidRDefault="00707876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(2 4 6 8 10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4101 – 4104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Стоматологические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установки,</w:t>
            </w:r>
            <w:r w:rsidRPr="00707876">
              <w:rPr>
                <w:spacing w:val="-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наконечники.  Режущие  </w:t>
            </w:r>
            <w:r w:rsidRPr="00707876">
              <w:rPr>
                <w:spacing w:val="2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и  </w:t>
            </w:r>
            <w:r w:rsidRPr="00707876">
              <w:rPr>
                <w:spacing w:val="19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абразивные  </w:t>
            </w:r>
            <w:r w:rsidRPr="00707876">
              <w:rPr>
                <w:spacing w:val="2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инструменты  </w:t>
            </w:r>
            <w:r w:rsidRPr="00707876">
              <w:rPr>
                <w:spacing w:val="20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на  </w:t>
            </w:r>
            <w:r w:rsidRPr="00707876">
              <w:rPr>
                <w:spacing w:val="2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терапевтическом  </w:t>
            </w:r>
            <w:r w:rsidRPr="00707876">
              <w:rPr>
                <w:spacing w:val="20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приеме.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0787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Пятница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(2, 4, 6, 8, 12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3301 - 3302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4" w:right="-15"/>
              <w:jc w:val="left"/>
              <w:rPr>
                <w:sz w:val="18"/>
                <w:szCs w:val="18"/>
              </w:rPr>
            </w:pPr>
            <w:proofErr w:type="spellStart"/>
            <w:r w:rsidRPr="0027596A">
              <w:rPr>
                <w:sz w:val="18"/>
                <w:szCs w:val="18"/>
              </w:rPr>
              <w:t>Некариозные</w:t>
            </w:r>
            <w:proofErr w:type="spellEnd"/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Факторы риска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возникновения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связь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факторами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внешней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среды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несоблюдением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здорового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образа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жизни.</w:t>
            </w:r>
            <w:r w:rsidRPr="0027596A">
              <w:rPr>
                <w:spacing w:val="4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Алгоритм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выявления больных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И.И.,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доц.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Старцева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Е.Ю.</w:t>
            </w:r>
          </w:p>
        </w:tc>
      </w:tr>
      <w:tr w:rsidR="009A57FE" w:rsidRPr="0027596A" w:rsidTr="006D66E8">
        <w:trPr>
          <w:trHeight w:val="40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Профессиональная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гигиена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рта.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Этапы.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Инструменты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для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удаления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неминерализованных и мине</w:t>
            </w:r>
            <w:r w:rsidR="003E26B8" w:rsidRPr="0027596A">
              <w:rPr>
                <w:sz w:val="18"/>
                <w:szCs w:val="18"/>
              </w:rPr>
              <w:t>рализованных зубных отложений.</w:t>
            </w:r>
            <w:r w:rsidR="00FA02A9" w:rsidRPr="0027596A">
              <w:rPr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Ручные</w:t>
            </w:r>
            <w:r w:rsidR="003E26B8"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инструменты.</w:t>
            </w:r>
            <w:r w:rsidRPr="0027596A">
              <w:rPr>
                <w:spacing w:val="1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Классификация.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Общие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конструктивные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особенности.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7 неделя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( 3, 5, 7, 9, 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4301 – 4305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Эндодонтический доступ. Критерии, правила выполнения инструментами.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Инструментация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 xml:space="preserve"> корневого канала.</w:t>
            </w:r>
          </w:p>
          <w:p w:rsidR="009A57FE" w:rsidRPr="0027596A" w:rsidRDefault="009A57FE" w:rsidP="006D66E8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>Эндодонтические инструменты, преимущества и недостатки.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Эстетическая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реставрация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(3, 5, 7, 9, 11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4209и – 4213и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973"/>
                <w:tab w:val="left" w:pos="2596"/>
                <w:tab w:val="left" w:pos="4160"/>
                <w:tab w:val="left" w:pos="5031"/>
                <w:tab w:val="left" w:pos="60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Методы восстановления анатомической формы коронки  зуба 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пломбировочными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13.10.26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Адгезивные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системы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композитами.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13.10.26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- 1 поток</w:t>
            </w:r>
          </w:p>
          <w:p w:rsidR="009A57FE" w:rsidRPr="00707876" w:rsidRDefault="009A57FE" w:rsidP="00EA17DD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 (1 3 5 7  9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707876" w:rsidRDefault="009A57FE" w:rsidP="00EA17DD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4201 - 4204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FA02A9" w:rsidP="006D66E8">
            <w:pPr>
              <w:pStyle w:val="TableParagraph"/>
              <w:tabs>
                <w:tab w:val="left" w:pos="1778"/>
                <w:tab w:val="left" w:pos="2817"/>
                <w:tab w:val="left" w:pos="4141"/>
                <w:tab w:val="left" w:pos="5049"/>
                <w:tab w:val="left" w:pos="6115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 xml:space="preserve">Физиологическое значение контактного </w:t>
            </w:r>
            <w:r w:rsidR="009A57FE" w:rsidRPr="00707876">
              <w:rPr>
                <w:sz w:val="18"/>
                <w:szCs w:val="18"/>
              </w:rPr>
              <w:t>пункта, методика</w:t>
            </w:r>
          </w:p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его</w:t>
            </w:r>
            <w:r w:rsidRPr="00707876">
              <w:rPr>
                <w:spacing w:val="-47"/>
                <w:sz w:val="18"/>
                <w:szCs w:val="18"/>
              </w:rPr>
              <w:t xml:space="preserve">   </w:t>
            </w:r>
            <w:r w:rsidRPr="00707876">
              <w:rPr>
                <w:sz w:val="18"/>
                <w:szCs w:val="18"/>
              </w:rPr>
              <w:t>восстановления</w:t>
            </w:r>
            <w:r w:rsidRPr="00707876">
              <w:rPr>
                <w:spacing w:val="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пломбировании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кариозных</w:t>
            </w:r>
            <w:r w:rsidRPr="00707876">
              <w:rPr>
                <w:spacing w:val="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полостей</w:t>
            </w:r>
            <w:r w:rsidRPr="00707876">
              <w:rPr>
                <w:spacing w:val="4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II,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III,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IV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13.10.26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(3 5 7  9 11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4105-4108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16.00 - 17.35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Стоматологические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установки,</w:t>
            </w:r>
            <w:r w:rsidRPr="00707876">
              <w:rPr>
                <w:spacing w:val="-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наконечники.  Режущие  </w:t>
            </w:r>
            <w:r w:rsidRPr="00707876">
              <w:rPr>
                <w:spacing w:val="2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и  </w:t>
            </w:r>
            <w:r w:rsidRPr="00707876">
              <w:rPr>
                <w:spacing w:val="19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абразивные  </w:t>
            </w:r>
            <w:r w:rsidRPr="00707876">
              <w:rPr>
                <w:spacing w:val="2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инструменты  </w:t>
            </w:r>
            <w:r w:rsidRPr="00707876">
              <w:rPr>
                <w:spacing w:val="20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на  </w:t>
            </w:r>
            <w:r w:rsidRPr="00707876">
              <w:rPr>
                <w:spacing w:val="2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 xml:space="preserve">терапевтическом  </w:t>
            </w:r>
            <w:r w:rsidRPr="00707876">
              <w:rPr>
                <w:spacing w:val="20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приеме.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0787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14.10.26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Лечение пациентов с заболеваниями пульпы и периодонта, относящихся к группам риска. Показания и противопоказания к применению антибактериальной терапии.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14.10.26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Лечение пациентов с заболеваниями пульпы и периодонта, относящихся к группам риска. Показания и противопоказания к применению антибактериальной терапии.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15.10.26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Современные  </w:t>
            </w:r>
            <w:r w:rsidRPr="0027596A">
              <w:rPr>
                <w:spacing w:val="2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положения  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профессиональной  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гигиены  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рта.  </w:t>
            </w:r>
            <w:r w:rsidRPr="0027596A">
              <w:rPr>
                <w:spacing w:val="2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Фазылова Ю.В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16.10.26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2 поток - Пятница 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(1, 3, 5, 7, 9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      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4205 - 4208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FA02A9" w:rsidP="006D66E8">
            <w:pPr>
              <w:pStyle w:val="TableParagraph"/>
              <w:tabs>
                <w:tab w:val="left" w:pos="1778"/>
                <w:tab w:val="left" w:pos="2817"/>
                <w:tab w:val="left" w:pos="4141"/>
                <w:tab w:val="left" w:pos="5049"/>
                <w:tab w:val="left" w:pos="6115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 xml:space="preserve">Физиологическое значение контактного </w:t>
            </w:r>
            <w:r w:rsidR="009A57FE" w:rsidRPr="00707876">
              <w:rPr>
                <w:sz w:val="18"/>
                <w:szCs w:val="18"/>
              </w:rPr>
              <w:t>пункта, методика</w:t>
            </w:r>
          </w:p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его</w:t>
            </w:r>
            <w:r w:rsidRPr="00707876">
              <w:rPr>
                <w:spacing w:val="-47"/>
                <w:sz w:val="18"/>
                <w:szCs w:val="18"/>
              </w:rPr>
              <w:t xml:space="preserve">   </w:t>
            </w:r>
            <w:r w:rsidRPr="00707876">
              <w:rPr>
                <w:sz w:val="18"/>
                <w:szCs w:val="18"/>
              </w:rPr>
              <w:t>восстановления</w:t>
            </w:r>
            <w:r w:rsidRPr="00707876">
              <w:rPr>
                <w:spacing w:val="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пломбировании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кариозных</w:t>
            </w:r>
            <w:r w:rsidRPr="00707876">
              <w:rPr>
                <w:spacing w:val="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полостей</w:t>
            </w:r>
            <w:r w:rsidRPr="00707876">
              <w:rPr>
                <w:spacing w:val="4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II,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III,</w:t>
            </w:r>
            <w:r w:rsidRPr="00707876">
              <w:rPr>
                <w:spacing w:val="46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IV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6D66E8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16.10.26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Современные  </w:t>
            </w:r>
            <w:r w:rsidRPr="0027596A">
              <w:rPr>
                <w:spacing w:val="2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положения  </w:t>
            </w:r>
            <w:r w:rsidRPr="0027596A">
              <w:rPr>
                <w:spacing w:val="2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профессиональной  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гигиены  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рта.  </w:t>
            </w:r>
            <w:r w:rsidRPr="0027596A">
              <w:rPr>
                <w:spacing w:val="2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8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19.10.26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(2  4  6  8  10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4306 -4312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Инновационные технологии пломбирования в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кариесологии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Ю.В.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19.10.26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Лечение</w:t>
            </w:r>
            <w:r w:rsidRPr="0027596A">
              <w:rPr>
                <w:spacing w:val="60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некариозных</w:t>
            </w:r>
            <w:proofErr w:type="spellEnd"/>
            <w:r w:rsidRPr="0027596A">
              <w:rPr>
                <w:spacing w:val="6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поражений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5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Отбеливание 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Среда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(2 4 6 8 12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- 4317и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Инновационные технологии пломбирования в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кариесологии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Неотложная помощь в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21.10.26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  <w:lang w:bidi="en-US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Неотложная помощь в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Неотложные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состояния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22.10.26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Четверг -  1 поток</w:t>
            </w:r>
          </w:p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(2 4 6 8 10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4101 – 4104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Строение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верхней</w:t>
            </w:r>
            <w:r w:rsidRPr="00707876">
              <w:rPr>
                <w:spacing w:val="1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19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нижней</w:t>
            </w:r>
            <w:r w:rsidRPr="00707876">
              <w:rPr>
                <w:spacing w:val="1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челюстей.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Мягкие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ткани.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Зубные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ряды,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зубные</w:t>
            </w:r>
            <w:r w:rsidRPr="00707876">
              <w:rPr>
                <w:spacing w:val="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дуги.</w:t>
            </w:r>
            <w:r w:rsidRPr="00707876">
              <w:rPr>
                <w:spacing w:val="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Прикус.</w:t>
            </w:r>
            <w:r w:rsidRPr="00707876"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Виды</w:t>
            </w:r>
            <w:proofErr w:type="spellEnd"/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прикуса</w:t>
            </w:r>
            <w:proofErr w:type="spellEnd"/>
            <w:r w:rsidRPr="00707876">
              <w:rPr>
                <w:sz w:val="18"/>
                <w:szCs w:val="18"/>
                <w:lang w:val="en-US"/>
              </w:rPr>
              <w:t>.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Понятие</w:t>
            </w:r>
            <w:proofErr w:type="spellEnd"/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r w:rsidRPr="00707876">
              <w:rPr>
                <w:sz w:val="18"/>
                <w:szCs w:val="18"/>
                <w:lang w:val="en-US"/>
              </w:rPr>
              <w:t>о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пародонте</w:t>
            </w:r>
            <w:proofErr w:type="spellEnd"/>
            <w:r w:rsidRPr="00707876">
              <w:rPr>
                <w:sz w:val="18"/>
                <w:szCs w:val="18"/>
                <w:lang w:val="en-US"/>
              </w:rPr>
              <w:t>.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Строение</w:t>
            </w:r>
            <w:proofErr w:type="spellEnd"/>
          </w:p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23.10.26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Пятница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(2, 4, 6, 8, 12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3301 - 3302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4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Болезни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  <w:r w:rsidRPr="0027596A">
              <w:rPr>
                <w:spacing w:val="1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Факторы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риска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развития</w:t>
            </w:r>
            <w:r w:rsidRPr="0027596A">
              <w:rPr>
                <w:spacing w:val="8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связь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их</w:t>
            </w:r>
            <w:r w:rsidRPr="0027596A">
              <w:rPr>
                <w:spacing w:val="1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</w:t>
            </w:r>
            <w:r w:rsidRPr="0027596A">
              <w:rPr>
                <w:spacing w:val="17"/>
                <w:sz w:val="18"/>
                <w:szCs w:val="18"/>
              </w:rPr>
              <w:t xml:space="preserve"> </w:t>
            </w:r>
            <w:r w:rsidR="00337B6B" w:rsidRPr="0027596A">
              <w:rPr>
                <w:sz w:val="18"/>
                <w:szCs w:val="18"/>
              </w:rPr>
              <w:t xml:space="preserve">факторами </w:t>
            </w:r>
            <w:r w:rsidRPr="0027596A">
              <w:rPr>
                <w:sz w:val="18"/>
                <w:szCs w:val="18"/>
              </w:rPr>
              <w:t>внешней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среды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несоблюдением</w:t>
            </w:r>
            <w:r w:rsidRPr="0027596A">
              <w:rPr>
                <w:spacing w:val="2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здорового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образа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жизни.</w:t>
            </w:r>
            <w:r w:rsidRPr="0027596A">
              <w:rPr>
                <w:spacing w:val="2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Алгоритм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выявления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больных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И.И.,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23.10.26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Неотложные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состояния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9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26.10.26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( 3, 5,  7, 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 – 4305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Cs/>
                <w:sz w:val="18"/>
                <w:szCs w:val="18"/>
              </w:rPr>
              <w:t xml:space="preserve">Ирригация  </w:t>
            </w: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>корневого канала. Протокол. Современные методы борьбы с биопленкой корневого канала.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26.10.26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 осложнения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 при диагностике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 заболеваний твердых тканей 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26.10.26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(3, 5, 7, 9, 11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4209и – 4213и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337B6B" w:rsidP="006D66E8">
            <w:pPr>
              <w:pStyle w:val="TableParagraph"/>
              <w:tabs>
                <w:tab w:val="left" w:pos="1778"/>
                <w:tab w:val="left" w:pos="2817"/>
                <w:tab w:val="left" w:pos="4141"/>
                <w:tab w:val="left" w:pos="5049"/>
                <w:tab w:val="left" w:pos="6115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Физиологическое значение контактного </w:t>
            </w:r>
            <w:r w:rsidR="009A57FE" w:rsidRPr="0027596A">
              <w:rPr>
                <w:sz w:val="18"/>
                <w:szCs w:val="18"/>
              </w:rPr>
              <w:t>пункта, методика</w:t>
            </w:r>
          </w:p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его</w:t>
            </w:r>
            <w:r w:rsidRPr="0027596A">
              <w:rPr>
                <w:spacing w:val="-47"/>
                <w:sz w:val="18"/>
                <w:szCs w:val="18"/>
              </w:rPr>
              <w:t xml:space="preserve">   </w:t>
            </w:r>
            <w:r w:rsidRPr="0027596A">
              <w:rPr>
                <w:sz w:val="18"/>
                <w:szCs w:val="18"/>
              </w:rPr>
              <w:t>восстановления</w:t>
            </w:r>
            <w:r w:rsidRPr="0027596A">
              <w:rPr>
                <w:spacing w:val="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4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пломбировании</w:t>
            </w:r>
            <w:r w:rsidRPr="0027596A">
              <w:rPr>
                <w:spacing w:val="4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кариозных</w:t>
            </w:r>
            <w:r w:rsidRPr="0027596A">
              <w:rPr>
                <w:spacing w:val="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полостей</w:t>
            </w:r>
            <w:r w:rsidRPr="0027596A">
              <w:rPr>
                <w:spacing w:val="4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II,</w:t>
            </w:r>
            <w:r w:rsidRPr="0027596A">
              <w:rPr>
                <w:spacing w:val="4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III,</w:t>
            </w:r>
            <w:r w:rsidRPr="0027596A">
              <w:rPr>
                <w:spacing w:val="4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IV классов.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- 1 поток</w:t>
            </w:r>
          </w:p>
          <w:p w:rsidR="009A57FE" w:rsidRPr="00707876" w:rsidRDefault="009A57FE" w:rsidP="0027596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 (1 3 5  7  9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4201 - 4204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Факторы,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влияющие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на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долговечность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пломбы.</w:t>
            </w:r>
          </w:p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Ошибки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осложнения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процессе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 5, 7, 9, 11 - 15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Методика  </w:t>
            </w:r>
            <w:r w:rsidRPr="0027596A">
              <w:rPr>
                <w:spacing w:val="2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клинического  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применения  </w:t>
            </w:r>
            <w:r w:rsidRPr="0027596A">
              <w:rPr>
                <w:spacing w:val="1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композитных  </w:t>
            </w:r>
            <w:r w:rsidRPr="0027596A">
              <w:rPr>
                <w:spacing w:val="2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пломбировочных материалов.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27.10.26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(3  5  7  9  11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4105-4108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16.00 - 17.35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Строение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верхней</w:t>
            </w:r>
            <w:r w:rsidRPr="00707876">
              <w:rPr>
                <w:spacing w:val="1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19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нижней</w:t>
            </w:r>
            <w:r w:rsidRPr="00707876">
              <w:rPr>
                <w:spacing w:val="1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челюстей.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Мягкие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ткани.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Зубные</w:t>
            </w:r>
            <w:r w:rsidRPr="00707876">
              <w:rPr>
                <w:spacing w:val="18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ряды,</w:t>
            </w:r>
            <w:r w:rsidRPr="00707876">
              <w:rPr>
                <w:spacing w:val="-47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зубные</w:t>
            </w:r>
            <w:r w:rsidRPr="00707876">
              <w:rPr>
                <w:spacing w:val="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дуги.</w:t>
            </w:r>
            <w:r w:rsidRPr="00707876">
              <w:rPr>
                <w:spacing w:val="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Прикус.</w:t>
            </w:r>
            <w:r w:rsidRPr="00707876">
              <w:rPr>
                <w:spacing w:val="7"/>
                <w:sz w:val="18"/>
                <w:szCs w:val="18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Виды</w:t>
            </w:r>
            <w:proofErr w:type="spellEnd"/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прикуса</w:t>
            </w:r>
            <w:proofErr w:type="spellEnd"/>
            <w:r w:rsidRPr="00707876">
              <w:rPr>
                <w:sz w:val="18"/>
                <w:szCs w:val="18"/>
                <w:lang w:val="en-US"/>
              </w:rPr>
              <w:t>.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Понятие</w:t>
            </w:r>
            <w:proofErr w:type="spellEnd"/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r w:rsidRPr="00707876">
              <w:rPr>
                <w:sz w:val="18"/>
                <w:szCs w:val="18"/>
                <w:lang w:val="en-US"/>
              </w:rPr>
              <w:t>о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пародонте</w:t>
            </w:r>
            <w:proofErr w:type="spellEnd"/>
            <w:r w:rsidRPr="00707876">
              <w:rPr>
                <w:sz w:val="18"/>
                <w:szCs w:val="18"/>
                <w:lang w:val="en-US"/>
              </w:rPr>
              <w:t>.</w:t>
            </w:r>
            <w:r w:rsidRPr="00707876">
              <w:rPr>
                <w:spacing w:val="4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7876">
              <w:rPr>
                <w:sz w:val="18"/>
                <w:szCs w:val="18"/>
                <w:lang w:val="en-US"/>
              </w:rPr>
              <w:t>Строение</w:t>
            </w:r>
            <w:proofErr w:type="spellEnd"/>
            <w:r w:rsidR="00A405C2" w:rsidRPr="00707876">
              <w:rPr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28.10.26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Реставрация</w:t>
            </w:r>
            <w:r w:rsidRPr="0027596A">
              <w:rPr>
                <w:spacing w:val="4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после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эндодонтического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60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28.10.26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11 - 13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Реставрация</w:t>
            </w:r>
            <w:r w:rsidRPr="0027596A">
              <w:rPr>
                <w:spacing w:val="4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после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эндодонтического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29.10.26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–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proofErr w:type="spellStart"/>
            <w:r w:rsidRPr="0027596A">
              <w:rPr>
                <w:sz w:val="18"/>
                <w:szCs w:val="18"/>
              </w:rPr>
              <w:t>Эндопародонтальные</w:t>
            </w:r>
            <w:proofErr w:type="spell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поражения.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Эндодонтия</w:t>
            </w:r>
            <w:proofErr w:type="spell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патологии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Фазылова Ю.В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30.10.26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Пятница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(1, 3, 5, 7, 9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      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4205 - 4208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Факторы,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влияющие</w:t>
            </w:r>
            <w:r w:rsidRPr="00707876">
              <w:rPr>
                <w:spacing w:val="-1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на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долговечность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пломбы.</w:t>
            </w:r>
          </w:p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Ошибки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осложнения</w:t>
            </w:r>
            <w:r w:rsidRPr="00707876">
              <w:rPr>
                <w:spacing w:val="-2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в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процессе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пломбирования.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30.10.26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proofErr w:type="spellStart"/>
            <w:r w:rsidRPr="0027596A">
              <w:rPr>
                <w:sz w:val="18"/>
                <w:szCs w:val="18"/>
              </w:rPr>
              <w:t>Эндопародонтальные</w:t>
            </w:r>
            <w:proofErr w:type="spell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поражения.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Эндодонтия</w:t>
            </w:r>
            <w:proofErr w:type="spellEnd"/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патологии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(2  4  6  8  10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4306 -4312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Cs/>
                <w:sz w:val="18"/>
                <w:szCs w:val="18"/>
              </w:rPr>
              <w:t xml:space="preserve">Понятие об эстетической реставрации зубов.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Техники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рестврации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зубов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Ю.В.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02.11.26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Способы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устранения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осложнений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 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05.11.26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Хирургические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комплексном 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05.11.26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Четверг- 1 поток</w:t>
            </w:r>
          </w:p>
          <w:p w:rsidR="009A57FE" w:rsidRPr="00707876" w:rsidRDefault="009A57FE" w:rsidP="00A21E11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(2 4 6  8 10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4101 – 4104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Анатомические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особенности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зубов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различных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групп.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Признаки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0787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11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Понедельник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( 3, 5, 7, 9, 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 – 4305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color w:val="1F1F1F"/>
                <w:sz w:val="18"/>
                <w:szCs w:val="18"/>
              </w:rPr>
            </w:pPr>
            <w:r w:rsidRPr="0027596A">
              <w:rPr>
                <w:color w:val="1F1F1F"/>
                <w:sz w:val="18"/>
                <w:szCs w:val="18"/>
              </w:rPr>
              <w:t xml:space="preserve">Современные взгляды на </w:t>
            </w:r>
            <w:proofErr w:type="spellStart"/>
            <w:r w:rsidRPr="0027596A">
              <w:rPr>
                <w:color w:val="1F1F1F"/>
                <w:sz w:val="18"/>
                <w:szCs w:val="18"/>
              </w:rPr>
              <w:t>обтурацию</w:t>
            </w:r>
            <w:proofErr w:type="spellEnd"/>
            <w:r w:rsidRPr="0027596A">
              <w:rPr>
                <w:color w:val="1F1F1F"/>
                <w:sz w:val="18"/>
                <w:szCs w:val="18"/>
              </w:rPr>
              <w:t xml:space="preserve"> корневого канала. Преимущества и недостатки.</w:t>
            </w:r>
          </w:p>
          <w:p w:rsidR="009A57FE" w:rsidRPr="0027596A" w:rsidRDefault="009A57FE" w:rsidP="006D66E8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 xml:space="preserve">Современные </w:t>
            </w:r>
            <w:proofErr w:type="spellStart"/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>обтурационные</w:t>
            </w:r>
            <w:proofErr w:type="spellEnd"/>
            <w:r w:rsidRPr="0027596A">
              <w:rPr>
                <w:rFonts w:ascii="Times New Roman" w:hAnsi="Times New Roman"/>
                <w:color w:val="1F1F1F"/>
                <w:sz w:val="18"/>
                <w:szCs w:val="18"/>
              </w:rPr>
              <w:t xml:space="preserve"> системы.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 (2 - 11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4301- 4312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Профилактика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09.11.26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Понедельник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(3, 5, 7, 9, 11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4209и – 4213и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12.20-13.55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Факторы,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влияющие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на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долговечность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пломбы.</w:t>
            </w:r>
          </w:p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осложнения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процессе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875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Эстетическая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реставрация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Вторник - 2 поток</w:t>
            </w:r>
          </w:p>
          <w:p w:rsidR="009A57FE" w:rsidRPr="00707876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(3  5  7  9 11  </w:t>
            </w:r>
            <w:proofErr w:type="spellStart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707876">
              <w:rPr>
                <w:rFonts w:ascii="Times New Roman" w:hAnsi="Times New Roman"/>
                <w:b/>
                <w:sz w:val="18"/>
                <w:szCs w:val="18"/>
              </w:rPr>
              <w:t xml:space="preserve">.)    </w:t>
            </w:r>
          </w:p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4105-4108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</w:rPr>
              <w:t>16.00 - 17.35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707876">
              <w:rPr>
                <w:sz w:val="18"/>
                <w:szCs w:val="18"/>
              </w:rPr>
              <w:t>Анатомические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особенности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зубов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различных</w:t>
            </w:r>
            <w:r w:rsidRPr="00707876">
              <w:rPr>
                <w:spacing w:val="-4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групп.</w:t>
            </w:r>
            <w:r w:rsidRPr="00707876">
              <w:rPr>
                <w:spacing w:val="-3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Признаки</w:t>
            </w:r>
            <w:r w:rsidRPr="00707876">
              <w:rPr>
                <w:spacing w:val="-5"/>
                <w:sz w:val="18"/>
                <w:szCs w:val="18"/>
              </w:rPr>
              <w:t xml:space="preserve"> </w:t>
            </w:r>
            <w:r w:rsidRPr="00707876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07876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707876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707876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осложнения,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возникающие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процессе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инструментальной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обработки и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каналов.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11 - 13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осложнения,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возникающие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процессе</w:t>
            </w:r>
            <w:r w:rsidRPr="0027596A">
              <w:rPr>
                <w:spacing w:val="3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инструментальной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обработки и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пломбирования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корневых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каналов.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12.11.26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направленной регенерации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пародонта,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остеопластические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препараты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13.11.26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Хирургические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 xml:space="preserve">комплексном 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12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17.11.26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Лечение</w:t>
            </w:r>
            <w:r w:rsidRPr="0027596A">
              <w:rPr>
                <w:spacing w:val="60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некариозных</w:t>
            </w:r>
            <w:proofErr w:type="spellEnd"/>
            <w:r w:rsidRPr="0027596A">
              <w:rPr>
                <w:spacing w:val="6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поражений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59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  <w:r w:rsidRPr="0027596A">
              <w:rPr>
                <w:spacing w:val="6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Отбеливание 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lastRenderedPageBreak/>
              <w:t>18.11.26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Среда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(2 4  6  8 12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4313и - 4317и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Cs/>
                <w:sz w:val="18"/>
                <w:szCs w:val="18"/>
              </w:rPr>
              <w:t xml:space="preserve">Понятие об эстетической реставрации зубов.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Техники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рестврации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>зубов</w:t>
            </w:r>
            <w:proofErr w:type="spellEnd"/>
            <w:r w:rsidRPr="0027596A">
              <w:rPr>
                <w:rFonts w:ascii="Times New Roman" w:hAnsi="Times New Roman"/>
                <w:bCs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Способы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устранения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осложнений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93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11 - 13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Способы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устранения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осложнений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эндодонтии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19.11.26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Ортопедические</w:t>
            </w:r>
            <w:r w:rsidRPr="0027596A">
              <w:rPr>
                <w:spacing w:val="3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ортодонтические</w:t>
            </w:r>
            <w:proofErr w:type="spellEnd"/>
            <w:r w:rsidRPr="0027596A">
              <w:rPr>
                <w:spacing w:val="3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3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комплексном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Избирательная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пришлифовка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Шинирование</w:t>
            </w:r>
            <w:proofErr w:type="spellEnd"/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20.11.26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Пятница 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(2, 4, 6, 8, 12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3301 - 3302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Болезни красной каймы губ и слизистой оболочки рта.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Факторы риска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возникновения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их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связь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факторами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внешней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среды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несоблюдением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здорового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образа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жизни.</w:t>
            </w:r>
            <w:r w:rsidRPr="0027596A">
              <w:rPr>
                <w:spacing w:val="4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Алгоритм</w:t>
            </w:r>
            <w:r w:rsidRPr="0027596A">
              <w:rPr>
                <w:spacing w:val="41"/>
                <w:sz w:val="18"/>
                <w:szCs w:val="18"/>
              </w:rPr>
              <w:t xml:space="preserve"> </w:t>
            </w:r>
            <w:r w:rsidR="00337B6B" w:rsidRPr="0027596A">
              <w:rPr>
                <w:sz w:val="18"/>
                <w:szCs w:val="18"/>
              </w:rPr>
              <w:t xml:space="preserve">выявления </w:t>
            </w:r>
            <w:r w:rsidRPr="0027596A">
              <w:rPr>
                <w:sz w:val="18"/>
                <w:szCs w:val="18"/>
              </w:rPr>
              <w:t>больных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И.И.,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20.11.26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Метод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направленной регенерации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пародонта,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остеопластические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препараты</w:t>
            </w:r>
            <w:r w:rsidRPr="0027596A">
              <w:rPr>
                <w:spacing w:val="-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13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122AB3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24.11.26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5, 7, 9, 11-15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 w:right="-15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Ошибки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 осложнения</w:t>
            </w:r>
            <w:r w:rsidRPr="0027596A">
              <w:rPr>
                <w:spacing w:val="1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 при диагностике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 заболеваний твердых тканей 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25.11.26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(1 - 9;    11 - 13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4414и </w:t>
            </w:r>
            <w:r w:rsidRPr="00707876">
              <w:rPr>
                <w:rFonts w:ascii="Times New Roman" w:hAnsi="Times New Roman"/>
                <w:sz w:val="18"/>
                <w:szCs w:val="18"/>
                <w:lang w:val="en-US"/>
              </w:rPr>
              <w:t>- 441</w:t>
            </w:r>
            <w:r w:rsidRPr="00707876">
              <w:rPr>
                <w:rFonts w:ascii="Times New Roman" w:hAnsi="Times New Roman"/>
                <w:sz w:val="18"/>
                <w:szCs w:val="18"/>
              </w:rPr>
              <w:t>7и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Отдаленные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результаты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прогноз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эндодонтического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9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25.11.26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Среда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11-13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4401 – 4413</w:t>
            </w: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Отдаленные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результаты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прогноз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эндодонтического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Гиниятуллин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И.И.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26.11.26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–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2196"/>
                <w:tab w:val="left" w:pos="3055"/>
                <w:tab w:val="left" w:pos="3369"/>
                <w:tab w:val="left" w:pos="4709"/>
                <w:tab w:val="left" w:pos="56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Физиотерапевтические</w:t>
            </w:r>
          </w:p>
          <w:p w:rsidR="009A57FE" w:rsidRPr="0027596A" w:rsidRDefault="009A57FE" w:rsidP="006D66E8">
            <w:pPr>
              <w:pStyle w:val="TableParagraph"/>
              <w:tabs>
                <w:tab w:val="left" w:pos="2196"/>
                <w:tab w:val="left" w:pos="3055"/>
                <w:tab w:val="left" w:pos="3369"/>
                <w:tab w:val="left" w:pos="4709"/>
                <w:tab w:val="left" w:pos="56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методы в комплексной терапии болезней 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 Лазерные</w:t>
            </w:r>
            <w:r w:rsidRPr="0027596A">
              <w:rPr>
                <w:spacing w:val="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технологии. ФДТ.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27.11.26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Ортопедические</w:t>
            </w:r>
            <w:r w:rsidRPr="0027596A">
              <w:rPr>
                <w:spacing w:val="3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ортодонтические</w:t>
            </w:r>
            <w:proofErr w:type="spellEnd"/>
            <w:r w:rsidRPr="0027596A">
              <w:rPr>
                <w:spacing w:val="3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методы</w:t>
            </w:r>
            <w:r w:rsidRPr="0027596A">
              <w:rPr>
                <w:spacing w:val="38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40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комплексном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болезней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Избирательная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пришлифовка</w:t>
            </w:r>
            <w:proofErr w:type="spellEnd"/>
            <w:r w:rsidRPr="0027596A">
              <w:rPr>
                <w:sz w:val="18"/>
                <w:szCs w:val="18"/>
              </w:rPr>
              <w:t>.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27596A">
              <w:rPr>
                <w:sz w:val="18"/>
                <w:szCs w:val="18"/>
              </w:rPr>
              <w:t>Шинирование</w:t>
            </w:r>
            <w:proofErr w:type="spellEnd"/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14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01.12.26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 5, 7, 9, 11 - 15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Способы</w:t>
            </w:r>
            <w:r w:rsidRPr="0027596A">
              <w:rPr>
                <w:spacing w:val="3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устранения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осложнений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при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лечении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3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 Профилактика.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03.12.26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Поддерживающая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терапия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Этапы.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д</w:t>
            </w:r>
            <w:proofErr w:type="gramEnd"/>
            <w:r w:rsidRPr="0027596A">
              <w:rPr>
                <w:rFonts w:ascii="Times New Roman" w:hAnsi="Times New Roman"/>
                <w:sz w:val="18"/>
                <w:szCs w:val="18"/>
              </w:rPr>
              <w:t>оц. Фазылова Ю.В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04.12.26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2196"/>
                <w:tab w:val="left" w:pos="3055"/>
                <w:tab w:val="left" w:pos="3369"/>
                <w:tab w:val="left" w:pos="4709"/>
                <w:tab w:val="left" w:pos="56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Физиотерапевтические</w:t>
            </w:r>
          </w:p>
          <w:p w:rsidR="009A57FE" w:rsidRPr="0027596A" w:rsidRDefault="009A57FE" w:rsidP="006D66E8">
            <w:pPr>
              <w:pStyle w:val="TableParagraph"/>
              <w:tabs>
                <w:tab w:val="left" w:pos="2196"/>
                <w:tab w:val="left" w:pos="3055"/>
                <w:tab w:val="left" w:pos="3369"/>
                <w:tab w:val="left" w:pos="4709"/>
                <w:tab w:val="left" w:pos="5616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 xml:space="preserve">методы в комплексной терапии болезней </w:t>
            </w:r>
            <w:r w:rsidRPr="0027596A">
              <w:rPr>
                <w:spacing w:val="-4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пародонта. Лазерные</w:t>
            </w:r>
            <w:r w:rsidRPr="0027596A">
              <w:rPr>
                <w:spacing w:val="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технологии. ФДТ.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15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08.12.26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Вторник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(1, 3,  5, 7, 9, 11 - 15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 xml:space="preserve">4313и–4317и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09.50-11.25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6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Профилактика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заболеваний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твердых</w:t>
            </w:r>
            <w:r w:rsidRPr="0027596A">
              <w:rPr>
                <w:spacing w:val="-3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тканей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зубов.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Крикун Е.В.</w:t>
            </w:r>
          </w:p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Четверг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( 1 - 15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4509и -4510и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08.00-09.35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1618"/>
                <w:tab w:val="left" w:pos="3045"/>
                <w:tab w:val="left" w:pos="4342"/>
                <w:tab w:val="left" w:pos="6292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Профилактика заболеваний пародонта. Диспансеризация</w:t>
            </w:r>
          </w:p>
          <w:p w:rsidR="009A57FE" w:rsidRPr="0027596A" w:rsidRDefault="009A57FE" w:rsidP="006D66E8">
            <w:pPr>
              <w:pStyle w:val="TableParagraph"/>
              <w:tabs>
                <w:tab w:val="left" w:pos="1618"/>
                <w:tab w:val="left" w:pos="3045"/>
                <w:tab w:val="left" w:pos="4342"/>
                <w:tab w:val="left" w:pos="6292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доц. Фазылова Ю.</w:t>
            </w:r>
            <w:proofErr w:type="gramStart"/>
            <w:r w:rsidRPr="0027596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11.12.26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.)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Поддерживающая</w:t>
            </w:r>
            <w:r w:rsidRPr="0027596A">
              <w:rPr>
                <w:spacing w:val="-7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терапия</w:t>
            </w:r>
            <w:r w:rsidRPr="0027596A">
              <w:rPr>
                <w:spacing w:val="-6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-4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Этапы.</w:t>
            </w:r>
            <w:r w:rsidRPr="0027596A">
              <w:rPr>
                <w:spacing w:val="-5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Материалы.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  <w:tr w:rsidR="009A57FE" w:rsidRPr="0027596A" w:rsidTr="00707876">
        <w:trPr>
          <w:trHeight w:val="528"/>
        </w:trPr>
        <w:tc>
          <w:tcPr>
            <w:tcW w:w="111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A57FE" w:rsidRPr="00707876" w:rsidRDefault="009A57FE" w:rsidP="00707876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0787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16 неделя</w:t>
            </w:r>
          </w:p>
        </w:tc>
      </w:tr>
      <w:tr w:rsidR="009A57FE" w:rsidRPr="0027596A" w:rsidTr="0027596A">
        <w:trPr>
          <w:trHeight w:val="52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EA17DD">
            <w:pPr>
              <w:spacing w:after="160" w:line="252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18.12.26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Пятница</w:t>
            </w:r>
          </w:p>
          <w:p w:rsidR="009A57FE" w:rsidRPr="0027596A" w:rsidRDefault="009A57F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 xml:space="preserve">(1 – 9;  11 – 16  </w:t>
            </w:r>
            <w:proofErr w:type="spellStart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нед</w:t>
            </w:r>
            <w:proofErr w:type="spellEnd"/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707876" w:rsidRDefault="009A57FE" w:rsidP="00707876">
            <w:pPr>
              <w:rPr>
                <w:rFonts w:ascii="Times New Roman" w:hAnsi="Times New Roman"/>
                <w:sz w:val="18"/>
                <w:szCs w:val="18"/>
              </w:rPr>
            </w:pPr>
            <w:r w:rsidRPr="00707876">
              <w:rPr>
                <w:rFonts w:ascii="Times New Roman" w:hAnsi="Times New Roman"/>
                <w:sz w:val="18"/>
                <w:szCs w:val="18"/>
              </w:rPr>
              <w:t>4501 - 4508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7596A">
              <w:rPr>
                <w:rFonts w:ascii="Times New Roman" w:hAnsi="Times New Roman"/>
                <w:b/>
                <w:sz w:val="18"/>
                <w:szCs w:val="18"/>
              </w:rPr>
              <w:t>14.10-15.45</w:t>
            </w:r>
          </w:p>
          <w:p w:rsidR="009A57FE" w:rsidRPr="0027596A" w:rsidRDefault="009A57FE" w:rsidP="0027596A">
            <w:pPr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>онлайн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 w:rsidP="006D66E8">
            <w:pPr>
              <w:pStyle w:val="TableParagraph"/>
              <w:tabs>
                <w:tab w:val="left" w:pos="1618"/>
                <w:tab w:val="left" w:pos="3045"/>
                <w:tab w:val="left" w:pos="4342"/>
                <w:tab w:val="left" w:pos="6292"/>
              </w:tabs>
              <w:spacing w:line="240" w:lineRule="auto"/>
              <w:ind w:left="0"/>
              <w:jc w:val="left"/>
              <w:rPr>
                <w:sz w:val="18"/>
                <w:szCs w:val="18"/>
              </w:rPr>
            </w:pPr>
            <w:r w:rsidRPr="0027596A">
              <w:rPr>
                <w:sz w:val="18"/>
                <w:szCs w:val="18"/>
              </w:rPr>
              <w:t>Профилактика заболеваний пародонта. Диспансеризация</w:t>
            </w:r>
            <w:r w:rsidR="006D66E8">
              <w:rPr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в</w:t>
            </w:r>
            <w:r w:rsidRPr="0027596A">
              <w:rPr>
                <w:spacing w:val="2"/>
                <w:sz w:val="18"/>
                <w:szCs w:val="18"/>
              </w:rPr>
              <w:t xml:space="preserve"> </w:t>
            </w:r>
            <w:r w:rsidRPr="0027596A">
              <w:rPr>
                <w:sz w:val="18"/>
                <w:szCs w:val="18"/>
              </w:rPr>
              <w:t>пародонтологии.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57FE" w:rsidRPr="0027596A" w:rsidRDefault="009A57FE">
            <w:pPr>
              <w:rPr>
                <w:rFonts w:ascii="Times New Roman" w:hAnsi="Times New Roman"/>
                <w:sz w:val="18"/>
                <w:szCs w:val="18"/>
              </w:rPr>
            </w:pPr>
            <w:r w:rsidRPr="0027596A">
              <w:rPr>
                <w:rFonts w:ascii="Times New Roman" w:hAnsi="Times New Roman"/>
                <w:sz w:val="18"/>
                <w:szCs w:val="18"/>
              </w:rPr>
              <w:t xml:space="preserve">проф. </w:t>
            </w:r>
            <w:proofErr w:type="spellStart"/>
            <w:r w:rsidRPr="0027596A">
              <w:rPr>
                <w:rFonts w:ascii="Times New Roman" w:hAnsi="Times New Roman"/>
                <w:sz w:val="18"/>
                <w:szCs w:val="18"/>
              </w:rPr>
              <w:t>Блашкова</w:t>
            </w:r>
            <w:proofErr w:type="spellEnd"/>
            <w:r w:rsidRPr="0027596A">
              <w:rPr>
                <w:rFonts w:ascii="Times New Roman" w:hAnsi="Times New Roman"/>
                <w:sz w:val="18"/>
                <w:szCs w:val="18"/>
              </w:rPr>
              <w:t xml:space="preserve"> С.Л.</w:t>
            </w:r>
          </w:p>
        </w:tc>
      </w:tr>
    </w:tbl>
    <w:p w:rsidR="00D3608C" w:rsidRPr="0027596A" w:rsidRDefault="00D3608C" w:rsidP="00D3608C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sectPr w:rsidR="00D3608C" w:rsidRPr="0027596A" w:rsidSect="00252A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08C"/>
    <w:rsid w:val="00026807"/>
    <w:rsid w:val="00044DBB"/>
    <w:rsid w:val="00122AB3"/>
    <w:rsid w:val="00133608"/>
    <w:rsid w:val="001F6A83"/>
    <w:rsid w:val="00205E29"/>
    <w:rsid w:val="002319B3"/>
    <w:rsid w:val="00252AF5"/>
    <w:rsid w:val="0026229C"/>
    <w:rsid w:val="002755DF"/>
    <w:rsid w:val="0027596A"/>
    <w:rsid w:val="002F742E"/>
    <w:rsid w:val="00307A00"/>
    <w:rsid w:val="00337B6B"/>
    <w:rsid w:val="003E26B8"/>
    <w:rsid w:val="003F34F5"/>
    <w:rsid w:val="004226F1"/>
    <w:rsid w:val="00465BD1"/>
    <w:rsid w:val="00474345"/>
    <w:rsid w:val="004A4901"/>
    <w:rsid w:val="004D00D5"/>
    <w:rsid w:val="005014B8"/>
    <w:rsid w:val="00551F0F"/>
    <w:rsid w:val="005924B2"/>
    <w:rsid w:val="005B2C7F"/>
    <w:rsid w:val="005B39DE"/>
    <w:rsid w:val="005B458F"/>
    <w:rsid w:val="005C2665"/>
    <w:rsid w:val="005F7F10"/>
    <w:rsid w:val="006336CF"/>
    <w:rsid w:val="00666F41"/>
    <w:rsid w:val="006D66E8"/>
    <w:rsid w:val="006E4412"/>
    <w:rsid w:val="00707876"/>
    <w:rsid w:val="007568BC"/>
    <w:rsid w:val="00763E84"/>
    <w:rsid w:val="00781A74"/>
    <w:rsid w:val="008D1C1B"/>
    <w:rsid w:val="009A2A6F"/>
    <w:rsid w:val="009A57FE"/>
    <w:rsid w:val="009E7AD8"/>
    <w:rsid w:val="00A21E11"/>
    <w:rsid w:val="00A405C2"/>
    <w:rsid w:val="00A61F95"/>
    <w:rsid w:val="00A867FC"/>
    <w:rsid w:val="00AF01DF"/>
    <w:rsid w:val="00B05EFC"/>
    <w:rsid w:val="00C82706"/>
    <w:rsid w:val="00CC197A"/>
    <w:rsid w:val="00CD424E"/>
    <w:rsid w:val="00CD53F3"/>
    <w:rsid w:val="00CE7723"/>
    <w:rsid w:val="00D3608C"/>
    <w:rsid w:val="00D54753"/>
    <w:rsid w:val="00DE5ACF"/>
    <w:rsid w:val="00E074C7"/>
    <w:rsid w:val="00E1310D"/>
    <w:rsid w:val="00EA17DD"/>
    <w:rsid w:val="00EE2C0A"/>
    <w:rsid w:val="00F95115"/>
    <w:rsid w:val="00FA02A9"/>
    <w:rsid w:val="00FB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8C"/>
    <w:pPr>
      <w:tabs>
        <w:tab w:val="left" w:pos="708"/>
      </w:tabs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D3608C"/>
    <w:pPr>
      <w:tabs>
        <w:tab w:val="left" w:pos="70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608C"/>
    <w:pPr>
      <w:widowControl w:val="0"/>
      <w:tabs>
        <w:tab w:val="clear" w:pos="708"/>
      </w:tabs>
      <w:autoSpaceDE w:val="0"/>
      <w:autoSpaceDN w:val="0"/>
      <w:spacing w:after="0" w:line="256" w:lineRule="exact"/>
      <w:ind w:left="109"/>
      <w:jc w:val="center"/>
    </w:pPr>
    <w:rPr>
      <w:rFonts w:ascii="Times New Roman" w:eastAsia="Times New Roman" w:hAnsi="Times New Roman"/>
    </w:rPr>
  </w:style>
  <w:style w:type="paragraph" w:customStyle="1" w:styleId="31">
    <w:name w:val="Оглавление 31"/>
    <w:basedOn w:val="a"/>
    <w:uiPriority w:val="1"/>
    <w:qFormat/>
    <w:rsid w:val="00D3608C"/>
    <w:pPr>
      <w:widowControl w:val="0"/>
      <w:autoSpaceDE w:val="0"/>
      <w:autoSpaceDN w:val="0"/>
      <w:spacing w:before="38" w:after="0" w:line="243" w:lineRule="exact"/>
      <w:ind w:left="597"/>
    </w:pPr>
    <w:rPr>
      <w:rFonts w:ascii="Times New Roman" w:eastAsia="Times New Roman" w:hAnsi="Times New Roman"/>
      <w:b/>
      <w:bCs/>
      <w:i/>
      <w:iCs/>
    </w:rPr>
  </w:style>
  <w:style w:type="paragraph" w:customStyle="1" w:styleId="51">
    <w:name w:val="Оглавление 51"/>
    <w:basedOn w:val="a"/>
    <w:uiPriority w:val="1"/>
    <w:qFormat/>
    <w:rsid w:val="00D3608C"/>
    <w:pPr>
      <w:widowControl w:val="0"/>
      <w:tabs>
        <w:tab w:val="clear" w:pos="708"/>
      </w:tabs>
      <w:autoSpaceDE w:val="0"/>
      <w:autoSpaceDN w:val="0"/>
      <w:spacing w:after="0" w:line="234" w:lineRule="exact"/>
      <w:ind w:left="1380" w:hanging="50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99"/>
    <w:rsid w:val="00D36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D3608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5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08C"/>
    <w:pPr>
      <w:tabs>
        <w:tab w:val="left" w:pos="708"/>
      </w:tabs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uiPriority w:val="99"/>
    <w:rsid w:val="00D3608C"/>
    <w:pPr>
      <w:tabs>
        <w:tab w:val="left" w:pos="708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D3608C"/>
    <w:pPr>
      <w:widowControl w:val="0"/>
      <w:tabs>
        <w:tab w:val="clear" w:pos="708"/>
      </w:tabs>
      <w:autoSpaceDE w:val="0"/>
      <w:autoSpaceDN w:val="0"/>
      <w:spacing w:after="0" w:line="256" w:lineRule="exact"/>
      <w:ind w:left="109"/>
      <w:jc w:val="center"/>
    </w:pPr>
    <w:rPr>
      <w:rFonts w:ascii="Times New Roman" w:eastAsia="Times New Roman" w:hAnsi="Times New Roman"/>
    </w:rPr>
  </w:style>
  <w:style w:type="paragraph" w:customStyle="1" w:styleId="31">
    <w:name w:val="Оглавление 31"/>
    <w:basedOn w:val="a"/>
    <w:uiPriority w:val="1"/>
    <w:qFormat/>
    <w:rsid w:val="00D3608C"/>
    <w:pPr>
      <w:widowControl w:val="0"/>
      <w:autoSpaceDE w:val="0"/>
      <w:autoSpaceDN w:val="0"/>
      <w:spacing w:before="38" w:after="0" w:line="243" w:lineRule="exact"/>
      <w:ind w:left="597"/>
    </w:pPr>
    <w:rPr>
      <w:rFonts w:ascii="Times New Roman" w:eastAsia="Times New Roman" w:hAnsi="Times New Roman"/>
      <w:b/>
      <w:bCs/>
      <w:i/>
      <w:iCs/>
    </w:rPr>
  </w:style>
  <w:style w:type="paragraph" w:customStyle="1" w:styleId="51">
    <w:name w:val="Оглавление 51"/>
    <w:basedOn w:val="a"/>
    <w:uiPriority w:val="1"/>
    <w:qFormat/>
    <w:rsid w:val="00D3608C"/>
    <w:pPr>
      <w:widowControl w:val="0"/>
      <w:tabs>
        <w:tab w:val="clear" w:pos="708"/>
      </w:tabs>
      <w:autoSpaceDE w:val="0"/>
      <w:autoSpaceDN w:val="0"/>
      <w:spacing w:after="0" w:line="234" w:lineRule="exact"/>
      <w:ind w:left="1380" w:hanging="501"/>
    </w:pPr>
    <w:rPr>
      <w:rFonts w:ascii="Times New Roman" w:eastAsia="Times New Roman" w:hAnsi="Times New Roman"/>
    </w:rPr>
  </w:style>
  <w:style w:type="table" w:styleId="a3">
    <w:name w:val="Table Grid"/>
    <w:basedOn w:val="a1"/>
    <w:uiPriority w:val="99"/>
    <w:rsid w:val="00D3608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D3608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75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55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9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32D13-2CDB-4E50-98D4-99CE3DCD1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7</Pages>
  <Words>3494</Words>
  <Characters>19917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TerpStom</cp:lastModifiedBy>
  <cp:revision>57</cp:revision>
  <cp:lastPrinted>2026-08-31T07:39:00Z</cp:lastPrinted>
  <dcterms:created xsi:type="dcterms:W3CDTF">2026-07-24T09:06:00Z</dcterms:created>
  <dcterms:modified xsi:type="dcterms:W3CDTF">2026-08-31T07:58:00Z</dcterms:modified>
</cp:coreProperties>
</file>