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A653" w14:textId="4B0F8E76" w:rsidR="00246E91" w:rsidRPr="00A00975" w:rsidRDefault="00E96199" w:rsidP="00E96199">
      <w:pPr>
        <w:jc w:val="center"/>
        <w:rPr>
          <w:rFonts w:ascii="Times New Roman" w:hAnsi="Times New Roman"/>
          <w:sz w:val="30"/>
          <w:szCs w:val="30"/>
        </w:rPr>
      </w:pPr>
      <w:r w:rsidRPr="00E96199">
        <w:rPr>
          <w:rFonts w:ascii="Times New Roman" w:hAnsi="Times New Roman"/>
          <w:b/>
          <w:sz w:val="24"/>
          <w:szCs w:val="24"/>
        </w:rPr>
        <w:t xml:space="preserve">Квартальный отчет кафедры Детской хирургии за </w:t>
      </w:r>
      <w:r>
        <w:rPr>
          <w:rFonts w:ascii="Times New Roman" w:hAnsi="Times New Roman"/>
          <w:b/>
          <w:sz w:val="24"/>
          <w:szCs w:val="24"/>
        </w:rPr>
        <w:t>3-</w:t>
      </w:r>
      <w:r w:rsidRPr="00E96199">
        <w:rPr>
          <w:rFonts w:ascii="Times New Roman" w:hAnsi="Times New Roman"/>
          <w:b/>
          <w:sz w:val="24"/>
          <w:szCs w:val="24"/>
        </w:rPr>
        <w:t>й квартал 202</w:t>
      </w:r>
      <w:r w:rsidR="00F462E7">
        <w:rPr>
          <w:rFonts w:ascii="Times New Roman" w:hAnsi="Times New Roman"/>
          <w:b/>
          <w:sz w:val="24"/>
          <w:szCs w:val="24"/>
          <w:lang w:val="tt-RU"/>
        </w:rPr>
        <w:t>3</w:t>
      </w:r>
      <w:r w:rsidRPr="00E96199">
        <w:rPr>
          <w:rFonts w:ascii="Times New Roman" w:hAnsi="Times New Roman"/>
          <w:b/>
          <w:sz w:val="24"/>
          <w:szCs w:val="24"/>
        </w:rPr>
        <w:t xml:space="preserve"> г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AA77E4" w:rsidRPr="00450B4D" w14:paraId="7B218DE5" w14:textId="77777777" w:rsidTr="00B23147">
        <w:tc>
          <w:tcPr>
            <w:tcW w:w="3408" w:type="dxa"/>
            <w:vMerge w:val="restart"/>
          </w:tcPr>
          <w:p w14:paraId="0D99BDC2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5E117BC3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FC5E232" w14:textId="77777777" w:rsidR="00AA77E4" w:rsidRP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7E4">
              <w:rPr>
                <w:rFonts w:ascii="Times New Roman" w:hAnsi="Times New Roman"/>
                <w:sz w:val="24"/>
                <w:szCs w:val="24"/>
              </w:rPr>
              <w:t>ВОЗМОЖНОСТИ ВИДЕО-ЭНДОСКОПИЧЕСКОГО УДАЛЕНИЯ ЛИМФАНГИОМ МЯГКИХ ТКАНЕЙ У НОВОРОЖДЁННЫХ</w:t>
            </w:r>
          </w:p>
          <w:p w14:paraId="458389C1" w14:textId="77777777" w:rsidR="00AA77E4" w:rsidRP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7E4">
              <w:rPr>
                <w:rFonts w:ascii="Times New Roman" w:hAnsi="Times New Roman"/>
                <w:sz w:val="24"/>
                <w:szCs w:val="24"/>
              </w:rPr>
              <w:t>Нурмеев И.Н., Зыкова М.А., Миролюбов Л.М., Подшивалин А.А.</w:t>
            </w:r>
          </w:p>
          <w:p w14:paraId="62489909" w14:textId="77777777" w:rsid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7E4">
              <w:rPr>
                <w:rFonts w:ascii="Times New Roman" w:hAnsi="Times New Roman"/>
                <w:sz w:val="24"/>
                <w:szCs w:val="24"/>
              </w:rPr>
              <w:t>Детская хирургия. 2020. Т. 24. № 4. С. 244-248.</w:t>
            </w:r>
          </w:p>
          <w:p w14:paraId="1623EC01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7E4">
              <w:rPr>
                <w:rFonts w:ascii="Times New Roman" w:hAnsi="Times New Roman"/>
                <w:sz w:val="24"/>
                <w:szCs w:val="24"/>
              </w:rPr>
              <w:t>DOI: 10.18821/1560-9510-2020-24-4-244-248</w:t>
            </w:r>
          </w:p>
        </w:tc>
      </w:tr>
      <w:tr w:rsidR="00AA77E4" w:rsidRPr="00450B4D" w14:paraId="39CFF71D" w14:textId="77777777" w:rsidTr="00B23147">
        <w:tc>
          <w:tcPr>
            <w:tcW w:w="3408" w:type="dxa"/>
            <w:vMerge/>
          </w:tcPr>
          <w:p w14:paraId="514D787C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4141546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180EB4F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3EE221F1" w14:textId="77777777" w:rsidTr="00B23147">
        <w:tc>
          <w:tcPr>
            <w:tcW w:w="3408" w:type="dxa"/>
            <w:vMerge/>
          </w:tcPr>
          <w:p w14:paraId="7A47DCF6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F4C9DF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6F13745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36149B07" w14:textId="77777777" w:rsidTr="00B23147">
        <w:tc>
          <w:tcPr>
            <w:tcW w:w="3408" w:type="dxa"/>
            <w:vMerge/>
          </w:tcPr>
          <w:p w14:paraId="043CE628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F564A93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C77AC2A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02B8BE39" w14:textId="77777777" w:rsidTr="00B23147">
        <w:tc>
          <w:tcPr>
            <w:tcW w:w="3408" w:type="dxa"/>
            <w:vMerge/>
          </w:tcPr>
          <w:p w14:paraId="4F8C383B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155FD5C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AE588A9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36483437" w14:textId="77777777" w:rsidTr="00B23147">
        <w:tc>
          <w:tcPr>
            <w:tcW w:w="3408" w:type="dxa"/>
            <w:vMerge/>
          </w:tcPr>
          <w:p w14:paraId="046649E2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32D06EB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516F4F76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339EBF92" w14:textId="77777777" w:rsidTr="00B23147">
        <w:tc>
          <w:tcPr>
            <w:tcW w:w="3408" w:type="dxa"/>
          </w:tcPr>
          <w:p w14:paraId="0B07ED5D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A29B1EC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C9B79DC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2C7F2558" w14:textId="77777777" w:rsidTr="00874BE8">
        <w:tc>
          <w:tcPr>
            <w:tcW w:w="6048" w:type="dxa"/>
            <w:gridSpan w:val="2"/>
          </w:tcPr>
          <w:p w14:paraId="6C2804ED" w14:textId="77777777" w:rsidR="00AA77E4" w:rsidRPr="008638C3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2020 года</w:t>
            </w:r>
          </w:p>
        </w:tc>
        <w:tc>
          <w:tcPr>
            <w:tcW w:w="4940" w:type="dxa"/>
          </w:tcPr>
          <w:p w14:paraId="5651DD79" w14:textId="77777777" w:rsid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Урологическая интернет-конференция №10</w:t>
            </w:r>
            <w:r w:rsidR="00417879">
              <w:rPr>
                <w:rFonts w:ascii="Times New Roman" w:hAnsi="Times New Roman"/>
                <w:sz w:val="24"/>
                <w:szCs w:val="24"/>
              </w:rPr>
              <w:t xml:space="preserve"> 2020 г</w:t>
            </w:r>
            <w:r>
              <w:rPr>
                <w:rFonts w:ascii="Times New Roman" w:hAnsi="Times New Roman"/>
                <w:sz w:val="24"/>
                <w:szCs w:val="24"/>
              </w:rPr>
              <w:t>, Акрамов Н.Р.</w:t>
            </w:r>
          </w:p>
          <w:p w14:paraId="1DAA6205" w14:textId="77777777" w:rsidR="00417879" w:rsidRPr="00095164" w:rsidRDefault="00417879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Видеоконференция – Варикоцеле от А до Я, Урологическое ТВ, 2020, Акрамов.</w:t>
            </w:r>
          </w:p>
        </w:tc>
      </w:tr>
      <w:tr w:rsidR="00AA77E4" w:rsidRPr="00450B4D" w14:paraId="128CA728" w14:textId="77777777" w:rsidTr="00B23147">
        <w:tc>
          <w:tcPr>
            <w:tcW w:w="6048" w:type="dxa"/>
            <w:gridSpan w:val="2"/>
          </w:tcPr>
          <w:p w14:paraId="24C87E68" w14:textId="77777777" w:rsidR="00AA77E4" w:rsidRPr="006500F3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14:paraId="3AA622AA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AA77E4" w:rsidRPr="00450B4D" w14:paraId="7C9E3DDF" w14:textId="77777777" w:rsidTr="00B23147">
        <w:trPr>
          <w:trHeight w:val="445"/>
        </w:trPr>
        <w:tc>
          <w:tcPr>
            <w:tcW w:w="3408" w:type="dxa"/>
            <w:vMerge w:val="restart"/>
          </w:tcPr>
          <w:p w14:paraId="38F56360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38F23C68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40043627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7CF8D708" w14:textId="77777777" w:rsidTr="00B23147">
        <w:tc>
          <w:tcPr>
            <w:tcW w:w="3408" w:type="dxa"/>
            <w:vMerge/>
          </w:tcPr>
          <w:p w14:paraId="5DB88DB2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C20BEE8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5F488A91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4BCBE441" w14:textId="77777777" w:rsidTr="00B23147">
        <w:tc>
          <w:tcPr>
            <w:tcW w:w="6048" w:type="dxa"/>
            <w:gridSpan w:val="2"/>
          </w:tcPr>
          <w:p w14:paraId="715E3F7F" w14:textId="77777777" w:rsidR="00AA77E4" w:rsidRPr="005875E7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47B6D310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23762E60" w14:textId="77777777" w:rsidTr="00B23147">
        <w:tc>
          <w:tcPr>
            <w:tcW w:w="6048" w:type="dxa"/>
            <w:gridSpan w:val="2"/>
          </w:tcPr>
          <w:p w14:paraId="68006A7A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301B47E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444F399D" w14:textId="77777777" w:rsidTr="00B23147">
        <w:tc>
          <w:tcPr>
            <w:tcW w:w="6048" w:type="dxa"/>
            <w:gridSpan w:val="2"/>
          </w:tcPr>
          <w:p w14:paraId="07DDE23C" w14:textId="77777777" w:rsidR="00AA77E4" w:rsidRPr="00B22C41" w:rsidRDefault="00AA77E4" w:rsidP="00AA77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2020г.</w:t>
            </w:r>
          </w:p>
        </w:tc>
        <w:tc>
          <w:tcPr>
            <w:tcW w:w="4940" w:type="dxa"/>
          </w:tcPr>
          <w:p w14:paraId="663CC49A" w14:textId="77777777" w:rsid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5B948D01" w14:textId="77777777" w:rsidTr="00B23147">
        <w:tc>
          <w:tcPr>
            <w:tcW w:w="6048" w:type="dxa"/>
            <w:gridSpan w:val="2"/>
          </w:tcPr>
          <w:p w14:paraId="2E620491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какие либо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кафедр)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4940" w:type="dxa"/>
          </w:tcPr>
          <w:p w14:paraId="015601ED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41EC2248" w14:textId="77777777" w:rsidTr="00B23147">
        <w:tc>
          <w:tcPr>
            <w:tcW w:w="6048" w:type="dxa"/>
            <w:gridSpan w:val="2"/>
          </w:tcPr>
          <w:p w14:paraId="6CF24A23" w14:textId="77777777" w:rsidR="00AA77E4" w:rsidRPr="003256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2612FFCD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14A932AA" w14:textId="77777777" w:rsidTr="00B23147">
        <w:tc>
          <w:tcPr>
            <w:tcW w:w="6048" w:type="dxa"/>
            <w:gridSpan w:val="2"/>
          </w:tcPr>
          <w:p w14:paraId="1AEBF096" w14:textId="77777777" w:rsidR="00AA77E4" w:rsidRPr="005A5968" w:rsidRDefault="00AA77E4" w:rsidP="00AA77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68796875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14:paraId="2536AA81" w14:textId="77777777" w:rsidTr="00B23147">
        <w:tc>
          <w:tcPr>
            <w:tcW w:w="6048" w:type="dxa"/>
            <w:gridSpan w:val="2"/>
          </w:tcPr>
          <w:p w14:paraId="3A095549" w14:textId="77777777" w:rsidR="00AA77E4" w:rsidRPr="00CD22C1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1319ADD6" w14:textId="77777777" w:rsidR="00417879" w:rsidRPr="00417879" w:rsidRDefault="00417879" w:rsidP="00417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879">
              <w:rPr>
                <w:rFonts w:ascii="Times New Roman" w:hAnsi="Times New Roman"/>
                <w:sz w:val="24"/>
                <w:szCs w:val="24"/>
              </w:rPr>
              <w:t>Акрамов Н.Р. – Д 208.006.02, 14.01.19 – Детская хирургия (медицинские науки), Башкирский ГМУ, Уфа, член диссертационного Совета.</w:t>
            </w:r>
          </w:p>
          <w:p w14:paraId="5B2E95D3" w14:textId="77777777" w:rsidR="00AA77E4" w:rsidRPr="00095164" w:rsidRDefault="00417879" w:rsidP="00417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879">
              <w:rPr>
                <w:rFonts w:ascii="Times New Roman" w:hAnsi="Times New Roman"/>
                <w:sz w:val="24"/>
                <w:szCs w:val="24"/>
              </w:rPr>
              <w:t>Нурмеев ИН, член диссертационного Совета КФУ, Казань.14.01. № 01-03/676 от 14.06.2019 с 1 сентября 2019 года сроком на 5 лет. Совет по защите в области мндицинский наук 14.01.12 - Онкология (медицинские науки), 14.01.14 - Стоматология (медицинские науки), 14.01.17 - Хирургия (медицинские науки).</w:t>
            </w:r>
          </w:p>
        </w:tc>
      </w:tr>
      <w:tr w:rsidR="00AA77E4" w:rsidRPr="00450B4D" w14:paraId="19084954" w14:textId="77777777" w:rsidTr="00B23147">
        <w:tc>
          <w:tcPr>
            <w:tcW w:w="6048" w:type="dxa"/>
            <w:gridSpan w:val="2"/>
          </w:tcPr>
          <w:p w14:paraId="3D37CB17" w14:textId="77777777" w:rsidR="00AA77E4" w:rsidRPr="00B23147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076FBFC" w14:textId="77777777" w:rsidR="00AA77E4" w:rsidRDefault="00417879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879">
              <w:rPr>
                <w:rFonts w:ascii="Times New Roman" w:hAnsi="Times New Roman"/>
                <w:sz w:val="24"/>
                <w:szCs w:val="24"/>
              </w:rPr>
              <w:t>Нурмеев И.Н. - с 2017 года Эксперт комиссии по Грантам для молодых ученых при Президенте РФ.</w:t>
            </w:r>
          </w:p>
          <w:p w14:paraId="0FADC918" w14:textId="77777777"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F1EA6A" w14:textId="77777777"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14:paraId="74BAC89C" w14:textId="77777777" w:rsidR="00E96199" w:rsidRPr="00E96199" w:rsidRDefault="00E96199" w:rsidP="00E96199">
      <w:pPr>
        <w:ind w:firstLine="708"/>
        <w:rPr>
          <w:rFonts w:ascii="Times New Roman" w:hAnsi="Times New Roman"/>
          <w:sz w:val="24"/>
          <w:szCs w:val="24"/>
        </w:rPr>
      </w:pPr>
      <w:r w:rsidRPr="00E96199">
        <w:rPr>
          <w:rFonts w:ascii="Times New Roman" w:hAnsi="Times New Roman"/>
          <w:sz w:val="24"/>
          <w:szCs w:val="24"/>
        </w:rPr>
        <w:t>Заведующий кафедрой детской хирургии</w:t>
      </w:r>
    </w:p>
    <w:p w14:paraId="3CAEFC49" w14:textId="77777777" w:rsidR="00B541A5" w:rsidRDefault="00E96199" w:rsidP="00E96199">
      <w:pPr>
        <w:ind w:firstLine="708"/>
        <w:jc w:val="left"/>
      </w:pPr>
      <w:r w:rsidRPr="00E96199">
        <w:rPr>
          <w:rFonts w:ascii="Times New Roman" w:hAnsi="Times New Roman"/>
          <w:sz w:val="24"/>
          <w:szCs w:val="24"/>
        </w:rPr>
        <w:t>Профессор, д.м.н.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6199">
        <w:rPr>
          <w:rFonts w:ascii="Times New Roman" w:hAnsi="Times New Roman"/>
          <w:sz w:val="24"/>
          <w:szCs w:val="24"/>
        </w:rPr>
        <w:t>Л.М. Миролюбов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A8E9" w14:textId="77777777" w:rsidR="007D40ED" w:rsidRDefault="007D40ED" w:rsidP="008638C3">
      <w:pPr>
        <w:spacing w:after="0"/>
      </w:pPr>
      <w:r>
        <w:separator/>
      </w:r>
    </w:p>
  </w:endnote>
  <w:endnote w:type="continuationSeparator" w:id="0">
    <w:p w14:paraId="6BE06288" w14:textId="77777777" w:rsidR="007D40ED" w:rsidRDefault="007D40E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5A3E" w14:textId="77777777" w:rsidR="007D40ED" w:rsidRDefault="007D40ED" w:rsidP="008638C3">
      <w:pPr>
        <w:spacing w:after="0"/>
      </w:pPr>
      <w:r>
        <w:separator/>
      </w:r>
    </w:p>
  </w:footnote>
  <w:footnote w:type="continuationSeparator" w:id="0">
    <w:p w14:paraId="1BDE433A" w14:textId="77777777" w:rsidR="007D40ED" w:rsidRDefault="007D40ED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17879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14F0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40ED"/>
    <w:rsid w:val="007D66C9"/>
    <w:rsid w:val="007E7BFC"/>
    <w:rsid w:val="007F1107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91A83"/>
    <w:rsid w:val="00AA77E4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73C15"/>
    <w:rsid w:val="00E80670"/>
    <w:rsid w:val="00E96199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462E7"/>
    <w:rsid w:val="00F5163E"/>
    <w:rsid w:val="00F75BBE"/>
    <w:rsid w:val="00F8569D"/>
    <w:rsid w:val="00F93A98"/>
    <w:rsid w:val="00F95575"/>
    <w:rsid w:val="00FA79E3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52159"/>
  <w15:docId w15:val="{1083610C-CC51-4DAE-B358-35C63A61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3779-E3AF-4CD7-8637-63447A62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3958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Айгуль Галлямова</cp:lastModifiedBy>
  <cp:revision>5</cp:revision>
  <cp:lastPrinted>2012-10-04T09:34:00Z</cp:lastPrinted>
  <dcterms:created xsi:type="dcterms:W3CDTF">2020-09-22T05:48:00Z</dcterms:created>
  <dcterms:modified xsi:type="dcterms:W3CDTF">2025-06-02T20:40:00Z</dcterms:modified>
</cp:coreProperties>
</file>