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D60" w:rsidRPr="003A2330" w:rsidRDefault="0083203A" w:rsidP="00586D60">
      <w:pPr>
        <w:jc w:val="center"/>
        <w:rPr>
          <w:b/>
          <w:bCs/>
        </w:rPr>
      </w:pPr>
      <w:r>
        <w:rPr>
          <w:b/>
          <w:bCs/>
        </w:rPr>
        <w:t>Ф</w:t>
      </w:r>
      <w:r w:rsidR="00586D60" w:rsidRPr="003A2330">
        <w:rPr>
          <w:b/>
          <w:bCs/>
        </w:rPr>
        <w:t>едеральное государственное бюджетное образовательное учреждение</w:t>
      </w:r>
      <w:r w:rsidR="00586D60">
        <w:rPr>
          <w:b/>
          <w:bCs/>
        </w:rPr>
        <w:t xml:space="preserve"> </w:t>
      </w:r>
      <w:r w:rsidR="00586D60" w:rsidRPr="003A2330">
        <w:rPr>
          <w:b/>
          <w:bCs/>
        </w:rPr>
        <w:t>высшего образования</w:t>
      </w:r>
    </w:p>
    <w:p w:rsidR="00586D60" w:rsidRPr="003A2330" w:rsidRDefault="00586D60" w:rsidP="00586D60">
      <w:pPr>
        <w:jc w:val="center"/>
        <w:rPr>
          <w:b/>
          <w:bCs/>
        </w:rPr>
      </w:pPr>
      <w:r w:rsidRPr="003A2330">
        <w:rPr>
          <w:b/>
          <w:bCs/>
        </w:rPr>
        <w:t>«</w:t>
      </w:r>
      <w:r w:rsidR="0083203A">
        <w:rPr>
          <w:b/>
          <w:bCs/>
        </w:rPr>
        <w:t>Киров</w:t>
      </w:r>
      <w:r w:rsidRPr="003A2330">
        <w:rPr>
          <w:b/>
          <w:bCs/>
        </w:rPr>
        <w:t>ский государственный медицинский университет»</w:t>
      </w:r>
    </w:p>
    <w:p w:rsidR="00586D60" w:rsidRPr="003A2330" w:rsidRDefault="00586D60" w:rsidP="00586D60">
      <w:pPr>
        <w:jc w:val="center"/>
        <w:rPr>
          <w:b/>
          <w:bCs/>
        </w:rPr>
      </w:pPr>
      <w:r w:rsidRPr="003A2330">
        <w:rPr>
          <w:b/>
          <w:bCs/>
        </w:rPr>
        <w:t>Министерства здравоохранения Российской Федерации</w:t>
      </w:r>
    </w:p>
    <w:p w:rsidR="00586D60" w:rsidRPr="003A2330" w:rsidRDefault="00586D60" w:rsidP="00586D60">
      <w:pPr>
        <w:jc w:val="center"/>
        <w:rPr>
          <w:b/>
          <w:bCs/>
        </w:rPr>
      </w:pPr>
      <w:r w:rsidRPr="003A2330">
        <w:rPr>
          <w:b/>
          <w:bCs/>
        </w:rPr>
        <w:t xml:space="preserve">(ФГБОУ ВО </w:t>
      </w:r>
      <w:r w:rsidR="0083203A">
        <w:rPr>
          <w:b/>
          <w:bCs/>
        </w:rPr>
        <w:t xml:space="preserve">Кировский </w:t>
      </w:r>
      <w:r w:rsidRPr="003A2330">
        <w:rPr>
          <w:b/>
          <w:bCs/>
        </w:rPr>
        <w:t>ГМУ Минздрава России)</w:t>
      </w:r>
    </w:p>
    <w:p w:rsidR="00586D60" w:rsidRDefault="00586D60" w:rsidP="00586D60">
      <w:pPr>
        <w:jc w:val="right"/>
        <w:rPr>
          <w:bCs/>
          <w:i/>
          <w:szCs w:val="28"/>
        </w:rPr>
      </w:pPr>
    </w:p>
    <w:p w:rsidR="0083203A" w:rsidRDefault="0083203A" w:rsidP="00586D60">
      <w:pPr>
        <w:jc w:val="center"/>
        <w:rPr>
          <w:bCs/>
          <w:sz w:val="28"/>
          <w:szCs w:val="28"/>
        </w:rPr>
      </w:pPr>
    </w:p>
    <w:p w:rsidR="00586D60" w:rsidRPr="00EA1733" w:rsidRDefault="00586D60" w:rsidP="008921E3">
      <w:pPr>
        <w:spacing w:line="360" w:lineRule="auto"/>
        <w:jc w:val="center"/>
        <w:rPr>
          <w:bCs/>
          <w:sz w:val="28"/>
          <w:szCs w:val="28"/>
        </w:rPr>
      </w:pPr>
      <w:r w:rsidRPr="00EA1733">
        <w:rPr>
          <w:bCs/>
          <w:sz w:val="28"/>
          <w:szCs w:val="28"/>
        </w:rPr>
        <w:t xml:space="preserve">ИНФОРМАЦИОННОЕ ПИСЬМО-ПРИГЛАШЕНИЕ </w:t>
      </w:r>
    </w:p>
    <w:p w:rsidR="008921E3" w:rsidRPr="008921E3" w:rsidRDefault="008921E3" w:rsidP="008921E3">
      <w:pPr>
        <w:pStyle w:val="ae"/>
        <w:spacing w:before="0" w:beforeAutospacing="0" w:after="120" w:afterAutospacing="0" w:line="360" w:lineRule="auto"/>
        <w:jc w:val="center"/>
        <w:rPr>
          <w:b/>
          <w:sz w:val="28"/>
        </w:rPr>
      </w:pPr>
      <w:r w:rsidRPr="008921E3">
        <w:rPr>
          <w:b/>
          <w:sz w:val="28"/>
          <w:lang w:val="en-US"/>
        </w:rPr>
        <w:t>V</w:t>
      </w:r>
      <w:r w:rsidRPr="008921E3">
        <w:rPr>
          <w:b/>
          <w:sz w:val="28"/>
        </w:rPr>
        <w:t xml:space="preserve"> научно-практическая конференция с международным участием</w:t>
      </w:r>
    </w:p>
    <w:p w:rsidR="00093EBB" w:rsidRDefault="00093EBB" w:rsidP="008921E3">
      <w:pPr>
        <w:widowControl w:val="0"/>
        <w:autoSpaceDE w:val="0"/>
        <w:autoSpaceDN w:val="0"/>
        <w:spacing w:before="120" w:line="276" w:lineRule="auto"/>
        <w:ind w:right="284"/>
        <w:jc w:val="center"/>
        <w:rPr>
          <w:b/>
          <w:color w:val="C00000"/>
          <w:sz w:val="28"/>
          <w:lang w:eastAsia="en-US"/>
        </w:rPr>
      </w:pPr>
      <w:r w:rsidRPr="00093EBB">
        <w:rPr>
          <w:b/>
          <w:color w:val="C00000"/>
          <w:sz w:val="28"/>
          <w:lang w:eastAsia="en-US"/>
        </w:rPr>
        <w:t>V АКТУАЛЬНЫЕ ВОПРОСЫ ИСТОРИИ МЕДИЦИНЫ И ЗДРАВООХРАНЕНИЯ В РОССИИ, СТРАНАХ БЛИЖ</w:t>
      </w:r>
      <w:r>
        <w:rPr>
          <w:b/>
          <w:color w:val="C00000"/>
          <w:sz w:val="28"/>
          <w:lang w:eastAsia="en-US"/>
        </w:rPr>
        <w:t>НЕГО ВОСТОКА</w:t>
      </w:r>
      <w:r w:rsidR="00D80D36">
        <w:rPr>
          <w:b/>
          <w:color w:val="C00000"/>
          <w:sz w:val="28"/>
          <w:lang w:eastAsia="en-US"/>
        </w:rPr>
        <w:t>,</w:t>
      </w:r>
      <w:r>
        <w:rPr>
          <w:b/>
          <w:color w:val="C00000"/>
          <w:sz w:val="28"/>
          <w:lang w:eastAsia="en-US"/>
        </w:rPr>
        <w:t xml:space="preserve"> АФРИКИ</w:t>
      </w:r>
      <w:r w:rsidR="00D80D36">
        <w:rPr>
          <w:b/>
          <w:color w:val="C00000"/>
          <w:sz w:val="28"/>
          <w:lang w:eastAsia="en-US"/>
        </w:rPr>
        <w:t xml:space="preserve"> И ЮЖНОЙ АЗИИ</w:t>
      </w:r>
    </w:p>
    <w:p w:rsidR="00586D60" w:rsidRPr="00D80D36" w:rsidRDefault="008921E3" w:rsidP="008921E3">
      <w:pPr>
        <w:widowControl w:val="0"/>
        <w:autoSpaceDE w:val="0"/>
        <w:autoSpaceDN w:val="0"/>
        <w:spacing w:before="120" w:line="276" w:lineRule="auto"/>
        <w:ind w:right="284"/>
        <w:jc w:val="center"/>
        <w:rPr>
          <w:color w:val="C00000"/>
          <w:sz w:val="32"/>
          <w:lang w:val="en-US"/>
        </w:rPr>
      </w:pPr>
      <w:r w:rsidRPr="00093EBB">
        <w:rPr>
          <w:rFonts w:eastAsia="Calibri"/>
          <w:b/>
          <w:color w:val="C00000"/>
          <w:sz w:val="28"/>
          <w:lang w:val="en-US" w:eastAsia="en-US"/>
        </w:rPr>
        <w:t>(</w:t>
      </w:r>
      <w:r w:rsidR="00093EBB" w:rsidRPr="00093EBB">
        <w:rPr>
          <w:rFonts w:eastAsia="Calibri"/>
          <w:b/>
          <w:color w:val="C00000"/>
          <w:sz w:val="28"/>
          <w:lang w:val="en-US" w:eastAsia="en-US"/>
        </w:rPr>
        <w:t>TOPICAL ISSUES OF THE HISTORY OF MEDICINE AND HEALTHCARE IN RUSSIA, MIDDLE EAST</w:t>
      </w:r>
      <w:r w:rsidR="00D80D36" w:rsidRPr="00D80D36">
        <w:rPr>
          <w:rFonts w:eastAsia="Calibri"/>
          <w:b/>
          <w:color w:val="C00000"/>
          <w:sz w:val="28"/>
          <w:lang w:val="en-US" w:eastAsia="en-US"/>
        </w:rPr>
        <w:t>,</w:t>
      </w:r>
      <w:r w:rsidR="00093EBB" w:rsidRPr="00093EBB">
        <w:rPr>
          <w:rFonts w:eastAsia="Calibri"/>
          <w:b/>
          <w:color w:val="C00000"/>
          <w:sz w:val="28"/>
          <w:lang w:val="en-US" w:eastAsia="en-US"/>
        </w:rPr>
        <w:t xml:space="preserve"> AFRICA</w:t>
      </w:r>
      <w:r w:rsidR="00D80D36" w:rsidRPr="00D80D36">
        <w:rPr>
          <w:rFonts w:eastAsia="Calibri"/>
          <w:b/>
          <w:color w:val="C00000"/>
          <w:sz w:val="28"/>
          <w:lang w:val="en-US" w:eastAsia="en-US"/>
        </w:rPr>
        <w:t xml:space="preserve"> </w:t>
      </w:r>
      <w:r w:rsidR="00D80D36" w:rsidRPr="00093EBB">
        <w:rPr>
          <w:rFonts w:eastAsia="Calibri"/>
          <w:b/>
          <w:color w:val="C00000"/>
          <w:sz w:val="28"/>
          <w:lang w:val="en-US" w:eastAsia="en-US"/>
        </w:rPr>
        <w:t>AND</w:t>
      </w:r>
      <w:r w:rsidR="00D80D36" w:rsidRPr="00D80D36">
        <w:rPr>
          <w:rFonts w:eastAsia="Calibri"/>
          <w:b/>
          <w:color w:val="C00000"/>
          <w:sz w:val="28"/>
          <w:lang w:val="en-US" w:eastAsia="en-US"/>
        </w:rPr>
        <w:t xml:space="preserve"> </w:t>
      </w:r>
      <w:r w:rsidR="00D80D36">
        <w:rPr>
          <w:rFonts w:eastAsia="Calibri"/>
          <w:b/>
          <w:color w:val="C00000"/>
          <w:sz w:val="28"/>
          <w:lang w:val="en-US" w:eastAsia="en-US"/>
        </w:rPr>
        <w:t>SOUTH ASIA</w:t>
      </w:r>
      <w:r w:rsidRPr="00093EBB">
        <w:rPr>
          <w:rFonts w:eastAsia="Calibri"/>
          <w:b/>
          <w:color w:val="C00000"/>
          <w:sz w:val="28"/>
          <w:lang w:val="en-US" w:eastAsia="en-US"/>
        </w:rPr>
        <w:t>)</w:t>
      </w:r>
      <w:r w:rsidR="00D80D36" w:rsidRPr="00D80D36">
        <w:rPr>
          <w:rFonts w:eastAsia="Calibri"/>
          <w:b/>
          <w:color w:val="C00000"/>
          <w:sz w:val="28"/>
          <w:lang w:val="en-US" w:eastAsia="en-US"/>
        </w:rPr>
        <w:t xml:space="preserve"> </w:t>
      </w:r>
    </w:p>
    <w:p w:rsidR="008921E3" w:rsidRPr="00093EBB" w:rsidRDefault="008921E3" w:rsidP="00586D60">
      <w:pPr>
        <w:widowControl w:val="0"/>
        <w:suppressAutoHyphens/>
        <w:autoSpaceDE w:val="0"/>
        <w:ind w:right="566"/>
        <w:jc w:val="center"/>
        <w:rPr>
          <w:b/>
          <w:bCs/>
          <w:color w:val="C00000"/>
          <w:spacing w:val="-3"/>
          <w:sz w:val="32"/>
          <w:szCs w:val="44"/>
          <w:lang w:val="en-US" w:eastAsia="zh-CN"/>
        </w:rPr>
      </w:pPr>
    </w:p>
    <w:p w:rsidR="008921E3" w:rsidRPr="00EA1733" w:rsidRDefault="008921E3" w:rsidP="008921E3">
      <w:pPr>
        <w:spacing w:line="276" w:lineRule="auto"/>
        <w:jc w:val="center"/>
        <w:rPr>
          <w:b/>
          <w:bCs/>
          <w:sz w:val="28"/>
          <w:szCs w:val="28"/>
        </w:rPr>
      </w:pPr>
      <w:r w:rsidRPr="00EA1733">
        <w:rPr>
          <w:b/>
          <w:bCs/>
          <w:sz w:val="28"/>
          <w:szCs w:val="28"/>
        </w:rPr>
        <w:t>Уважаемые коллеги!</w:t>
      </w:r>
    </w:p>
    <w:p w:rsidR="008921E3" w:rsidRPr="00D80D36" w:rsidRDefault="008921E3" w:rsidP="00D80D36">
      <w:pPr>
        <w:widowControl w:val="0"/>
        <w:autoSpaceDE w:val="0"/>
        <w:autoSpaceDN w:val="0"/>
        <w:spacing w:before="120" w:line="276" w:lineRule="auto"/>
        <w:ind w:right="284"/>
        <w:jc w:val="both"/>
        <w:rPr>
          <w:b/>
          <w:bCs/>
          <w:sz w:val="28"/>
          <w:szCs w:val="28"/>
          <w:u w:val="single"/>
        </w:rPr>
      </w:pPr>
      <w:r w:rsidRPr="00EA1733">
        <w:rPr>
          <w:sz w:val="28"/>
          <w:szCs w:val="28"/>
        </w:rPr>
        <w:t xml:space="preserve">Приглашаем Вас принять участие в </w:t>
      </w:r>
      <w:r w:rsidRPr="00EA1733">
        <w:rPr>
          <w:sz w:val="28"/>
          <w:szCs w:val="28"/>
          <w:lang w:val="en-US"/>
        </w:rPr>
        <w:t>V</w:t>
      </w:r>
      <w:r w:rsidRPr="00EA1733">
        <w:rPr>
          <w:sz w:val="28"/>
          <w:szCs w:val="28"/>
        </w:rPr>
        <w:t xml:space="preserve"> </w:t>
      </w:r>
      <w:r w:rsidR="001E7D00" w:rsidRPr="001E7D00">
        <w:rPr>
          <w:b/>
          <w:sz w:val="28"/>
          <w:szCs w:val="28"/>
        </w:rPr>
        <w:t>очно-заочной</w:t>
      </w:r>
      <w:r w:rsidR="001E7D00">
        <w:rPr>
          <w:sz w:val="28"/>
          <w:szCs w:val="28"/>
        </w:rPr>
        <w:t xml:space="preserve"> </w:t>
      </w:r>
      <w:r w:rsidRPr="00EA1733">
        <w:rPr>
          <w:sz w:val="28"/>
          <w:szCs w:val="28"/>
        </w:rPr>
        <w:t>научно-п</w:t>
      </w:r>
      <w:r>
        <w:rPr>
          <w:sz w:val="28"/>
          <w:szCs w:val="28"/>
        </w:rPr>
        <w:t>ракти</w:t>
      </w:r>
      <w:r w:rsidRPr="00EA1733">
        <w:rPr>
          <w:sz w:val="28"/>
          <w:szCs w:val="28"/>
        </w:rPr>
        <w:t xml:space="preserve">ческой конференции с международным участием </w:t>
      </w:r>
      <w:r w:rsidRPr="00D80D36">
        <w:rPr>
          <w:bCs/>
          <w:sz w:val="28"/>
          <w:szCs w:val="28"/>
        </w:rPr>
        <w:t>«</w:t>
      </w:r>
      <w:r w:rsidR="00D80D36" w:rsidRPr="00D80D36">
        <w:rPr>
          <w:sz w:val="28"/>
          <w:lang w:eastAsia="en-US"/>
        </w:rPr>
        <w:t>АКТУАЛЬНЫЕ ВОПРОСЫ ИСТОРИИ МЕДИЦИНЫ И ЗДРАВООХРАНЕНИЯ В РОССИИ, СТРАНАХ БЛИЖНЕГО ВОСТОКА, АФРИКИ И ЮЖНОЙ АЗИИ</w:t>
      </w:r>
      <w:r w:rsidR="00D80D36">
        <w:rPr>
          <w:sz w:val="28"/>
          <w:lang w:eastAsia="en-US"/>
        </w:rPr>
        <w:t xml:space="preserve"> </w:t>
      </w:r>
      <w:r w:rsidR="00D80D36" w:rsidRPr="00D80D36">
        <w:rPr>
          <w:rFonts w:eastAsia="Calibri"/>
          <w:sz w:val="28"/>
          <w:lang w:eastAsia="en-US"/>
        </w:rPr>
        <w:t>(</w:t>
      </w:r>
      <w:r w:rsidR="00D80D36" w:rsidRPr="00D80D36">
        <w:rPr>
          <w:rFonts w:eastAsia="Calibri"/>
          <w:sz w:val="28"/>
          <w:lang w:val="en-US" w:eastAsia="en-US"/>
        </w:rPr>
        <w:t>TOPICAL</w:t>
      </w:r>
      <w:r w:rsidR="00D80D36" w:rsidRPr="00D80D36">
        <w:rPr>
          <w:rFonts w:eastAsia="Calibri"/>
          <w:sz w:val="28"/>
          <w:lang w:eastAsia="en-US"/>
        </w:rPr>
        <w:t xml:space="preserve"> </w:t>
      </w:r>
      <w:r w:rsidR="00D80D36" w:rsidRPr="00D80D36">
        <w:rPr>
          <w:rFonts w:eastAsia="Calibri"/>
          <w:sz w:val="28"/>
          <w:lang w:val="en-US" w:eastAsia="en-US"/>
        </w:rPr>
        <w:t>ISSUES</w:t>
      </w:r>
      <w:r w:rsidR="00D80D36" w:rsidRPr="00D80D36">
        <w:rPr>
          <w:rFonts w:eastAsia="Calibri"/>
          <w:sz w:val="28"/>
          <w:lang w:eastAsia="en-US"/>
        </w:rPr>
        <w:t xml:space="preserve"> </w:t>
      </w:r>
      <w:r w:rsidR="00D80D36" w:rsidRPr="00D80D36">
        <w:rPr>
          <w:rFonts w:eastAsia="Calibri"/>
          <w:sz w:val="28"/>
          <w:lang w:val="en-US" w:eastAsia="en-US"/>
        </w:rPr>
        <w:t>OF</w:t>
      </w:r>
      <w:r w:rsidR="00D80D36" w:rsidRPr="00D80D36">
        <w:rPr>
          <w:rFonts w:eastAsia="Calibri"/>
          <w:sz w:val="28"/>
          <w:lang w:eastAsia="en-US"/>
        </w:rPr>
        <w:t xml:space="preserve"> </w:t>
      </w:r>
      <w:r w:rsidR="00D80D36" w:rsidRPr="00D80D36">
        <w:rPr>
          <w:rFonts w:eastAsia="Calibri"/>
          <w:sz w:val="28"/>
          <w:lang w:val="en-US" w:eastAsia="en-US"/>
        </w:rPr>
        <w:t>THE</w:t>
      </w:r>
      <w:r w:rsidR="00D80D36" w:rsidRPr="00D80D36">
        <w:rPr>
          <w:rFonts w:eastAsia="Calibri"/>
          <w:sz w:val="28"/>
          <w:lang w:eastAsia="en-US"/>
        </w:rPr>
        <w:t xml:space="preserve"> </w:t>
      </w:r>
      <w:r w:rsidR="00D80D36" w:rsidRPr="00D80D36">
        <w:rPr>
          <w:rFonts w:eastAsia="Calibri"/>
          <w:sz w:val="28"/>
          <w:lang w:val="en-US" w:eastAsia="en-US"/>
        </w:rPr>
        <w:t>HISTORY</w:t>
      </w:r>
      <w:r w:rsidR="00D80D36" w:rsidRPr="00D80D36">
        <w:rPr>
          <w:rFonts w:eastAsia="Calibri"/>
          <w:sz w:val="28"/>
          <w:lang w:eastAsia="en-US"/>
        </w:rPr>
        <w:t xml:space="preserve"> </w:t>
      </w:r>
      <w:r w:rsidR="00D80D36" w:rsidRPr="00D80D36">
        <w:rPr>
          <w:rFonts w:eastAsia="Calibri"/>
          <w:sz w:val="28"/>
          <w:lang w:val="en-US" w:eastAsia="en-US"/>
        </w:rPr>
        <w:t>OF</w:t>
      </w:r>
      <w:r w:rsidR="00D80D36" w:rsidRPr="00D80D36">
        <w:rPr>
          <w:rFonts w:eastAsia="Calibri"/>
          <w:sz w:val="28"/>
          <w:lang w:eastAsia="en-US"/>
        </w:rPr>
        <w:t xml:space="preserve"> </w:t>
      </w:r>
      <w:r w:rsidR="00D80D36" w:rsidRPr="00D80D36">
        <w:rPr>
          <w:rFonts w:eastAsia="Calibri"/>
          <w:sz w:val="28"/>
          <w:lang w:val="en-US" w:eastAsia="en-US"/>
        </w:rPr>
        <w:t>MEDICINE</w:t>
      </w:r>
      <w:r w:rsidR="00D80D36" w:rsidRPr="00D80D36">
        <w:rPr>
          <w:rFonts w:eastAsia="Calibri"/>
          <w:sz w:val="28"/>
          <w:lang w:eastAsia="en-US"/>
        </w:rPr>
        <w:t xml:space="preserve"> </w:t>
      </w:r>
      <w:r w:rsidR="00D80D36" w:rsidRPr="00D80D36">
        <w:rPr>
          <w:rFonts w:eastAsia="Calibri"/>
          <w:sz w:val="28"/>
          <w:lang w:val="en-US" w:eastAsia="en-US"/>
        </w:rPr>
        <w:t>AND</w:t>
      </w:r>
      <w:r w:rsidR="00D80D36" w:rsidRPr="00D80D36">
        <w:rPr>
          <w:rFonts w:eastAsia="Calibri"/>
          <w:sz w:val="28"/>
          <w:lang w:eastAsia="en-US"/>
        </w:rPr>
        <w:t xml:space="preserve"> </w:t>
      </w:r>
      <w:r w:rsidR="00D80D36" w:rsidRPr="00D80D36">
        <w:rPr>
          <w:rFonts w:eastAsia="Calibri"/>
          <w:sz w:val="28"/>
          <w:lang w:val="en-US" w:eastAsia="en-US"/>
        </w:rPr>
        <w:t>HEALTHCARE</w:t>
      </w:r>
      <w:r w:rsidR="00D80D36" w:rsidRPr="00D80D36">
        <w:rPr>
          <w:rFonts w:eastAsia="Calibri"/>
          <w:sz w:val="28"/>
          <w:lang w:eastAsia="en-US"/>
        </w:rPr>
        <w:t xml:space="preserve"> </w:t>
      </w:r>
      <w:r w:rsidR="00D80D36" w:rsidRPr="00D80D36">
        <w:rPr>
          <w:rFonts w:eastAsia="Calibri"/>
          <w:sz w:val="28"/>
          <w:lang w:val="en-US" w:eastAsia="en-US"/>
        </w:rPr>
        <w:t>IN</w:t>
      </w:r>
      <w:r w:rsidR="00D80D36" w:rsidRPr="00D80D36">
        <w:rPr>
          <w:rFonts w:eastAsia="Calibri"/>
          <w:sz w:val="28"/>
          <w:lang w:eastAsia="en-US"/>
        </w:rPr>
        <w:t xml:space="preserve"> </w:t>
      </w:r>
      <w:r w:rsidR="00D80D36" w:rsidRPr="00D80D36">
        <w:rPr>
          <w:rFonts w:eastAsia="Calibri"/>
          <w:sz w:val="28"/>
          <w:lang w:val="en-US" w:eastAsia="en-US"/>
        </w:rPr>
        <w:t>RUSSIA</w:t>
      </w:r>
      <w:r w:rsidR="00D80D36" w:rsidRPr="00D80D36">
        <w:rPr>
          <w:rFonts w:eastAsia="Calibri"/>
          <w:sz w:val="28"/>
          <w:lang w:eastAsia="en-US"/>
        </w:rPr>
        <w:t xml:space="preserve">, </w:t>
      </w:r>
      <w:r w:rsidR="00D80D36" w:rsidRPr="00D80D36">
        <w:rPr>
          <w:rFonts w:eastAsia="Calibri"/>
          <w:sz w:val="28"/>
          <w:lang w:val="en-US" w:eastAsia="en-US"/>
        </w:rPr>
        <w:t>MIDDLE</w:t>
      </w:r>
      <w:r w:rsidR="00D80D36" w:rsidRPr="00D80D36">
        <w:rPr>
          <w:rFonts w:eastAsia="Calibri"/>
          <w:sz w:val="28"/>
          <w:lang w:eastAsia="en-US"/>
        </w:rPr>
        <w:t xml:space="preserve"> </w:t>
      </w:r>
      <w:r w:rsidR="00D80D36" w:rsidRPr="00D80D36">
        <w:rPr>
          <w:rFonts w:eastAsia="Calibri"/>
          <w:sz w:val="28"/>
          <w:lang w:val="en-US" w:eastAsia="en-US"/>
        </w:rPr>
        <w:t>EAST</w:t>
      </w:r>
      <w:r w:rsidR="00D80D36" w:rsidRPr="00D80D36">
        <w:rPr>
          <w:rFonts w:eastAsia="Calibri"/>
          <w:sz w:val="28"/>
          <w:lang w:eastAsia="en-US"/>
        </w:rPr>
        <w:t xml:space="preserve">, </w:t>
      </w:r>
      <w:r w:rsidR="00D80D36" w:rsidRPr="00D80D36">
        <w:rPr>
          <w:rFonts w:eastAsia="Calibri"/>
          <w:sz w:val="28"/>
          <w:lang w:val="en-US" w:eastAsia="en-US"/>
        </w:rPr>
        <w:t>AFRICA</w:t>
      </w:r>
      <w:r w:rsidR="00D80D36" w:rsidRPr="00D80D36">
        <w:rPr>
          <w:rFonts w:eastAsia="Calibri"/>
          <w:sz w:val="28"/>
          <w:lang w:eastAsia="en-US"/>
        </w:rPr>
        <w:t xml:space="preserve"> </w:t>
      </w:r>
      <w:r w:rsidR="00D80D36" w:rsidRPr="00D80D36">
        <w:rPr>
          <w:rFonts w:eastAsia="Calibri"/>
          <w:sz w:val="28"/>
          <w:lang w:val="en-US" w:eastAsia="en-US"/>
        </w:rPr>
        <w:t>AND</w:t>
      </w:r>
      <w:r w:rsidR="00D80D36" w:rsidRPr="00D80D36">
        <w:rPr>
          <w:rFonts w:eastAsia="Calibri"/>
          <w:sz w:val="28"/>
          <w:lang w:eastAsia="en-US"/>
        </w:rPr>
        <w:t xml:space="preserve"> </w:t>
      </w:r>
      <w:r w:rsidR="00D80D36" w:rsidRPr="00D80D36">
        <w:rPr>
          <w:rFonts w:eastAsia="Calibri"/>
          <w:sz w:val="28"/>
          <w:lang w:val="en-US" w:eastAsia="en-US"/>
        </w:rPr>
        <w:t>SOUTH</w:t>
      </w:r>
      <w:r w:rsidR="00D80D36" w:rsidRPr="00D80D36">
        <w:rPr>
          <w:rFonts w:eastAsia="Calibri"/>
          <w:sz w:val="28"/>
          <w:lang w:eastAsia="en-US"/>
        </w:rPr>
        <w:t xml:space="preserve"> </w:t>
      </w:r>
      <w:r w:rsidR="00D80D36" w:rsidRPr="00D80D36">
        <w:rPr>
          <w:rFonts w:eastAsia="Calibri"/>
          <w:sz w:val="28"/>
          <w:lang w:val="en-US" w:eastAsia="en-US"/>
        </w:rPr>
        <w:t>ASIA</w:t>
      </w:r>
      <w:r w:rsidR="00D80D36" w:rsidRPr="00D80D36">
        <w:rPr>
          <w:rFonts w:eastAsia="Calibri"/>
          <w:sz w:val="28"/>
          <w:lang w:eastAsia="en-US"/>
        </w:rPr>
        <w:t>)</w:t>
      </w:r>
      <w:r w:rsidRPr="00D80D36">
        <w:rPr>
          <w:bCs/>
          <w:sz w:val="28"/>
          <w:szCs w:val="28"/>
        </w:rPr>
        <w:t>»,</w:t>
      </w:r>
      <w:r w:rsidRPr="00D80D36">
        <w:rPr>
          <w:b/>
          <w:bCs/>
          <w:sz w:val="28"/>
          <w:szCs w:val="28"/>
        </w:rPr>
        <w:t xml:space="preserve"> </w:t>
      </w:r>
      <w:r w:rsidRPr="00EA1733">
        <w:rPr>
          <w:bCs/>
          <w:sz w:val="28"/>
          <w:szCs w:val="28"/>
        </w:rPr>
        <w:t>которая</w:t>
      </w:r>
      <w:r w:rsidRPr="00D80D36">
        <w:rPr>
          <w:bCs/>
          <w:sz w:val="28"/>
          <w:szCs w:val="28"/>
        </w:rPr>
        <w:t xml:space="preserve"> </w:t>
      </w:r>
      <w:r w:rsidRPr="00EA1733">
        <w:rPr>
          <w:bCs/>
          <w:sz w:val="28"/>
          <w:szCs w:val="28"/>
        </w:rPr>
        <w:t>состоится</w:t>
      </w:r>
      <w:r w:rsidRPr="00D80D36">
        <w:rPr>
          <w:b/>
          <w:bCs/>
          <w:sz w:val="28"/>
          <w:szCs w:val="28"/>
        </w:rPr>
        <w:t xml:space="preserve"> </w:t>
      </w:r>
      <w:r w:rsidR="00D80D36" w:rsidRPr="00D80D36">
        <w:rPr>
          <w:b/>
          <w:bCs/>
          <w:sz w:val="28"/>
          <w:szCs w:val="28"/>
        </w:rPr>
        <w:t>6</w:t>
      </w:r>
      <w:r w:rsidRPr="00D80D36">
        <w:rPr>
          <w:b/>
          <w:bCs/>
          <w:sz w:val="28"/>
          <w:szCs w:val="28"/>
          <w:u w:val="single"/>
        </w:rPr>
        <w:t xml:space="preserve"> </w:t>
      </w:r>
      <w:r w:rsidR="00D80D36">
        <w:rPr>
          <w:b/>
          <w:bCs/>
          <w:sz w:val="28"/>
          <w:szCs w:val="28"/>
          <w:u w:val="single"/>
        </w:rPr>
        <w:t>ноября</w:t>
      </w:r>
      <w:r w:rsidRPr="00D80D36">
        <w:rPr>
          <w:b/>
          <w:bCs/>
          <w:sz w:val="28"/>
          <w:szCs w:val="28"/>
          <w:u w:val="single"/>
        </w:rPr>
        <w:t xml:space="preserve"> </w:t>
      </w:r>
      <w:r w:rsidR="00FA1986">
        <w:rPr>
          <w:b/>
          <w:bCs/>
          <w:sz w:val="28"/>
          <w:szCs w:val="28"/>
          <w:u w:val="single"/>
        </w:rPr>
        <w:t>текущего</w:t>
      </w:r>
      <w:r w:rsidRPr="00D80D36">
        <w:rPr>
          <w:b/>
          <w:bCs/>
          <w:sz w:val="28"/>
          <w:szCs w:val="28"/>
          <w:u w:val="single"/>
        </w:rPr>
        <w:t xml:space="preserve"> </w:t>
      </w:r>
      <w:r w:rsidRPr="008921E3">
        <w:rPr>
          <w:b/>
          <w:bCs/>
          <w:sz w:val="28"/>
          <w:szCs w:val="28"/>
          <w:u w:val="single"/>
        </w:rPr>
        <w:t>года</w:t>
      </w:r>
      <w:r w:rsidRPr="00D80D36">
        <w:rPr>
          <w:b/>
          <w:bCs/>
          <w:sz w:val="28"/>
          <w:szCs w:val="28"/>
          <w:u w:val="single"/>
        </w:rPr>
        <w:t>.</w:t>
      </w:r>
    </w:p>
    <w:p w:rsidR="00FA1986" w:rsidRPr="00DC04FC" w:rsidRDefault="00FA1986" w:rsidP="009A4F37">
      <w:pPr>
        <w:ind w:firstLine="709"/>
        <w:jc w:val="both"/>
        <w:rPr>
          <w:sz w:val="28"/>
        </w:rPr>
      </w:pPr>
      <w:r w:rsidRPr="00DC04FC">
        <w:rPr>
          <w:b/>
          <w:sz w:val="28"/>
        </w:rPr>
        <w:t xml:space="preserve">К участию в конференции приглашаются: </w:t>
      </w:r>
      <w:r w:rsidRPr="00DC04FC">
        <w:rPr>
          <w:sz w:val="28"/>
        </w:rPr>
        <w:t xml:space="preserve">преподаватели вузов, молодые ученые, аспиранты, </w:t>
      </w:r>
      <w:r>
        <w:rPr>
          <w:sz w:val="28"/>
        </w:rPr>
        <w:t xml:space="preserve">студенты, </w:t>
      </w:r>
      <w:r w:rsidRPr="00DC04FC">
        <w:rPr>
          <w:sz w:val="28"/>
        </w:rPr>
        <w:t>все заинтересованные лица.</w:t>
      </w:r>
    </w:p>
    <w:p w:rsidR="00FA1986" w:rsidRPr="00FA1986" w:rsidRDefault="00FA1986" w:rsidP="00FA1986">
      <w:pPr>
        <w:widowControl w:val="0"/>
        <w:suppressAutoHyphens/>
        <w:autoSpaceDE w:val="0"/>
        <w:ind w:firstLine="709"/>
        <w:jc w:val="both"/>
        <w:rPr>
          <w:bCs/>
          <w:color w:val="000000"/>
          <w:spacing w:val="-3"/>
          <w:sz w:val="28"/>
          <w:szCs w:val="28"/>
          <w:lang w:eastAsia="zh-CN"/>
        </w:rPr>
      </w:pPr>
      <w:r w:rsidRPr="00FA1986">
        <w:rPr>
          <w:bCs/>
          <w:color w:val="000000"/>
          <w:spacing w:val="-3"/>
          <w:sz w:val="28"/>
          <w:szCs w:val="28"/>
          <w:lang w:eastAsia="zh-CN"/>
        </w:rPr>
        <w:t>Работа конференции планируется</w:t>
      </w:r>
      <w:r w:rsidRPr="009332B0">
        <w:rPr>
          <w:b/>
          <w:bCs/>
          <w:color w:val="000000"/>
          <w:spacing w:val="-3"/>
          <w:sz w:val="28"/>
          <w:szCs w:val="28"/>
          <w:lang w:eastAsia="zh-CN"/>
        </w:rPr>
        <w:t xml:space="preserve"> </w:t>
      </w:r>
      <w:r>
        <w:rPr>
          <w:b/>
          <w:bCs/>
          <w:color w:val="000000"/>
          <w:spacing w:val="-3"/>
          <w:sz w:val="28"/>
          <w:szCs w:val="28"/>
          <w:lang w:eastAsia="zh-CN"/>
        </w:rPr>
        <w:t xml:space="preserve">на русском и английском языках </w:t>
      </w:r>
      <w:r>
        <w:rPr>
          <w:b/>
          <w:bCs/>
          <w:color w:val="000000"/>
          <w:spacing w:val="-3"/>
          <w:sz w:val="28"/>
          <w:szCs w:val="28"/>
          <w:lang w:eastAsia="zh-CN"/>
        </w:rPr>
        <w:br/>
      </w:r>
      <w:r w:rsidRPr="007F743D">
        <w:rPr>
          <w:b/>
          <w:bCs/>
          <w:color w:val="000000"/>
          <w:spacing w:val="-3"/>
          <w:sz w:val="28"/>
          <w:szCs w:val="28"/>
          <w:lang w:eastAsia="zh-CN"/>
        </w:rPr>
        <w:t>по следующим направлениям</w:t>
      </w:r>
      <w:r w:rsidRPr="00FA1986">
        <w:rPr>
          <w:bCs/>
          <w:color w:val="000000"/>
          <w:spacing w:val="-3"/>
          <w:sz w:val="28"/>
          <w:szCs w:val="28"/>
          <w:lang w:eastAsia="zh-CN"/>
        </w:rPr>
        <w:t>:</w:t>
      </w:r>
    </w:p>
    <w:p w:rsidR="00FA1986" w:rsidRPr="00CB37BD" w:rsidRDefault="00FA1986" w:rsidP="00FA1986">
      <w:pPr>
        <w:widowControl w:val="0"/>
        <w:numPr>
          <w:ilvl w:val="0"/>
          <w:numId w:val="52"/>
        </w:numPr>
        <w:suppressAutoHyphens/>
        <w:autoSpaceDE w:val="0"/>
        <w:ind w:left="0" w:firstLine="0"/>
        <w:jc w:val="both"/>
        <w:rPr>
          <w:bCs/>
          <w:color w:val="000000"/>
          <w:spacing w:val="-3"/>
          <w:sz w:val="28"/>
          <w:szCs w:val="28"/>
          <w:lang w:eastAsia="zh-CN"/>
        </w:rPr>
      </w:pPr>
      <w:r w:rsidRPr="00CB37BD">
        <w:rPr>
          <w:bCs/>
          <w:color w:val="000000"/>
          <w:spacing w:val="-3"/>
          <w:sz w:val="28"/>
          <w:szCs w:val="28"/>
          <w:lang w:eastAsia="zh-CN"/>
        </w:rPr>
        <w:t>Актуальные</w:t>
      </w:r>
      <w:r w:rsidR="00525F86" w:rsidRPr="00CB37BD">
        <w:rPr>
          <w:bCs/>
          <w:color w:val="000000"/>
          <w:spacing w:val="-3"/>
          <w:sz w:val="28"/>
          <w:szCs w:val="28"/>
          <w:lang w:eastAsia="zh-CN"/>
        </w:rPr>
        <w:t xml:space="preserve"> </w:t>
      </w:r>
      <w:r w:rsidR="00A159B4" w:rsidRPr="00CB37BD">
        <w:rPr>
          <w:bCs/>
          <w:color w:val="000000"/>
          <w:spacing w:val="-3"/>
          <w:sz w:val="28"/>
          <w:szCs w:val="28"/>
          <w:lang w:eastAsia="zh-CN"/>
        </w:rPr>
        <w:t xml:space="preserve">вопросы </w:t>
      </w:r>
      <w:bookmarkStart w:id="0" w:name="_Hlk210642116"/>
      <w:r w:rsidR="00A159B4" w:rsidRPr="00CB37BD">
        <w:rPr>
          <w:bCs/>
          <w:color w:val="000000"/>
          <w:spacing w:val="-3"/>
          <w:sz w:val="28"/>
          <w:szCs w:val="28"/>
          <w:lang w:eastAsia="zh-CN"/>
        </w:rPr>
        <w:t xml:space="preserve">организации </w:t>
      </w:r>
      <w:bookmarkEnd w:id="0"/>
      <w:r w:rsidR="00A159B4" w:rsidRPr="00CB37BD">
        <w:rPr>
          <w:bCs/>
          <w:color w:val="000000"/>
          <w:spacing w:val="-3"/>
          <w:sz w:val="28"/>
          <w:szCs w:val="28"/>
          <w:lang w:eastAsia="zh-CN"/>
        </w:rPr>
        <w:t xml:space="preserve"> сестринско</w:t>
      </w:r>
      <w:r w:rsidR="00E23223" w:rsidRPr="00CB37BD">
        <w:rPr>
          <w:bCs/>
          <w:color w:val="000000"/>
          <w:spacing w:val="-3"/>
          <w:sz w:val="28"/>
          <w:szCs w:val="28"/>
          <w:lang w:eastAsia="zh-CN"/>
        </w:rPr>
        <w:t>го дела</w:t>
      </w:r>
      <w:r w:rsidR="00BD6349" w:rsidRPr="00CB37BD">
        <w:rPr>
          <w:bCs/>
          <w:color w:val="000000"/>
          <w:spacing w:val="-3"/>
          <w:sz w:val="28"/>
          <w:szCs w:val="28"/>
          <w:lang w:eastAsia="zh-CN"/>
        </w:rPr>
        <w:t xml:space="preserve"> в России и за рубежом</w:t>
      </w:r>
      <w:r w:rsidRPr="00CB37BD">
        <w:rPr>
          <w:bCs/>
          <w:color w:val="000000"/>
          <w:spacing w:val="-3"/>
          <w:sz w:val="28"/>
          <w:szCs w:val="28"/>
          <w:lang w:eastAsia="zh-CN"/>
        </w:rPr>
        <w:t>.</w:t>
      </w:r>
    </w:p>
    <w:p w:rsidR="00FA1986" w:rsidRPr="00CB37BD" w:rsidRDefault="00FA1986" w:rsidP="00FA1986">
      <w:pPr>
        <w:widowControl w:val="0"/>
        <w:numPr>
          <w:ilvl w:val="0"/>
          <w:numId w:val="52"/>
        </w:numPr>
        <w:suppressAutoHyphens/>
        <w:autoSpaceDE w:val="0"/>
        <w:ind w:left="0" w:firstLine="0"/>
        <w:jc w:val="both"/>
        <w:rPr>
          <w:bCs/>
          <w:color w:val="000000"/>
          <w:spacing w:val="-3"/>
          <w:sz w:val="28"/>
          <w:szCs w:val="28"/>
          <w:lang w:eastAsia="zh-CN"/>
        </w:rPr>
      </w:pPr>
      <w:r w:rsidRPr="00CB37BD">
        <w:rPr>
          <w:bCs/>
          <w:color w:val="000000"/>
          <w:spacing w:val="-3"/>
          <w:sz w:val="28"/>
          <w:szCs w:val="28"/>
          <w:lang w:eastAsia="zh-CN"/>
        </w:rPr>
        <w:t>Актуальные</w:t>
      </w:r>
      <w:r w:rsidR="00BC15F4" w:rsidRPr="00CB37BD">
        <w:rPr>
          <w:bCs/>
          <w:color w:val="000000"/>
          <w:spacing w:val="-3"/>
          <w:sz w:val="28"/>
          <w:szCs w:val="28"/>
          <w:lang w:eastAsia="zh-CN"/>
        </w:rPr>
        <w:t xml:space="preserve"> вопросы </w:t>
      </w:r>
      <w:r w:rsidR="00D80D36" w:rsidRPr="00CB37BD">
        <w:rPr>
          <w:bCs/>
          <w:color w:val="000000"/>
          <w:spacing w:val="-3"/>
          <w:sz w:val="28"/>
          <w:szCs w:val="28"/>
          <w:lang w:eastAsia="zh-CN"/>
        </w:rPr>
        <w:t>истории медицины в России и за рубежом</w:t>
      </w:r>
      <w:r w:rsidRPr="00CB37BD">
        <w:rPr>
          <w:bCs/>
          <w:color w:val="000000"/>
          <w:spacing w:val="-3"/>
          <w:sz w:val="28"/>
          <w:szCs w:val="28"/>
          <w:lang w:eastAsia="zh-CN"/>
        </w:rPr>
        <w:t>.</w:t>
      </w:r>
    </w:p>
    <w:p w:rsidR="00815323" w:rsidRPr="00CB37BD" w:rsidRDefault="00815323" w:rsidP="00FA1986">
      <w:pPr>
        <w:widowControl w:val="0"/>
        <w:numPr>
          <w:ilvl w:val="0"/>
          <w:numId w:val="52"/>
        </w:numPr>
        <w:suppressAutoHyphens/>
        <w:autoSpaceDE w:val="0"/>
        <w:ind w:left="0" w:firstLine="0"/>
        <w:jc w:val="both"/>
        <w:rPr>
          <w:bCs/>
          <w:color w:val="000000"/>
          <w:spacing w:val="-3"/>
          <w:sz w:val="28"/>
          <w:szCs w:val="28"/>
          <w:lang w:eastAsia="zh-CN"/>
        </w:rPr>
      </w:pPr>
      <w:r w:rsidRPr="00CB37BD">
        <w:rPr>
          <w:bCs/>
          <w:color w:val="000000"/>
          <w:spacing w:val="-3"/>
          <w:sz w:val="28"/>
          <w:szCs w:val="28"/>
          <w:lang w:eastAsia="zh-CN"/>
        </w:rPr>
        <w:t xml:space="preserve">Актуальные </w:t>
      </w:r>
      <w:r w:rsidR="007F743D" w:rsidRPr="00CB37BD">
        <w:rPr>
          <w:bCs/>
          <w:color w:val="000000"/>
          <w:spacing w:val="-3"/>
          <w:sz w:val="28"/>
          <w:szCs w:val="28"/>
          <w:lang w:eastAsia="zh-CN"/>
        </w:rPr>
        <w:t>вопрос</w:t>
      </w:r>
      <w:r w:rsidRPr="00CB37BD">
        <w:rPr>
          <w:bCs/>
          <w:color w:val="000000"/>
          <w:spacing w:val="-3"/>
          <w:sz w:val="28"/>
          <w:szCs w:val="28"/>
          <w:lang w:eastAsia="zh-CN"/>
        </w:rPr>
        <w:t xml:space="preserve">ы </w:t>
      </w:r>
      <w:r w:rsidR="00BD6349" w:rsidRPr="00CB37BD">
        <w:rPr>
          <w:bCs/>
          <w:color w:val="000000"/>
          <w:spacing w:val="-3"/>
          <w:sz w:val="28"/>
          <w:szCs w:val="28"/>
          <w:lang w:eastAsia="zh-CN"/>
        </w:rPr>
        <w:t xml:space="preserve">организации </w:t>
      </w:r>
      <w:r w:rsidR="007F743D" w:rsidRPr="00CB37BD">
        <w:rPr>
          <w:bCs/>
          <w:color w:val="000000"/>
          <w:spacing w:val="-3"/>
          <w:sz w:val="28"/>
          <w:szCs w:val="28"/>
          <w:lang w:eastAsia="zh-CN"/>
        </w:rPr>
        <w:t xml:space="preserve">здравоохранения в </w:t>
      </w:r>
      <w:r w:rsidR="001B323D" w:rsidRPr="00CB37BD">
        <w:rPr>
          <w:bCs/>
          <w:color w:val="000000"/>
          <w:spacing w:val="-3"/>
          <w:sz w:val="28"/>
          <w:szCs w:val="28"/>
          <w:lang w:eastAsia="zh-CN"/>
        </w:rPr>
        <w:t>России, странах Ближнего Востока, Африки и Южной Азии</w:t>
      </w:r>
      <w:r w:rsidR="007F743D" w:rsidRPr="00CB37BD">
        <w:rPr>
          <w:bCs/>
          <w:color w:val="000000"/>
          <w:spacing w:val="-3"/>
          <w:sz w:val="28"/>
          <w:szCs w:val="28"/>
          <w:lang w:eastAsia="zh-CN"/>
        </w:rPr>
        <w:t>.</w:t>
      </w:r>
    </w:p>
    <w:p w:rsidR="00FA1986" w:rsidRPr="009A4F37" w:rsidRDefault="00FA1986" w:rsidP="009A4F37">
      <w:pPr>
        <w:tabs>
          <w:tab w:val="left" w:pos="1485"/>
        </w:tabs>
        <w:spacing w:before="120" w:line="276" w:lineRule="auto"/>
        <w:ind w:firstLine="709"/>
        <w:jc w:val="both"/>
        <w:rPr>
          <w:sz w:val="28"/>
        </w:rPr>
      </w:pPr>
      <w:r w:rsidRPr="009A4F37">
        <w:rPr>
          <w:b/>
          <w:sz w:val="28"/>
        </w:rPr>
        <w:t>Формы участия</w:t>
      </w:r>
      <w:r w:rsidRPr="009A4F37">
        <w:rPr>
          <w:sz w:val="28"/>
        </w:rPr>
        <w:t xml:space="preserve">: </w:t>
      </w:r>
      <w:r w:rsidR="001E7D00" w:rsidRPr="009A4F37">
        <w:rPr>
          <w:sz w:val="28"/>
        </w:rPr>
        <w:t>выступление с докладом</w:t>
      </w:r>
      <w:r w:rsidR="00343BAD">
        <w:rPr>
          <w:sz w:val="28"/>
        </w:rPr>
        <w:t xml:space="preserve"> очно</w:t>
      </w:r>
      <w:r w:rsidR="001E7D00">
        <w:rPr>
          <w:sz w:val="28"/>
        </w:rPr>
        <w:t>,</w:t>
      </w:r>
      <w:r w:rsidR="001E7D00" w:rsidRPr="009A4F37">
        <w:rPr>
          <w:sz w:val="28"/>
        </w:rPr>
        <w:t xml:space="preserve"> </w:t>
      </w:r>
      <w:r w:rsidRPr="009A4F37">
        <w:rPr>
          <w:sz w:val="28"/>
        </w:rPr>
        <w:t xml:space="preserve">выступление с онлайн-докладом, видео-доклад, </w:t>
      </w:r>
      <w:r w:rsidR="00ED69EF">
        <w:rPr>
          <w:sz w:val="28"/>
        </w:rPr>
        <w:t>публикация статьи</w:t>
      </w:r>
      <w:r w:rsidR="00226ACF">
        <w:rPr>
          <w:sz w:val="28"/>
        </w:rPr>
        <w:t xml:space="preserve"> (без доклада)</w:t>
      </w:r>
      <w:r w:rsidRPr="009A4F37">
        <w:rPr>
          <w:sz w:val="28"/>
        </w:rPr>
        <w:t xml:space="preserve">. </w:t>
      </w:r>
      <w:r w:rsidR="00226ACF" w:rsidRPr="009A4F37">
        <w:rPr>
          <w:sz w:val="28"/>
        </w:rPr>
        <w:t>Участие в конференции</w:t>
      </w:r>
      <w:r w:rsidR="00226ACF" w:rsidRPr="009A4F37">
        <w:rPr>
          <w:b/>
          <w:sz w:val="28"/>
        </w:rPr>
        <w:t xml:space="preserve"> бесплатное. </w:t>
      </w:r>
    </w:p>
    <w:p w:rsidR="00226ACF" w:rsidRPr="005208EA" w:rsidRDefault="00226ACF" w:rsidP="00E24ED3">
      <w:pPr>
        <w:widowControl w:val="0"/>
        <w:suppressAutoHyphens/>
        <w:autoSpaceDE w:val="0"/>
        <w:ind w:right="-1" w:firstLine="709"/>
        <w:jc w:val="both"/>
        <w:rPr>
          <w:b/>
          <w:bCs/>
          <w:color w:val="000000"/>
          <w:spacing w:val="-3"/>
          <w:sz w:val="28"/>
          <w:szCs w:val="28"/>
          <w:lang w:eastAsia="zh-CN"/>
        </w:rPr>
      </w:pPr>
      <w:r w:rsidRPr="00E24ED3">
        <w:rPr>
          <w:b/>
          <w:bCs/>
          <w:color w:val="000000"/>
          <w:spacing w:val="-3"/>
          <w:sz w:val="28"/>
          <w:szCs w:val="28"/>
          <w:lang w:eastAsia="zh-CN"/>
        </w:rPr>
        <w:t xml:space="preserve">Все участники конференции получат </w:t>
      </w:r>
      <w:r w:rsidR="007F743D" w:rsidRPr="00E24ED3">
        <w:rPr>
          <w:b/>
          <w:bCs/>
          <w:color w:val="000000"/>
          <w:spacing w:val="-3"/>
          <w:sz w:val="28"/>
          <w:szCs w:val="28"/>
          <w:lang w:eastAsia="zh-CN"/>
        </w:rPr>
        <w:t>именные сертификаты</w:t>
      </w:r>
      <w:r w:rsidR="007F743D">
        <w:rPr>
          <w:b/>
          <w:bCs/>
          <w:color w:val="000000"/>
          <w:spacing w:val="-3"/>
          <w:sz w:val="28"/>
          <w:szCs w:val="28"/>
          <w:lang w:eastAsia="zh-CN"/>
        </w:rPr>
        <w:t>. Победители получат д</w:t>
      </w:r>
      <w:r w:rsidRPr="00E24ED3">
        <w:rPr>
          <w:b/>
          <w:bCs/>
          <w:color w:val="000000"/>
          <w:spacing w:val="-3"/>
          <w:sz w:val="28"/>
          <w:szCs w:val="28"/>
          <w:lang w:eastAsia="zh-CN"/>
        </w:rPr>
        <w:t xml:space="preserve">ипломы 1-3 степени. </w:t>
      </w:r>
    </w:p>
    <w:p w:rsidR="00E24ED3" w:rsidRPr="001E7D00" w:rsidRDefault="00E24ED3" w:rsidP="00E24E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E7D00">
        <w:rPr>
          <w:sz w:val="28"/>
          <w:szCs w:val="28"/>
        </w:rPr>
        <w:t xml:space="preserve">По итогам работы конференции планируется издание сборника статей </w:t>
      </w:r>
      <w:r w:rsidR="00CE1C61" w:rsidRPr="001E7D00">
        <w:rPr>
          <w:sz w:val="28"/>
          <w:szCs w:val="28"/>
        </w:rPr>
        <w:br/>
      </w:r>
      <w:r w:rsidRPr="001E7D00">
        <w:rPr>
          <w:sz w:val="28"/>
          <w:szCs w:val="28"/>
        </w:rPr>
        <w:t>с индексацией в РИНЦ.</w:t>
      </w:r>
    </w:p>
    <w:p w:rsidR="00E24ED3" w:rsidRDefault="00F96AB8" w:rsidP="00E24ED3">
      <w:pPr>
        <w:pStyle w:val="ae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A4F37">
        <w:rPr>
          <w:sz w:val="28"/>
        </w:rPr>
        <w:t xml:space="preserve">Для участия в </w:t>
      </w:r>
      <w:r>
        <w:rPr>
          <w:sz w:val="28"/>
        </w:rPr>
        <w:t>конференции</w:t>
      </w:r>
      <w:r w:rsidRPr="009A4F37">
        <w:rPr>
          <w:sz w:val="28"/>
        </w:rPr>
        <w:t xml:space="preserve"> необходимо заполнить прилагаемую анкету </w:t>
      </w:r>
      <w:r w:rsidR="00D45BDB">
        <w:rPr>
          <w:sz w:val="28"/>
        </w:rPr>
        <w:br/>
      </w:r>
      <w:r w:rsidRPr="009A4F37">
        <w:rPr>
          <w:sz w:val="28"/>
        </w:rPr>
        <w:t>и отправить ее на электронный адрес</w:t>
      </w:r>
      <w:r>
        <w:rPr>
          <w:sz w:val="28"/>
        </w:rPr>
        <w:t xml:space="preserve">: </w:t>
      </w:r>
      <w:hyperlink r:id="rId7" w:history="1">
        <w:r w:rsidR="007D5DA8" w:rsidRPr="004865FC">
          <w:rPr>
            <w:rStyle w:val="a6"/>
            <w:sz w:val="28"/>
            <w:lang w:val="en-US"/>
          </w:rPr>
          <w:t>kf</w:t>
        </w:r>
        <w:r w:rsidR="007D5DA8" w:rsidRPr="004865FC">
          <w:rPr>
            <w:rStyle w:val="a6"/>
            <w:sz w:val="28"/>
          </w:rPr>
          <w:t>13@</w:t>
        </w:r>
        <w:r w:rsidR="007D5DA8" w:rsidRPr="004865FC">
          <w:rPr>
            <w:rStyle w:val="a6"/>
            <w:sz w:val="28"/>
            <w:lang w:val="en-US"/>
          </w:rPr>
          <w:t>kirovgma</w:t>
        </w:r>
        <w:r w:rsidR="007D5DA8" w:rsidRPr="004865FC">
          <w:rPr>
            <w:rStyle w:val="a6"/>
            <w:sz w:val="28"/>
          </w:rPr>
          <w:t>.</w:t>
        </w:r>
        <w:r w:rsidR="007D5DA8" w:rsidRPr="004865FC">
          <w:rPr>
            <w:rStyle w:val="a6"/>
            <w:sz w:val="28"/>
            <w:lang w:val="en-US"/>
          </w:rPr>
          <w:t>ru</w:t>
        </w:r>
      </w:hyperlink>
      <w:r w:rsidRPr="00F96AB8">
        <w:rPr>
          <w:sz w:val="28"/>
        </w:rPr>
        <w:t xml:space="preserve"> (</w:t>
      </w:r>
      <w:r>
        <w:rPr>
          <w:sz w:val="28"/>
        </w:rPr>
        <w:t>материалы на англ. языке</w:t>
      </w:r>
      <w:r w:rsidRPr="00F96AB8">
        <w:rPr>
          <w:sz w:val="28"/>
        </w:rPr>
        <w:t>)</w:t>
      </w:r>
      <w:r>
        <w:rPr>
          <w:sz w:val="28"/>
        </w:rPr>
        <w:t xml:space="preserve">, </w:t>
      </w:r>
      <w:hyperlink r:id="rId8" w:history="1">
        <w:r w:rsidR="00C275D2" w:rsidRPr="00A07533">
          <w:rPr>
            <w:rStyle w:val="a6"/>
            <w:sz w:val="28"/>
            <w:lang w:val="en-US"/>
          </w:rPr>
          <w:t>kf</w:t>
        </w:r>
        <w:r w:rsidR="00C275D2" w:rsidRPr="00A07533">
          <w:rPr>
            <w:rStyle w:val="a6"/>
            <w:sz w:val="28"/>
          </w:rPr>
          <w:t>26@</w:t>
        </w:r>
        <w:r w:rsidR="00C275D2" w:rsidRPr="00A07533">
          <w:rPr>
            <w:rStyle w:val="a6"/>
            <w:sz w:val="28"/>
            <w:lang w:val="en-US"/>
          </w:rPr>
          <w:t>kirovgma</w:t>
        </w:r>
        <w:r w:rsidR="00C275D2" w:rsidRPr="00A07533">
          <w:rPr>
            <w:rStyle w:val="a6"/>
            <w:sz w:val="28"/>
          </w:rPr>
          <w:t>.</w:t>
        </w:r>
        <w:r w:rsidR="00C275D2" w:rsidRPr="00A07533">
          <w:rPr>
            <w:rStyle w:val="a6"/>
            <w:sz w:val="28"/>
            <w:lang w:val="en-US"/>
          </w:rPr>
          <w:t>ru</w:t>
        </w:r>
      </w:hyperlink>
      <w:r w:rsidR="00C275D2" w:rsidRPr="00C275D2">
        <w:rPr>
          <w:sz w:val="28"/>
        </w:rPr>
        <w:t xml:space="preserve"> </w:t>
      </w:r>
      <w:r w:rsidR="003B73E2" w:rsidRPr="003B73E2">
        <w:rPr>
          <w:sz w:val="28"/>
        </w:rPr>
        <w:t>(</w:t>
      </w:r>
      <w:r w:rsidR="00C275D2">
        <w:rPr>
          <w:sz w:val="28"/>
        </w:rPr>
        <w:t>направления конференции 3</w:t>
      </w:r>
      <w:r w:rsidR="003B73E2" w:rsidRPr="003B73E2">
        <w:rPr>
          <w:sz w:val="28"/>
        </w:rPr>
        <w:t>)</w:t>
      </w:r>
      <w:r w:rsidR="00C275D2">
        <w:rPr>
          <w:sz w:val="28"/>
        </w:rPr>
        <w:t xml:space="preserve">; </w:t>
      </w:r>
      <w:hyperlink r:id="rId9" w:history="1">
        <w:r w:rsidR="001E7D00" w:rsidRPr="00A07533">
          <w:rPr>
            <w:rStyle w:val="a6"/>
            <w:sz w:val="28"/>
            <w:lang w:val="en-US"/>
          </w:rPr>
          <w:t>evchagan</w:t>
        </w:r>
        <w:r w:rsidR="001E7D00" w:rsidRPr="00A07533">
          <w:rPr>
            <w:rStyle w:val="a6"/>
            <w:sz w:val="28"/>
          </w:rPr>
          <w:t>@</w:t>
        </w:r>
        <w:r w:rsidR="001E7D00" w:rsidRPr="00A07533">
          <w:rPr>
            <w:rStyle w:val="a6"/>
            <w:sz w:val="28"/>
            <w:lang w:val="en-US"/>
          </w:rPr>
          <w:t>mail</w:t>
        </w:r>
        <w:r w:rsidR="001E7D00" w:rsidRPr="00A07533">
          <w:rPr>
            <w:rStyle w:val="a6"/>
            <w:sz w:val="28"/>
          </w:rPr>
          <w:t>.</w:t>
        </w:r>
        <w:r w:rsidR="001E7D00" w:rsidRPr="00A07533">
          <w:rPr>
            <w:rStyle w:val="a6"/>
            <w:sz w:val="28"/>
            <w:lang w:val="en-US"/>
          </w:rPr>
          <w:t>ru</w:t>
        </w:r>
      </w:hyperlink>
      <w:r w:rsidR="001E7D00" w:rsidRPr="001E7D00">
        <w:rPr>
          <w:sz w:val="28"/>
        </w:rPr>
        <w:t xml:space="preserve"> (</w:t>
      </w:r>
      <w:r w:rsidR="001E7D00">
        <w:rPr>
          <w:sz w:val="28"/>
        </w:rPr>
        <w:t>направление 1</w:t>
      </w:r>
      <w:r w:rsidR="00BD6349">
        <w:rPr>
          <w:sz w:val="28"/>
        </w:rPr>
        <w:t>, 2</w:t>
      </w:r>
      <w:r w:rsidR="001E7D00" w:rsidRPr="001E7D00">
        <w:rPr>
          <w:sz w:val="28"/>
        </w:rPr>
        <w:t>)</w:t>
      </w:r>
      <w:r w:rsidRPr="00F96AB8">
        <w:rPr>
          <w:sz w:val="28"/>
        </w:rPr>
        <w:t xml:space="preserve">. </w:t>
      </w:r>
      <w:r w:rsidR="00E24ED3" w:rsidRPr="00EA1733">
        <w:rPr>
          <w:sz w:val="28"/>
          <w:szCs w:val="28"/>
        </w:rPr>
        <w:t>Стать</w:t>
      </w:r>
      <w:r w:rsidR="005F614A">
        <w:rPr>
          <w:sz w:val="28"/>
          <w:szCs w:val="28"/>
        </w:rPr>
        <w:t>ю</w:t>
      </w:r>
      <w:r w:rsidR="005F614A" w:rsidRPr="005F614A">
        <w:rPr>
          <w:bCs/>
          <w:color w:val="000000"/>
          <w:spacing w:val="-3"/>
          <w:sz w:val="28"/>
          <w:szCs w:val="28"/>
          <w:lang w:eastAsia="zh-CN"/>
        </w:rPr>
        <w:t xml:space="preserve"> </w:t>
      </w:r>
      <w:r w:rsidR="005F614A">
        <w:rPr>
          <w:bCs/>
          <w:color w:val="000000"/>
          <w:spacing w:val="-3"/>
          <w:sz w:val="28"/>
          <w:szCs w:val="28"/>
          <w:lang w:eastAsia="zh-CN"/>
        </w:rPr>
        <w:t xml:space="preserve">в формате </w:t>
      </w:r>
      <w:r w:rsidR="005F614A">
        <w:rPr>
          <w:bCs/>
          <w:color w:val="000000"/>
          <w:spacing w:val="-3"/>
          <w:sz w:val="28"/>
          <w:szCs w:val="28"/>
          <w:lang w:val="en-US" w:eastAsia="zh-CN"/>
        </w:rPr>
        <w:t>Word</w:t>
      </w:r>
      <w:r w:rsidR="005F614A">
        <w:rPr>
          <w:bCs/>
          <w:color w:val="000000"/>
          <w:spacing w:val="-3"/>
          <w:sz w:val="28"/>
          <w:szCs w:val="28"/>
          <w:lang w:eastAsia="zh-CN"/>
        </w:rPr>
        <w:t xml:space="preserve">, оформленную согласно прилагаемым требованиям, </w:t>
      </w:r>
      <w:r w:rsidR="00E24ED3" w:rsidRPr="00EA1733">
        <w:rPr>
          <w:sz w:val="28"/>
          <w:szCs w:val="28"/>
        </w:rPr>
        <w:t>отправ</w:t>
      </w:r>
      <w:r w:rsidR="005F614A">
        <w:rPr>
          <w:sz w:val="28"/>
          <w:szCs w:val="28"/>
        </w:rPr>
        <w:t>ить</w:t>
      </w:r>
      <w:r w:rsidR="00E24ED3" w:rsidRPr="00EA1733">
        <w:rPr>
          <w:sz w:val="28"/>
          <w:szCs w:val="28"/>
        </w:rPr>
        <w:t xml:space="preserve"> вместе с </w:t>
      </w:r>
      <w:r w:rsidR="00B11B07">
        <w:rPr>
          <w:sz w:val="28"/>
          <w:szCs w:val="28"/>
        </w:rPr>
        <w:t>анкетой</w:t>
      </w:r>
      <w:r w:rsidR="005F614A">
        <w:rPr>
          <w:sz w:val="28"/>
          <w:szCs w:val="28"/>
        </w:rPr>
        <w:t xml:space="preserve">. </w:t>
      </w:r>
    </w:p>
    <w:p w:rsidR="000A4C77" w:rsidRPr="00EA1733" w:rsidRDefault="000A4C77" w:rsidP="000A4C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A1733">
        <w:rPr>
          <w:sz w:val="28"/>
          <w:szCs w:val="28"/>
        </w:rPr>
        <w:lastRenderedPageBreak/>
        <w:t>Оргкомитет конференции оставляет за собой право отбора статей для публикации в сборнике. Статьи, оформление которых не удовлетворяет установленным требованиям, к изданию не принимаются и не возвращаются.</w:t>
      </w:r>
    </w:p>
    <w:p w:rsidR="00D45BDB" w:rsidRDefault="00D45BDB" w:rsidP="00E24ED3">
      <w:pPr>
        <w:pStyle w:val="ae"/>
        <w:spacing w:before="0" w:beforeAutospacing="0" w:after="0" w:afterAutospacing="0" w:line="276" w:lineRule="auto"/>
        <w:ind w:firstLine="709"/>
        <w:jc w:val="both"/>
        <w:rPr>
          <w:sz w:val="28"/>
        </w:rPr>
      </w:pPr>
      <w:r w:rsidRPr="00CB37BD">
        <w:rPr>
          <w:b/>
          <w:sz w:val="28"/>
        </w:rPr>
        <w:t xml:space="preserve">Срок подачи материалов для участия в конференции: </w:t>
      </w:r>
      <w:r w:rsidRPr="00CB37BD">
        <w:rPr>
          <w:b/>
          <w:sz w:val="28"/>
          <w:u w:val="single"/>
        </w:rPr>
        <w:t>доклад+статья</w:t>
      </w:r>
      <w:r w:rsidRPr="00CB37BD">
        <w:rPr>
          <w:b/>
          <w:sz w:val="28"/>
        </w:rPr>
        <w:t xml:space="preserve"> - </w:t>
      </w:r>
      <w:r w:rsidRPr="00CB37BD">
        <w:rPr>
          <w:b/>
          <w:sz w:val="28"/>
        </w:rPr>
        <w:br/>
        <w:t>не позднее</w:t>
      </w:r>
      <w:r w:rsidRPr="00CB37BD">
        <w:rPr>
          <w:sz w:val="28"/>
        </w:rPr>
        <w:t xml:space="preserve"> </w:t>
      </w:r>
      <w:r w:rsidR="00D80D36" w:rsidRPr="00CB37BD">
        <w:rPr>
          <w:b/>
          <w:sz w:val="28"/>
        </w:rPr>
        <w:t>3</w:t>
      </w:r>
      <w:r w:rsidRPr="00CB37BD">
        <w:rPr>
          <w:b/>
          <w:sz w:val="28"/>
        </w:rPr>
        <w:t xml:space="preserve"> </w:t>
      </w:r>
      <w:r w:rsidR="00D80D36" w:rsidRPr="00CB37BD">
        <w:rPr>
          <w:b/>
          <w:sz w:val="28"/>
        </w:rPr>
        <w:t>ноября</w:t>
      </w:r>
      <w:r w:rsidRPr="00CB37BD">
        <w:rPr>
          <w:b/>
          <w:sz w:val="28"/>
        </w:rPr>
        <w:t xml:space="preserve"> </w:t>
      </w:r>
      <w:r w:rsidR="000A4C77" w:rsidRPr="00CB37BD">
        <w:rPr>
          <w:b/>
          <w:sz w:val="28"/>
        </w:rPr>
        <w:t>т.</w:t>
      </w:r>
      <w:r w:rsidRPr="00CB37BD">
        <w:rPr>
          <w:b/>
          <w:sz w:val="28"/>
        </w:rPr>
        <w:t xml:space="preserve">г.; только статья – не позднее </w:t>
      </w:r>
      <w:r w:rsidR="00D80D36" w:rsidRPr="00CB37BD">
        <w:rPr>
          <w:b/>
          <w:sz w:val="28"/>
        </w:rPr>
        <w:t>6</w:t>
      </w:r>
      <w:r w:rsidRPr="00CB37BD">
        <w:rPr>
          <w:b/>
          <w:sz w:val="28"/>
        </w:rPr>
        <w:t xml:space="preserve"> </w:t>
      </w:r>
      <w:r w:rsidR="00D80D36" w:rsidRPr="00CB37BD">
        <w:rPr>
          <w:b/>
          <w:sz w:val="28"/>
        </w:rPr>
        <w:t>ноября</w:t>
      </w:r>
      <w:r w:rsidR="000A4C77" w:rsidRPr="00CB37BD">
        <w:rPr>
          <w:b/>
          <w:sz w:val="28"/>
        </w:rPr>
        <w:t xml:space="preserve"> т.г.</w:t>
      </w:r>
      <w:bookmarkStart w:id="1" w:name="_GoBack"/>
      <w:bookmarkEnd w:id="1"/>
    </w:p>
    <w:p w:rsidR="000A4C77" w:rsidRDefault="000A4C77" w:rsidP="000A4C77">
      <w:pPr>
        <w:widowControl w:val="0"/>
        <w:suppressAutoHyphens/>
        <w:autoSpaceDE w:val="0"/>
        <w:ind w:firstLine="709"/>
        <w:jc w:val="center"/>
        <w:rPr>
          <w:b/>
          <w:bCs/>
          <w:i/>
          <w:color w:val="000000"/>
          <w:spacing w:val="-3"/>
          <w:sz w:val="28"/>
          <w:szCs w:val="28"/>
          <w:lang w:eastAsia="zh-CN"/>
        </w:rPr>
      </w:pPr>
      <w:r w:rsidRPr="005208EA">
        <w:rPr>
          <w:b/>
          <w:bCs/>
          <w:i/>
          <w:color w:val="000000"/>
          <w:spacing w:val="-3"/>
          <w:sz w:val="28"/>
          <w:szCs w:val="28"/>
          <w:lang w:eastAsia="zh-CN"/>
        </w:rPr>
        <w:t xml:space="preserve">Требования к докладам </w:t>
      </w:r>
    </w:p>
    <w:p w:rsidR="00D14555" w:rsidRPr="005208EA" w:rsidRDefault="00D14555" w:rsidP="000A4C77">
      <w:pPr>
        <w:widowControl w:val="0"/>
        <w:suppressAutoHyphens/>
        <w:autoSpaceDE w:val="0"/>
        <w:ind w:firstLine="709"/>
        <w:jc w:val="center"/>
        <w:rPr>
          <w:b/>
          <w:bCs/>
          <w:i/>
          <w:color w:val="000000"/>
          <w:spacing w:val="-3"/>
          <w:sz w:val="28"/>
          <w:szCs w:val="28"/>
          <w:lang w:eastAsia="zh-CN"/>
        </w:rPr>
      </w:pPr>
    </w:p>
    <w:p w:rsidR="00343BAD" w:rsidRDefault="00E23223" w:rsidP="000A4C77">
      <w:pPr>
        <w:widowControl w:val="0"/>
        <w:suppressAutoHyphens/>
        <w:autoSpaceDE w:val="0"/>
        <w:ind w:firstLine="709"/>
        <w:jc w:val="both"/>
        <w:rPr>
          <w:bCs/>
          <w:color w:val="000000"/>
          <w:spacing w:val="-3"/>
          <w:sz w:val="28"/>
          <w:szCs w:val="28"/>
          <w:lang w:eastAsia="zh-CN"/>
        </w:rPr>
      </w:pPr>
      <w:r>
        <w:rPr>
          <w:bCs/>
          <w:color w:val="000000"/>
          <w:spacing w:val="-3"/>
          <w:sz w:val="28"/>
          <w:szCs w:val="28"/>
          <w:lang w:eastAsia="zh-CN"/>
        </w:rPr>
        <w:t>Авторов доклада должно быть не более 2-х.</w:t>
      </w:r>
    </w:p>
    <w:p w:rsidR="000A4C77" w:rsidRDefault="000A4C77" w:rsidP="000A4C77">
      <w:pPr>
        <w:widowControl w:val="0"/>
        <w:suppressAutoHyphens/>
        <w:autoSpaceDE w:val="0"/>
        <w:ind w:firstLine="709"/>
        <w:jc w:val="both"/>
        <w:rPr>
          <w:bCs/>
          <w:color w:val="000000"/>
          <w:spacing w:val="-3"/>
          <w:sz w:val="28"/>
          <w:szCs w:val="28"/>
          <w:lang w:eastAsia="zh-CN"/>
        </w:rPr>
      </w:pPr>
      <w:r>
        <w:rPr>
          <w:bCs/>
          <w:color w:val="000000"/>
          <w:spacing w:val="-3"/>
          <w:sz w:val="28"/>
          <w:szCs w:val="28"/>
          <w:lang w:eastAsia="zh-CN"/>
        </w:rPr>
        <w:t xml:space="preserve">Продолжительность выступления 5-7 минут. </w:t>
      </w:r>
    </w:p>
    <w:p w:rsidR="000A4C77" w:rsidRDefault="000A4C77" w:rsidP="000A4C77">
      <w:pPr>
        <w:widowControl w:val="0"/>
        <w:suppressAutoHyphens/>
        <w:autoSpaceDE w:val="0"/>
        <w:ind w:firstLine="709"/>
        <w:jc w:val="both"/>
        <w:rPr>
          <w:bCs/>
          <w:color w:val="000000"/>
          <w:spacing w:val="-3"/>
          <w:sz w:val="28"/>
          <w:szCs w:val="28"/>
          <w:lang w:eastAsia="zh-CN"/>
        </w:rPr>
      </w:pPr>
      <w:r>
        <w:rPr>
          <w:bCs/>
          <w:color w:val="000000"/>
          <w:spacing w:val="-3"/>
          <w:sz w:val="28"/>
          <w:szCs w:val="28"/>
          <w:lang w:eastAsia="zh-CN"/>
        </w:rPr>
        <w:t>Доклад в обязательном порядке должен сопровождаться наглядной информацией (презентация, слайды, рисунки, фото и др.).</w:t>
      </w:r>
    </w:p>
    <w:p w:rsidR="000A4C77" w:rsidRDefault="000A4C77" w:rsidP="000A4C77">
      <w:pPr>
        <w:widowControl w:val="0"/>
        <w:suppressAutoHyphens/>
        <w:autoSpaceDE w:val="0"/>
        <w:ind w:firstLine="709"/>
        <w:jc w:val="both"/>
        <w:rPr>
          <w:bCs/>
          <w:color w:val="000000"/>
          <w:spacing w:val="-3"/>
          <w:sz w:val="28"/>
          <w:szCs w:val="28"/>
          <w:lang w:eastAsia="zh-CN"/>
        </w:rPr>
      </w:pPr>
      <w:r>
        <w:rPr>
          <w:bCs/>
          <w:color w:val="000000"/>
          <w:spacing w:val="-3"/>
          <w:sz w:val="28"/>
          <w:szCs w:val="28"/>
          <w:lang w:eastAsia="zh-CN"/>
        </w:rPr>
        <w:t>Вопросы к докладчику (содокладчик</w:t>
      </w:r>
      <w:r w:rsidR="00343BAD">
        <w:rPr>
          <w:bCs/>
          <w:color w:val="000000"/>
          <w:spacing w:val="-3"/>
          <w:sz w:val="28"/>
          <w:szCs w:val="28"/>
          <w:lang w:eastAsia="zh-CN"/>
        </w:rPr>
        <w:t>у</w:t>
      </w:r>
      <w:r>
        <w:rPr>
          <w:bCs/>
          <w:color w:val="000000"/>
          <w:spacing w:val="-3"/>
          <w:sz w:val="28"/>
          <w:szCs w:val="28"/>
          <w:lang w:eastAsia="zh-CN"/>
        </w:rPr>
        <w:t xml:space="preserve">) могут задавать все участники конференции (на обсуждение доклада выделяется 3-5 минут). </w:t>
      </w:r>
    </w:p>
    <w:p w:rsidR="000A4C77" w:rsidRDefault="000A4C77" w:rsidP="000A4C77">
      <w:pPr>
        <w:widowControl w:val="0"/>
        <w:tabs>
          <w:tab w:val="left" w:pos="9356"/>
          <w:tab w:val="left" w:pos="9639"/>
        </w:tabs>
        <w:suppressAutoHyphens/>
        <w:autoSpaceDE w:val="0"/>
        <w:ind w:firstLine="709"/>
        <w:jc w:val="both"/>
        <w:rPr>
          <w:bCs/>
          <w:color w:val="000000"/>
          <w:spacing w:val="-3"/>
          <w:sz w:val="28"/>
          <w:szCs w:val="28"/>
          <w:lang w:eastAsia="zh-CN"/>
        </w:rPr>
      </w:pPr>
      <w:r w:rsidRPr="006D7347">
        <w:rPr>
          <w:bCs/>
          <w:color w:val="000000"/>
          <w:spacing w:val="-3"/>
          <w:sz w:val="28"/>
          <w:szCs w:val="28"/>
          <w:lang w:eastAsia="zh-CN"/>
        </w:rPr>
        <w:t>В построени</w:t>
      </w:r>
      <w:r>
        <w:rPr>
          <w:bCs/>
          <w:color w:val="000000"/>
          <w:spacing w:val="-3"/>
          <w:sz w:val="28"/>
          <w:szCs w:val="28"/>
          <w:lang w:eastAsia="zh-CN"/>
        </w:rPr>
        <w:t>и</w:t>
      </w:r>
      <w:r w:rsidRPr="006D7347">
        <w:rPr>
          <w:bCs/>
          <w:color w:val="000000"/>
          <w:spacing w:val="-3"/>
          <w:sz w:val="28"/>
          <w:szCs w:val="28"/>
          <w:lang w:eastAsia="zh-CN"/>
        </w:rPr>
        <w:t xml:space="preserve"> доклада</w:t>
      </w:r>
      <w:r>
        <w:rPr>
          <w:b/>
          <w:bCs/>
          <w:color w:val="000000"/>
          <w:spacing w:val="-3"/>
          <w:sz w:val="28"/>
          <w:szCs w:val="28"/>
          <w:lang w:eastAsia="zh-CN"/>
        </w:rPr>
        <w:t xml:space="preserve"> </w:t>
      </w:r>
      <w:r>
        <w:rPr>
          <w:bCs/>
          <w:color w:val="000000"/>
          <w:spacing w:val="-3"/>
          <w:sz w:val="28"/>
          <w:szCs w:val="28"/>
          <w:lang w:eastAsia="zh-CN"/>
        </w:rPr>
        <w:t>должны присутствовать: актуальность темы, отражение состояния вопроса к моменту проведения конференции, цель и задачи исследования, краткое обсуждение результатов, вывод(ы) и заключение.</w:t>
      </w:r>
    </w:p>
    <w:p w:rsidR="000A4C77" w:rsidRDefault="000A4C77" w:rsidP="000A4C77">
      <w:pPr>
        <w:widowControl w:val="0"/>
        <w:tabs>
          <w:tab w:val="left" w:pos="9356"/>
          <w:tab w:val="left" w:pos="9639"/>
        </w:tabs>
        <w:suppressAutoHyphens/>
        <w:autoSpaceDE w:val="0"/>
        <w:ind w:firstLine="709"/>
        <w:jc w:val="both"/>
        <w:rPr>
          <w:bCs/>
          <w:color w:val="000000"/>
          <w:spacing w:val="-3"/>
          <w:sz w:val="28"/>
          <w:szCs w:val="28"/>
          <w:lang w:eastAsia="zh-CN"/>
        </w:rPr>
      </w:pPr>
    </w:p>
    <w:p w:rsidR="009212E9" w:rsidRPr="005208EA" w:rsidRDefault="009212E9" w:rsidP="00DC04FC">
      <w:pPr>
        <w:widowControl w:val="0"/>
        <w:suppressAutoHyphens/>
        <w:autoSpaceDE w:val="0"/>
        <w:jc w:val="center"/>
        <w:rPr>
          <w:b/>
          <w:bCs/>
          <w:i/>
          <w:color w:val="000000"/>
          <w:spacing w:val="-3"/>
          <w:sz w:val="28"/>
          <w:szCs w:val="28"/>
          <w:lang w:eastAsia="zh-CN"/>
        </w:rPr>
      </w:pPr>
      <w:r w:rsidRPr="005208EA">
        <w:rPr>
          <w:b/>
          <w:bCs/>
          <w:i/>
          <w:color w:val="000000"/>
          <w:spacing w:val="-3"/>
          <w:sz w:val="28"/>
          <w:szCs w:val="28"/>
          <w:lang w:eastAsia="zh-CN"/>
        </w:rPr>
        <w:t>Требования к оформлению материалов</w:t>
      </w:r>
      <w:r w:rsidR="005208EA">
        <w:rPr>
          <w:b/>
          <w:bCs/>
          <w:i/>
          <w:color w:val="000000"/>
          <w:spacing w:val="-3"/>
          <w:sz w:val="28"/>
          <w:szCs w:val="28"/>
          <w:lang w:eastAsia="zh-CN"/>
        </w:rPr>
        <w:t xml:space="preserve"> Сборника</w:t>
      </w:r>
    </w:p>
    <w:p w:rsidR="009212E9" w:rsidRDefault="009212E9" w:rsidP="00DC04FC">
      <w:pPr>
        <w:widowControl w:val="0"/>
        <w:suppressAutoHyphens/>
        <w:autoSpaceDE w:val="0"/>
        <w:jc w:val="center"/>
        <w:rPr>
          <w:bCs/>
          <w:color w:val="000000"/>
          <w:spacing w:val="-3"/>
          <w:sz w:val="28"/>
          <w:szCs w:val="28"/>
          <w:lang w:eastAsia="zh-CN"/>
        </w:rPr>
      </w:pPr>
    </w:p>
    <w:p w:rsidR="0013548D" w:rsidRDefault="009212E9" w:rsidP="00DC04FC">
      <w:pPr>
        <w:widowControl w:val="0"/>
        <w:suppressAutoHyphens/>
        <w:autoSpaceDE w:val="0"/>
        <w:ind w:right="566"/>
        <w:jc w:val="both"/>
        <w:rPr>
          <w:bCs/>
          <w:color w:val="000000"/>
          <w:spacing w:val="-3"/>
          <w:sz w:val="28"/>
          <w:szCs w:val="28"/>
          <w:lang w:eastAsia="zh-CN"/>
        </w:rPr>
      </w:pPr>
      <w:r>
        <w:rPr>
          <w:bCs/>
          <w:color w:val="000000"/>
          <w:spacing w:val="-3"/>
          <w:sz w:val="28"/>
          <w:szCs w:val="28"/>
          <w:lang w:eastAsia="zh-CN"/>
        </w:rPr>
        <w:t xml:space="preserve">Объем статьи – </w:t>
      </w:r>
      <w:r w:rsidRPr="007A0D9F">
        <w:rPr>
          <w:b/>
          <w:bCs/>
          <w:color w:val="000000"/>
          <w:spacing w:val="-3"/>
          <w:sz w:val="28"/>
          <w:szCs w:val="28"/>
          <w:lang w:eastAsia="zh-CN"/>
        </w:rPr>
        <w:t>до</w:t>
      </w:r>
      <w:r>
        <w:rPr>
          <w:bCs/>
          <w:color w:val="000000"/>
          <w:spacing w:val="-3"/>
          <w:sz w:val="28"/>
          <w:szCs w:val="28"/>
          <w:lang w:eastAsia="zh-CN"/>
        </w:rPr>
        <w:t xml:space="preserve"> </w:t>
      </w:r>
      <w:r w:rsidR="0013548D" w:rsidRPr="0013548D">
        <w:rPr>
          <w:b/>
          <w:bCs/>
          <w:color w:val="000000"/>
          <w:spacing w:val="-3"/>
          <w:sz w:val="28"/>
          <w:szCs w:val="28"/>
          <w:lang w:eastAsia="zh-CN"/>
        </w:rPr>
        <w:t>4</w:t>
      </w:r>
      <w:r>
        <w:rPr>
          <w:b/>
          <w:bCs/>
          <w:color w:val="000000"/>
          <w:spacing w:val="-3"/>
          <w:sz w:val="28"/>
          <w:szCs w:val="28"/>
          <w:lang w:eastAsia="zh-CN"/>
        </w:rPr>
        <w:t xml:space="preserve"> страниц формата А4, </w:t>
      </w:r>
      <w:r>
        <w:rPr>
          <w:bCs/>
          <w:color w:val="000000"/>
          <w:spacing w:val="-3"/>
          <w:sz w:val="28"/>
          <w:szCs w:val="28"/>
          <w:lang w:eastAsia="zh-CN"/>
        </w:rPr>
        <w:t xml:space="preserve">включая таблицы, рисунки и список литературы. </w:t>
      </w:r>
    </w:p>
    <w:p w:rsidR="00221216" w:rsidRPr="0013548D" w:rsidRDefault="0013548D" w:rsidP="00DC04FC">
      <w:pPr>
        <w:widowControl w:val="0"/>
        <w:suppressAutoHyphens/>
        <w:autoSpaceDE w:val="0"/>
        <w:ind w:right="566"/>
        <w:jc w:val="both"/>
        <w:rPr>
          <w:b/>
          <w:bCs/>
          <w:color w:val="000000"/>
          <w:spacing w:val="-3"/>
          <w:sz w:val="28"/>
          <w:szCs w:val="28"/>
          <w:lang w:eastAsia="zh-CN"/>
        </w:rPr>
      </w:pPr>
      <w:r w:rsidRPr="0013548D">
        <w:rPr>
          <w:b/>
          <w:bCs/>
          <w:color w:val="000000"/>
          <w:spacing w:val="-3"/>
          <w:sz w:val="28"/>
          <w:szCs w:val="28"/>
          <w:lang w:eastAsia="zh-CN"/>
        </w:rPr>
        <w:t>Список литературы для научных исследований должен включать не более 5 источников; для обзоров – от 5 до 10 источников.</w:t>
      </w:r>
    </w:p>
    <w:p w:rsidR="009212E9" w:rsidRDefault="009212E9" w:rsidP="00DC04FC">
      <w:pPr>
        <w:widowControl w:val="0"/>
        <w:suppressAutoHyphens/>
        <w:autoSpaceDE w:val="0"/>
        <w:ind w:right="566"/>
        <w:jc w:val="both"/>
        <w:rPr>
          <w:bCs/>
          <w:color w:val="000000"/>
          <w:spacing w:val="-3"/>
          <w:sz w:val="28"/>
          <w:szCs w:val="28"/>
          <w:lang w:eastAsia="zh-CN"/>
        </w:rPr>
      </w:pPr>
      <w:r>
        <w:rPr>
          <w:bCs/>
          <w:color w:val="000000"/>
          <w:spacing w:val="-3"/>
          <w:sz w:val="28"/>
          <w:szCs w:val="28"/>
          <w:lang w:eastAsia="zh-CN"/>
        </w:rPr>
        <w:t xml:space="preserve">В редакторе </w:t>
      </w:r>
      <w:r>
        <w:rPr>
          <w:bCs/>
          <w:color w:val="000000"/>
          <w:spacing w:val="-3"/>
          <w:sz w:val="28"/>
          <w:szCs w:val="28"/>
          <w:lang w:val="en-US" w:eastAsia="zh-CN"/>
        </w:rPr>
        <w:t>WORD</w:t>
      </w:r>
      <w:r w:rsidRPr="008743D6">
        <w:rPr>
          <w:bCs/>
          <w:color w:val="000000"/>
          <w:spacing w:val="-3"/>
          <w:sz w:val="28"/>
          <w:szCs w:val="28"/>
          <w:lang w:eastAsia="zh-CN"/>
        </w:rPr>
        <w:t xml:space="preserve"> </w:t>
      </w:r>
      <w:r>
        <w:rPr>
          <w:bCs/>
          <w:color w:val="000000"/>
          <w:spacing w:val="-3"/>
          <w:sz w:val="28"/>
          <w:szCs w:val="28"/>
          <w:lang w:eastAsia="zh-CN"/>
        </w:rPr>
        <w:t xml:space="preserve">в левом верхнем углу листа проставляется УДК.  </w:t>
      </w:r>
    </w:p>
    <w:p w:rsidR="009212E9" w:rsidRPr="008743D6" w:rsidRDefault="009212E9" w:rsidP="00DC04FC">
      <w:pPr>
        <w:widowControl w:val="0"/>
        <w:suppressAutoHyphens/>
        <w:autoSpaceDE w:val="0"/>
        <w:ind w:right="566"/>
        <w:jc w:val="both"/>
        <w:rPr>
          <w:bCs/>
          <w:color w:val="000000"/>
          <w:spacing w:val="-3"/>
          <w:sz w:val="28"/>
          <w:szCs w:val="28"/>
          <w:lang w:eastAsia="zh-CN"/>
        </w:rPr>
      </w:pPr>
      <w:r>
        <w:rPr>
          <w:bCs/>
          <w:color w:val="000000"/>
          <w:spacing w:val="-3"/>
          <w:sz w:val="28"/>
          <w:szCs w:val="28"/>
          <w:lang w:eastAsia="zh-CN"/>
        </w:rPr>
        <w:t>Далее по центру – авторы (с инициалами – жирным курсивом прописных букв), название статьи (жирными заглавными буквами), наименование организации и страна (курсивом прописных букв).</w:t>
      </w:r>
      <w:r w:rsidR="00962C9E">
        <w:rPr>
          <w:bCs/>
          <w:color w:val="000000"/>
          <w:spacing w:val="-3"/>
          <w:sz w:val="28"/>
          <w:szCs w:val="28"/>
          <w:lang w:eastAsia="zh-CN"/>
        </w:rPr>
        <w:t xml:space="preserve"> </w:t>
      </w:r>
    </w:p>
    <w:p w:rsidR="00221216" w:rsidRDefault="009212E9" w:rsidP="00DC04FC">
      <w:pPr>
        <w:widowControl w:val="0"/>
        <w:suppressAutoHyphens/>
        <w:autoSpaceDE w:val="0"/>
        <w:ind w:right="566"/>
        <w:jc w:val="both"/>
        <w:rPr>
          <w:bCs/>
          <w:color w:val="000000"/>
          <w:spacing w:val="-3"/>
          <w:sz w:val="28"/>
          <w:szCs w:val="28"/>
          <w:lang w:eastAsia="zh-CN"/>
        </w:rPr>
      </w:pPr>
      <w:r w:rsidRPr="00943798">
        <w:rPr>
          <w:bCs/>
          <w:color w:val="000000"/>
          <w:spacing w:val="-3"/>
          <w:sz w:val="28"/>
          <w:szCs w:val="28"/>
          <w:lang w:eastAsia="zh-CN"/>
        </w:rPr>
        <w:t xml:space="preserve">С </w:t>
      </w:r>
      <w:r>
        <w:rPr>
          <w:bCs/>
          <w:color w:val="000000"/>
          <w:spacing w:val="-3"/>
          <w:sz w:val="28"/>
          <w:szCs w:val="28"/>
          <w:lang w:eastAsia="zh-CN"/>
        </w:rPr>
        <w:t xml:space="preserve">красной строки печатается весь текст </w:t>
      </w:r>
      <w:r w:rsidR="006566CC">
        <w:rPr>
          <w:bCs/>
          <w:color w:val="000000"/>
          <w:spacing w:val="-3"/>
          <w:sz w:val="28"/>
          <w:szCs w:val="28"/>
          <w:lang w:eastAsia="zh-CN"/>
        </w:rPr>
        <w:t>формата А4 (210 х 297).</w:t>
      </w:r>
    </w:p>
    <w:p w:rsidR="009212E9" w:rsidRDefault="009212E9" w:rsidP="00DC04FC">
      <w:pPr>
        <w:widowControl w:val="0"/>
        <w:suppressAutoHyphens/>
        <w:autoSpaceDE w:val="0"/>
        <w:ind w:right="566"/>
        <w:jc w:val="both"/>
        <w:rPr>
          <w:bCs/>
          <w:color w:val="000000"/>
          <w:spacing w:val="-3"/>
          <w:sz w:val="28"/>
          <w:szCs w:val="28"/>
          <w:lang w:eastAsia="zh-CN"/>
        </w:rPr>
      </w:pPr>
      <w:r>
        <w:rPr>
          <w:bCs/>
          <w:color w:val="000000"/>
          <w:spacing w:val="-3"/>
          <w:sz w:val="28"/>
          <w:szCs w:val="28"/>
          <w:lang w:eastAsia="zh-CN"/>
        </w:rPr>
        <w:t xml:space="preserve">Параметры: поля сверху, снизу, справа и слева – по </w:t>
      </w:r>
      <w:smartTag w:uri="urn:schemas-microsoft-com:office:smarttags" w:element="metricconverter">
        <w:smartTagPr>
          <w:attr w:name="ProductID" w:val="2 см"/>
        </w:smartTagPr>
        <w:r>
          <w:rPr>
            <w:bCs/>
            <w:color w:val="000000"/>
            <w:spacing w:val="-3"/>
            <w:sz w:val="28"/>
            <w:szCs w:val="28"/>
            <w:lang w:eastAsia="zh-CN"/>
          </w:rPr>
          <w:t>2 см</w:t>
        </w:r>
      </w:smartTag>
      <w:r>
        <w:rPr>
          <w:bCs/>
          <w:color w:val="000000"/>
          <w:spacing w:val="-3"/>
          <w:sz w:val="28"/>
          <w:szCs w:val="28"/>
          <w:lang w:eastAsia="zh-CN"/>
        </w:rPr>
        <w:t xml:space="preserve">, размер шрифта </w:t>
      </w:r>
      <w:r>
        <w:rPr>
          <w:bCs/>
          <w:color w:val="000000"/>
          <w:spacing w:val="-3"/>
          <w:sz w:val="28"/>
          <w:szCs w:val="28"/>
          <w:lang w:val="en-US" w:eastAsia="zh-CN"/>
        </w:rPr>
        <w:t>Times</w:t>
      </w:r>
      <w:r w:rsidRPr="00943798">
        <w:rPr>
          <w:bCs/>
          <w:color w:val="000000"/>
          <w:spacing w:val="-3"/>
          <w:sz w:val="28"/>
          <w:szCs w:val="28"/>
          <w:lang w:eastAsia="zh-CN"/>
        </w:rPr>
        <w:t xml:space="preserve"> </w:t>
      </w:r>
      <w:r>
        <w:rPr>
          <w:bCs/>
          <w:color w:val="000000"/>
          <w:spacing w:val="-3"/>
          <w:sz w:val="28"/>
          <w:szCs w:val="28"/>
          <w:lang w:val="en-US" w:eastAsia="zh-CN"/>
        </w:rPr>
        <w:t>New</w:t>
      </w:r>
      <w:r w:rsidRPr="00943798">
        <w:rPr>
          <w:bCs/>
          <w:color w:val="000000"/>
          <w:spacing w:val="-3"/>
          <w:sz w:val="28"/>
          <w:szCs w:val="28"/>
          <w:lang w:eastAsia="zh-CN"/>
        </w:rPr>
        <w:t xml:space="preserve"> </w:t>
      </w:r>
      <w:r>
        <w:rPr>
          <w:bCs/>
          <w:color w:val="000000"/>
          <w:spacing w:val="-3"/>
          <w:sz w:val="28"/>
          <w:szCs w:val="28"/>
          <w:lang w:val="en-US" w:eastAsia="zh-CN"/>
        </w:rPr>
        <w:t>Roman</w:t>
      </w:r>
      <w:r w:rsidRPr="00943798">
        <w:rPr>
          <w:bCs/>
          <w:color w:val="000000"/>
          <w:spacing w:val="-3"/>
          <w:sz w:val="28"/>
          <w:szCs w:val="28"/>
          <w:lang w:eastAsia="zh-CN"/>
        </w:rPr>
        <w:t xml:space="preserve"> </w:t>
      </w:r>
      <w:r>
        <w:rPr>
          <w:bCs/>
          <w:color w:val="000000"/>
          <w:spacing w:val="-3"/>
          <w:sz w:val="28"/>
          <w:szCs w:val="28"/>
          <w:lang w:eastAsia="zh-CN"/>
        </w:rPr>
        <w:t xml:space="preserve">(кегль) – 12.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bCs/>
            <w:color w:val="000000"/>
            <w:spacing w:val="-3"/>
            <w:sz w:val="28"/>
            <w:szCs w:val="28"/>
            <w:lang w:eastAsia="zh-CN"/>
          </w:rPr>
          <w:t>1,25 см</w:t>
        </w:r>
      </w:smartTag>
      <w:r>
        <w:rPr>
          <w:bCs/>
          <w:color w:val="000000"/>
          <w:spacing w:val="-3"/>
          <w:sz w:val="28"/>
          <w:szCs w:val="28"/>
          <w:lang w:eastAsia="zh-CN"/>
        </w:rPr>
        <w:t xml:space="preserve">. Межстрочный интервал – одинарный. Допустимые выделения – курсив, полужирный. Книжный формат. Библиографический список нумеруется вручную (не автоматически) – в порядке ссылок на авторов по тексту. Внутри текстовые ссылки на включенные в списках литературы работы приводятся в квадратных скобках. Отсылки, используемые для связи текста с библиографическим списком, оформляются без указания страниц </w:t>
      </w:r>
      <w:r w:rsidRPr="003062E2">
        <w:rPr>
          <w:bCs/>
          <w:color w:val="000000"/>
          <w:spacing w:val="-3"/>
          <w:sz w:val="28"/>
          <w:szCs w:val="28"/>
          <w:lang w:eastAsia="zh-CN"/>
        </w:rPr>
        <w:t>[1</w:t>
      </w:r>
      <w:r>
        <w:rPr>
          <w:bCs/>
          <w:color w:val="000000"/>
          <w:spacing w:val="-3"/>
          <w:sz w:val="28"/>
          <w:szCs w:val="28"/>
          <w:lang w:eastAsia="zh-CN"/>
        </w:rPr>
        <w:t>;</w:t>
      </w:r>
      <w:r w:rsidRPr="003062E2">
        <w:rPr>
          <w:bCs/>
          <w:color w:val="000000"/>
          <w:spacing w:val="-3"/>
          <w:sz w:val="28"/>
          <w:szCs w:val="28"/>
          <w:lang w:eastAsia="zh-CN"/>
        </w:rPr>
        <w:t xml:space="preserve"> 2]</w:t>
      </w:r>
      <w:r>
        <w:rPr>
          <w:bCs/>
          <w:color w:val="000000"/>
          <w:spacing w:val="-3"/>
          <w:sz w:val="28"/>
          <w:szCs w:val="28"/>
          <w:lang w:eastAsia="zh-CN"/>
        </w:rPr>
        <w:t xml:space="preserve">. Использование автоматических постраничных ссылок </w:t>
      </w:r>
      <w:r w:rsidR="00E23223">
        <w:rPr>
          <w:bCs/>
          <w:color w:val="000000"/>
          <w:spacing w:val="-3"/>
          <w:sz w:val="28"/>
          <w:szCs w:val="28"/>
          <w:lang w:eastAsia="zh-CN"/>
        </w:rPr>
        <w:br/>
      </w:r>
      <w:r>
        <w:rPr>
          <w:bCs/>
          <w:color w:val="000000"/>
          <w:spacing w:val="-3"/>
          <w:sz w:val="28"/>
          <w:szCs w:val="28"/>
          <w:lang w:eastAsia="zh-CN"/>
        </w:rPr>
        <w:t>не допускается.</w:t>
      </w:r>
    </w:p>
    <w:p w:rsidR="009212E9" w:rsidRDefault="009212E9" w:rsidP="00DC04FC">
      <w:pPr>
        <w:widowControl w:val="0"/>
        <w:suppressAutoHyphens/>
        <w:autoSpaceDE w:val="0"/>
        <w:ind w:right="566"/>
        <w:jc w:val="both"/>
        <w:rPr>
          <w:b/>
          <w:bCs/>
          <w:color w:val="000000"/>
          <w:spacing w:val="-3"/>
          <w:sz w:val="28"/>
          <w:szCs w:val="28"/>
          <w:lang w:eastAsia="zh-CN"/>
        </w:rPr>
      </w:pPr>
      <w:r>
        <w:rPr>
          <w:b/>
          <w:bCs/>
          <w:color w:val="000000"/>
          <w:spacing w:val="-3"/>
          <w:sz w:val="28"/>
          <w:szCs w:val="28"/>
          <w:lang w:eastAsia="zh-CN"/>
        </w:rPr>
        <w:t>План построения статьи:</w:t>
      </w:r>
    </w:p>
    <w:p w:rsidR="00E155F9" w:rsidRPr="00E155F9" w:rsidRDefault="00E155F9" w:rsidP="00DC04FC">
      <w:pPr>
        <w:widowControl w:val="0"/>
        <w:numPr>
          <w:ilvl w:val="0"/>
          <w:numId w:val="55"/>
        </w:numPr>
        <w:suppressAutoHyphens/>
        <w:autoSpaceDE w:val="0"/>
        <w:ind w:left="0" w:right="566" w:firstLine="0"/>
        <w:jc w:val="both"/>
        <w:rPr>
          <w:bCs/>
          <w:i/>
          <w:color w:val="000000"/>
          <w:spacing w:val="-3"/>
          <w:sz w:val="28"/>
          <w:szCs w:val="28"/>
          <w:lang w:val="en-US" w:eastAsia="zh-CN"/>
        </w:rPr>
      </w:pPr>
      <w:r>
        <w:rPr>
          <w:bCs/>
          <w:i/>
          <w:color w:val="000000"/>
          <w:spacing w:val="-3"/>
          <w:sz w:val="28"/>
          <w:szCs w:val="28"/>
          <w:lang w:eastAsia="zh-CN"/>
        </w:rPr>
        <w:t>н</w:t>
      </w:r>
      <w:r w:rsidRPr="00E155F9">
        <w:rPr>
          <w:bCs/>
          <w:i/>
          <w:color w:val="000000"/>
          <w:spacing w:val="-3"/>
          <w:sz w:val="28"/>
          <w:szCs w:val="28"/>
          <w:lang w:eastAsia="zh-CN"/>
        </w:rPr>
        <w:t>а русском языке</w:t>
      </w:r>
      <w:r>
        <w:rPr>
          <w:bCs/>
          <w:i/>
          <w:color w:val="000000"/>
          <w:spacing w:val="-3"/>
          <w:sz w:val="28"/>
          <w:szCs w:val="28"/>
          <w:lang w:eastAsia="zh-CN"/>
        </w:rPr>
        <w:t>:</w:t>
      </w:r>
    </w:p>
    <w:p w:rsidR="009212E9" w:rsidRDefault="009212E9" w:rsidP="00DC04FC">
      <w:pPr>
        <w:widowControl w:val="0"/>
        <w:suppressAutoHyphens/>
        <w:autoSpaceDE w:val="0"/>
        <w:ind w:right="566"/>
        <w:jc w:val="both"/>
        <w:rPr>
          <w:bCs/>
          <w:color w:val="000000"/>
          <w:spacing w:val="-3"/>
          <w:sz w:val="28"/>
          <w:szCs w:val="28"/>
          <w:lang w:eastAsia="zh-CN"/>
        </w:rPr>
      </w:pPr>
      <w:r>
        <w:rPr>
          <w:bCs/>
          <w:color w:val="000000"/>
          <w:spacing w:val="-3"/>
          <w:sz w:val="28"/>
          <w:szCs w:val="28"/>
          <w:lang w:eastAsia="zh-CN"/>
        </w:rPr>
        <w:t>введение, отражающее состояние вопроса к моменту написания статьи;</w:t>
      </w:r>
    </w:p>
    <w:p w:rsidR="009212E9" w:rsidRDefault="009212E9" w:rsidP="00DC04FC">
      <w:pPr>
        <w:widowControl w:val="0"/>
        <w:suppressAutoHyphens/>
        <w:autoSpaceDE w:val="0"/>
        <w:ind w:right="566"/>
        <w:jc w:val="both"/>
        <w:rPr>
          <w:bCs/>
          <w:color w:val="000000"/>
          <w:spacing w:val="-3"/>
          <w:sz w:val="28"/>
          <w:szCs w:val="28"/>
          <w:lang w:eastAsia="zh-CN"/>
        </w:rPr>
      </w:pPr>
      <w:r>
        <w:rPr>
          <w:bCs/>
          <w:color w:val="000000"/>
          <w:spacing w:val="-3"/>
          <w:sz w:val="28"/>
          <w:szCs w:val="28"/>
          <w:lang w:eastAsia="zh-CN"/>
        </w:rPr>
        <w:t>цели и задачи исследования;</w:t>
      </w:r>
    </w:p>
    <w:p w:rsidR="009212E9" w:rsidRDefault="009212E9" w:rsidP="00DC04FC">
      <w:pPr>
        <w:widowControl w:val="0"/>
        <w:suppressAutoHyphens/>
        <w:autoSpaceDE w:val="0"/>
        <w:ind w:right="566"/>
        <w:jc w:val="both"/>
        <w:rPr>
          <w:bCs/>
          <w:color w:val="000000"/>
          <w:spacing w:val="-3"/>
          <w:sz w:val="28"/>
          <w:szCs w:val="28"/>
          <w:lang w:eastAsia="zh-CN"/>
        </w:rPr>
      </w:pPr>
      <w:r>
        <w:rPr>
          <w:bCs/>
          <w:color w:val="000000"/>
          <w:spacing w:val="-3"/>
          <w:sz w:val="28"/>
          <w:szCs w:val="28"/>
          <w:lang w:eastAsia="zh-CN"/>
        </w:rPr>
        <w:t>материалы и методы;</w:t>
      </w:r>
    </w:p>
    <w:p w:rsidR="009212E9" w:rsidRDefault="009212E9" w:rsidP="00DC04FC">
      <w:pPr>
        <w:widowControl w:val="0"/>
        <w:suppressAutoHyphens/>
        <w:autoSpaceDE w:val="0"/>
        <w:ind w:right="566"/>
        <w:jc w:val="both"/>
        <w:rPr>
          <w:bCs/>
          <w:color w:val="000000"/>
          <w:spacing w:val="-3"/>
          <w:sz w:val="28"/>
          <w:szCs w:val="28"/>
          <w:lang w:eastAsia="zh-CN"/>
        </w:rPr>
      </w:pPr>
      <w:r>
        <w:rPr>
          <w:bCs/>
          <w:color w:val="000000"/>
          <w:spacing w:val="-3"/>
          <w:sz w:val="28"/>
          <w:szCs w:val="28"/>
          <w:lang w:eastAsia="zh-CN"/>
        </w:rPr>
        <w:t>результаты и обсуждение;</w:t>
      </w:r>
    </w:p>
    <w:p w:rsidR="009212E9" w:rsidRDefault="009212E9" w:rsidP="00DC04FC">
      <w:pPr>
        <w:widowControl w:val="0"/>
        <w:suppressAutoHyphens/>
        <w:autoSpaceDE w:val="0"/>
        <w:ind w:right="566"/>
        <w:jc w:val="both"/>
        <w:rPr>
          <w:bCs/>
          <w:color w:val="000000"/>
          <w:spacing w:val="-3"/>
          <w:sz w:val="28"/>
          <w:szCs w:val="28"/>
          <w:lang w:eastAsia="zh-CN"/>
        </w:rPr>
      </w:pPr>
      <w:r>
        <w:rPr>
          <w:bCs/>
          <w:color w:val="000000"/>
          <w:spacing w:val="-3"/>
          <w:sz w:val="28"/>
          <w:szCs w:val="28"/>
          <w:lang w:eastAsia="zh-CN"/>
        </w:rPr>
        <w:t>выводы (по пунктам) или заключение</w:t>
      </w:r>
      <w:r w:rsidR="00E155F9">
        <w:rPr>
          <w:bCs/>
          <w:color w:val="000000"/>
          <w:spacing w:val="-3"/>
          <w:sz w:val="28"/>
          <w:szCs w:val="28"/>
          <w:lang w:eastAsia="zh-CN"/>
        </w:rPr>
        <w:t>;</w:t>
      </w:r>
    </w:p>
    <w:p w:rsidR="00E155F9" w:rsidRPr="00BD6349" w:rsidRDefault="00E155F9" w:rsidP="00DC04FC">
      <w:pPr>
        <w:widowControl w:val="0"/>
        <w:suppressAutoHyphens/>
        <w:autoSpaceDE w:val="0"/>
        <w:ind w:right="566"/>
        <w:jc w:val="both"/>
        <w:rPr>
          <w:bCs/>
          <w:i/>
          <w:color w:val="000000"/>
          <w:spacing w:val="-3"/>
          <w:sz w:val="28"/>
          <w:szCs w:val="28"/>
          <w:lang w:val="en-US" w:eastAsia="zh-CN"/>
        </w:rPr>
      </w:pPr>
      <w:r w:rsidRPr="00BD6349">
        <w:rPr>
          <w:bCs/>
          <w:i/>
          <w:color w:val="000000"/>
          <w:spacing w:val="-3"/>
          <w:sz w:val="28"/>
          <w:szCs w:val="28"/>
          <w:lang w:val="en-US" w:eastAsia="zh-CN"/>
        </w:rPr>
        <w:t xml:space="preserve">- </w:t>
      </w:r>
      <w:r w:rsidRPr="00E155F9">
        <w:rPr>
          <w:bCs/>
          <w:i/>
          <w:color w:val="000000"/>
          <w:spacing w:val="-3"/>
          <w:sz w:val="28"/>
          <w:szCs w:val="28"/>
          <w:lang w:eastAsia="zh-CN"/>
        </w:rPr>
        <w:t>на</w:t>
      </w:r>
      <w:r w:rsidRPr="00BD6349">
        <w:rPr>
          <w:bCs/>
          <w:i/>
          <w:color w:val="000000"/>
          <w:spacing w:val="-3"/>
          <w:sz w:val="28"/>
          <w:szCs w:val="28"/>
          <w:lang w:val="en-US" w:eastAsia="zh-CN"/>
        </w:rPr>
        <w:t xml:space="preserve"> </w:t>
      </w:r>
      <w:r w:rsidRPr="00E155F9">
        <w:rPr>
          <w:bCs/>
          <w:i/>
          <w:color w:val="000000"/>
          <w:spacing w:val="-3"/>
          <w:sz w:val="28"/>
          <w:szCs w:val="28"/>
          <w:lang w:eastAsia="zh-CN"/>
        </w:rPr>
        <w:t>английском</w:t>
      </w:r>
      <w:r w:rsidRPr="00BD6349">
        <w:rPr>
          <w:bCs/>
          <w:i/>
          <w:color w:val="000000"/>
          <w:spacing w:val="-3"/>
          <w:sz w:val="28"/>
          <w:szCs w:val="28"/>
          <w:lang w:val="en-US" w:eastAsia="zh-CN"/>
        </w:rPr>
        <w:t xml:space="preserve"> </w:t>
      </w:r>
      <w:r w:rsidRPr="00E155F9">
        <w:rPr>
          <w:bCs/>
          <w:i/>
          <w:color w:val="000000"/>
          <w:spacing w:val="-3"/>
          <w:sz w:val="28"/>
          <w:szCs w:val="28"/>
          <w:lang w:eastAsia="zh-CN"/>
        </w:rPr>
        <w:t>языке</w:t>
      </w:r>
      <w:r w:rsidRPr="00BD6349">
        <w:rPr>
          <w:bCs/>
          <w:i/>
          <w:color w:val="000000"/>
          <w:spacing w:val="-3"/>
          <w:sz w:val="28"/>
          <w:szCs w:val="28"/>
          <w:lang w:val="en-US" w:eastAsia="zh-CN"/>
        </w:rPr>
        <w:t>:</w:t>
      </w:r>
    </w:p>
    <w:p w:rsidR="00E155F9" w:rsidRDefault="00E155F9" w:rsidP="00DC04FC">
      <w:pPr>
        <w:widowControl w:val="0"/>
        <w:suppressAutoHyphens/>
        <w:autoSpaceDE w:val="0"/>
        <w:ind w:right="566"/>
        <w:jc w:val="both"/>
        <w:rPr>
          <w:bCs/>
          <w:color w:val="000000"/>
          <w:spacing w:val="-3"/>
          <w:sz w:val="28"/>
          <w:szCs w:val="28"/>
          <w:lang w:val="en-US" w:eastAsia="zh-CN"/>
        </w:rPr>
      </w:pPr>
      <w:r>
        <w:rPr>
          <w:bCs/>
          <w:color w:val="000000"/>
          <w:spacing w:val="-3"/>
          <w:sz w:val="28"/>
          <w:szCs w:val="28"/>
          <w:lang w:val="en-US" w:eastAsia="zh-CN"/>
        </w:rPr>
        <w:t>Background;</w:t>
      </w:r>
    </w:p>
    <w:p w:rsidR="00E155F9" w:rsidRDefault="00E155F9" w:rsidP="00DC04FC">
      <w:pPr>
        <w:widowControl w:val="0"/>
        <w:suppressAutoHyphens/>
        <w:autoSpaceDE w:val="0"/>
        <w:ind w:right="566"/>
        <w:jc w:val="both"/>
        <w:rPr>
          <w:bCs/>
          <w:color w:val="000000"/>
          <w:spacing w:val="-3"/>
          <w:sz w:val="28"/>
          <w:szCs w:val="28"/>
          <w:lang w:val="en-US" w:eastAsia="zh-CN"/>
        </w:rPr>
      </w:pPr>
      <w:r>
        <w:rPr>
          <w:bCs/>
          <w:color w:val="000000"/>
          <w:spacing w:val="-3"/>
          <w:sz w:val="28"/>
          <w:szCs w:val="28"/>
          <w:lang w:val="en-US" w:eastAsia="zh-CN"/>
        </w:rPr>
        <w:t>Materials and methods;</w:t>
      </w:r>
    </w:p>
    <w:p w:rsidR="00E155F9" w:rsidRDefault="00E155F9" w:rsidP="00DC04FC">
      <w:pPr>
        <w:widowControl w:val="0"/>
        <w:suppressAutoHyphens/>
        <w:autoSpaceDE w:val="0"/>
        <w:ind w:right="566"/>
        <w:jc w:val="both"/>
        <w:rPr>
          <w:bCs/>
          <w:color w:val="000000"/>
          <w:spacing w:val="-3"/>
          <w:sz w:val="28"/>
          <w:szCs w:val="28"/>
          <w:lang w:val="en-US" w:eastAsia="zh-CN"/>
        </w:rPr>
      </w:pPr>
      <w:r>
        <w:rPr>
          <w:bCs/>
          <w:color w:val="000000"/>
          <w:spacing w:val="-3"/>
          <w:sz w:val="28"/>
          <w:szCs w:val="28"/>
          <w:lang w:val="en-US" w:eastAsia="zh-CN"/>
        </w:rPr>
        <w:lastRenderedPageBreak/>
        <w:t>Results;</w:t>
      </w:r>
    </w:p>
    <w:p w:rsidR="00E155F9" w:rsidRDefault="00E155F9" w:rsidP="00DC04FC">
      <w:pPr>
        <w:widowControl w:val="0"/>
        <w:suppressAutoHyphens/>
        <w:autoSpaceDE w:val="0"/>
        <w:ind w:right="566"/>
        <w:jc w:val="both"/>
        <w:rPr>
          <w:bCs/>
          <w:color w:val="000000"/>
          <w:spacing w:val="-3"/>
          <w:sz w:val="28"/>
          <w:szCs w:val="28"/>
          <w:lang w:val="en-US" w:eastAsia="zh-CN"/>
        </w:rPr>
      </w:pPr>
      <w:r>
        <w:rPr>
          <w:bCs/>
          <w:color w:val="000000"/>
          <w:spacing w:val="-3"/>
          <w:sz w:val="28"/>
          <w:szCs w:val="28"/>
          <w:lang w:val="en-US" w:eastAsia="zh-CN"/>
        </w:rPr>
        <w:t>Discussion;</w:t>
      </w:r>
    </w:p>
    <w:p w:rsidR="00E155F9" w:rsidRPr="00E155F9" w:rsidRDefault="00E155F9" w:rsidP="00DC04FC">
      <w:pPr>
        <w:widowControl w:val="0"/>
        <w:suppressAutoHyphens/>
        <w:autoSpaceDE w:val="0"/>
        <w:ind w:right="566"/>
        <w:jc w:val="both"/>
        <w:rPr>
          <w:bCs/>
          <w:color w:val="000000"/>
          <w:spacing w:val="-3"/>
          <w:sz w:val="28"/>
          <w:szCs w:val="28"/>
          <w:lang w:val="en-US" w:eastAsia="zh-CN"/>
        </w:rPr>
      </w:pPr>
      <w:r>
        <w:rPr>
          <w:bCs/>
          <w:color w:val="000000"/>
          <w:spacing w:val="-3"/>
          <w:sz w:val="28"/>
          <w:szCs w:val="28"/>
          <w:lang w:val="en-US" w:eastAsia="zh-CN"/>
        </w:rPr>
        <w:t>Conclusions.</w:t>
      </w:r>
    </w:p>
    <w:p w:rsidR="009212E9" w:rsidRDefault="009212E9" w:rsidP="00DC04FC">
      <w:pPr>
        <w:widowControl w:val="0"/>
        <w:suppressAutoHyphens/>
        <w:autoSpaceDE w:val="0"/>
        <w:ind w:right="566"/>
        <w:jc w:val="both"/>
        <w:rPr>
          <w:bCs/>
          <w:color w:val="000000"/>
          <w:spacing w:val="-3"/>
          <w:sz w:val="28"/>
          <w:szCs w:val="28"/>
          <w:lang w:eastAsia="zh-CN"/>
        </w:rPr>
      </w:pPr>
      <w:r>
        <w:rPr>
          <w:b/>
          <w:bCs/>
          <w:color w:val="000000"/>
          <w:spacing w:val="-3"/>
          <w:sz w:val="28"/>
          <w:szCs w:val="28"/>
          <w:lang w:eastAsia="zh-CN"/>
        </w:rPr>
        <w:t>Оформление</w:t>
      </w:r>
      <w:r w:rsidRPr="00BD6349">
        <w:rPr>
          <w:b/>
          <w:bCs/>
          <w:color w:val="000000"/>
          <w:spacing w:val="-3"/>
          <w:sz w:val="28"/>
          <w:szCs w:val="28"/>
          <w:lang w:val="en-US" w:eastAsia="zh-CN"/>
        </w:rPr>
        <w:t xml:space="preserve"> </w:t>
      </w:r>
      <w:r>
        <w:rPr>
          <w:b/>
          <w:bCs/>
          <w:color w:val="000000"/>
          <w:spacing w:val="-3"/>
          <w:sz w:val="28"/>
          <w:szCs w:val="28"/>
          <w:lang w:eastAsia="zh-CN"/>
        </w:rPr>
        <w:t>таблиц</w:t>
      </w:r>
      <w:r w:rsidR="000C6F85" w:rsidRPr="00BD6349">
        <w:rPr>
          <w:b/>
          <w:bCs/>
          <w:color w:val="000000"/>
          <w:spacing w:val="-3"/>
          <w:sz w:val="28"/>
          <w:szCs w:val="28"/>
          <w:lang w:val="en-US" w:eastAsia="zh-CN"/>
        </w:rPr>
        <w:t xml:space="preserve">. </w:t>
      </w:r>
      <w:r>
        <w:rPr>
          <w:bCs/>
          <w:color w:val="000000"/>
          <w:spacing w:val="-3"/>
          <w:sz w:val="28"/>
          <w:szCs w:val="28"/>
          <w:lang w:eastAsia="zh-CN"/>
        </w:rPr>
        <w:t>На все таблицы в тексте должны быть ссылки. Таблица должна располагаться непосредственно после текста, в котором она упоминается впервые, или на следующей странице.</w:t>
      </w:r>
    </w:p>
    <w:p w:rsidR="009212E9" w:rsidRDefault="009212E9" w:rsidP="00DC04FC">
      <w:pPr>
        <w:widowControl w:val="0"/>
        <w:suppressAutoHyphens/>
        <w:autoSpaceDE w:val="0"/>
        <w:ind w:right="566"/>
        <w:jc w:val="both"/>
        <w:rPr>
          <w:bCs/>
          <w:color w:val="000000"/>
          <w:spacing w:val="-3"/>
          <w:sz w:val="28"/>
          <w:szCs w:val="28"/>
          <w:lang w:eastAsia="zh-CN"/>
        </w:rPr>
      </w:pPr>
      <w:r>
        <w:rPr>
          <w:bCs/>
          <w:color w:val="000000"/>
          <w:spacing w:val="-3"/>
          <w:sz w:val="28"/>
          <w:szCs w:val="28"/>
          <w:lang w:eastAsia="zh-CN"/>
        </w:rPr>
        <w:t>Таблица обязательно должна иметь название и описание. Название следует помещать над таблицей слева, без абзацного отступа, в одну строку с ее номером (через тире). Точка в конце названия не ставится.</w:t>
      </w:r>
    </w:p>
    <w:p w:rsidR="009212E9" w:rsidRDefault="009212E9" w:rsidP="00DC04FC">
      <w:pPr>
        <w:widowControl w:val="0"/>
        <w:suppressAutoHyphens/>
        <w:autoSpaceDE w:val="0"/>
        <w:ind w:right="566"/>
        <w:jc w:val="both"/>
        <w:rPr>
          <w:bCs/>
          <w:color w:val="000000"/>
          <w:spacing w:val="-3"/>
          <w:sz w:val="28"/>
          <w:szCs w:val="28"/>
          <w:lang w:eastAsia="zh-CN"/>
        </w:rPr>
      </w:pPr>
      <w:r>
        <w:rPr>
          <w:bCs/>
          <w:color w:val="000000"/>
          <w:spacing w:val="-3"/>
          <w:sz w:val="28"/>
          <w:szCs w:val="28"/>
          <w:lang w:eastAsia="zh-CN"/>
        </w:rPr>
        <w:t>Все таблицы нумеруются, нумерация их в тексте должна быть сквозная (Таблица 1).</w:t>
      </w:r>
    </w:p>
    <w:p w:rsidR="009212E9" w:rsidRDefault="009212E9" w:rsidP="00DC04FC">
      <w:pPr>
        <w:widowControl w:val="0"/>
        <w:suppressAutoHyphens/>
        <w:autoSpaceDE w:val="0"/>
        <w:ind w:right="566"/>
        <w:jc w:val="both"/>
        <w:rPr>
          <w:bCs/>
          <w:color w:val="000000"/>
          <w:spacing w:val="-3"/>
          <w:sz w:val="28"/>
          <w:szCs w:val="28"/>
          <w:lang w:eastAsia="zh-CN"/>
        </w:rPr>
      </w:pPr>
      <w:r>
        <w:rPr>
          <w:bCs/>
          <w:color w:val="000000"/>
          <w:spacing w:val="-3"/>
          <w:sz w:val="28"/>
          <w:szCs w:val="28"/>
          <w:lang w:eastAsia="zh-CN"/>
        </w:rPr>
        <w:t>Текст в ячейках таблицы должен быть оформлен единообразно (одинаковый шрифт, кегль, выравнивание текста).</w:t>
      </w:r>
    </w:p>
    <w:p w:rsidR="009212E9" w:rsidRDefault="009212E9" w:rsidP="00DC04FC">
      <w:pPr>
        <w:widowControl w:val="0"/>
        <w:suppressAutoHyphens/>
        <w:autoSpaceDE w:val="0"/>
        <w:ind w:right="566"/>
        <w:jc w:val="both"/>
        <w:rPr>
          <w:bCs/>
          <w:color w:val="000000"/>
          <w:spacing w:val="-3"/>
          <w:sz w:val="28"/>
          <w:szCs w:val="28"/>
          <w:lang w:eastAsia="zh-CN"/>
        </w:rPr>
      </w:pPr>
      <w:r>
        <w:rPr>
          <w:bCs/>
          <w:color w:val="000000"/>
          <w:spacing w:val="-3"/>
          <w:sz w:val="28"/>
          <w:szCs w:val="28"/>
          <w:lang w:eastAsia="zh-CN"/>
        </w:rPr>
        <w:t>Если у таблицы есть примечание, то оно указывается сразу же под таблицей курсивным начертанием, выравнивание – по ширине.</w:t>
      </w:r>
    </w:p>
    <w:p w:rsidR="009212E9" w:rsidRDefault="009212E9" w:rsidP="00DC04FC">
      <w:pPr>
        <w:widowControl w:val="0"/>
        <w:suppressAutoHyphens/>
        <w:autoSpaceDE w:val="0"/>
        <w:ind w:right="566"/>
        <w:jc w:val="both"/>
        <w:rPr>
          <w:bCs/>
          <w:color w:val="000000"/>
          <w:spacing w:val="-3"/>
          <w:sz w:val="28"/>
          <w:szCs w:val="28"/>
          <w:lang w:eastAsia="zh-CN"/>
        </w:rPr>
      </w:pPr>
      <w:r>
        <w:rPr>
          <w:bCs/>
          <w:color w:val="000000"/>
          <w:spacing w:val="-3"/>
          <w:sz w:val="28"/>
          <w:szCs w:val="28"/>
          <w:lang w:eastAsia="zh-CN"/>
        </w:rPr>
        <w:t>Должны быть указаны единицы исчисления данных.</w:t>
      </w:r>
    </w:p>
    <w:p w:rsidR="006F2954" w:rsidRDefault="009212E9" w:rsidP="00DC04FC">
      <w:pPr>
        <w:widowControl w:val="0"/>
        <w:suppressAutoHyphens/>
        <w:autoSpaceDE w:val="0"/>
        <w:ind w:right="566"/>
        <w:jc w:val="both"/>
        <w:rPr>
          <w:bCs/>
          <w:color w:val="000000"/>
          <w:spacing w:val="-3"/>
          <w:sz w:val="28"/>
          <w:szCs w:val="28"/>
          <w:lang w:eastAsia="zh-CN"/>
        </w:rPr>
      </w:pPr>
      <w:r>
        <w:rPr>
          <w:b/>
          <w:bCs/>
          <w:color w:val="000000"/>
          <w:spacing w:val="-3"/>
          <w:sz w:val="28"/>
          <w:szCs w:val="28"/>
          <w:lang w:eastAsia="zh-CN"/>
        </w:rPr>
        <w:t xml:space="preserve">Оформление рисунков. </w:t>
      </w:r>
      <w:r>
        <w:rPr>
          <w:bCs/>
          <w:color w:val="000000"/>
          <w:spacing w:val="-3"/>
          <w:sz w:val="28"/>
          <w:szCs w:val="28"/>
          <w:lang w:eastAsia="zh-CN"/>
        </w:rPr>
        <w:t>На все рисунк</w:t>
      </w:r>
      <w:r w:rsidR="00884919">
        <w:rPr>
          <w:bCs/>
          <w:color w:val="000000"/>
          <w:spacing w:val="-3"/>
          <w:sz w:val="28"/>
          <w:szCs w:val="28"/>
          <w:lang w:eastAsia="zh-CN"/>
        </w:rPr>
        <w:t>и</w:t>
      </w:r>
      <w:r>
        <w:rPr>
          <w:bCs/>
          <w:color w:val="000000"/>
          <w:spacing w:val="-3"/>
          <w:sz w:val="28"/>
          <w:szCs w:val="28"/>
          <w:lang w:eastAsia="zh-CN"/>
        </w:rPr>
        <w:t xml:space="preserve"> в тексте должны быть даны ссылки. Рисунки должны располагаться непосредственно после текста, в котором они упоминается впервые, или на следующей странице. При этом допускается сокращать слово (рис.1). </w:t>
      </w:r>
    </w:p>
    <w:p w:rsidR="009212E9" w:rsidRDefault="009212E9" w:rsidP="00DC04FC">
      <w:pPr>
        <w:widowControl w:val="0"/>
        <w:suppressAutoHyphens/>
        <w:autoSpaceDE w:val="0"/>
        <w:ind w:right="566"/>
        <w:jc w:val="both"/>
        <w:rPr>
          <w:bCs/>
          <w:color w:val="000000"/>
          <w:spacing w:val="-3"/>
          <w:sz w:val="28"/>
          <w:szCs w:val="28"/>
          <w:lang w:eastAsia="zh-CN"/>
        </w:rPr>
      </w:pPr>
      <w:r>
        <w:rPr>
          <w:bCs/>
          <w:color w:val="000000"/>
          <w:spacing w:val="-3"/>
          <w:sz w:val="28"/>
          <w:szCs w:val="28"/>
          <w:lang w:eastAsia="zh-CN"/>
        </w:rPr>
        <w:t>Если рисунок в тексте один, то допускается его не нумеровать. Рисунки нумеруют</w:t>
      </w:r>
      <w:r w:rsidR="0008013F">
        <w:rPr>
          <w:bCs/>
          <w:color w:val="000000"/>
          <w:spacing w:val="-3"/>
          <w:sz w:val="28"/>
          <w:szCs w:val="28"/>
          <w:lang w:eastAsia="zh-CN"/>
        </w:rPr>
        <w:t>ся</w:t>
      </w:r>
      <w:r>
        <w:rPr>
          <w:bCs/>
          <w:color w:val="000000"/>
          <w:spacing w:val="-3"/>
          <w:sz w:val="28"/>
          <w:szCs w:val="28"/>
          <w:lang w:eastAsia="zh-CN"/>
        </w:rPr>
        <w:t xml:space="preserve"> арабскими цифрами, нумерация – сквозная.</w:t>
      </w:r>
    </w:p>
    <w:p w:rsidR="00962C9E" w:rsidRDefault="009212E9" w:rsidP="00DC04FC">
      <w:pPr>
        <w:widowControl w:val="0"/>
        <w:suppressAutoHyphens/>
        <w:autoSpaceDE w:val="0"/>
        <w:ind w:right="566"/>
        <w:jc w:val="both"/>
        <w:rPr>
          <w:bCs/>
          <w:color w:val="000000"/>
          <w:spacing w:val="-3"/>
          <w:sz w:val="28"/>
          <w:szCs w:val="28"/>
          <w:lang w:eastAsia="zh-CN"/>
        </w:rPr>
      </w:pPr>
      <w:r>
        <w:rPr>
          <w:bCs/>
          <w:color w:val="000000"/>
          <w:spacing w:val="-3"/>
          <w:sz w:val="28"/>
          <w:szCs w:val="28"/>
          <w:lang w:eastAsia="zh-CN"/>
        </w:rPr>
        <w:t xml:space="preserve">Подпись к рисунку располагается под ним – посередине строки. Слово «Рисунок» пишется полностью. </w:t>
      </w:r>
    </w:p>
    <w:p w:rsidR="009212E9" w:rsidRDefault="009212E9" w:rsidP="00DC04FC">
      <w:pPr>
        <w:widowControl w:val="0"/>
        <w:suppressAutoHyphens/>
        <w:autoSpaceDE w:val="0"/>
        <w:ind w:right="566"/>
        <w:jc w:val="both"/>
        <w:rPr>
          <w:bCs/>
          <w:color w:val="000000"/>
          <w:spacing w:val="-3"/>
          <w:sz w:val="28"/>
          <w:szCs w:val="28"/>
          <w:lang w:eastAsia="zh-CN"/>
        </w:rPr>
      </w:pPr>
      <w:r>
        <w:rPr>
          <w:bCs/>
          <w:color w:val="000000"/>
          <w:spacing w:val="-3"/>
          <w:sz w:val="28"/>
          <w:szCs w:val="28"/>
          <w:lang w:eastAsia="zh-CN"/>
        </w:rPr>
        <w:t>После номера</w:t>
      </w:r>
      <w:r w:rsidR="00FB1ABA">
        <w:rPr>
          <w:bCs/>
          <w:color w:val="000000"/>
          <w:spacing w:val="-3"/>
          <w:sz w:val="28"/>
          <w:szCs w:val="28"/>
          <w:lang w:eastAsia="zh-CN"/>
        </w:rPr>
        <w:t xml:space="preserve"> и</w:t>
      </w:r>
      <w:r>
        <w:rPr>
          <w:bCs/>
          <w:color w:val="000000"/>
          <w:spacing w:val="-3"/>
          <w:sz w:val="28"/>
          <w:szCs w:val="28"/>
          <w:lang w:eastAsia="zh-CN"/>
        </w:rPr>
        <w:t xml:space="preserve"> тире – приводится название рисунка (например, Рисунок 1 – Структура клетки).</w:t>
      </w:r>
    </w:p>
    <w:p w:rsidR="009212E9" w:rsidRPr="008743D6" w:rsidRDefault="009212E9" w:rsidP="00DC04FC">
      <w:pPr>
        <w:widowControl w:val="0"/>
        <w:suppressAutoHyphens/>
        <w:autoSpaceDE w:val="0"/>
        <w:ind w:right="566"/>
        <w:jc w:val="center"/>
        <w:rPr>
          <w:b/>
          <w:bCs/>
          <w:color w:val="000000"/>
          <w:spacing w:val="-3"/>
          <w:sz w:val="28"/>
          <w:szCs w:val="28"/>
          <w:lang w:eastAsia="zh-CN"/>
        </w:rPr>
      </w:pPr>
      <w:r>
        <w:rPr>
          <w:b/>
          <w:bCs/>
          <w:color w:val="000000"/>
          <w:spacing w:val="-3"/>
          <w:sz w:val="28"/>
          <w:szCs w:val="28"/>
          <w:lang w:eastAsia="zh-CN"/>
        </w:rPr>
        <w:t>ФОРМА АНКЕТЫ</w:t>
      </w:r>
    </w:p>
    <w:p w:rsidR="009212E9" w:rsidRPr="00796729" w:rsidRDefault="009212E9" w:rsidP="00DC04FC">
      <w:pPr>
        <w:ind w:right="56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размещения сборника статей в Научной электронной б</w:t>
      </w:r>
      <w:r w:rsidR="006F295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блиотеке (</w:t>
      </w:r>
      <w:r>
        <w:rPr>
          <w:color w:val="000000"/>
          <w:sz w:val="28"/>
          <w:szCs w:val="28"/>
          <w:lang w:val="en-US"/>
        </w:rPr>
        <w:t>eLibrary</w:t>
      </w:r>
      <w:r w:rsidRPr="0079672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ru</w:t>
      </w:r>
      <w:r w:rsidRPr="00796729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и включения сборника статей в РИНЦ</w:t>
      </w:r>
    </w:p>
    <w:p w:rsidR="009212E9" w:rsidRDefault="009212E9" w:rsidP="00DC04FC">
      <w:pPr>
        <w:ind w:right="566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310"/>
      </w:tblGrid>
      <w:tr w:rsidR="009212E9" w:rsidRPr="00FC7F39" w:rsidTr="00D14555">
        <w:tc>
          <w:tcPr>
            <w:tcW w:w="2835" w:type="dxa"/>
          </w:tcPr>
          <w:p w:rsidR="009212E9" w:rsidRPr="00FC7F39" w:rsidRDefault="009212E9" w:rsidP="00DC04FC">
            <w:pPr>
              <w:spacing w:line="360" w:lineRule="auto"/>
              <w:ind w:right="566"/>
              <w:jc w:val="both"/>
              <w:rPr>
                <w:color w:val="000000"/>
                <w:sz w:val="28"/>
                <w:szCs w:val="28"/>
              </w:rPr>
            </w:pPr>
            <w:r w:rsidRPr="00FC7F39">
              <w:rPr>
                <w:color w:val="000000"/>
                <w:sz w:val="28"/>
                <w:szCs w:val="28"/>
              </w:rPr>
              <w:t>Фамилия</w:t>
            </w:r>
          </w:p>
        </w:tc>
        <w:tc>
          <w:tcPr>
            <w:tcW w:w="6310" w:type="dxa"/>
          </w:tcPr>
          <w:p w:rsidR="009212E9" w:rsidRPr="00FC7F39" w:rsidRDefault="009212E9" w:rsidP="00DC04FC">
            <w:pPr>
              <w:ind w:right="566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212E9" w:rsidRPr="00FC7F39" w:rsidTr="00D14555">
        <w:tc>
          <w:tcPr>
            <w:tcW w:w="2835" w:type="dxa"/>
          </w:tcPr>
          <w:p w:rsidR="009212E9" w:rsidRPr="00FC7F39" w:rsidRDefault="009212E9" w:rsidP="00DC04FC">
            <w:pPr>
              <w:spacing w:line="360" w:lineRule="auto"/>
              <w:ind w:right="566"/>
              <w:jc w:val="both"/>
              <w:rPr>
                <w:color w:val="000000"/>
                <w:sz w:val="28"/>
                <w:szCs w:val="28"/>
              </w:rPr>
            </w:pPr>
            <w:r w:rsidRPr="00FC7F39">
              <w:rPr>
                <w:color w:val="000000"/>
                <w:sz w:val="28"/>
                <w:szCs w:val="28"/>
              </w:rPr>
              <w:t>Имя</w:t>
            </w:r>
          </w:p>
        </w:tc>
        <w:tc>
          <w:tcPr>
            <w:tcW w:w="6310" w:type="dxa"/>
          </w:tcPr>
          <w:p w:rsidR="009212E9" w:rsidRPr="00FC7F39" w:rsidRDefault="009212E9" w:rsidP="00DC04FC">
            <w:pPr>
              <w:ind w:right="566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212E9" w:rsidRPr="00FC7F39" w:rsidTr="00D14555">
        <w:tc>
          <w:tcPr>
            <w:tcW w:w="2835" w:type="dxa"/>
          </w:tcPr>
          <w:p w:rsidR="009212E9" w:rsidRPr="00FC7F39" w:rsidRDefault="009212E9" w:rsidP="00DC04FC">
            <w:pPr>
              <w:spacing w:line="360" w:lineRule="auto"/>
              <w:ind w:right="566"/>
              <w:jc w:val="both"/>
              <w:rPr>
                <w:color w:val="000000"/>
                <w:sz w:val="28"/>
                <w:szCs w:val="28"/>
              </w:rPr>
            </w:pPr>
            <w:r w:rsidRPr="00FC7F39">
              <w:rPr>
                <w:color w:val="000000"/>
                <w:sz w:val="28"/>
                <w:szCs w:val="28"/>
              </w:rPr>
              <w:t>Отчество</w:t>
            </w:r>
          </w:p>
        </w:tc>
        <w:tc>
          <w:tcPr>
            <w:tcW w:w="6310" w:type="dxa"/>
          </w:tcPr>
          <w:p w:rsidR="009212E9" w:rsidRPr="00FC7F39" w:rsidRDefault="009212E9" w:rsidP="00DC04FC">
            <w:pPr>
              <w:ind w:right="566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212E9" w:rsidRPr="00FC7F39" w:rsidTr="00D14555">
        <w:tc>
          <w:tcPr>
            <w:tcW w:w="2835" w:type="dxa"/>
          </w:tcPr>
          <w:p w:rsidR="009212E9" w:rsidRPr="00FC7F39" w:rsidRDefault="009212E9" w:rsidP="00DC04FC">
            <w:pPr>
              <w:ind w:right="566"/>
              <w:jc w:val="both"/>
              <w:rPr>
                <w:color w:val="000000"/>
                <w:sz w:val="28"/>
                <w:szCs w:val="28"/>
              </w:rPr>
            </w:pPr>
            <w:r w:rsidRPr="00FC7F39">
              <w:rPr>
                <w:color w:val="000000"/>
                <w:sz w:val="28"/>
                <w:szCs w:val="28"/>
              </w:rPr>
              <w:t>Место работы (полностью)</w:t>
            </w:r>
          </w:p>
        </w:tc>
        <w:tc>
          <w:tcPr>
            <w:tcW w:w="6310" w:type="dxa"/>
          </w:tcPr>
          <w:p w:rsidR="009212E9" w:rsidRPr="00FC7F39" w:rsidRDefault="009212E9" w:rsidP="00DC04FC">
            <w:pPr>
              <w:ind w:right="566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212E9" w:rsidRPr="00FC7F39" w:rsidTr="00D14555">
        <w:tc>
          <w:tcPr>
            <w:tcW w:w="2835" w:type="dxa"/>
          </w:tcPr>
          <w:p w:rsidR="009212E9" w:rsidRPr="00FC7F39" w:rsidRDefault="009212E9" w:rsidP="00DC04FC">
            <w:pPr>
              <w:ind w:right="566"/>
              <w:jc w:val="both"/>
              <w:rPr>
                <w:color w:val="000000"/>
                <w:sz w:val="28"/>
                <w:szCs w:val="28"/>
              </w:rPr>
            </w:pPr>
            <w:r w:rsidRPr="00FC7F39">
              <w:rPr>
                <w:color w:val="000000"/>
                <w:sz w:val="28"/>
                <w:szCs w:val="28"/>
              </w:rPr>
              <w:t>Страна,</w:t>
            </w:r>
          </w:p>
          <w:p w:rsidR="009212E9" w:rsidRPr="00FC7F39" w:rsidRDefault="009212E9" w:rsidP="00DC04FC">
            <w:pPr>
              <w:ind w:right="566"/>
              <w:jc w:val="both"/>
              <w:rPr>
                <w:color w:val="000000"/>
                <w:sz w:val="28"/>
                <w:szCs w:val="28"/>
              </w:rPr>
            </w:pPr>
            <w:r w:rsidRPr="00FC7F39">
              <w:rPr>
                <w:color w:val="000000"/>
                <w:sz w:val="28"/>
                <w:szCs w:val="28"/>
              </w:rPr>
              <w:t>город проживания</w:t>
            </w:r>
          </w:p>
        </w:tc>
        <w:tc>
          <w:tcPr>
            <w:tcW w:w="6310" w:type="dxa"/>
          </w:tcPr>
          <w:p w:rsidR="009212E9" w:rsidRPr="00FC7F39" w:rsidRDefault="009212E9" w:rsidP="00DC04FC">
            <w:pPr>
              <w:ind w:right="566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212E9" w:rsidRPr="00FC7F39" w:rsidTr="00D14555">
        <w:tc>
          <w:tcPr>
            <w:tcW w:w="2835" w:type="dxa"/>
          </w:tcPr>
          <w:p w:rsidR="009212E9" w:rsidRPr="00FC7F39" w:rsidRDefault="009212E9" w:rsidP="00DC04FC">
            <w:pPr>
              <w:spacing w:line="360" w:lineRule="auto"/>
              <w:ind w:right="566"/>
              <w:rPr>
                <w:color w:val="000000"/>
                <w:sz w:val="28"/>
                <w:szCs w:val="28"/>
                <w:lang w:val="en-US"/>
              </w:rPr>
            </w:pPr>
            <w:r w:rsidRPr="00FC7F39">
              <w:rPr>
                <w:color w:val="000000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310" w:type="dxa"/>
          </w:tcPr>
          <w:p w:rsidR="009212E9" w:rsidRPr="00FC7F39" w:rsidRDefault="009212E9" w:rsidP="00DC04FC">
            <w:pPr>
              <w:ind w:right="566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212E9" w:rsidRPr="00FC7F39" w:rsidTr="00D14555">
        <w:tc>
          <w:tcPr>
            <w:tcW w:w="2835" w:type="dxa"/>
          </w:tcPr>
          <w:p w:rsidR="009212E9" w:rsidRPr="00FC7F39" w:rsidRDefault="009212E9" w:rsidP="00DC04FC">
            <w:pPr>
              <w:spacing w:line="360" w:lineRule="auto"/>
              <w:ind w:right="566"/>
              <w:jc w:val="both"/>
              <w:rPr>
                <w:color w:val="000000"/>
                <w:sz w:val="28"/>
                <w:szCs w:val="28"/>
              </w:rPr>
            </w:pPr>
            <w:r w:rsidRPr="00FC7F39">
              <w:rPr>
                <w:color w:val="000000"/>
                <w:sz w:val="28"/>
                <w:szCs w:val="28"/>
              </w:rPr>
              <w:t>Ученая степень</w:t>
            </w:r>
          </w:p>
        </w:tc>
        <w:tc>
          <w:tcPr>
            <w:tcW w:w="6310" w:type="dxa"/>
          </w:tcPr>
          <w:p w:rsidR="009212E9" w:rsidRPr="00FC7F39" w:rsidRDefault="009212E9" w:rsidP="00DC04FC">
            <w:pPr>
              <w:ind w:right="566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212E9" w:rsidRPr="00FC7F39" w:rsidTr="00D14555">
        <w:tc>
          <w:tcPr>
            <w:tcW w:w="2835" w:type="dxa"/>
          </w:tcPr>
          <w:p w:rsidR="009212E9" w:rsidRPr="00FC7F39" w:rsidRDefault="009212E9" w:rsidP="00DC04FC">
            <w:pPr>
              <w:spacing w:line="360" w:lineRule="auto"/>
              <w:ind w:right="566"/>
              <w:jc w:val="both"/>
              <w:rPr>
                <w:color w:val="000000"/>
                <w:sz w:val="28"/>
                <w:szCs w:val="28"/>
              </w:rPr>
            </w:pPr>
            <w:r w:rsidRPr="00FC7F39">
              <w:rPr>
                <w:color w:val="000000"/>
                <w:sz w:val="28"/>
                <w:szCs w:val="28"/>
              </w:rPr>
              <w:t>Ученое звание</w:t>
            </w:r>
          </w:p>
        </w:tc>
        <w:tc>
          <w:tcPr>
            <w:tcW w:w="6310" w:type="dxa"/>
          </w:tcPr>
          <w:p w:rsidR="009212E9" w:rsidRPr="00FC7F39" w:rsidRDefault="009212E9" w:rsidP="00DC04FC">
            <w:pPr>
              <w:ind w:right="566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212E9" w:rsidRPr="00FC7F39" w:rsidTr="00D14555">
        <w:tc>
          <w:tcPr>
            <w:tcW w:w="2835" w:type="dxa"/>
          </w:tcPr>
          <w:p w:rsidR="009212E9" w:rsidRPr="00FC7F39" w:rsidRDefault="009212E9" w:rsidP="00DC04FC">
            <w:pPr>
              <w:spacing w:line="360" w:lineRule="auto"/>
              <w:ind w:right="566"/>
              <w:jc w:val="both"/>
              <w:rPr>
                <w:color w:val="000000"/>
                <w:sz w:val="28"/>
                <w:szCs w:val="28"/>
              </w:rPr>
            </w:pPr>
            <w:r w:rsidRPr="00FC7F39">
              <w:rPr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6310" w:type="dxa"/>
          </w:tcPr>
          <w:p w:rsidR="009212E9" w:rsidRPr="00FC7F39" w:rsidRDefault="009212E9" w:rsidP="00DC04FC">
            <w:pPr>
              <w:ind w:right="566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212E9" w:rsidRPr="00FC7F39" w:rsidTr="00D14555">
        <w:tc>
          <w:tcPr>
            <w:tcW w:w="2835" w:type="dxa"/>
          </w:tcPr>
          <w:p w:rsidR="009212E9" w:rsidRDefault="000A4C77" w:rsidP="00DC04FC">
            <w:pPr>
              <w:ind w:right="56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 участия</w:t>
            </w:r>
          </w:p>
          <w:p w:rsidR="00D14555" w:rsidRPr="00FC7F39" w:rsidRDefault="00D14555" w:rsidP="00DC04FC">
            <w:pPr>
              <w:ind w:right="566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310" w:type="dxa"/>
          </w:tcPr>
          <w:p w:rsidR="009212E9" w:rsidRPr="00FC7F39" w:rsidRDefault="009212E9" w:rsidP="00DC04FC">
            <w:pPr>
              <w:ind w:right="566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884919" w:rsidRPr="00FC7F39" w:rsidTr="00D14555">
        <w:tc>
          <w:tcPr>
            <w:tcW w:w="2835" w:type="dxa"/>
          </w:tcPr>
          <w:p w:rsidR="00884919" w:rsidRDefault="00884919" w:rsidP="00DC04FC">
            <w:pPr>
              <w:ind w:right="56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Направление</w:t>
            </w:r>
          </w:p>
          <w:p w:rsidR="00884919" w:rsidRDefault="00884919" w:rsidP="00DC04FC">
            <w:pPr>
              <w:ind w:right="566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310" w:type="dxa"/>
          </w:tcPr>
          <w:p w:rsidR="00884919" w:rsidRPr="00FC7F39" w:rsidRDefault="00884919" w:rsidP="00DC04FC">
            <w:pPr>
              <w:ind w:right="566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212E9" w:rsidRPr="00FC7F39" w:rsidTr="00D14555">
        <w:tc>
          <w:tcPr>
            <w:tcW w:w="2835" w:type="dxa"/>
          </w:tcPr>
          <w:p w:rsidR="009212E9" w:rsidRPr="00FC7F39" w:rsidRDefault="000A4C77" w:rsidP="00DC04FC">
            <w:pPr>
              <w:spacing w:line="360" w:lineRule="auto"/>
              <w:ind w:right="56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Название доклада</w:t>
            </w:r>
            <w:r w:rsidRPr="00FC7F39">
              <w:rPr>
                <w:color w:val="000000"/>
                <w:sz w:val="28"/>
                <w:szCs w:val="28"/>
              </w:rPr>
              <w:t xml:space="preserve"> </w:t>
            </w:r>
            <w:r w:rsidR="00D14555">
              <w:rPr>
                <w:color w:val="000000"/>
                <w:sz w:val="28"/>
                <w:szCs w:val="28"/>
                <w:lang w:val="en-US"/>
              </w:rPr>
              <w:t xml:space="preserve">/ </w:t>
            </w:r>
            <w:r w:rsidRPr="00FC7F39">
              <w:rPr>
                <w:color w:val="000000"/>
                <w:sz w:val="28"/>
                <w:szCs w:val="28"/>
              </w:rPr>
              <w:t>статьи</w:t>
            </w:r>
          </w:p>
        </w:tc>
        <w:tc>
          <w:tcPr>
            <w:tcW w:w="6310" w:type="dxa"/>
          </w:tcPr>
          <w:p w:rsidR="009212E9" w:rsidRPr="00FC7F39" w:rsidRDefault="009212E9" w:rsidP="00DC04FC">
            <w:pPr>
              <w:ind w:right="566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212E9" w:rsidRPr="00FC7F39" w:rsidTr="00D14555">
        <w:tc>
          <w:tcPr>
            <w:tcW w:w="2835" w:type="dxa"/>
          </w:tcPr>
          <w:p w:rsidR="009212E9" w:rsidRPr="00C275D2" w:rsidRDefault="00C275D2" w:rsidP="00DC04FC">
            <w:pPr>
              <w:ind w:right="56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Язык</w:t>
            </w:r>
          </w:p>
          <w:p w:rsidR="00D14555" w:rsidRPr="00FC7F39" w:rsidRDefault="00D14555" w:rsidP="00DC04FC">
            <w:pPr>
              <w:ind w:right="56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310" w:type="dxa"/>
          </w:tcPr>
          <w:p w:rsidR="009212E9" w:rsidRPr="00FC7F39" w:rsidRDefault="009212E9" w:rsidP="00DC04FC">
            <w:pPr>
              <w:ind w:right="566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1E7D00" w:rsidRDefault="001E7D00" w:rsidP="00D14555">
      <w:pPr>
        <w:pStyle w:val="ae"/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</w:rPr>
      </w:pPr>
    </w:p>
    <w:p w:rsidR="000A4C77" w:rsidRDefault="000A4C77" w:rsidP="00D14555">
      <w:pPr>
        <w:pStyle w:val="ae"/>
        <w:spacing w:before="0" w:beforeAutospacing="0" w:after="0" w:afterAutospacing="0" w:line="276" w:lineRule="auto"/>
        <w:ind w:firstLine="709"/>
        <w:jc w:val="center"/>
        <w:rPr>
          <w:sz w:val="28"/>
          <w:szCs w:val="28"/>
        </w:rPr>
      </w:pPr>
      <w:r w:rsidRPr="000A4C77">
        <w:rPr>
          <w:b/>
          <w:sz w:val="28"/>
          <w:szCs w:val="28"/>
        </w:rPr>
        <w:t>В файле должна быть только одна статья!</w:t>
      </w:r>
    </w:p>
    <w:p w:rsidR="000A4C77" w:rsidRPr="00F96AB8" w:rsidRDefault="000A4C77" w:rsidP="000A4C77">
      <w:pPr>
        <w:pStyle w:val="ae"/>
        <w:spacing w:before="0" w:beforeAutospacing="0" w:after="0" w:afterAutospacing="0" w:line="276" w:lineRule="auto"/>
        <w:ind w:firstLine="709"/>
        <w:jc w:val="both"/>
        <w:rPr>
          <w:b/>
          <w:bCs/>
          <w:iCs/>
          <w:color w:val="FF0000"/>
          <w:sz w:val="32"/>
          <w:szCs w:val="28"/>
          <w:shd w:val="clear" w:color="auto" w:fill="FFFFFF"/>
        </w:rPr>
      </w:pPr>
      <w:r w:rsidRPr="00EA1733">
        <w:rPr>
          <w:sz w:val="28"/>
          <w:szCs w:val="28"/>
        </w:rPr>
        <w:t>Если статья написана группой авторов</w:t>
      </w:r>
      <w:r w:rsidRPr="00C421CD">
        <w:rPr>
          <w:sz w:val="28"/>
          <w:szCs w:val="28"/>
        </w:rPr>
        <w:t xml:space="preserve"> (</w:t>
      </w:r>
      <w:r>
        <w:rPr>
          <w:sz w:val="28"/>
          <w:szCs w:val="28"/>
        </w:rPr>
        <w:t>не более 5 авторов)</w:t>
      </w:r>
      <w:r w:rsidRPr="00EA1733">
        <w:rPr>
          <w:sz w:val="28"/>
          <w:szCs w:val="28"/>
        </w:rPr>
        <w:t xml:space="preserve">, то </w:t>
      </w:r>
      <w:r>
        <w:rPr>
          <w:sz w:val="28"/>
          <w:szCs w:val="28"/>
        </w:rPr>
        <w:t>анкета заполняется на каждого автора</w:t>
      </w:r>
      <w:r w:rsidR="00D14555" w:rsidRPr="00D14555">
        <w:rPr>
          <w:sz w:val="28"/>
          <w:szCs w:val="28"/>
        </w:rPr>
        <w:t>.</w:t>
      </w:r>
      <w:r w:rsidR="00D14555">
        <w:rPr>
          <w:sz w:val="28"/>
          <w:szCs w:val="28"/>
        </w:rPr>
        <w:t xml:space="preserve"> В</w:t>
      </w:r>
      <w:r w:rsidRPr="00EA1733">
        <w:rPr>
          <w:sz w:val="28"/>
          <w:szCs w:val="28"/>
        </w:rPr>
        <w:t xml:space="preserve"> </w:t>
      </w:r>
      <w:r>
        <w:rPr>
          <w:sz w:val="28"/>
          <w:szCs w:val="28"/>
        </w:rPr>
        <w:t>названии файла</w:t>
      </w:r>
      <w:r w:rsidRPr="00EA1733">
        <w:rPr>
          <w:sz w:val="28"/>
          <w:szCs w:val="28"/>
        </w:rPr>
        <w:t xml:space="preserve"> указывается ФИО первого автора в списке. </w:t>
      </w:r>
    </w:p>
    <w:p w:rsidR="009212E9" w:rsidRDefault="009212E9" w:rsidP="00DC04FC">
      <w:pPr>
        <w:ind w:right="566"/>
        <w:jc w:val="center"/>
        <w:rPr>
          <w:b/>
          <w:color w:val="000000"/>
          <w:sz w:val="28"/>
          <w:szCs w:val="28"/>
        </w:rPr>
      </w:pPr>
    </w:p>
    <w:p w:rsidR="000A4C77" w:rsidRPr="00EA1733" w:rsidRDefault="000A4C77" w:rsidP="000A4C77">
      <w:pPr>
        <w:jc w:val="right"/>
        <w:rPr>
          <w:b/>
          <w:bCs/>
          <w:sz w:val="28"/>
          <w:szCs w:val="28"/>
        </w:rPr>
      </w:pPr>
    </w:p>
    <w:p w:rsidR="000A4C77" w:rsidRPr="00EA1733" w:rsidRDefault="000A4C77" w:rsidP="000A4C77">
      <w:pPr>
        <w:jc w:val="right"/>
        <w:rPr>
          <w:b/>
          <w:bCs/>
          <w:sz w:val="28"/>
          <w:szCs w:val="28"/>
        </w:rPr>
      </w:pPr>
      <w:r w:rsidRPr="00EA1733">
        <w:rPr>
          <w:b/>
          <w:bCs/>
          <w:sz w:val="28"/>
          <w:szCs w:val="28"/>
        </w:rPr>
        <w:t>С уважением, Оргкомитет конференции</w:t>
      </w:r>
    </w:p>
    <w:p w:rsidR="000A4C77" w:rsidRDefault="000A4C77" w:rsidP="00DC04FC">
      <w:pPr>
        <w:ind w:right="566"/>
        <w:jc w:val="center"/>
        <w:rPr>
          <w:b/>
          <w:color w:val="000000"/>
          <w:sz w:val="28"/>
          <w:szCs w:val="28"/>
        </w:rPr>
      </w:pPr>
    </w:p>
    <w:sectPr w:rsidR="000A4C77" w:rsidSect="005208EA">
      <w:headerReference w:type="even" r:id="rId10"/>
      <w:headerReference w:type="first" r:id="rId11"/>
      <w:pgSz w:w="11906" w:h="16838"/>
      <w:pgMar w:top="567" w:right="567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2A5" w:rsidRDefault="002222A5">
      <w:r>
        <w:separator/>
      </w:r>
    </w:p>
  </w:endnote>
  <w:endnote w:type="continuationSeparator" w:id="0">
    <w:p w:rsidR="002222A5" w:rsidRDefault="00222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2A5" w:rsidRDefault="002222A5">
      <w:r>
        <w:separator/>
      </w:r>
    </w:p>
  </w:footnote>
  <w:footnote w:type="continuationSeparator" w:id="0">
    <w:p w:rsidR="002222A5" w:rsidRDefault="00222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3B8" w:rsidRDefault="00BC63B8" w:rsidP="00CF77C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63B8" w:rsidRDefault="00BC63B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3B8" w:rsidRDefault="00BC63B8">
    <w:pPr>
      <w:pStyle w:val="a7"/>
      <w:jc w:val="center"/>
    </w:pPr>
  </w:p>
  <w:p w:rsidR="00BC63B8" w:rsidRDefault="00BC63B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F7EA6"/>
    <w:multiLevelType w:val="hybridMultilevel"/>
    <w:tmpl w:val="F3DA9120"/>
    <w:lvl w:ilvl="0" w:tplc="FFFFFFFF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09CC1284"/>
    <w:multiLevelType w:val="hybridMultilevel"/>
    <w:tmpl w:val="1F0A0388"/>
    <w:lvl w:ilvl="0" w:tplc="F5C89FAE">
      <w:start w:val="1"/>
      <w:numFmt w:val="bullet"/>
      <w:lvlText w:val="-"/>
      <w:lvlJc w:val="left"/>
      <w:pPr>
        <w:tabs>
          <w:tab w:val="num" w:pos="1647"/>
        </w:tabs>
        <w:ind w:left="1080" w:firstLine="56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0B2B2C"/>
    <w:multiLevelType w:val="multilevel"/>
    <w:tmpl w:val="71066FAC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none"/>
      <w:pStyle w:val="22"/>
      <w:lvlText w:val="3.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pStyle w:val="a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C362C9A"/>
    <w:multiLevelType w:val="hybridMultilevel"/>
    <w:tmpl w:val="8668C46A"/>
    <w:lvl w:ilvl="0" w:tplc="4218F528">
      <w:start w:val="1"/>
      <w:numFmt w:val="decimal"/>
      <w:lvlText w:val="%1)"/>
      <w:lvlJc w:val="left"/>
      <w:pPr>
        <w:tabs>
          <w:tab w:val="num" w:pos="851"/>
        </w:tabs>
        <w:ind w:left="0" w:firstLine="652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C34273"/>
    <w:multiLevelType w:val="hybridMultilevel"/>
    <w:tmpl w:val="D486930A"/>
    <w:lvl w:ilvl="0" w:tplc="FF003D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90F38"/>
    <w:multiLevelType w:val="hybridMultilevel"/>
    <w:tmpl w:val="1CECCDB6"/>
    <w:lvl w:ilvl="0" w:tplc="FFFFFFFF">
      <w:start w:val="1"/>
      <w:numFmt w:val="bullet"/>
      <w:lvlText w:val="−"/>
      <w:lvlJc w:val="left"/>
      <w:pPr>
        <w:tabs>
          <w:tab w:val="num" w:pos="851"/>
        </w:tabs>
        <w:ind w:left="0" w:firstLine="652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117E3412"/>
    <w:multiLevelType w:val="hybridMultilevel"/>
    <w:tmpl w:val="B0DEE3EA"/>
    <w:lvl w:ilvl="0" w:tplc="604CC092">
      <w:start w:val="1"/>
      <w:numFmt w:val="bullet"/>
      <w:lvlText w:val="-"/>
      <w:lvlJc w:val="left"/>
      <w:pPr>
        <w:tabs>
          <w:tab w:val="num" w:pos="1980"/>
        </w:tabs>
        <w:ind w:left="1328" w:firstLine="652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8"/>
        </w:tabs>
        <w:ind w:left="1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8"/>
        </w:tabs>
        <w:ind w:left="2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8"/>
        </w:tabs>
        <w:ind w:left="3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8"/>
        </w:tabs>
        <w:ind w:left="4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8"/>
        </w:tabs>
        <w:ind w:left="4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8"/>
        </w:tabs>
        <w:ind w:left="5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8"/>
        </w:tabs>
        <w:ind w:left="6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8"/>
        </w:tabs>
        <w:ind w:left="6908" w:hanging="360"/>
      </w:pPr>
      <w:rPr>
        <w:rFonts w:ascii="Wingdings" w:hAnsi="Wingdings" w:hint="default"/>
      </w:rPr>
    </w:lvl>
  </w:abstractNum>
  <w:abstractNum w:abstractNumId="7" w15:restartNumberingAfterBreak="0">
    <w:nsid w:val="12D70067"/>
    <w:multiLevelType w:val="hybridMultilevel"/>
    <w:tmpl w:val="2990F202"/>
    <w:lvl w:ilvl="0" w:tplc="FFFFFFFF">
      <w:start w:val="1"/>
      <w:numFmt w:val="bullet"/>
      <w:lvlText w:val="-"/>
      <w:lvlJc w:val="left"/>
      <w:pPr>
        <w:tabs>
          <w:tab w:val="num" w:pos="1980"/>
        </w:tabs>
        <w:ind w:left="1328" w:firstLine="652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8"/>
        </w:tabs>
        <w:ind w:left="18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8"/>
        </w:tabs>
        <w:ind w:left="25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8"/>
        </w:tabs>
        <w:ind w:left="33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8"/>
        </w:tabs>
        <w:ind w:left="40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8"/>
        </w:tabs>
        <w:ind w:left="47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8"/>
        </w:tabs>
        <w:ind w:left="54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8"/>
        </w:tabs>
        <w:ind w:left="61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8"/>
        </w:tabs>
        <w:ind w:left="6908" w:hanging="360"/>
      </w:pPr>
      <w:rPr>
        <w:rFonts w:ascii="Wingdings" w:hAnsi="Wingdings" w:hint="default"/>
      </w:rPr>
    </w:lvl>
  </w:abstractNum>
  <w:abstractNum w:abstractNumId="8" w15:restartNumberingAfterBreak="0">
    <w:nsid w:val="14E677DF"/>
    <w:multiLevelType w:val="hybridMultilevel"/>
    <w:tmpl w:val="E840879A"/>
    <w:lvl w:ilvl="0" w:tplc="6AA21F0C">
      <w:start w:val="1"/>
      <w:numFmt w:val="bullet"/>
      <w:lvlText w:val="−"/>
      <w:lvlJc w:val="left"/>
      <w:pPr>
        <w:tabs>
          <w:tab w:val="num" w:pos="851"/>
        </w:tabs>
        <w:ind w:left="0" w:firstLine="652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59F2B72"/>
    <w:multiLevelType w:val="hybridMultilevel"/>
    <w:tmpl w:val="CB5C0EE2"/>
    <w:lvl w:ilvl="0" w:tplc="0419000F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0" w15:restartNumberingAfterBreak="0">
    <w:nsid w:val="18FF18AC"/>
    <w:multiLevelType w:val="hybridMultilevel"/>
    <w:tmpl w:val="5154876A"/>
    <w:lvl w:ilvl="0" w:tplc="596C041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1B66502A"/>
    <w:multiLevelType w:val="hybridMultilevel"/>
    <w:tmpl w:val="2AE058BC"/>
    <w:lvl w:ilvl="0" w:tplc="04190011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C6A3906"/>
    <w:multiLevelType w:val="hybridMultilevel"/>
    <w:tmpl w:val="9022FC08"/>
    <w:lvl w:ilvl="0" w:tplc="7D721484">
      <w:start w:val="1"/>
      <w:numFmt w:val="bullet"/>
      <w:lvlText w:val="−"/>
      <w:lvlJc w:val="left"/>
      <w:pPr>
        <w:tabs>
          <w:tab w:val="num" w:pos="851"/>
        </w:tabs>
        <w:ind w:left="0" w:firstLine="652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1EE270CA"/>
    <w:multiLevelType w:val="hybridMultilevel"/>
    <w:tmpl w:val="8F9E3698"/>
    <w:lvl w:ilvl="0" w:tplc="7D721484">
      <w:start w:val="1"/>
      <w:numFmt w:val="bullet"/>
      <w:lvlText w:val="−"/>
      <w:lvlJc w:val="left"/>
      <w:pPr>
        <w:tabs>
          <w:tab w:val="num" w:pos="1099"/>
        </w:tabs>
        <w:ind w:left="248" w:firstLine="652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1F87456B"/>
    <w:multiLevelType w:val="hybridMultilevel"/>
    <w:tmpl w:val="BA26FB5A"/>
    <w:lvl w:ilvl="0" w:tplc="75C0E8B4">
      <w:start w:val="1"/>
      <w:numFmt w:val="bullet"/>
      <w:lvlText w:val="−"/>
      <w:lvlJc w:val="left"/>
      <w:pPr>
        <w:tabs>
          <w:tab w:val="num" w:pos="199"/>
        </w:tabs>
        <w:ind w:left="-652" w:firstLine="652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21B55A9C"/>
    <w:multiLevelType w:val="hybridMultilevel"/>
    <w:tmpl w:val="B29A69B8"/>
    <w:lvl w:ilvl="0" w:tplc="ABB84A5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229E40F5"/>
    <w:multiLevelType w:val="hybridMultilevel"/>
    <w:tmpl w:val="57E8F90C"/>
    <w:lvl w:ilvl="0" w:tplc="ABB84A56">
      <w:start w:val="1"/>
      <w:numFmt w:val="bullet"/>
      <w:lvlText w:val="−"/>
      <w:lvlJc w:val="left"/>
      <w:pPr>
        <w:tabs>
          <w:tab w:val="num" w:pos="851"/>
        </w:tabs>
        <w:ind w:left="0" w:firstLine="652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22D03891"/>
    <w:multiLevelType w:val="hybridMultilevel"/>
    <w:tmpl w:val="B240DABA"/>
    <w:lvl w:ilvl="0" w:tplc="D2D030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24B030C0"/>
    <w:multiLevelType w:val="hybridMultilevel"/>
    <w:tmpl w:val="C2F6E0B0"/>
    <w:lvl w:ilvl="0" w:tplc="3D10ECE0">
      <w:start w:val="1"/>
      <w:numFmt w:val="bullet"/>
      <w:lvlText w:val="−"/>
      <w:lvlJc w:val="left"/>
      <w:pPr>
        <w:tabs>
          <w:tab w:val="num" w:pos="851"/>
        </w:tabs>
        <w:ind w:left="0" w:firstLine="652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 w15:restartNumberingAfterBreak="0">
    <w:nsid w:val="260F3444"/>
    <w:multiLevelType w:val="multilevel"/>
    <w:tmpl w:val="08EA579A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pStyle w:val="a0"/>
      <w:lvlText w:val="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color w:val="auto"/>
        <w:sz w:val="26"/>
        <w:szCs w:val="26"/>
      </w:rPr>
    </w:lvl>
    <w:lvl w:ilvl="2">
      <w:start w:val="1"/>
      <w:numFmt w:val="none"/>
      <w:lvlText w:val="3.1.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8561DB0"/>
    <w:multiLevelType w:val="hybridMultilevel"/>
    <w:tmpl w:val="1DC8E892"/>
    <w:lvl w:ilvl="0" w:tplc="FAA2C778">
      <w:start w:val="1"/>
      <w:numFmt w:val="bullet"/>
      <w:lvlText w:val="-"/>
      <w:lvlJc w:val="left"/>
      <w:pPr>
        <w:tabs>
          <w:tab w:val="num" w:pos="1467"/>
        </w:tabs>
        <w:ind w:left="900" w:firstLine="56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2AF10B64"/>
    <w:multiLevelType w:val="hybridMultilevel"/>
    <w:tmpl w:val="41386D1E"/>
    <w:lvl w:ilvl="0" w:tplc="FFFFFFFF">
      <w:start w:val="1"/>
      <w:numFmt w:val="bullet"/>
      <w:lvlText w:val="−"/>
      <w:lvlJc w:val="left"/>
      <w:pPr>
        <w:tabs>
          <w:tab w:val="num" w:pos="851"/>
        </w:tabs>
        <w:ind w:left="0" w:firstLine="652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2C4E56EE"/>
    <w:multiLevelType w:val="hybridMultilevel"/>
    <w:tmpl w:val="537A07D2"/>
    <w:lvl w:ilvl="0" w:tplc="4218F528">
      <w:start w:val="1"/>
      <w:numFmt w:val="bullet"/>
      <w:lvlText w:val="-"/>
      <w:lvlJc w:val="left"/>
      <w:pPr>
        <w:tabs>
          <w:tab w:val="num" w:pos="652"/>
        </w:tabs>
        <w:ind w:left="0" w:firstLine="652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-"/>
      <w:lvlJc w:val="left"/>
      <w:pPr>
        <w:tabs>
          <w:tab w:val="num" w:pos="1080"/>
        </w:tabs>
        <w:ind w:left="428" w:firstLine="652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5F3A30"/>
    <w:multiLevelType w:val="hybridMultilevel"/>
    <w:tmpl w:val="20C2F9A8"/>
    <w:lvl w:ilvl="0" w:tplc="374266C4">
      <w:start w:val="1"/>
      <w:numFmt w:val="bullet"/>
      <w:lvlText w:val="-"/>
      <w:lvlJc w:val="left"/>
      <w:pPr>
        <w:tabs>
          <w:tab w:val="num" w:pos="1980"/>
        </w:tabs>
        <w:ind w:left="1328" w:firstLine="652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8"/>
        </w:tabs>
        <w:ind w:left="1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8"/>
        </w:tabs>
        <w:ind w:left="2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8"/>
        </w:tabs>
        <w:ind w:left="3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8"/>
        </w:tabs>
        <w:ind w:left="4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8"/>
        </w:tabs>
        <w:ind w:left="4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8"/>
        </w:tabs>
        <w:ind w:left="5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8"/>
        </w:tabs>
        <w:ind w:left="6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8"/>
        </w:tabs>
        <w:ind w:left="6908" w:hanging="360"/>
      </w:pPr>
      <w:rPr>
        <w:rFonts w:ascii="Wingdings" w:hAnsi="Wingdings" w:hint="default"/>
      </w:rPr>
    </w:lvl>
  </w:abstractNum>
  <w:abstractNum w:abstractNumId="24" w15:restartNumberingAfterBreak="0">
    <w:nsid w:val="30A13DAB"/>
    <w:multiLevelType w:val="hybridMultilevel"/>
    <w:tmpl w:val="E638AF84"/>
    <w:lvl w:ilvl="0" w:tplc="DDA6AF1A">
      <w:start w:val="1"/>
      <w:numFmt w:val="bullet"/>
      <w:pStyle w:val="5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DDA6AF1A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3966481E"/>
    <w:multiLevelType w:val="hybridMultilevel"/>
    <w:tmpl w:val="524CC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40764C"/>
    <w:multiLevelType w:val="hybridMultilevel"/>
    <w:tmpl w:val="3654A6F6"/>
    <w:lvl w:ilvl="0" w:tplc="06B0DF96">
      <w:start w:val="1"/>
      <w:numFmt w:val="bullet"/>
      <w:lvlText w:val="-"/>
      <w:lvlJc w:val="left"/>
      <w:pPr>
        <w:tabs>
          <w:tab w:val="num" w:pos="1552"/>
        </w:tabs>
        <w:ind w:left="900" w:firstLine="652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7" w15:restartNumberingAfterBreak="0">
    <w:nsid w:val="3ACE3B16"/>
    <w:multiLevelType w:val="hybridMultilevel"/>
    <w:tmpl w:val="F6665906"/>
    <w:lvl w:ilvl="0" w:tplc="0419000F">
      <w:start w:val="1"/>
      <w:numFmt w:val="bullet"/>
      <w:lvlText w:val="−"/>
      <w:lvlJc w:val="left"/>
      <w:pPr>
        <w:tabs>
          <w:tab w:val="num" w:pos="851"/>
        </w:tabs>
        <w:ind w:left="0" w:firstLine="652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3C6061F1"/>
    <w:multiLevelType w:val="hybridMultilevel"/>
    <w:tmpl w:val="59D0FFF4"/>
    <w:lvl w:ilvl="0" w:tplc="DDA6AF1A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9" w15:restartNumberingAfterBreak="0">
    <w:nsid w:val="3CF962E1"/>
    <w:multiLevelType w:val="hybridMultilevel"/>
    <w:tmpl w:val="28DE4434"/>
    <w:lvl w:ilvl="0" w:tplc="F884A4B8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0" w15:restartNumberingAfterBreak="0">
    <w:nsid w:val="3E173C23"/>
    <w:multiLevelType w:val="hybridMultilevel"/>
    <w:tmpl w:val="7458F2E6"/>
    <w:lvl w:ilvl="0" w:tplc="04190011">
      <w:start w:val="1"/>
      <w:numFmt w:val="bullet"/>
      <w:lvlText w:val="−"/>
      <w:lvlJc w:val="left"/>
      <w:pPr>
        <w:tabs>
          <w:tab w:val="num" w:pos="851"/>
        </w:tabs>
        <w:ind w:left="0" w:firstLine="652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1" w15:restartNumberingAfterBreak="0">
    <w:nsid w:val="412A1D95"/>
    <w:multiLevelType w:val="hybridMultilevel"/>
    <w:tmpl w:val="403485D2"/>
    <w:lvl w:ilvl="0" w:tplc="04190011">
      <w:start w:val="1"/>
      <w:numFmt w:val="bullet"/>
      <w:lvlText w:val="−"/>
      <w:lvlJc w:val="left"/>
      <w:pPr>
        <w:tabs>
          <w:tab w:val="num" w:pos="851"/>
        </w:tabs>
        <w:ind w:left="0" w:firstLine="652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45FF7969"/>
    <w:multiLevelType w:val="hybridMultilevel"/>
    <w:tmpl w:val="29503402"/>
    <w:lvl w:ilvl="0" w:tplc="6D26E654">
      <w:start w:val="1"/>
      <w:numFmt w:val="bullet"/>
      <w:lvlText w:val="−"/>
      <w:lvlJc w:val="left"/>
      <w:pPr>
        <w:tabs>
          <w:tab w:val="num" w:pos="851"/>
        </w:tabs>
        <w:ind w:left="0" w:firstLine="652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3" w15:restartNumberingAfterBreak="0">
    <w:nsid w:val="46FC7705"/>
    <w:multiLevelType w:val="hybridMultilevel"/>
    <w:tmpl w:val="8ACE99E6"/>
    <w:lvl w:ilvl="0" w:tplc="65D05C8E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4" w15:restartNumberingAfterBreak="0">
    <w:nsid w:val="47AB266D"/>
    <w:multiLevelType w:val="hybridMultilevel"/>
    <w:tmpl w:val="ADF870C8"/>
    <w:lvl w:ilvl="0" w:tplc="FFFFFFFF">
      <w:start w:val="1"/>
      <w:numFmt w:val="bullet"/>
      <w:lvlText w:val="−"/>
      <w:lvlJc w:val="left"/>
      <w:pPr>
        <w:tabs>
          <w:tab w:val="num" w:pos="199"/>
        </w:tabs>
        <w:ind w:left="-652" w:firstLine="652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5" w15:restartNumberingAfterBreak="0">
    <w:nsid w:val="481F21AA"/>
    <w:multiLevelType w:val="hybridMultilevel"/>
    <w:tmpl w:val="4F74688C"/>
    <w:lvl w:ilvl="0" w:tplc="3222C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85A6689"/>
    <w:multiLevelType w:val="hybridMultilevel"/>
    <w:tmpl w:val="233E4B3C"/>
    <w:lvl w:ilvl="0" w:tplc="04190011">
      <w:start w:val="1"/>
      <w:numFmt w:val="bullet"/>
      <w:lvlText w:val="−"/>
      <w:lvlJc w:val="left"/>
      <w:pPr>
        <w:tabs>
          <w:tab w:val="num" w:pos="851"/>
        </w:tabs>
        <w:ind w:left="0" w:firstLine="652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7" w15:restartNumberingAfterBreak="0">
    <w:nsid w:val="4A747DA0"/>
    <w:multiLevelType w:val="hybridMultilevel"/>
    <w:tmpl w:val="77AA2CC8"/>
    <w:lvl w:ilvl="0" w:tplc="EC0E590C">
      <w:start w:val="1"/>
      <w:numFmt w:val="bullet"/>
      <w:lvlText w:val="−"/>
      <w:lvlJc w:val="left"/>
      <w:pPr>
        <w:tabs>
          <w:tab w:val="num" w:pos="851"/>
        </w:tabs>
        <w:ind w:left="0" w:firstLine="652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8" w15:restartNumberingAfterBreak="0">
    <w:nsid w:val="4AE6109E"/>
    <w:multiLevelType w:val="hybridMultilevel"/>
    <w:tmpl w:val="67407D9A"/>
    <w:lvl w:ilvl="0" w:tplc="FFFFFFFF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9" w15:restartNumberingAfterBreak="0">
    <w:nsid w:val="4BC45ABD"/>
    <w:multiLevelType w:val="hybridMultilevel"/>
    <w:tmpl w:val="1DDA8784"/>
    <w:lvl w:ilvl="0" w:tplc="03DA3A2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0" w15:restartNumberingAfterBreak="0">
    <w:nsid w:val="50841A15"/>
    <w:multiLevelType w:val="hybridMultilevel"/>
    <w:tmpl w:val="BECAF414"/>
    <w:lvl w:ilvl="0" w:tplc="9D5A1BD4">
      <w:start w:val="1"/>
      <w:numFmt w:val="bullet"/>
      <w:lvlText w:val="−"/>
      <w:lvlJc w:val="left"/>
      <w:pPr>
        <w:tabs>
          <w:tab w:val="num" w:pos="851"/>
        </w:tabs>
        <w:ind w:left="0" w:firstLine="652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1" w15:restartNumberingAfterBreak="0">
    <w:nsid w:val="57E65C6F"/>
    <w:multiLevelType w:val="hybridMultilevel"/>
    <w:tmpl w:val="AF6428EC"/>
    <w:lvl w:ilvl="0" w:tplc="0419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2" w15:restartNumberingAfterBreak="0">
    <w:nsid w:val="5A3F7A60"/>
    <w:multiLevelType w:val="hybridMultilevel"/>
    <w:tmpl w:val="FBD485BA"/>
    <w:lvl w:ilvl="0" w:tplc="DCE83186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3" w15:restartNumberingAfterBreak="0">
    <w:nsid w:val="5A471C4A"/>
    <w:multiLevelType w:val="hybridMultilevel"/>
    <w:tmpl w:val="A2A41BD8"/>
    <w:lvl w:ilvl="0" w:tplc="7ED8917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 w15:restartNumberingAfterBreak="0">
    <w:nsid w:val="5C3106BB"/>
    <w:multiLevelType w:val="hybridMultilevel"/>
    <w:tmpl w:val="38907CFE"/>
    <w:lvl w:ilvl="0" w:tplc="E5D49FA6">
      <w:start w:val="1"/>
      <w:numFmt w:val="bullet"/>
      <w:lvlText w:val="−"/>
      <w:lvlJc w:val="left"/>
      <w:pPr>
        <w:tabs>
          <w:tab w:val="num" w:pos="851"/>
        </w:tabs>
        <w:ind w:left="0" w:firstLine="652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5" w15:restartNumberingAfterBreak="0">
    <w:nsid w:val="5C5A3221"/>
    <w:multiLevelType w:val="hybridMultilevel"/>
    <w:tmpl w:val="B3E4C3E8"/>
    <w:lvl w:ilvl="0" w:tplc="04190011">
      <w:start w:val="1"/>
      <w:numFmt w:val="bullet"/>
      <w:lvlText w:val="−"/>
      <w:lvlJc w:val="left"/>
      <w:pPr>
        <w:tabs>
          <w:tab w:val="num" w:pos="851"/>
        </w:tabs>
        <w:ind w:left="0" w:firstLine="652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6" w15:restartNumberingAfterBreak="0">
    <w:nsid w:val="5F352D6B"/>
    <w:multiLevelType w:val="hybridMultilevel"/>
    <w:tmpl w:val="49BAFA04"/>
    <w:lvl w:ilvl="0" w:tplc="362CC65A">
      <w:start w:val="1"/>
      <w:numFmt w:val="bullet"/>
      <w:lvlText w:val="-"/>
      <w:lvlJc w:val="left"/>
      <w:pPr>
        <w:tabs>
          <w:tab w:val="num" w:pos="1552"/>
        </w:tabs>
        <w:ind w:left="900" w:firstLine="652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7" w15:restartNumberingAfterBreak="0">
    <w:nsid w:val="602378C2"/>
    <w:multiLevelType w:val="hybridMultilevel"/>
    <w:tmpl w:val="1F9C2FBC"/>
    <w:lvl w:ilvl="0" w:tplc="9708734E">
      <w:start w:val="1"/>
      <w:numFmt w:val="bullet"/>
      <w:lvlText w:val="−"/>
      <w:lvlJc w:val="left"/>
      <w:pPr>
        <w:tabs>
          <w:tab w:val="num" w:pos="851"/>
        </w:tabs>
        <w:ind w:left="0" w:firstLine="652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0B71AE2"/>
    <w:multiLevelType w:val="hybridMultilevel"/>
    <w:tmpl w:val="0D3E5B92"/>
    <w:lvl w:ilvl="0" w:tplc="0419000F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E5D49FA6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9" w15:restartNumberingAfterBreak="0">
    <w:nsid w:val="683D3CEA"/>
    <w:multiLevelType w:val="hybridMultilevel"/>
    <w:tmpl w:val="F82AE508"/>
    <w:lvl w:ilvl="0" w:tplc="CEE6DCC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0" w15:restartNumberingAfterBreak="0">
    <w:nsid w:val="68914031"/>
    <w:multiLevelType w:val="hybridMultilevel"/>
    <w:tmpl w:val="C3C02752"/>
    <w:lvl w:ilvl="0" w:tplc="FFFFFFFF">
      <w:start w:val="1"/>
      <w:numFmt w:val="bullet"/>
      <w:lvlText w:val="−"/>
      <w:lvlJc w:val="left"/>
      <w:pPr>
        <w:tabs>
          <w:tab w:val="num" w:pos="851"/>
        </w:tabs>
        <w:ind w:left="0" w:firstLine="652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1" w15:restartNumberingAfterBreak="0">
    <w:nsid w:val="74867A75"/>
    <w:multiLevelType w:val="multilevel"/>
    <w:tmpl w:val="4FD28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4AE797D"/>
    <w:multiLevelType w:val="hybridMultilevel"/>
    <w:tmpl w:val="1B3C24CA"/>
    <w:lvl w:ilvl="0" w:tplc="7D64C85A">
      <w:start w:val="1"/>
      <w:numFmt w:val="bullet"/>
      <w:lvlText w:val="−"/>
      <w:lvlJc w:val="left"/>
      <w:pPr>
        <w:tabs>
          <w:tab w:val="num" w:pos="851"/>
        </w:tabs>
        <w:ind w:left="0" w:firstLine="652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3" w15:restartNumberingAfterBreak="0">
    <w:nsid w:val="7CA81A62"/>
    <w:multiLevelType w:val="hybridMultilevel"/>
    <w:tmpl w:val="B72C8AEE"/>
    <w:lvl w:ilvl="0" w:tplc="0419000F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4" w15:restartNumberingAfterBreak="0">
    <w:nsid w:val="7DCB1900"/>
    <w:multiLevelType w:val="hybridMultilevel"/>
    <w:tmpl w:val="9EDA9010"/>
    <w:lvl w:ilvl="0" w:tplc="61241B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24"/>
  </w:num>
  <w:num w:numId="3">
    <w:abstractNumId w:val="2"/>
  </w:num>
  <w:num w:numId="4">
    <w:abstractNumId w:val="15"/>
  </w:num>
  <w:num w:numId="5">
    <w:abstractNumId w:val="10"/>
  </w:num>
  <w:num w:numId="6">
    <w:abstractNumId w:val="11"/>
  </w:num>
  <w:num w:numId="7">
    <w:abstractNumId w:val="53"/>
  </w:num>
  <w:num w:numId="8">
    <w:abstractNumId w:val="48"/>
  </w:num>
  <w:num w:numId="9">
    <w:abstractNumId w:val="41"/>
  </w:num>
  <w:num w:numId="10">
    <w:abstractNumId w:val="22"/>
  </w:num>
  <w:num w:numId="11">
    <w:abstractNumId w:val="29"/>
  </w:num>
  <w:num w:numId="12">
    <w:abstractNumId w:val="26"/>
  </w:num>
  <w:num w:numId="13">
    <w:abstractNumId w:val="46"/>
  </w:num>
  <w:num w:numId="14">
    <w:abstractNumId w:val="23"/>
  </w:num>
  <w:num w:numId="15">
    <w:abstractNumId w:val="9"/>
  </w:num>
  <w:num w:numId="16">
    <w:abstractNumId w:val="38"/>
  </w:num>
  <w:num w:numId="17">
    <w:abstractNumId w:val="6"/>
  </w:num>
  <w:num w:numId="18">
    <w:abstractNumId w:val="33"/>
  </w:num>
  <w:num w:numId="19">
    <w:abstractNumId w:val="28"/>
  </w:num>
  <w:num w:numId="20">
    <w:abstractNumId w:val="7"/>
  </w:num>
  <w:num w:numId="21">
    <w:abstractNumId w:val="1"/>
  </w:num>
  <w:num w:numId="22">
    <w:abstractNumId w:val="20"/>
  </w:num>
  <w:num w:numId="23">
    <w:abstractNumId w:val="47"/>
  </w:num>
  <w:num w:numId="24">
    <w:abstractNumId w:val="27"/>
  </w:num>
  <w:num w:numId="25">
    <w:abstractNumId w:val="45"/>
  </w:num>
  <w:num w:numId="26">
    <w:abstractNumId w:val="32"/>
  </w:num>
  <w:num w:numId="27">
    <w:abstractNumId w:val="18"/>
  </w:num>
  <w:num w:numId="28">
    <w:abstractNumId w:val="5"/>
  </w:num>
  <w:num w:numId="29">
    <w:abstractNumId w:val="42"/>
  </w:num>
  <w:num w:numId="30">
    <w:abstractNumId w:val="50"/>
  </w:num>
  <w:num w:numId="31">
    <w:abstractNumId w:val="31"/>
  </w:num>
  <w:num w:numId="32">
    <w:abstractNumId w:val="30"/>
  </w:num>
  <w:num w:numId="33">
    <w:abstractNumId w:val="37"/>
  </w:num>
  <w:num w:numId="34">
    <w:abstractNumId w:val="0"/>
  </w:num>
  <w:num w:numId="35">
    <w:abstractNumId w:val="52"/>
  </w:num>
  <w:num w:numId="36">
    <w:abstractNumId w:val="21"/>
  </w:num>
  <w:num w:numId="37">
    <w:abstractNumId w:val="12"/>
  </w:num>
  <w:num w:numId="38">
    <w:abstractNumId w:val="36"/>
  </w:num>
  <w:num w:numId="39">
    <w:abstractNumId w:val="44"/>
  </w:num>
  <w:num w:numId="40">
    <w:abstractNumId w:val="3"/>
  </w:num>
  <w:num w:numId="41">
    <w:abstractNumId w:val="16"/>
  </w:num>
  <w:num w:numId="42">
    <w:abstractNumId w:val="40"/>
  </w:num>
  <w:num w:numId="43">
    <w:abstractNumId w:val="8"/>
  </w:num>
  <w:num w:numId="44">
    <w:abstractNumId w:val="34"/>
  </w:num>
  <w:num w:numId="45">
    <w:abstractNumId w:val="14"/>
  </w:num>
  <w:num w:numId="46">
    <w:abstractNumId w:val="13"/>
  </w:num>
  <w:num w:numId="47">
    <w:abstractNumId w:val="51"/>
  </w:num>
  <w:num w:numId="48">
    <w:abstractNumId w:val="35"/>
  </w:num>
  <w:num w:numId="49">
    <w:abstractNumId w:val="17"/>
  </w:num>
  <w:num w:numId="50">
    <w:abstractNumId w:val="4"/>
  </w:num>
  <w:num w:numId="51">
    <w:abstractNumId w:val="39"/>
  </w:num>
  <w:num w:numId="52">
    <w:abstractNumId w:val="54"/>
  </w:num>
  <w:num w:numId="53">
    <w:abstractNumId w:val="43"/>
  </w:num>
  <w:num w:numId="54">
    <w:abstractNumId w:val="25"/>
  </w:num>
  <w:num w:numId="55">
    <w:abstractNumId w:val="4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3FA"/>
    <w:rsid w:val="00000C67"/>
    <w:rsid w:val="00001768"/>
    <w:rsid w:val="00003328"/>
    <w:rsid w:val="000062FF"/>
    <w:rsid w:val="000064BE"/>
    <w:rsid w:val="000103B9"/>
    <w:rsid w:val="00012EFE"/>
    <w:rsid w:val="00012F03"/>
    <w:rsid w:val="000165C1"/>
    <w:rsid w:val="000202F3"/>
    <w:rsid w:val="00020A15"/>
    <w:rsid w:val="00020C8A"/>
    <w:rsid w:val="00022BD6"/>
    <w:rsid w:val="00022EA1"/>
    <w:rsid w:val="00024F82"/>
    <w:rsid w:val="00033D43"/>
    <w:rsid w:val="00033EFF"/>
    <w:rsid w:val="00034976"/>
    <w:rsid w:val="00035619"/>
    <w:rsid w:val="000359EF"/>
    <w:rsid w:val="000359F4"/>
    <w:rsid w:val="00037386"/>
    <w:rsid w:val="00040365"/>
    <w:rsid w:val="000409ED"/>
    <w:rsid w:val="00040E57"/>
    <w:rsid w:val="00041B5F"/>
    <w:rsid w:val="00041C45"/>
    <w:rsid w:val="00044FB9"/>
    <w:rsid w:val="00053797"/>
    <w:rsid w:val="00053E3C"/>
    <w:rsid w:val="000558FD"/>
    <w:rsid w:val="000577BF"/>
    <w:rsid w:val="00057C82"/>
    <w:rsid w:val="000616D6"/>
    <w:rsid w:val="00062FDE"/>
    <w:rsid w:val="00064AC3"/>
    <w:rsid w:val="000651D0"/>
    <w:rsid w:val="00067335"/>
    <w:rsid w:val="000700C5"/>
    <w:rsid w:val="000716C8"/>
    <w:rsid w:val="0007188B"/>
    <w:rsid w:val="0007198E"/>
    <w:rsid w:val="00072F44"/>
    <w:rsid w:val="000732C2"/>
    <w:rsid w:val="00073E93"/>
    <w:rsid w:val="00074034"/>
    <w:rsid w:val="00074BA0"/>
    <w:rsid w:val="000754A8"/>
    <w:rsid w:val="0008013F"/>
    <w:rsid w:val="00080502"/>
    <w:rsid w:val="000807D0"/>
    <w:rsid w:val="000826AC"/>
    <w:rsid w:val="00084381"/>
    <w:rsid w:val="0008616A"/>
    <w:rsid w:val="00087CBF"/>
    <w:rsid w:val="00091AF6"/>
    <w:rsid w:val="00093EBB"/>
    <w:rsid w:val="000958CA"/>
    <w:rsid w:val="000977F1"/>
    <w:rsid w:val="000A105A"/>
    <w:rsid w:val="000A23B1"/>
    <w:rsid w:val="000A4C77"/>
    <w:rsid w:val="000A4EC1"/>
    <w:rsid w:val="000A6054"/>
    <w:rsid w:val="000A717D"/>
    <w:rsid w:val="000B2122"/>
    <w:rsid w:val="000B21E5"/>
    <w:rsid w:val="000B477B"/>
    <w:rsid w:val="000B4C13"/>
    <w:rsid w:val="000B73E9"/>
    <w:rsid w:val="000B74B0"/>
    <w:rsid w:val="000B771C"/>
    <w:rsid w:val="000C0AAB"/>
    <w:rsid w:val="000C0D5A"/>
    <w:rsid w:val="000C0DE9"/>
    <w:rsid w:val="000C24E7"/>
    <w:rsid w:val="000C2C20"/>
    <w:rsid w:val="000C36FE"/>
    <w:rsid w:val="000C4E67"/>
    <w:rsid w:val="000C6F85"/>
    <w:rsid w:val="000C7C2B"/>
    <w:rsid w:val="000C7E2F"/>
    <w:rsid w:val="000D181A"/>
    <w:rsid w:val="000D1849"/>
    <w:rsid w:val="000D1B4E"/>
    <w:rsid w:val="000D272B"/>
    <w:rsid w:val="000D39A1"/>
    <w:rsid w:val="000D47AB"/>
    <w:rsid w:val="000D4CE5"/>
    <w:rsid w:val="000E2022"/>
    <w:rsid w:val="000E2213"/>
    <w:rsid w:val="000E27EA"/>
    <w:rsid w:val="000E6555"/>
    <w:rsid w:val="000F05F3"/>
    <w:rsid w:val="000F25E4"/>
    <w:rsid w:val="000F32C6"/>
    <w:rsid w:val="000F4C30"/>
    <w:rsid w:val="000F5222"/>
    <w:rsid w:val="000F56E2"/>
    <w:rsid w:val="000F68A5"/>
    <w:rsid w:val="001009C0"/>
    <w:rsid w:val="001023BC"/>
    <w:rsid w:val="00102618"/>
    <w:rsid w:val="00102A5F"/>
    <w:rsid w:val="00105438"/>
    <w:rsid w:val="00106773"/>
    <w:rsid w:val="00107A25"/>
    <w:rsid w:val="00107CA0"/>
    <w:rsid w:val="00112A86"/>
    <w:rsid w:val="00113233"/>
    <w:rsid w:val="001166F7"/>
    <w:rsid w:val="00116A62"/>
    <w:rsid w:val="00116C0E"/>
    <w:rsid w:val="00117BA1"/>
    <w:rsid w:val="0012079F"/>
    <w:rsid w:val="001216AC"/>
    <w:rsid w:val="0012276D"/>
    <w:rsid w:val="00122E77"/>
    <w:rsid w:val="00122EA2"/>
    <w:rsid w:val="00130AA8"/>
    <w:rsid w:val="001312F7"/>
    <w:rsid w:val="001318FF"/>
    <w:rsid w:val="001319A3"/>
    <w:rsid w:val="0013290C"/>
    <w:rsid w:val="0013314D"/>
    <w:rsid w:val="00133EEC"/>
    <w:rsid w:val="0013548D"/>
    <w:rsid w:val="001357DE"/>
    <w:rsid w:val="00135A31"/>
    <w:rsid w:val="00137AA2"/>
    <w:rsid w:val="0014025F"/>
    <w:rsid w:val="00145241"/>
    <w:rsid w:val="00145BDA"/>
    <w:rsid w:val="001461C9"/>
    <w:rsid w:val="00147A62"/>
    <w:rsid w:val="00147A64"/>
    <w:rsid w:val="00147D68"/>
    <w:rsid w:val="00153DBC"/>
    <w:rsid w:val="00154AAC"/>
    <w:rsid w:val="0015531D"/>
    <w:rsid w:val="00156465"/>
    <w:rsid w:val="00156B47"/>
    <w:rsid w:val="001602F3"/>
    <w:rsid w:val="001622F3"/>
    <w:rsid w:val="00163DCE"/>
    <w:rsid w:val="00163FF0"/>
    <w:rsid w:val="001646FB"/>
    <w:rsid w:val="001664E6"/>
    <w:rsid w:val="00170BF4"/>
    <w:rsid w:val="00171772"/>
    <w:rsid w:val="00171FBD"/>
    <w:rsid w:val="00173CAF"/>
    <w:rsid w:val="001753D5"/>
    <w:rsid w:val="0017702C"/>
    <w:rsid w:val="001777AF"/>
    <w:rsid w:val="00180EBD"/>
    <w:rsid w:val="00184452"/>
    <w:rsid w:val="0018507B"/>
    <w:rsid w:val="001855C8"/>
    <w:rsid w:val="001879ED"/>
    <w:rsid w:val="00190779"/>
    <w:rsid w:val="0019144C"/>
    <w:rsid w:val="0019179E"/>
    <w:rsid w:val="00196DD1"/>
    <w:rsid w:val="00197A45"/>
    <w:rsid w:val="001A0D5C"/>
    <w:rsid w:val="001A39B1"/>
    <w:rsid w:val="001A3C64"/>
    <w:rsid w:val="001A5015"/>
    <w:rsid w:val="001A5A21"/>
    <w:rsid w:val="001B2241"/>
    <w:rsid w:val="001B323D"/>
    <w:rsid w:val="001B4353"/>
    <w:rsid w:val="001B749D"/>
    <w:rsid w:val="001B7E0C"/>
    <w:rsid w:val="001C1A1D"/>
    <w:rsid w:val="001C1D42"/>
    <w:rsid w:val="001C1EA3"/>
    <w:rsid w:val="001C2C09"/>
    <w:rsid w:val="001C2E9A"/>
    <w:rsid w:val="001C426B"/>
    <w:rsid w:val="001C42A7"/>
    <w:rsid w:val="001C4BA4"/>
    <w:rsid w:val="001C56A8"/>
    <w:rsid w:val="001C5BB2"/>
    <w:rsid w:val="001C6293"/>
    <w:rsid w:val="001D226E"/>
    <w:rsid w:val="001D3748"/>
    <w:rsid w:val="001D37BC"/>
    <w:rsid w:val="001D3B1C"/>
    <w:rsid w:val="001D59BF"/>
    <w:rsid w:val="001D5BF7"/>
    <w:rsid w:val="001D7947"/>
    <w:rsid w:val="001D7F20"/>
    <w:rsid w:val="001E1AB7"/>
    <w:rsid w:val="001E20B4"/>
    <w:rsid w:val="001E237A"/>
    <w:rsid w:val="001E4853"/>
    <w:rsid w:val="001E64BE"/>
    <w:rsid w:val="001E66F2"/>
    <w:rsid w:val="001E6B48"/>
    <w:rsid w:val="001E7D00"/>
    <w:rsid w:val="001F0AE6"/>
    <w:rsid w:val="001F227B"/>
    <w:rsid w:val="001F306E"/>
    <w:rsid w:val="001F3087"/>
    <w:rsid w:val="001F30D0"/>
    <w:rsid w:val="001F34F7"/>
    <w:rsid w:val="001F4114"/>
    <w:rsid w:val="001F4821"/>
    <w:rsid w:val="001F506D"/>
    <w:rsid w:val="001F6037"/>
    <w:rsid w:val="001F6E8E"/>
    <w:rsid w:val="001F768B"/>
    <w:rsid w:val="00200E1F"/>
    <w:rsid w:val="0020141D"/>
    <w:rsid w:val="00207740"/>
    <w:rsid w:val="002104DE"/>
    <w:rsid w:val="00210E1D"/>
    <w:rsid w:val="00211965"/>
    <w:rsid w:val="00211D67"/>
    <w:rsid w:val="0021315A"/>
    <w:rsid w:val="00213C6D"/>
    <w:rsid w:val="00214758"/>
    <w:rsid w:val="002149BB"/>
    <w:rsid w:val="002153BC"/>
    <w:rsid w:val="00215985"/>
    <w:rsid w:val="00220330"/>
    <w:rsid w:val="002203DF"/>
    <w:rsid w:val="00220E56"/>
    <w:rsid w:val="00221216"/>
    <w:rsid w:val="002222A5"/>
    <w:rsid w:val="002232A9"/>
    <w:rsid w:val="00223B56"/>
    <w:rsid w:val="00226ACF"/>
    <w:rsid w:val="00230526"/>
    <w:rsid w:val="00232987"/>
    <w:rsid w:val="00232C57"/>
    <w:rsid w:val="002354C6"/>
    <w:rsid w:val="00236317"/>
    <w:rsid w:val="002405AE"/>
    <w:rsid w:val="002418B8"/>
    <w:rsid w:val="00242A93"/>
    <w:rsid w:val="00243806"/>
    <w:rsid w:val="00243D5C"/>
    <w:rsid w:val="00245C19"/>
    <w:rsid w:val="002462A5"/>
    <w:rsid w:val="00246B73"/>
    <w:rsid w:val="00250B9D"/>
    <w:rsid w:val="00260752"/>
    <w:rsid w:val="002640EB"/>
    <w:rsid w:val="00265BDA"/>
    <w:rsid w:val="002707F8"/>
    <w:rsid w:val="0027130A"/>
    <w:rsid w:val="00272201"/>
    <w:rsid w:val="0027375A"/>
    <w:rsid w:val="00274864"/>
    <w:rsid w:val="00274E65"/>
    <w:rsid w:val="0027567A"/>
    <w:rsid w:val="00275680"/>
    <w:rsid w:val="0028325E"/>
    <w:rsid w:val="002837B0"/>
    <w:rsid w:val="00283D6F"/>
    <w:rsid w:val="00285A7C"/>
    <w:rsid w:val="00287B44"/>
    <w:rsid w:val="00290824"/>
    <w:rsid w:val="00292E0B"/>
    <w:rsid w:val="0029370B"/>
    <w:rsid w:val="00293C8C"/>
    <w:rsid w:val="002942BF"/>
    <w:rsid w:val="00294AAE"/>
    <w:rsid w:val="002957E2"/>
    <w:rsid w:val="0029725C"/>
    <w:rsid w:val="00297646"/>
    <w:rsid w:val="002A2B18"/>
    <w:rsid w:val="002A6A74"/>
    <w:rsid w:val="002B012B"/>
    <w:rsid w:val="002B1BA8"/>
    <w:rsid w:val="002B3D0E"/>
    <w:rsid w:val="002B3F73"/>
    <w:rsid w:val="002B441D"/>
    <w:rsid w:val="002B5B7E"/>
    <w:rsid w:val="002B6632"/>
    <w:rsid w:val="002B6D3A"/>
    <w:rsid w:val="002B7053"/>
    <w:rsid w:val="002B7CB6"/>
    <w:rsid w:val="002C05C9"/>
    <w:rsid w:val="002C17EC"/>
    <w:rsid w:val="002C2073"/>
    <w:rsid w:val="002C29B7"/>
    <w:rsid w:val="002C2B0D"/>
    <w:rsid w:val="002C3F13"/>
    <w:rsid w:val="002C4027"/>
    <w:rsid w:val="002C459B"/>
    <w:rsid w:val="002D19E9"/>
    <w:rsid w:val="002D25B7"/>
    <w:rsid w:val="002D4615"/>
    <w:rsid w:val="002D4E30"/>
    <w:rsid w:val="002D6522"/>
    <w:rsid w:val="002D7C03"/>
    <w:rsid w:val="002E05AB"/>
    <w:rsid w:val="002E06E5"/>
    <w:rsid w:val="002E0D57"/>
    <w:rsid w:val="002E1953"/>
    <w:rsid w:val="002E1D35"/>
    <w:rsid w:val="002E20DF"/>
    <w:rsid w:val="002E23B0"/>
    <w:rsid w:val="002E2698"/>
    <w:rsid w:val="002E4513"/>
    <w:rsid w:val="002E4E08"/>
    <w:rsid w:val="002E55CB"/>
    <w:rsid w:val="002E55D3"/>
    <w:rsid w:val="002E5F7A"/>
    <w:rsid w:val="002E6229"/>
    <w:rsid w:val="002E67B4"/>
    <w:rsid w:val="002E7098"/>
    <w:rsid w:val="002E7988"/>
    <w:rsid w:val="002E7EEA"/>
    <w:rsid w:val="002F04A0"/>
    <w:rsid w:val="002F16B6"/>
    <w:rsid w:val="002F1B54"/>
    <w:rsid w:val="002F23F9"/>
    <w:rsid w:val="002F26F8"/>
    <w:rsid w:val="002F4658"/>
    <w:rsid w:val="002F51BD"/>
    <w:rsid w:val="002F51E2"/>
    <w:rsid w:val="00300BC7"/>
    <w:rsid w:val="00301183"/>
    <w:rsid w:val="00301A5B"/>
    <w:rsid w:val="00302458"/>
    <w:rsid w:val="003028A9"/>
    <w:rsid w:val="00303794"/>
    <w:rsid w:val="0030563D"/>
    <w:rsid w:val="00305673"/>
    <w:rsid w:val="0030653E"/>
    <w:rsid w:val="00307139"/>
    <w:rsid w:val="00310271"/>
    <w:rsid w:val="00310BDF"/>
    <w:rsid w:val="00311271"/>
    <w:rsid w:val="00312430"/>
    <w:rsid w:val="00313B2C"/>
    <w:rsid w:val="00313C20"/>
    <w:rsid w:val="0031411F"/>
    <w:rsid w:val="003152F7"/>
    <w:rsid w:val="00315494"/>
    <w:rsid w:val="003161BF"/>
    <w:rsid w:val="00321077"/>
    <w:rsid w:val="003240E9"/>
    <w:rsid w:val="003249F2"/>
    <w:rsid w:val="00324F70"/>
    <w:rsid w:val="00326C46"/>
    <w:rsid w:val="00326F61"/>
    <w:rsid w:val="003303C9"/>
    <w:rsid w:val="00330803"/>
    <w:rsid w:val="00331511"/>
    <w:rsid w:val="00331AB4"/>
    <w:rsid w:val="00331F22"/>
    <w:rsid w:val="00332D03"/>
    <w:rsid w:val="003354D9"/>
    <w:rsid w:val="003374F1"/>
    <w:rsid w:val="00340888"/>
    <w:rsid w:val="003408FC"/>
    <w:rsid w:val="00343896"/>
    <w:rsid w:val="00343BAD"/>
    <w:rsid w:val="00343EC8"/>
    <w:rsid w:val="00344088"/>
    <w:rsid w:val="003457D9"/>
    <w:rsid w:val="003469CA"/>
    <w:rsid w:val="003514FF"/>
    <w:rsid w:val="003546CD"/>
    <w:rsid w:val="00355B5F"/>
    <w:rsid w:val="00356780"/>
    <w:rsid w:val="00357039"/>
    <w:rsid w:val="0036063B"/>
    <w:rsid w:val="00362E5C"/>
    <w:rsid w:val="00363B78"/>
    <w:rsid w:val="00363FBB"/>
    <w:rsid w:val="003647D4"/>
    <w:rsid w:val="00365F32"/>
    <w:rsid w:val="0036670B"/>
    <w:rsid w:val="00367146"/>
    <w:rsid w:val="0037377A"/>
    <w:rsid w:val="0037379B"/>
    <w:rsid w:val="0038055A"/>
    <w:rsid w:val="00380DFE"/>
    <w:rsid w:val="003821BE"/>
    <w:rsid w:val="00382832"/>
    <w:rsid w:val="00383312"/>
    <w:rsid w:val="00383A1A"/>
    <w:rsid w:val="00384463"/>
    <w:rsid w:val="0038459E"/>
    <w:rsid w:val="0038645A"/>
    <w:rsid w:val="003873D6"/>
    <w:rsid w:val="0038782E"/>
    <w:rsid w:val="00390992"/>
    <w:rsid w:val="003918E3"/>
    <w:rsid w:val="0039333E"/>
    <w:rsid w:val="00393B79"/>
    <w:rsid w:val="00395600"/>
    <w:rsid w:val="00396141"/>
    <w:rsid w:val="003A09C6"/>
    <w:rsid w:val="003A0CCF"/>
    <w:rsid w:val="003A108E"/>
    <w:rsid w:val="003A2878"/>
    <w:rsid w:val="003A28B9"/>
    <w:rsid w:val="003A30E0"/>
    <w:rsid w:val="003A351C"/>
    <w:rsid w:val="003A397A"/>
    <w:rsid w:val="003A3CB3"/>
    <w:rsid w:val="003A6719"/>
    <w:rsid w:val="003A68AF"/>
    <w:rsid w:val="003A7925"/>
    <w:rsid w:val="003B06CC"/>
    <w:rsid w:val="003B1832"/>
    <w:rsid w:val="003B2BD8"/>
    <w:rsid w:val="003B496E"/>
    <w:rsid w:val="003B528A"/>
    <w:rsid w:val="003B5472"/>
    <w:rsid w:val="003B5FD7"/>
    <w:rsid w:val="003B73E2"/>
    <w:rsid w:val="003C78C5"/>
    <w:rsid w:val="003C7ABC"/>
    <w:rsid w:val="003D0A24"/>
    <w:rsid w:val="003D11AE"/>
    <w:rsid w:val="003D18B9"/>
    <w:rsid w:val="003D1A7B"/>
    <w:rsid w:val="003D2182"/>
    <w:rsid w:val="003D2AEE"/>
    <w:rsid w:val="003D4794"/>
    <w:rsid w:val="003D6963"/>
    <w:rsid w:val="003D7CC8"/>
    <w:rsid w:val="003D7FEA"/>
    <w:rsid w:val="003E10F4"/>
    <w:rsid w:val="003E1B06"/>
    <w:rsid w:val="003E1C8E"/>
    <w:rsid w:val="003E3C13"/>
    <w:rsid w:val="003E4625"/>
    <w:rsid w:val="003E4858"/>
    <w:rsid w:val="003E56C6"/>
    <w:rsid w:val="003E603D"/>
    <w:rsid w:val="003E6368"/>
    <w:rsid w:val="003E7040"/>
    <w:rsid w:val="003E7F09"/>
    <w:rsid w:val="003F21FE"/>
    <w:rsid w:val="003F52CC"/>
    <w:rsid w:val="003F541B"/>
    <w:rsid w:val="003F59CB"/>
    <w:rsid w:val="003F5EB6"/>
    <w:rsid w:val="003F673D"/>
    <w:rsid w:val="0040071B"/>
    <w:rsid w:val="00400F23"/>
    <w:rsid w:val="004020A9"/>
    <w:rsid w:val="004037AB"/>
    <w:rsid w:val="0040421A"/>
    <w:rsid w:val="00405B9F"/>
    <w:rsid w:val="00407306"/>
    <w:rsid w:val="0041130F"/>
    <w:rsid w:val="004114C1"/>
    <w:rsid w:val="00412C0B"/>
    <w:rsid w:val="0041445B"/>
    <w:rsid w:val="004144A8"/>
    <w:rsid w:val="00416730"/>
    <w:rsid w:val="00417D5B"/>
    <w:rsid w:val="00420DEC"/>
    <w:rsid w:val="00420E89"/>
    <w:rsid w:val="004219D3"/>
    <w:rsid w:val="00423959"/>
    <w:rsid w:val="00423D5D"/>
    <w:rsid w:val="00425195"/>
    <w:rsid w:val="004255A9"/>
    <w:rsid w:val="004310FC"/>
    <w:rsid w:val="00432BB0"/>
    <w:rsid w:val="00432EE1"/>
    <w:rsid w:val="00433951"/>
    <w:rsid w:val="004357B6"/>
    <w:rsid w:val="00435B4D"/>
    <w:rsid w:val="004417E2"/>
    <w:rsid w:val="0044464B"/>
    <w:rsid w:val="00444C98"/>
    <w:rsid w:val="004464F0"/>
    <w:rsid w:val="004466EB"/>
    <w:rsid w:val="0044755A"/>
    <w:rsid w:val="004503BD"/>
    <w:rsid w:val="00452CE5"/>
    <w:rsid w:val="00454018"/>
    <w:rsid w:val="004546F7"/>
    <w:rsid w:val="0045539C"/>
    <w:rsid w:val="00457A0B"/>
    <w:rsid w:val="00460141"/>
    <w:rsid w:val="00460801"/>
    <w:rsid w:val="004609F4"/>
    <w:rsid w:val="00460FDB"/>
    <w:rsid w:val="00462406"/>
    <w:rsid w:val="00463400"/>
    <w:rsid w:val="00464220"/>
    <w:rsid w:val="00467AFB"/>
    <w:rsid w:val="00470E79"/>
    <w:rsid w:val="00471093"/>
    <w:rsid w:val="00471966"/>
    <w:rsid w:val="00471F96"/>
    <w:rsid w:val="00473301"/>
    <w:rsid w:val="00473CA5"/>
    <w:rsid w:val="00477866"/>
    <w:rsid w:val="00481C1D"/>
    <w:rsid w:val="0048298A"/>
    <w:rsid w:val="00483D1F"/>
    <w:rsid w:val="00485DA8"/>
    <w:rsid w:val="00486051"/>
    <w:rsid w:val="004863B2"/>
    <w:rsid w:val="00487956"/>
    <w:rsid w:val="00492315"/>
    <w:rsid w:val="00492B60"/>
    <w:rsid w:val="00492D82"/>
    <w:rsid w:val="0049774F"/>
    <w:rsid w:val="00497BC7"/>
    <w:rsid w:val="00497C61"/>
    <w:rsid w:val="004A1C4B"/>
    <w:rsid w:val="004A24DD"/>
    <w:rsid w:val="004A3409"/>
    <w:rsid w:val="004A4354"/>
    <w:rsid w:val="004A4F4F"/>
    <w:rsid w:val="004A6FD1"/>
    <w:rsid w:val="004A7D25"/>
    <w:rsid w:val="004B12EE"/>
    <w:rsid w:val="004B1580"/>
    <w:rsid w:val="004B2208"/>
    <w:rsid w:val="004C0CA1"/>
    <w:rsid w:val="004C4160"/>
    <w:rsid w:val="004C516A"/>
    <w:rsid w:val="004C56E2"/>
    <w:rsid w:val="004C6059"/>
    <w:rsid w:val="004C679D"/>
    <w:rsid w:val="004C6F6D"/>
    <w:rsid w:val="004C7F72"/>
    <w:rsid w:val="004D3BAD"/>
    <w:rsid w:val="004D446C"/>
    <w:rsid w:val="004D4630"/>
    <w:rsid w:val="004D7455"/>
    <w:rsid w:val="004D76FC"/>
    <w:rsid w:val="004D7A7A"/>
    <w:rsid w:val="004D7F94"/>
    <w:rsid w:val="004E0AD7"/>
    <w:rsid w:val="004E187B"/>
    <w:rsid w:val="004E3DDA"/>
    <w:rsid w:val="004E52FB"/>
    <w:rsid w:val="004E7D7B"/>
    <w:rsid w:val="004E7DC1"/>
    <w:rsid w:val="004F054B"/>
    <w:rsid w:val="004F35FA"/>
    <w:rsid w:val="004F3791"/>
    <w:rsid w:val="004F5570"/>
    <w:rsid w:val="004F55B8"/>
    <w:rsid w:val="004F5AF6"/>
    <w:rsid w:val="004F5F71"/>
    <w:rsid w:val="004F7CC2"/>
    <w:rsid w:val="00501128"/>
    <w:rsid w:val="00501A9D"/>
    <w:rsid w:val="005028B4"/>
    <w:rsid w:val="005042DB"/>
    <w:rsid w:val="00504836"/>
    <w:rsid w:val="00506614"/>
    <w:rsid w:val="005076E9"/>
    <w:rsid w:val="00510115"/>
    <w:rsid w:val="005108D5"/>
    <w:rsid w:val="0051226F"/>
    <w:rsid w:val="0051263D"/>
    <w:rsid w:val="005134B1"/>
    <w:rsid w:val="00513C7E"/>
    <w:rsid w:val="00514C29"/>
    <w:rsid w:val="00515CBE"/>
    <w:rsid w:val="00516310"/>
    <w:rsid w:val="00516888"/>
    <w:rsid w:val="00516C93"/>
    <w:rsid w:val="00517425"/>
    <w:rsid w:val="005208EA"/>
    <w:rsid w:val="00520906"/>
    <w:rsid w:val="005216B0"/>
    <w:rsid w:val="00522A95"/>
    <w:rsid w:val="005239AF"/>
    <w:rsid w:val="00523D1F"/>
    <w:rsid w:val="00525F86"/>
    <w:rsid w:val="0053023F"/>
    <w:rsid w:val="00531E32"/>
    <w:rsid w:val="0053248A"/>
    <w:rsid w:val="00533407"/>
    <w:rsid w:val="00533433"/>
    <w:rsid w:val="00534761"/>
    <w:rsid w:val="00534B4F"/>
    <w:rsid w:val="00534BDE"/>
    <w:rsid w:val="005359FD"/>
    <w:rsid w:val="00536015"/>
    <w:rsid w:val="00536375"/>
    <w:rsid w:val="00536F3E"/>
    <w:rsid w:val="0054043B"/>
    <w:rsid w:val="005408BD"/>
    <w:rsid w:val="005409AC"/>
    <w:rsid w:val="00541E66"/>
    <w:rsid w:val="005435BE"/>
    <w:rsid w:val="005438BF"/>
    <w:rsid w:val="00545F22"/>
    <w:rsid w:val="005512C1"/>
    <w:rsid w:val="00552BEB"/>
    <w:rsid w:val="00552F44"/>
    <w:rsid w:val="00553DAD"/>
    <w:rsid w:val="00554043"/>
    <w:rsid w:val="00555401"/>
    <w:rsid w:val="0056096C"/>
    <w:rsid w:val="00561323"/>
    <w:rsid w:val="005626F8"/>
    <w:rsid w:val="00564B47"/>
    <w:rsid w:val="005663BD"/>
    <w:rsid w:val="00566945"/>
    <w:rsid w:val="00567BE6"/>
    <w:rsid w:val="0057031A"/>
    <w:rsid w:val="00571FEB"/>
    <w:rsid w:val="00574501"/>
    <w:rsid w:val="005860EA"/>
    <w:rsid w:val="00586D60"/>
    <w:rsid w:val="005873F8"/>
    <w:rsid w:val="00587417"/>
    <w:rsid w:val="0059014B"/>
    <w:rsid w:val="005916AC"/>
    <w:rsid w:val="00593840"/>
    <w:rsid w:val="0059782D"/>
    <w:rsid w:val="005A077D"/>
    <w:rsid w:val="005A114E"/>
    <w:rsid w:val="005A201A"/>
    <w:rsid w:val="005A4EB0"/>
    <w:rsid w:val="005A644D"/>
    <w:rsid w:val="005B00C6"/>
    <w:rsid w:val="005B09D5"/>
    <w:rsid w:val="005B0ADA"/>
    <w:rsid w:val="005B1AD7"/>
    <w:rsid w:val="005B1D9B"/>
    <w:rsid w:val="005B257C"/>
    <w:rsid w:val="005B41DE"/>
    <w:rsid w:val="005B5C40"/>
    <w:rsid w:val="005B622B"/>
    <w:rsid w:val="005B62F1"/>
    <w:rsid w:val="005B6BE1"/>
    <w:rsid w:val="005C5834"/>
    <w:rsid w:val="005D14A6"/>
    <w:rsid w:val="005D4BCA"/>
    <w:rsid w:val="005D572F"/>
    <w:rsid w:val="005D608A"/>
    <w:rsid w:val="005D66F2"/>
    <w:rsid w:val="005E10A6"/>
    <w:rsid w:val="005E3114"/>
    <w:rsid w:val="005E486C"/>
    <w:rsid w:val="005E4DD6"/>
    <w:rsid w:val="005E5181"/>
    <w:rsid w:val="005E5602"/>
    <w:rsid w:val="005E74B0"/>
    <w:rsid w:val="005F0811"/>
    <w:rsid w:val="005F1BA4"/>
    <w:rsid w:val="005F38CD"/>
    <w:rsid w:val="005F43E2"/>
    <w:rsid w:val="005F4810"/>
    <w:rsid w:val="005F4E65"/>
    <w:rsid w:val="005F5337"/>
    <w:rsid w:val="005F5FD6"/>
    <w:rsid w:val="005F614A"/>
    <w:rsid w:val="005F7ECB"/>
    <w:rsid w:val="0060006A"/>
    <w:rsid w:val="00602510"/>
    <w:rsid w:val="006071D4"/>
    <w:rsid w:val="006125C5"/>
    <w:rsid w:val="006127C6"/>
    <w:rsid w:val="00612964"/>
    <w:rsid w:val="00616016"/>
    <w:rsid w:val="006178DC"/>
    <w:rsid w:val="00620030"/>
    <w:rsid w:val="006204C8"/>
    <w:rsid w:val="00624806"/>
    <w:rsid w:val="006261B3"/>
    <w:rsid w:val="00626C09"/>
    <w:rsid w:val="00630A2D"/>
    <w:rsid w:val="0063142D"/>
    <w:rsid w:val="006332BB"/>
    <w:rsid w:val="00633746"/>
    <w:rsid w:val="00634CC0"/>
    <w:rsid w:val="00640890"/>
    <w:rsid w:val="00642602"/>
    <w:rsid w:val="00642F1D"/>
    <w:rsid w:val="006440C8"/>
    <w:rsid w:val="00644F06"/>
    <w:rsid w:val="00645C3E"/>
    <w:rsid w:val="00646B0B"/>
    <w:rsid w:val="0064737C"/>
    <w:rsid w:val="00651E04"/>
    <w:rsid w:val="006566CC"/>
    <w:rsid w:val="0065749B"/>
    <w:rsid w:val="00661B49"/>
    <w:rsid w:val="006628A5"/>
    <w:rsid w:val="00662ACD"/>
    <w:rsid w:val="00662DF5"/>
    <w:rsid w:val="006634A9"/>
    <w:rsid w:val="00665079"/>
    <w:rsid w:val="00665159"/>
    <w:rsid w:val="0066591E"/>
    <w:rsid w:val="00670505"/>
    <w:rsid w:val="00670918"/>
    <w:rsid w:val="0067153C"/>
    <w:rsid w:val="00672C05"/>
    <w:rsid w:val="00676B04"/>
    <w:rsid w:val="00676DCA"/>
    <w:rsid w:val="00680B4F"/>
    <w:rsid w:val="00680F08"/>
    <w:rsid w:val="006817FF"/>
    <w:rsid w:val="0068274D"/>
    <w:rsid w:val="006830AD"/>
    <w:rsid w:val="00683C76"/>
    <w:rsid w:val="0068454A"/>
    <w:rsid w:val="00692094"/>
    <w:rsid w:val="00692DD3"/>
    <w:rsid w:val="006956FA"/>
    <w:rsid w:val="006972C1"/>
    <w:rsid w:val="006A05B6"/>
    <w:rsid w:val="006A0B78"/>
    <w:rsid w:val="006A2645"/>
    <w:rsid w:val="006A4CB1"/>
    <w:rsid w:val="006A6597"/>
    <w:rsid w:val="006A6AE4"/>
    <w:rsid w:val="006B19C8"/>
    <w:rsid w:val="006B3274"/>
    <w:rsid w:val="006B3FCF"/>
    <w:rsid w:val="006B7861"/>
    <w:rsid w:val="006B7E70"/>
    <w:rsid w:val="006C1672"/>
    <w:rsid w:val="006C2CFA"/>
    <w:rsid w:val="006C2EC0"/>
    <w:rsid w:val="006C32A1"/>
    <w:rsid w:val="006C5277"/>
    <w:rsid w:val="006C62E8"/>
    <w:rsid w:val="006D1667"/>
    <w:rsid w:val="006D2410"/>
    <w:rsid w:val="006D4F58"/>
    <w:rsid w:val="006D5294"/>
    <w:rsid w:val="006D6008"/>
    <w:rsid w:val="006D6602"/>
    <w:rsid w:val="006D79E5"/>
    <w:rsid w:val="006D7A68"/>
    <w:rsid w:val="006E3FE1"/>
    <w:rsid w:val="006E4AB6"/>
    <w:rsid w:val="006E4C26"/>
    <w:rsid w:val="006E77A4"/>
    <w:rsid w:val="006F0D18"/>
    <w:rsid w:val="006F1DE4"/>
    <w:rsid w:val="006F2163"/>
    <w:rsid w:val="006F2954"/>
    <w:rsid w:val="006F3683"/>
    <w:rsid w:val="006F381E"/>
    <w:rsid w:val="006F3F91"/>
    <w:rsid w:val="006F4058"/>
    <w:rsid w:val="006F5355"/>
    <w:rsid w:val="006F7BF9"/>
    <w:rsid w:val="007005F4"/>
    <w:rsid w:val="007015A0"/>
    <w:rsid w:val="00701B17"/>
    <w:rsid w:val="00702060"/>
    <w:rsid w:val="00702F7A"/>
    <w:rsid w:val="007033FA"/>
    <w:rsid w:val="00706137"/>
    <w:rsid w:val="00707D2A"/>
    <w:rsid w:val="00710EC4"/>
    <w:rsid w:val="00711295"/>
    <w:rsid w:val="007127BB"/>
    <w:rsid w:val="00713914"/>
    <w:rsid w:val="00717282"/>
    <w:rsid w:val="00717C56"/>
    <w:rsid w:val="00720B55"/>
    <w:rsid w:val="0072111F"/>
    <w:rsid w:val="00721618"/>
    <w:rsid w:val="00722CC4"/>
    <w:rsid w:val="00725B4F"/>
    <w:rsid w:val="00725C66"/>
    <w:rsid w:val="00732C8C"/>
    <w:rsid w:val="00735C6C"/>
    <w:rsid w:val="0073626A"/>
    <w:rsid w:val="00736977"/>
    <w:rsid w:val="00737A91"/>
    <w:rsid w:val="00740D63"/>
    <w:rsid w:val="007422A3"/>
    <w:rsid w:val="00742654"/>
    <w:rsid w:val="00743A94"/>
    <w:rsid w:val="00744867"/>
    <w:rsid w:val="00746D55"/>
    <w:rsid w:val="00747660"/>
    <w:rsid w:val="00750791"/>
    <w:rsid w:val="007522AA"/>
    <w:rsid w:val="007527CB"/>
    <w:rsid w:val="00752F3D"/>
    <w:rsid w:val="00753176"/>
    <w:rsid w:val="00753B81"/>
    <w:rsid w:val="007547CE"/>
    <w:rsid w:val="00755D34"/>
    <w:rsid w:val="007576A5"/>
    <w:rsid w:val="00757A71"/>
    <w:rsid w:val="007600AB"/>
    <w:rsid w:val="00760442"/>
    <w:rsid w:val="007605A4"/>
    <w:rsid w:val="0076073B"/>
    <w:rsid w:val="00760994"/>
    <w:rsid w:val="007673FF"/>
    <w:rsid w:val="0077690E"/>
    <w:rsid w:val="0077787A"/>
    <w:rsid w:val="00782883"/>
    <w:rsid w:val="00782F12"/>
    <w:rsid w:val="00784CCC"/>
    <w:rsid w:val="00786182"/>
    <w:rsid w:val="00786C79"/>
    <w:rsid w:val="00786F3C"/>
    <w:rsid w:val="00790C35"/>
    <w:rsid w:val="007912D9"/>
    <w:rsid w:val="007932C0"/>
    <w:rsid w:val="0079443D"/>
    <w:rsid w:val="007973F8"/>
    <w:rsid w:val="007A035C"/>
    <w:rsid w:val="007A0C61"/>
    <w:rsid w:val="007A0D9F"/>
    <w:rsid w:val="007A11EA"/>
    <w:rsid w:val="007A2547"/>
    <w:rsid w:val="007A5792"/>
    <w:rsid w:val="007A5FE6"/>
    <w:rsid w:val="007A6084"/>
    <w:rsid w:val="007A6171"/>
    <w:rsid w:val="007A65B8"/>
    <w:rsid w:val="007B167A"/>
    <w:rsid w:val="007B23BC"/>
    <w:rsid w:val="007B33E7"/>
    <w:rsid w:val="007B34ED"/>
    <w:rsid w:val="007B4487"/>
    <w:rsid w:val="007B5437"/>
    <w:rsid w:val="007B5E63"/>
    <w:rsid w:val="007B64E1"/>
    <w:rsid w:val="007C32AA"/>
    <w:rsid w:val="007D05BD"/>
    <w:rsid w:val="007D2CF8"/>
    <w:rsid w:val="007D49A1"/>
    <w:rsid w:val="007D4AD5"/>
    <w:rsid w:val="007D5DA8"/>
    <w:rsid w:val="007D5FA4"/>
    <w:rsid w:val="007D6E83"/>
    <w:rsid w:val="007E0E84"/>
    <w:rsid w:val="007E2069"/>
    <w:rsid w:val="007E2589"/>
    <w:rsid w:val="007E4B85"/>
    <w:rsid w:val="007E561B"/>
    <w:rsid w:val="007E632D"/>
    <w:rsid w:val="007E64CD"/>
    <w:rsid w:val="007F226D"/>
    <w:rsid w:val="007F3563"/>
    <w:rsid w:val="007F50A1"/>
    <w:rsid w:val="007F743D"/>
    <w:rsid w:val="0080017E"/>
    <w:rsid w:val="00803D51"/>
    <w:rsid w:val="008055E6"/>
    <w:rsid w:val="008064CF"/>
    <w:rsid w:val="00813133"/>
    <w:rsid w:val="00813CB8"/>
    <w:rsid w:val="00813DBC"/>
    <w:rsid w:val="00815323"/>
    <w:rsid w:val="00816719"/>
    <w:rsid w:val="00820B3D"/>
    <w:rsid w:val="008229F6"/>
    <w:rsid w:val="00823440"/>
    <w:rsid w:val="00825479"/>
    <w:rsid w:val="00831B6C"/>
    <w:rsid w:val="00831DDB"/>
    <w:rsid w:val="0083203A"/>
    <w:rsid w:val="008335AE"/>
    <w:rsid w:val="00835C5C"/>
    <w:rsid w:val="00836BA9"/>
    <w:rsid w:val="00836DA9"/>
    <w:rsid w:val="0083769F"/>
    <w:rsid w:val="00841A57"/>
    <w:rsid w:val="00841F00"/>
    <w:rsid w:val="00842C37"/>
    <w:rsid w:val="008435CE"/>
    <w:rsid w:val="00843BA4"/>
    <w:rsid w:val="008443B2"/>
    <w:rsid w:val="00844C6F"/>
    <w:rsid w:val="008459E6"/>
    <w:rsid w:val="00845CB5"/>
    <w:rsid w:val="008474B0"/>
    <w:rsid w:val="00851BF4"/>
    <w:rsid w:val="00854743"/>
    <w:rsid w:val="0085615F"/>
    <w:rsid w:val="00856365"/>
    <w:rsid w:val="0085652F"/>
    <w:rsid w:val="00856775"/>
    <w:rsid w:val="00856C73"/>
    <w:rsid w:val="008601A2"/>
    <w:rsid w:val="00861ECE"/>
    <w:rsid w:val="008630C5"/>
    <w:rsid w:val="00863F9C"/>
    <w:rsid w:val="008659E1"/>
    <w:rsid w:val="0086735F"/>
    <w:rsid w:val="00870317"/>
    <w:rsid w:val="008718AE"/>
    <w:rsid w:val="008719C6"/>
    <w:rsid w:val="00872699"/>
    <w:rsid w:val="00873001"/>
    <w:rsid w:val="008757ED"/>
    <w:rsid w:val="008758B9"/>
    <w:rsid w:val="008764DA"/>
    <w:rsid w:val="008805DB"/>
    <w:rsid w:val="00881D1D"/>
    <w:rsid w:val="00882D7B"/>
    <w:rsid w:val="00884919"/>
    <w:rsid w:val="008849BF"/>
    <w:rsid w:val="008870A5"/>
    <w:rsid w:val="00887C68"/>
    <w:rsid w:val="008921E3"/>
    <w:rsid w:val="00892D8D"/>
    <w:rsid w:val="0089325D"/>
    <w:rsid w:val="0089332F"/>
    <w:rsid w:val="008939C4"/>
    <w:rsid w:val="0089450F"/>
    <w:rsid w:val="00894695"/>
    <w:rsid w:val="0089491A"/>
    <w:rsid w:val="00894B61"/>
    <w:rsid w:val="00894EF1"/>
    <w:rsid w:val="00895212"/>
    <w:rsid w:val="00895C69"/>
    <w:rsid w:val="008961EB"/>
    <w:rsid w:val="008968E5"/>
    <w:rsid w:val="00896AC4"/>
    <w:rsid w:val="008A2038"/>
    <w:rsid w:val="008A5B44"/>
    <w:rsid w:val="008B183E"/>
    <w:rsid w:val="008B1C85"/>
    <w:rsid w:val="008B2CC4"/>
    <w:rsid w:val="008B2E95"/>
    <w:rsid w:val="008B74B4"/>
    <w:rsid w:val="008B7628"/>
    <w:rsid w:val="008B7AC1"/>
    <w:rsid w:val="008C10BA"/>
    <w:rsid w:val="008C1533"/>
    <w:rsid w:val="008C1D29"/>
    <w:rsid w:val="008C2689"/>
    <w:rsid w:val="008C26ED"/>
    <w:rsid w:val="008C2DF5"/>
    <w:rsid w:val="008C53B1"/>
    <w:rsid w:val="008C6452"/>
    <w:rsid w:val="008C6BB1"/>
    <w:rsid w:val="008C7A79"/>
    <w:rsid w:val="008D042C"/>
    <w:rsid w:val="008D0B0E"/>
    <w:rsid w:val="008D181D"/>
    <w:rsid w:val="008D3394"/>
    <w:rsid w:val="008E0B5F"/>
    <w:rsid w:val="008E0E99"/>
    <w:rsid w:val="008E0EC9"/>
    <w:rsid w:val="008E1227"/>
    <w:rsid w:val="008E12F9"/>
    <w:rsid w:val="008E1549"/>
    <w:rsid w:val="008E2C0E"/>
    <w:rsid w:val="008E3F17"/>
    <w:rsid w:val="008E61C9"/>
    <w:rsid w:val="008E63DE"/>
    <w:rsid w:val="008E76F1"/>
    <w:rsid w:val="008F1CF7"/>
    <w:rsid w:val="008F3325"/>
    <w:rsid w:val="008F4477"/>
    <w:rsid w:val="008F7B39"/>
    <w:rsid w:val="00900FEF"/>
    <w:rsid w:val="0090166D"/>
    <w:rsid w:val="00901F2E"/>
    <w:rsid w:val="00902126"/>
    <w:rsid w:val="00903F89"/>
    <w:rsid w:val="009044FA"/>
    <w:rsid w:val="009049AC"/>
    <w:rsid w:val="00904BEA"/>
    <w:rsid w:val="009053BF"/>
    <w:rsid w:val="00905690"/>
    <w:rsid w:val="009057DF"/>
    <w:rsid w:val="0091013B"/>
    <w:rsid w:val="009107CE"/>
    <w:rsid w:val="009107D0"/>
    <w:rsid w:val="009124E9"/>
    <w:rsid w:val="009142E6"/>
    <w:rsid w:val="00914B1B"/>
    <w:rsid w:val="0091615F"/>
    <w:rsid w:val="009173CE"/>
    <w:rsid w:val="009179EC"/>
    <w:rsid w:val="00920536"/>
    <w:rsid w:val="00920F40"/>
    <w:rsid w:val="009212E9"/>
    <w:rsid w:val="009217C9"/>
    <w:rsid w:val="0092193F"/>
    <w:rsid w:val="00922312"/>
    <w:rsid w:val="00922EE4"/>
    <w:rsid w:val="009247E1"/>
    <w:rsid w:val="0092489A"/>
    <w:rsid w:val="00926532"/>
    <w:rsid w:val="00930942"/>
    <w:rsid w:val="00930993"/>
    <w:rsid w:val="009326A4"/>
    <w:rsid w:val="009332B0"/>
    <w:rsid w:val="009350EE"/>
    <w:rsid w:val="00936A95"/>
    <w:rsid w:val="00937834"/>
    <w:rsid w:val="00941902"/>
    <w:rsid w:val="00941944"/>
    <w:rsid w:val="009431F8"/>
    <w:rsid w:val="00943E8D"/>
    <w:rsid w:val="00944305"/>
    <w:rsid w:val="00944513"/>
    <w:rsid w:val="0094532C"/>
    <w:rsid w:val="009469F6"/>
    <w:rsid w:val="00946B1D"/>
    <w:rsid w:val="00947045"/>
    <w:rsid w:val="009470C3"/>
    <w:rsid w:val="0095052E"/>
    <w:rsid w:val="00951248"/>
    <w:rsid w:val="00951D7D"/>
    <w:rsid w:val="009521EA"/>
    <w:rsid w:val="0095475B"/>
    <w:rsid w:val="00954972"/>
    <w:rsid w:val="00955BDA"/>
    <w:rsid w:val="00960EBB"/>
    <w:rsid w:val="00961F93"/>
    <w:rsid w:val="0096211E"/>
    <w:rsid w:val="00962C9E"/>
    <w:rsid w:val="0096437D"/>
    <w:rsid w:val="0096588E"/>
    <w:rsid w:val="00965981"/>
    <w:rsid w:val="00965F26"/>
    <w:rsid w:val="0096604F"/>
    <w:rsid w:val="009665A6"/>
    <w:rsid w:val="009672FC"/>
    <w:rsid w:val="00967367"/>
    <w:rsid w:val="0096753A"/>
    <w:rsid w:val="0097072A"/>
    <w:rsid w:val="0097105D"/>
    <w:rsid w:val="009740A5"/>
    <w:rsid w:val="00974332"/>
    <w:rsid w:val="00975940"/>
    <w:rsid w:val="00975EBF"/>
    <w:rsid w:val="009760ED"/>
    <w:rsid w:val="009765BE"/>
    <w:rsid w:val="009767A3"/>
    <w:rsid w:val="00976F10"/>
    <w:rsid w:val="00977A10"/>
    <w:rsid w:val="00977C24"/>
    <w:rsid w:val="00980D4E"/>
    <w:rsid w:val="009817A3"/>
    <w:rsid w:val="00983BCF"/>
    <w:rsid w:val="00983D7A"/>
    <w:rsid w:val="0098449E"/>
    <w:rsid w:val="0098602C"/>
    <w:rsid w:val="009873D0"/>
    <w:rsid w:val="009875F8"/>
    <w:rsid w:val="009912FD"/>
    <w:rsid w:val="00995E00"/>
    <w:rsid w:val="00996057"/>
    <w:rsid w:val="009A06F6"/>
    <w:rsid w:val="009A0966"/>
    <w:rsid w:val="009A098F"/>
    <w:rsid w:val="009A099F"/>
    <w:rsid w:val="009A1266"/>
    <w:rsid w:val="009A1AB8"/>
    <w:rsid w:val="009A2DF7"/>
    <w:rsid w:val="009A4788"/>
    <w:rsid w:val="009A4832"/>
    <w:rsid w:val="009A4D4E"/>
    <w:rsid w:val="009A4F37"/>
    <w:rsid w:val="009A7496"/>
    <w:rsid w:val="009B1F18"/>
    <w:rsid w:val="009B2986"/>
    <w:rsid w:val="009B2DE7"/>
    <w:rsid w:val="009B316E"/>
    <w:rsid w:val="009B3487"/>
    <w:rsid w:val="009B38FE"/>
    <w:rsid w:val="009B44B3"/>
    <w:rsid w:val="009B6FB4"/>
    <w:rsid w:val="009B7118"/>
    <w:rsid w:val="009B7FCE"/>
    <w:rsid w:val="009C1E28"/>
    <w:rsid w:val="009C2059"/>
    <w:rsid w:val="009C208D"/>
    <w:rsid w:val="009C3195"/>
    <w:rsid w:val="009C3893"/>
    <w:rsid w:val="009C3CC7"/>
    <w:rsid w:val="009C7008"/>
    <w:rsid w:val="009D052A"/>
    <w:rsid w:val="009D0592"/>
    <w:rsid w:val="009D187D"/>
    <w:rsid w:val="009D305A"/>
    <w:rsid w:val="009D39FA"/>
    <w:rsid w:val="009D3EE4"/>
    <w:rsid w:val="009D56C7"/>
    <w:rsid w:val="009D5801"/>
    <w:rsid w:val="009D72F4"/>
    <w:rsid w:val="009E0484"/>
    <w:rsid w:val="009E051E"/>
    <w:rsid w:val="009E07CF"/>
    <w:rsid w:val="009E1472"/>
    <w:rsid w:val="009E1670"/>
    <w:rsid w:val="009E206D"/>
    <w:rsid w:val="009E29C3"/>
    <w:rsid w:val="009E373B"/>
    <w:rsid w:val="009E493F"/>
    <w:rsid w:val="009E5219"/>
    <w:rsid w:val="009E56A3"/>
    <w:rsid w:val="009F16EF"/>
    <w:rsid w:val="009F2250"/>
    <w:rsid w:val="009F2E97"/>
    <w:rsid w:val="009F4569"/>
    <w:rsid w:val="009F4B2C"/>
    <w:rsid w:val="009F4BA4"/>
    <w:rsid w:val="009F5BE9"/>
    <w:rsid w:val="009F6EB1"/>
    <w:rsid w:val="009F78CA"/>
    <w:rsid w:val="00A0140C"/>
    <w:rsid w:val="00A021C9"/>
    <w:rsid w:val="00A04017"/>
    <w:rsid w:val="00A056EF"/>
    <w:rsid w:val="00A06D95"/>
    <w:rsid w:val="00A11323"/>
    <w:rsid w:val="00A11A34"/>
    <w:rsid w:val="00A12321"/>
    <w:rsid w:val="00A1259B"/>
    <w:rsid w:val="00A13622"/>
    <w:rsid w:val="00A136C0"/>
    <w:rsid w:val="00A1587E"/>
    <w:rsid w:val="00A159B4"/>
    <w:rsid w:val="00A16572"/>
    <w:rsid w:val="00A17FD9"/>
    <w:rsid w:val="00A20377"/>
    <w:rsid w:val="00A2069B"/>
    <w:rsid w:val="00A20BBA"/>
    <w:rsid w:val="00A2118E"/>
    <w:rsid w:val="00A2141A"/>
    <w:rsid w:val="00A214CD"/>
    <w:rsid w:val="00A2160E"/>
    <w:rsid w:val="00A221AC"/>
    <w:rsid w:val="00A228DF"/>
    <w:rsid w:val="00A23A0C"/>
    <w:rsid w:val="00A23DCA"/>
    <w:rsid w:val="00A24F09"/>
    <w:rsid w:val="00A25365"/>
    <w:rsid w:val="00A264F4"/>
    <w:rsid w:val="00A30951"/>
    <w:rsid w:val="00A30F74"/>
    <w:rsid w:val="00A31004"/>
    <w:rsid w:val="00A318B9"/>
    <w:rsid w:val="00A31F4A"/>
    <w:rsid w:val="00A32C60"/>
    <w:rsid w:val="00A33FF2"/>
    <w:rsid w:val="00A350EC"/>
    <w:rsid w:val="00A407C8"/>
    <w:rsid w:val="00A423C0"/>
    <w:rsid w:val="00A42E09"/>
    <w:rsid w:val="00A4431B"/>
    <w:rsid w:val="00A44337"/>
    <w:rsid w:val="00A44630"/>
    <w:rsid w:val="00A474A0"/>
    <w:rsid w:val="00A514DF"/>
    <w:rsid w:val="00A5186D"/>
    <w:rsid w:val="00A51FBC"/>
    <w:rsid w:val="00A5376E"/>
    <w:rsid w:val="00A61CE9"/>
    <w:rsid w:val="00A62953"/>
    <w:rsid w:val="00A62960"/>
    <w:rsid w:val="00A6438D"/>
    <w:rsid w:val="00A644F3"/>
    <w:rsid w:val="00A64568"/>
    <w:rsid w:val="00A65AB5"/>
    <w:rsid w:val="00A67A5A"/>
    <w:rsid w:val="00A70C49"/>
    <w:rsid w:val="00A74152"/>
    <w:rsid w:val="00A75E0A"/>
    <w:rsid w:val="00A76604"/>
    <w:rsid w:val="00A7729E"/>
    <w:rsid w:val="00A804D4"/>
    <w:rsid w:val="00A80888"/>
    <w:rsid w:val="00A80A65"/>
    <w:rsid w:val="00A82A55"/>
    <w:rsid w:val="00A8323F"/>
    <w:rsid w:val="00A84127"/>
    <w:rsid w:val="00A87F66"/>
    <w:rsid w:val="00A9011B"/>
    <w:rsid w:val="00A90991"/>
    <w:rsid w:val="00A92344"/>
    <w:rsid w:val="00A9437D"/>
    <w:rsid w:val="00A9439B"/>
    <w:rsid w:val="00A94927"/>
    <w:rsid w:val="00A94CFB"/>
    <w:rsid w:val="00A96969"/>
    <w:rsid w:val="00AA0989"/>
    <w:rsid w:val="00AA19E3"/>
    <w:rsid w:val="00AA2C27"/>
    <w:rsid w:val="00AA42D9"/>
    <w:rsid w:val="00AB0902"/>
    <w:rsid w:val="00AB167B"/>
    <w:rsid w:val="00AB20B1"/>
    <w:rsid w:val="00AB3BD8"/>
    <w:rsid w:val="00AB3D93"/>
    <w:rsid w:val="00AB43F8"/>
    <w:rsid w:val="00AB4AE0"/>
    <w:rsid w:val="00AC07E9"/>
    <w:rsid w:val="00AC0CCE"/>
    <w:rsid w:val="00AC7EAA"/>
    <w:rsid w:val="00AD017B"/>
    <w:rsid w:val="00AD03C5"/>
    <w:rsid w:val="00AD1897"/>
    <w:rsid w:val="00AD201C"/>
    <w:rsid w:val="00AD221E"/>
    <w:rsid w:val="00AD37A6"/>
    <w:rsid w:val="00AD4CE4"/>
    <w:rsid w:val="00AD5A23"/>
    <w:rsid w:val="00AD5B6A"/>
    <w:rsid w:val="00AD7067"/>
    <w:rsid w:val="00AD7D74"/>
    <w:rsid w:val="00AD7DC1"/>
    <w:rsid w:val="00AE0ECC"/>
    <w:rsid w:val="00AE18C1"/>
    <w:rsid w:val="00AE2032"/>
    <w:rsid w:val="00AE357B"/>
    <w:rsid w:val="00AE3A20"/>
    <w:rsid w:val="00AE3F71"/>
    <w:rsid w:val="00AE44FB"/>
    <w:rsid w:val="00AE52E9"/>
    <w:rsid w:val="00AE562B"/>
    <w:rsid w:val="00AE5E6D"/>
    <w:rsid w:val="00AE7895"/>
    <w:rsid w:val="00AF1866"/>
    <w:rsid w:val="00AF18C0"/>
    <w:rsid w:val="00AF18F2"/>
    <w:rsid w:val="00AF2182"/>
    <w:rsid w:val="00AF2755"/>
    <w:rsid w:val="00AF688D"/>
    <w:rsid w:val="00AF7C07"/>
    <w:rsid w:val="00B00588"/>
    <w:rsid w:val="00B01BAC"/>
    <w:rsid w:val="00B01DC3"/>
    <w:rsid w:val="00B033AA"/>
    <w:rsid w:val="00B05216"/>
    <w:rsid w:val="00B0576A"/>
    <w:rsid w:val="00B0658A"/>
    <w:rsid w:val="00B069D1"/>
    <w:rsid w:val="00B074CF"/>
    <w:rsid w:val="00B07F6F"/>
    <w:rsid w:val="00B11B07"/>
    <w:rsid w:val="00B13C65"/>
    <w:rsid w:val="00B14583"/>
    <w:rsid w:val="00B17375"/>
    <w:rsid w:val="00B173F0"/>
    <w:rsid w:val="00B17B7F"/>
    <w:rsid w:val="00B2086B"/>
    <w:rsid w:val="00B20C45"/>
    <w:rsid w:val="00B214E3"/>
    <w:rsid w:val="00B22ADC"/>
    <w:rsid w:val="00B22CBE"/>
    <w:rsid w:val="00B247AA"/>
    <w:rsid w:val="00B25059"/>
    <w:rsid w:val="00B25569"/>
    <w:rsid w:val="00B3091C"/>
    <w:rsid w:val="00B31E1E"/>
    <w:rsid w:val="00B32331"/>
    <w:rsid w:val="00B32A6A"/>
    <w:rsid w:val="00B34185"/>
    <w:rsid w:val="00B34432"/>
    <w:rsid w:val="00B34EEC"/>
    <w:rsid w:val="00B37D21"/>
    <w:rsid w:val="00B40767"/>
    <w:rsid w:val="00B41294"/>
    <w:rsid w:val="00B41CB4"/>
    <w:rsid w:val="00B429DB"/>
    <w:rsid w:val="00B42AF7"/>
    <w:rsid w:val="00B43FE0"/>
    <w:rsid w:val="00B44243"/>
    <w:rsid w:val="00B45065"/>
    <w:rsid w:val="00B47CA8"/>
    <w:rsid w:val="00B505BE"/>
    <w:rsid w:val="00B50A94"/>
    <w:rsid w:val="00B51ED2"/>
    <w:rsid w:val="00B542AF"/>
    <w:rsid w:val="00B54EBB"/>
    <w:rsid w:val="00B54F6F"/>
    <w:rsid w:val="00B56102"/>
    <w:rsid w:val="00B57D57"/>
    <w:rsid w:val="00B6044B"/>
    <w:rsid w:val="00B63887"/>
    <w:rsid w:val="00B646F1"/>
    <w:rsid w:val="00B66AD1"/>
    <w:rsid w:val="00B67879"/>
    <w:rsid w:val="00B70C99"/>
    <w:rsid w:val="00B7148F"/>
    <w:rsid w:val="00B717CD"/>
    <w:rsid w:val="00B71CD4"/>
    <w:rsid w:val="00B722B2"/>
    <w:rsid w:val="00B72354"/>
    <w:rsid w:val="00B72AEF"/>
    <w:rsid w:val="00B73491"/>
    <w:rsid w:val="00B74635"/>
    <w:rsid w:val="00B75ADB"/>
    <w:rsid w:val="00B82C23"/>
    <w:rsid w:val="00B84700"/>
    <w:rsid w:val="00B850B4"/>
    <w:rsid w:val="00B8510A"/>
    <w:rsid w:val="00B86B6A"/>
    <w:rsid w:val="00B900E4"/>
    <w:rsid w:val="00B94F2E"/>
    <w:rsid w:val="00B96155"/>
    <w:rsid w:val="00B964F6"/>
    <w:rsid w:val="00B97B35"/>
    <w:rsid w:val="00BA0995"/>
    <w:rsid w:val="00BA0D9C"/>
    <w:rsid w:val="00BA170B"/>
    <w:rsid w:val="00BA1846"/>
    <w:rsid w:val="00BA361B"/>
    <w:rsid w:val="00BA405B"/>
    <w:rsid w:val="00BB136F"/>
    <w:rsid w:val="00BB2234"/>
    <w:rsid w:val="00BB4768"/>
    <w:rsid w:val="00BB50EE"/>
    <w:rsid w:val="00BB5390"/>
    <w:rsid w:val="00BB5D69"/>
    <w:rsid w:val="00BB74C6"/>
    <w:rsid w:val="00BB7626"/>
    <w:rsid w:val="00BB7981"/>
    <w:rsid w:val="00BB7B98"/>
    <w:rsid w:val="00BC0D06"/>
    <w:rsid w:val="00BC15F4"/>
    <w:rsid w:val="00BC346D"/>
    <w:rsid w:val="00BC4273"/>
    <w:rsid w:val="00BC5974"/>
    <w:rsid w:val="00BC63B8"/>
    <w:rsid w:val="00BC71A9"/>
    <w:rsid w:val="00BD0F04"/>
    <w:rsid w:val="00BD1674"/>
    <w:rsid w:val="00BD29CA"/>
    <w:rsid w:val="00BD5C81"/>
    <w:rsid w:val="00BD6349"/>
    <w:rsid w:val="00BD6E16"/>
    <w:rsid w:val="00BE0355"/>
    <w:rsid w:val="00BE16A6"/>
    <w:rsid w:val="00BE3510"/>
    <w:rsid w:val="00BE358A"/>
    <w:rsid w:val="00BE3681"/>
    <w:rsid w:val="00BE4320"/>
    <w:rsid w:val="00BE6AA9"/>
    <w:rsid w:val="00BE6E6E"/>
    <w:rsid w:val="00BE6EF9"/>
    <w:rsid w:val="00BF0CA7"/>
    <w:rsid w:val="00BF2486"/>
    <w:rsid w:val="00BF265E"/>
    <w:rsid w:val="00BF6A83"/>
    <w:rsid w:val="00BF7000"/>
    <w:rsid w:val="00C00796"/>
    <w:rsid w:val="00C00801"/>
    <w:rsid w:val="00C01187"/>
    <w:rsid w:val="00C016D4"/>
    <w:rsid w:val="00C01814"/>
    <w:rsid w:val="00C021F7"/>
    <w:rsid w:val="00C0336B"/>
    <w:rsid w:val="00C03C70"/>
    <w:rsid w:val="00C03F1A"/>
    <w:rsid w:val="00C03F7A"/>
    <w:rsid w:val="00C05295"/>
    <w:rsid w:val="00C0695C"/>
    <w:rsid w:val="00C07693"/>
    <w:rsid w:val="00C118D1"/>
    <w:rsid w:val="00C12883"/>
    <w:rsid w:val="00C12AE7"/>
    <w:rsid w:val="00C13140"/>
    <w:rsid w:val="00C13348"/>
    <w:rsid w:val="00C14B6F"/>
    <w:rsid w:val="00C170E8"/>
    <w:rsid w:val="00C2022F"/>
    <w:rsid w:val="00C20E50"/>
    <w:rsid w:val="00C236F4"/>
    <w:rsid w:val="00C238F4"/>
    <w:rsid w:val="00C248B7"/>
    <w:rsid w:val="00C24F40"/>
    <w:rsid w:val="00C26030"/>
    <w:rsid w:val="00C26396"/>
    <w:rsid w:val="00C275D2"/>
    <w:rsid w:val="00C36388"/>
    <w:rsid w:val="00C36484"/>
    <w:rsid w:val="00C36C8E"/>
    <w:rsid w:val="00C3754C"/>
    <w:rsid w:val="00C4136D"/>
    <w:rsid w:val="00C42105"/>
    <w:rsid w:val="00C43514"/>
    <w:rsid w:val="00C44DF0"/>
    <w:rsid w:val="00C4506B"/>
    <w:rsid w:val="00C453EA"/>
    <w:rsid w:val="00C4642E"/>
    <w:rsid w:val="00C46AF5"/>
    <w:rsid w:val="00C46C48"/>
    <w:rsid w:val="00C4798A"/>
    <w:rsid w:val="00C47B53"/>
    <w:rsid w:val="00C505AD"/>
    <w:rsid w:val="00C51972"/>
    <w:rsid w:val="00C51E61"/>
    <w:rsid w:val="00C52C4A"/>
    <w:rsid w:val="00C54872"/>
    <w:rsid w:val="00C54A25"/>
    <w:rsid w:val="00C55853"/>
    <w:rsid w:val="00C60070"/>
    <w:rsid w:val="00C60596"/>
    <w:rsid w:val="00C6144E"/>
    <w:rsid w:val="00C625DC"/>
    <w:rsid w:val="00C62621"/>
    <w:rsid w:val="00C62EF0"/>
    <w:rsid w:val="00C6403B"/>
    <w:rsid w:val="00C669AF"/>
    <w:rsid w:val="00C676F6"/>
    <w:rsid w:val="00C709C3"/>
    <w:rsid w:val="00C7103F"/>
    <w:rsid w:val="00C71865"/>
    <w:rsid w:val="00C76AC5"/>
    <w:rsid w:val="00C76F70"/>
    <w:rsid w:val="00C76FB5"/>
    <w:rsid w:val="00C77FEB"/>
    <w:rsid w:val="00C81E51"/>
    <w:rsid w:val="00C82380"/>
    <w:rsid w:val="00C82900"/>
    <w:rsid w:val="00C857FF"/>
    <w:rsid w:val="00C85B27"/>
    <w:rsid w:val="00C914D5"/>
    <w:rsid w:val="00C93355"/>
    <w:rsid w:val="00C93C92"/>
    <w:rsid w:val="00C967AB"/>
    <w:rsid w:val="00C9777F"/>
    <w:rsid w:val="00C97E63"/>
    <w:rsid w:val="00CA1079"/>
    <w:rsid w:val="00CA453E"/>
    <w:rsid w:val="00CA4D55"/>
    <w:rsid w:val="00CA4F5F"/>
    <w:rsid w:val="00CA521B"/>
    <w:rsid w:val="00CA52AD"/>
    <w:rsid w:val="00CA6F8F"/>
    <w:rsid w:val="00CA727C"/>
    <w:rsid w:val="00CB09A7"/>
    <w:rsid w:val="00CB187A"/>
    <w:rsid w:val="00CB214B"/>
    <w:rsid w:val="00CB37BD"/>
    <w:rsid w:val="00CB398A"/>
    <w:rsid w:val="00CB60FE"/>
    <w:rsid w:val="00CB7464"/>
    <w:rsid w:val="00CC0A21"/>
    <w:rsid w:val="00CC1531"/>
    <w:rsid w:val="00CC272E"/>
    <w:rsid w:val="00CC36CD"/>
    <w:rsid w:val="00CC4D56"/>
    <w:rsid w:val="00CC6DFC"/>
    <w:rsid w:val="00CC7DE0"/>
    <w:rsid w:val="00CD079C"/>
    <w:rsid w:val="00CD12B2"/>
    <w:rsid w:val="00CD4F01"/>
    <w:rsid w:val="00CD56B6"/>
    <w:rsid w:val="00CD73C9"/>
    <w:rsid w:val="00CE1C61"/>
    <w:rsid w:val="00CE3462"/>
    <w:rsid w:val="00CE4400"/>
    <w:rsid w:val="00CE44BB"/>
    <w:rsid w:val="00CE4A5F"/>
    <w:rsid w:val="00CF3BC2"/>
    <w:rsid w:val="00CF4BE2"/>
    <w:rsid w:val="00CF5D07"/>
    <w:rsid w:val="00CF6A8F"/>
    <w:rsid w:val="00CF74B3"/>
    <w:rsid w:val="00CF7634"/>
    <w:rsid w:val="00CF77C8"/>
    <w:rsid w:val="00CF789C"/>
    <w:rsid w:val="00D00543"/>
    <w:rsid w:val="00D02AFE"/>
    <w:rsid w:val="00D0308D"/>
    <w:rsid w:val="00D037C8"/>
    <w:rsid w:val="00D03DE0"/>
    <w:rsid w:val="00D049F5"/>
    <w:rsid w:val="00D0799B"/>
    <w:rsid w:val="00D07B42"/>
    <w:rsid w:val="00D115B4"/>
    <w:rsid w:val="00D127D0"/>
    <w:rsid w:val="00D1295D"/>
    <w:rsid w:val="00D14555"/>
    <w:rsid w:val="00D1461E"/>
    <w:rsid w:val="00D2072E"/>
    <w:rsid w:val="00D20D0B"/>
    <w:rsid w:val="00D21219"/>
    <w:rsid w:val="00D22FAC"/>
    <w:rsid w:val="00D25EFB"/>
    <w:rsid w:val="00D265AA"/>
    <w:rsid w:val="00D27004"/>
    <w:rsid w:val="00D27065"/>
    <w:rsid w:val="00D30659"/>
    <w:rsid w:val="00D30737"/>
    <w:rsid w:val="00D317FF"/>
    <w:rsid w:val="00D31A10"/>
    <w:rsid w:val="00D32ACC"/>
    <w:rsid w:val="00D32DDC"/>
    <w:rsid w:val="00D32FBB"/>
    <w:rsid w:val="00D33E5D"/>
    <w:rsid w:val="00D33FB4"/>
    <w:rsid w:val="00D34973"/>
    <w:rsid w:val="00D35D4F"/>
    <w:rsid w:val="00D36732"/>
    <w:rsid w:val="00D4042D"/>
    <w:rsid w:val="00D414AB"/>
    <w:rsid w:val="00D415E4"/>
    <w:rsid w:val="00D4324E"/>
    <w:rsid w:val="00D43C61"/>
    <w:rsid w:val="00D4529C"/>
    <w:rsid w:val="00D459F1"/>
    <w:rsid w:val="00D45BDB"/>
    <w:rsid w:val="00D51344"/>
    <w:rsid w:val="00D5387A"/>
    <w:rsid w:val="00D54BB1"/>
    <w:rsid w:val="00D553D1"/>
    <w:rsid w:val="00D560F3"/>
    <w:rsid w:val="00D5689E"/>
    <w:rsid w:val="00D56E4F"/>
    <w:rsid w:val="00D61C71"/>
    <w:rsid w:val="00D6328B"/>
    <w:rsid w:val="00D635F2"/>
    <w:rsid w:val="00D64D7B"/>
    <w:rsid w:val="00D65671"/>
    <w:rsid w:val="00D65738"/>
    <w:rsid w:val="00D67470"/>
    <w:rsid w:val="00D70300"/>
    <w:rsid w:val="00D71250"/>
    <w:rsid w:val="00D7291C"/>
    <w:rsid w:val="00D72B23"/>
    <w:rsid w:val="00D73053"/>
    <w:rsid w:val="00D75726"/>
    <w:rsid w:val="00D75E5E"/>
    <w:rsid w:val="00D7636D"/>
    <w:rsid w:val="00D8021C"/>
    <w:rsid w:val="00D80D36"/>
    <w:rsid w:val="00D8129C"/>
    <w:rsid w:val="00D8141E"/>
    <w:rsid w:val="00D814F9"/>
    <w:rsid w:val="00D81C0E"/>
    <w:rsid w:val="00D82EE6"/>
    <w:rsid w:val="00D85168"/>
    <w:rsid w:val="00D86F10"/>
    <w:rsid w:val="00D9166C"/>
    <w:rsid w:val="00D91BD4"/>
    <w:rsid w:val="00D9407A"/>
    <w:rsid w:val="00D941DB"/>
    <w:rsid w:val="00D956D5"/>
    <w:rsid w:val="00D97939"/>
    <w:rsid w:val="00DA048D"/>
    <w:rsid w:val="00DA0A8C"/>
    <w:rsid w:val="00DA24C0"/>
    <w:rsid w:val="00DA2832"/>
    <w:rsid w:val="00DA2AF4"/>
    <w:rsid w:val="00DA2D0D"/>
    <w:rsid w:val="00DA36AA"/>
    <w:rsid w:val="00DA4031"/>
    <w:rsid w:val="00DA6134"/>
    <w:rsid w:val="00DA6E14"/>
    <w:rsid w:val="00DA6F68"/>
    <w:rsid w:val="00DB1E43"/>
    <w:rsid w:val="00DB21E1"/>
    <w:rsid w:val="00DB4040"/>
    <w:rsid w:val="00DB417B"/>
    <w:rsid w:val="00DB6EE5"/>
    <w:rsid w:val="00DC01F6"/>
    <w:rsid w:val="00DC04FC"/>
    <w:rsid w:val="00DC0F68"/>
    <w:rsid w:val="00DC1360"/>
    <w:rsid w:val="00DC2877"/>
    <w:rsid w:val="00DC3764"/>
    <w:rsid w:val="00DC3F4C"/>
    <w:rsid w:val="00DC4265"/>
    <w:rsid w:val="00DC5071"/>
    <w:rsid w:val="00DC5314"/>
    <w:rsid w:val="00DC6524"/>
    <w:rsid w:val="00DD0CDB"/>
    <w:rsid w:val="00DD187C"/>
    <w:rsid w:val="00DD2AFB"/>
    <w:rsid w:val="00DD5496"/>
    <w:rsid w:val="00DD6577"/>
    <w:rsid w:val="00DE12B9"/>
    <w:rsid w:val="00DE2B1A"/>
    <w:rsid w:val="00DE38BE"/>
    <w:rsid w:val="00DE398C"/>
    <w:rsid w:val="00DE39DA"/>
    <w:rsid w:val="00DE4F5C"/>
    <w:rsid w:val="00DE6201"/>
    <w:rsid w:val="00DF3A17"/>
    <w:rsid w:val="00DF4368"/>
    <w:rsid w:val="00DF4DE6"/>
    <w:rsid w:val="00DF65D1"/>
    <w:rsid w:val="00DF7014"/>
    <w:rsid w:val="00E001FA"/>
    <w:rsid w:val="00E01A38"/>
    <w:rsid w:val="00E0278C"/>
    <w:rsid w:val="00E03117"/>
    <w:rsid w:val="00E1064A"/>
    <w:rsid w:val="00E10A95"/>
    <w:rsid w:val="00E12BAC"/>
    <w:rsid w:val="00E155F9"/>
    <w:rsid w:val="00E15B29"/>
    <w:rsid w:val="00E16DD7"/>
    <w:rsid w:val="00E173A1"/>
    <w:rsid w:val="00E20C4C"/>
    <w:rsid w:val="00E22AF2"/>
    <w:rsid w:val="00E231E8"/>
    <w:rsid w:val="00E23223"/>
    <w:rsid w:val="00E238F0"/>
    <w:rsid w:val="00E241AA"/>
    <w:rsid w:val="00E2438B"/>
    <w:rsid w:val="00E24D42"/>
    <w:rsid w:val="00E24ED3"/>
    <w:rsid w:val="00E26AC8"/>
    <w:rsid w:val="00E3485E"/>
    <w:rsid w:val="00E35943"/>
    <w:rsid w:val="00E42814"/>
    <w:rsid w:val="00E435DE"/>
    <w:rsid w:val="00E44383"/>
    <w:rsid w:val="00E4491B"/>
    <w:rsid w:val="00E44C58"/>
    <w:rsid w:val="00E4522D"/>
    <w:rsid w:val="00E5277A"/>
    <w:rsid w:val="00E531DE"/>
    <w:rsid w:val="00E53537"/>
    <w:rsid w:val="00E53BE6"/>
    <w:rsid w:val="00E55FE4"/>
    <w:rsid w:val="00E603B8"/>
    <w:rsid w:val="00E6076E"/>
    <w:rsid w:val="00E622D7"/>
    <w:rsid w:val="00E64211"/>
    <w:rsid w:val="00E664BE"/>
    <w:rsid w:val="00E6790E"/>
    <w:rsid w:val="00E70B87"/>
    <w:rsid w:val="00E72E62"/>
    <w:rsid w:val="00E7659A"/>
    <w:rsid w:val="00E86BD1"/>
    <w:rsid w:val="00E9033E"/>
    <w:rsid w:val="00E92E47"/>
    <w:rsid w:val="00E93394"/>
    <w:rsid w:val="00E9342D"/>
    <w:rsid w:val="00E94DE1"/>
    <w:rsid w:val="00E9676C"/>
    <w:rsid w:val="00EA02D2"/>
    <w:rsid w:val="00EA0883"/>
    <w:rsid w:val="00EA37AD"/>
    <w:rsid w:val="00EA38B7"/>
    <w:rsid w:val="00EA4489"/>
    <w:rsid w:val="00EA4E54"/>
    <w:rsid w:val="00EA5FA3"/>
    <w:rsid w:val="00EB4020"/>
    <w:rsid w:val="00EB446F"/>
    <w:rsid w:val="00EB499E"/>
    <w:rsid w:val="00EC0040"/>
    <w:rsid w:val="00EC0AAC"/>
    <w:rsid w:val="00EC13A8"/>
    <w:rsid w:val="00EC48CB"/>
    <w:rsid w:val="00EC5B80"/>
    <w:rsid w:val="00EC65AE"/>
    <w:rsid w:val="00EC693C"/>
    <w:rsid w:val="00EC7A61"/>
    <w:rsid w:val="00ED0043"/>
    <w:rsid w:val="00ED00A7"/>
    <w:rsid w:val="00ED0F0D"/>
    <w:rsid w:val="00ED2711"/>
    <w:rsid w:val="00ED4BEE"/>
    <w:rsid w:val="00ED4DA1"/>
    <w:rsid w:val="00ED5530"/>
    <w:rsid w:val="00ED5DFE"/>
    <w:rsid w:val="00ED5F14"/>
    <w:rsid w:val="00ED69EF"/>
    <w:rsid w:val="00EE0DCA"/>
    <w:rsid w:val="00EE4A4F"/>
    <w:rsid w:val="00EF0CB8"/>
    <w:rsid w:val="00EF188F"/>
    <w:rsid w:val="00EF3D18"/>
    <w:rsid w:val="00EF3E23"/>
    <w:rsid w:val="00EF469F"/>
    <w:rsid w:val="00EF4CB6"/>
    <w:rsid w:val="00EF5223"/>
    <w:rsid w:val="00EF5517"/>
    <w:rsid w:val="00EF5F1E"/>
    <w:rsid w:val="00EF63DC"/>
    <w:rsid w:val="00EF728D"/>
    <w:rsid w:val="00EF7B29"/>
    <w:rsid w:val="00F01B94"/>
    <w:rsid w:val="00F0330E"/>
    <w:rsid w:val="00F03C5B"/>
    <w:rsid w:val="00F05374"/>
    <w:rsid w:val="00F05983"/>
    <w:rsid w:val="00F1155C"/>
    <w:rsid w:val="00F12FD7"/>
    <w:rsid w:val="00F16FE0"/>
    <w:rsid w:val="00F17119"/>
    <w:rsid w:val="00F17ED1"/>
    <w:rsid w:val="00F20075"/>
    <w:rsid w:val="00F21106"/>
    <w:rsid w:val="00F213FF"/>
    <w:rsid w:val="00F24389"/>
    <w:rsid w:val="00F266E5"/>
    <w:rsid w:val="00F26C6E"/>
    <w:rsid w:val="00F27BE1"/>
    <w:rsid w:val="00F3200B"/>
    <w:rsid w:val="00F326BB"/>
    <w:rsid w:val="00F3433E"/>
    <w:rsid w:val="00F37B90"/>
    <w:rsid w:val="00F4141A"/>
    <w:rsid w:val="00F42357"/>
    <w:rsid w:val="00F43841"/>
    <w:rsid w:val="00F45C50"/>
    <w:rsid w:val="00F46ADE"/>
    <w:rsid w:val="00F479DD"/>
    <w:rsid w:val="00F47AF2"/>
    <w:rsid w:val="00F50E3B"/>
    <w:rsid w:val="00F525BB"/>
    <w:rsid w:val="00F52924"/>
    <w:rsid w:val="00F52FE8"/>
    <w:rsid w:val="00F5361B"/>
    <w:rsid w:val="00F53BC0"/>
    <w:rsid w:val="00F5459B"/>
    <w:rsid w:val="00F5613D"/>
    <w:rsid w:val="00F60853"/>
    <w:rsid w:val="00F608FD"/>
    <w:rsid w:val="00F61F4F"/>
    <w:rsid w:val="00F64634"/>
    <w:rsid w:val="00F65576"/>
    <w:rsid w:val="00F67B5C"/>
    <w:rsid w:val="00F705A2"/>
    <w:rsid w:val="00F718D5"/>
    <w:rsid w:val="00F72267"/>
    <w:rsid w:val="00F73BC0"/>
    <w:rsid w:val="00F73F3C"/>
    <w:rsid w:val="00F77D5F"/>
    <w:rsid w:val="00F80166"/>
    <w:rsid w:val="00F8058B"/>
    <w:rsid w:val="00F8134A"/>
    <w:rsid w:val="00F82636"/>
    <w:rsid w:val="00F83684"/>
    <w:rsid w:val="00F83731"/>
    <w:rsid w:val="00F9038E"/>
    <w:rsid w:val="00F90893"/>
    <w:rsid w:val="00F922E9"/>
    <w:rsid w:val="00F9250B"/>
    <w:rsid w:val="00F93993"/>
    <w:rsid w:val="00F940DD"/>
    <w:rsid w:val="00F94650"/>
    <w:rsid w:val="00F94C31"/>
    <w:rsid w:val="00F96337"/>
    <w:rsid w:val="00F96AB8"/>
    <w:rsid w:val="00F978EE"/>
    <w:rsid w:val="00FA1986"/>
    <w:rsid w:val="00FA452B"/>
    <w:rsid w:val="00FA6D25"/>
    <w:rsid w:val="00FA75A7"/>
    <w:rsid w:val="00FB0B09"/>
    <w:rsid w:val="00FB1ABA"/>
    <w:rsid w:val="00FB20B1"/>
    <w:rsid w:val="00FB2227"/>
    <w:rsid w:val="00FB263F"/>
    <w:rsid w:val="00FB5985"/>
    <w:rsid w:val="00FB6169"/>
    <w:rsid w:val="00FC220B"/>
    <w:rsid w:val="00FC3900"/>
    <w:rsid w:val="00FC4F21"/>
    <w:rsid w:val="00FC5410"/>
    <w:rsid w:val="00FC5637"/>
    <w:rsid w:val="00FC58E2"/>
    <w:rsid w:val="00FD1736"/>
    <w:rsid w:val="00FD3C29"/>
    <w:rsid w:val="00FD45DF"/>
    <w:rsid w:val="00FD63C7"/>
    <w:rsid w:val="00FD69AA"/>
    <w:rsid w:val="00FE31F8"/>
    <w:rsid w:val="00FE718C"/>
    <w:rsid w:val="00FE76A1"/>
    <w:rsid w:val="00FF204E"/>
    <w:rsid w:val="00FF3725"/>
    <w:rsid w:val="00FF3759"/>
    <w:rsid w:val="00FF42B4"/>
    <w:rsid w:val="00FF5F19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226EA-B9B0-46CA-AD3C-6F87A8D41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C2059"/>
    <w:rPr>
      <w:sz w:val="24"/>
      <w:szCs w:val="24"/>
    </w:rPr>
  </w:style>
  <w:style w:type="paragraph" w:styleId="1">
    <w:name w:val="heading 1"/>
    <w:basedOn w:val="a1"/>
    <w:next w:val="a1"/>
    <w:qFormat/>
    <w:rsid w:val="00CF77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1"/>
    <w:next w:val="a1"/>
    <w:qFormat/>
    <w:rsid w:val="00CF77C8"/>
    <w:pPr>
      <w:keepNext/>
      <w:widowControl w:val="0"/>
      <w:autoSpaceDE w:val="0"/>
      <w:autoSpaceDN w:val="0"/>
      <w:adjustRightInd w:val="0"/>
      <w:spacing w:before="120" w:after="120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1"/>
    <w:next w:val="a1"/>
    <w:qFormat/>
    <w:rsid w:val="00CF77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0">
    <w:name w:val="heading 5"/>
    <w:basedOn w:val="a1"/>
    <w:next w:val="a1"/>
    <w:qFormat/>
    <w:rsid w:val="00CF77C8"/>
    <w:pPr>
      <w:widowControl w:val="0"/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rsid w:val="00CF77C8"/>
    <w:pPr>
      <w:widowControl w:val="0"/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040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D85168"/>
    <w:rPr>
      <w:color w:val="0000FF"/>
      <w:u w:val="single"/>
    </w:rPr>
  </w:style>
  <w:style w:type="paragraph" w:styleId="a7">
    <w:name w:val="header"/>
    <w:basedOn w:val="a1"/>
    <w:link w:val="a8"/>
    <w:uiPriority w:val="99"/>
    <w:rsid w:val="0036063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2"/>
    <w:rsid w:val="0036063B"/>
  </w:style>
  <w:style w:type="paragraph" w:styleId="aa">
    <w:name w:val="Balloon Text"/>
    <w:basedOn w:val="a1"/>
    <w:semiHidden/>
    <w:rsid w:val="009F5BE9"/>
    <w:rPr>
      <w:rFonts w:ascii="Tahoma" w:hAnsi="Tahoma" w:cs="Tahoma"/>
      <w:sz w:val="16"/>
      <w:szCs w:val="16"/>
    </w:rPr>
  </w:style>
  <w:style w:type="paragraph" w:customStyle="1" w:styleId="20">
    <w:name w:val="Знак2 Знак Знак Знак"/>
    <w:basedOn w:val="a1"/>
    <w:semiHidden/>
    <w:rsid w:val="00CF77C8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b">
    <w:name w:val="footer"/>
    <w:basedOn w:val="a1"/>
    <w:rsid w:val="00CF77C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customStyle="1" w:styleId="ConsNormal">
    <w:name w:val="ConsNormal"/>
    <w:rsid w:val="00CF77C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CF77C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CF77C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c">
    <w:name w:val="footnote text"/>
    <w:basedOn w:val="a1"/>
    <w:semiHidden/>
    <w:rsid w:val="00CF77C8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ad">
    <w:name w:val="Body Text"/>
    <w:basedOn w:val="a1"/>
    <w:rsid w:val="00CF77C8"/>
    <w:pPr>
      <w:jc w:val="both"/>
    </w:pPr>
  </w:style>
  <w:style w:type="paragraph" w:styleId="ae">
    <w:name w:val="Normal (Web)"/>
    <w:basedOn w:val="a1"/>
    <w:uiPriority w:val="99"/>
    <w:rsid w:val="00CF77C8"/>
    <w:pPr>
      <w:spacing w:before="100" w:beforeAutospacing="1" w:after="100" w:afterAutospacing="1"/>
    </w:pPr>
  </w:style>
  <w:style w:type="paragraph" w:styleId="HTML">
    <w:name w:val="HTML Preformatted"/>
    <w:basedOn w:val="a1"/>
    <w:rsid w:val="00CF77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CF77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annotation text"/>
    <w:basedOn w:val="a1"/>
    <w:semiHidden/>
    <w:rsid w:val="00CF77C8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af0">
    <w:name w:val="annotation subject"/>
    <w:basedOn w:val="af"/>
    <w:next w:val="af"/>
    <w:semiHidden/>
    <w:rsid w:val="00CF77C8"/>
    <w:rPr>
      <w:b/>
      <w:bCs/>
    </w:rPr>
  </w:style>
  <w:style w:type="paragraph" w:customStyle="1" w:styleId="a0">
    <w:name w:val="ОСНОВНОЙ ТЕКСТ МОЙ"/>
    <w:basedOn w:val="a1"/>
    <w:rsid w:val="00CF77C8"/>
    <w:pPr>
      <w:numPr>
        <w:ilvl w:val="1"/>
        <w:numId w:val="1"/>
      </w:numPr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ConsPlusNormal0">
    <w:name w:val="ConsPlusNormal Знак"/>
    <w:link w:val="ConsPlusNormal1"/>
    <w:semiHidden/>
    <w:rsid w:val="00CF77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 Знак"/>
    <w:link w:val="ConsPlusNormal0"/>
    <w:semiHidden/>
    <w:rsid w:val="00CF77C8"/>
    <w:rPr>
      <w:rFonts w:ascii="Arial" w:hAnsi="Arial" w:cs="Arial"/>
      <w:lang w:val="ru-RU" w:eastAsia="ru-RU" w:bidi="ar-SA"/>
    </w:rPr>
  </w:style>
  <w:style w:type="paragraph" w:customStyle="1" w:styleId="2-">
    <w:name w:val="ЗАГОЛОВОК 2 - ИНСТРУКЦИЯ"/>
    <w:basedOn w:val="ConsPlusNormal0"/>
    <w:rsid w:val="00CF77C8"/>
    <w:pPr>
      <w:ind w:firstLine="0"/>
      <w:jc w:val="both"/>
    </w:pPr>
    <w:rPr>
      <w:rFonts w:ascii="Times New Roman" w:hAnsi="Times New Roman" w:cs="Times New Roman"/>
      <w:b/>
      <w:sz w:val="26"/>
      <w:szCs w:val="26"/>
    </w:rPr>
  </w:style>
  <w:style w:type="paragraph" w:customStyle="1" w:styleId="5">
    <w:name w:val="Стиль5"/>
    <w:basedOn w:val="a1"/>
    <w:rsid w:val="00CF77C8"/>
    <w:pPr>
      <w:numPr>
        <w:numId w:val="2"/>
      </w:numPr>
      <w:tabs>
        <w:tab w:val="clear" w:pos="1800"/>
        <w:tab w:val="num" w:pos="900"/>
      </w:tabs>
      <w:autoSpaceDE w:val="0"/>
      <w:autoSpaceDN w:val="0"/>
      <w:adjustRightInd w:val="0"/>
      <w:ind w:left="1980" w:hanging="540"/>
      <w:jc w:val="both"/>
    </w:pPr>
    <w:rPr>
      <w:sz w:val="26"/>
      <w:szCs w:val="26"/>
    </w:rPr>
  </w:style>
  <w:style w:type="paragraph" w:customStyle="1" w:styleId="22">
    <w:name w:val="2/2 УРОВЕНЬ"/>
    <w:basedOn w:val="ConsPlusNormal0"/>
    <w:rsid w:val="00CF77C8"/>
    <w:pPr>
      <w:numPr>
        <w:ilvl w:val="1"/>
        <w:numId w:val="3"/>
      </w:numPr>
      <w:tabs>
        <w:tab w:val="clear" w:pos="1260"/>
        <w:tab w:val="num" w:pos="1440"/>
      </w:tabs>
      <w:ind w:left="1440" w:hanging="360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">
    <w:name w:val="ОСНОВНОЙ ТЕКСТ"/>
    <w:basedOn w:val="ConsPlusNormal0"/>
    <w:rsid w:val="00CF77C8"/>
    <w:pPr>
      <w:numPr>
        <w:ilvl w:val="2"/>
        <w:numId w:val="3"/>
      </w:numPr>
      <w:tabs>
        <w:tab w:val="clear" w:pos="720"/>
        <w:tab w:val="num" w:pos="360"/>
        <w:tab w:val="num" w:pos="2160"/>
      </w:tabs>
      <w:ind w:left="0" w:firstLine="720"/>
      <w:jc w:val="both"/>
    </w:pPr>
    <w:rPr>
      <w:rFonts w:ascii="Times New Roman" w:hAnsi="Times New Roman" w:cs="Times New Roman"/>
      <w:sz w:val="26"/>
      <w:szCs w:val="26"/>
    </w:rPr>
  </w:style>
  <w:style w:type="paragraph" w:styleId="af1">
    <w:name w:val="Body Text Indent"/>
    <w:basedOn w:val="a1"/>
    <w:rsid w:val="00CF77C8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paragraph" w:styleId="30">
    <w:name w:val="Body Text Indent 3"/>
    <w:basedOn w:val="a1"/>
    <w:rsid w:val="00CF77C8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paragraph" w:customStyle="1" w:styleId="10">
    <w:name w:val="Обычный1"/>
    <w:semiHidden/>
    <w:rsid w:val="00CF77C8"/>
  </w:style>
  <w:style w:type="paragraph" w:customStyle="1" w:styleId="21">
    <w:name w:val="Стиль2"/>
    <w:basedOn w:val="1"/>
    <w:rsid w:val="00CF77C8"/>
    <w:pPr>
      <w:keepNext/>
      <w:widowControl/>
      <w:tabs>
        <w:tab w:val="num" w:pos="0"/>
      </w:tabs>
      <w:autoSpaceDE/>
      <w:autoSpaceDN/>
      <w:adjustRightInd/>
      <w:spacing w:before="120" w:after="0"/>
    </w:pPr>
    <w:rPr>
      <w:rFonts w:ascii="Times New Roman" w:hAnsi="Times New Roman" w:cs="Times New Roman"/>
      <w:b w:val="0"/>
      <w:bCs w:val="0"/>
      <w:color w:val="auto"/>
      <w:sz w:val="28"/>
    </w:rPr>
  </w:style>
  <w:style w:type="paragraph" w:customStyle="1" w:styleId="31">
    <w:name w:val="Стиль3"/>
    <w:basedOn w:val="a1"/>
    <w:rsid w:val="00CF77C8"/>
    <w:pPr>
      <w:tabs>
        <w:tab w:val="num" w:pos="1620"/>
      </w:tabs>
      <w:autoSpaceDE w:val="0"/>
      <w:autoSpaceDN w:val="0"/>
      <w:adjustRightInd w:val="0"/>
      <w:ind w:left="1620" w:hanging="720"/>
      <w:jc w:val="center"/>
      <w:outlineLvl w:val="0"/>
    </w:pPr>
    <w:rPr>
      <w:b/>
      <w:caps/>
      <w:sz w:val="26"/>
      <w:szCs w:val="26"/>
    </w:rPr>
  </w:style>
  <w:style w:type="paragraph" w:customStyle="1" w:styleId="11">
    <w:name w:val="Стиль1"/>
    <w:basedOn w:val="1"/>
    <w:next w:val="1"/>
    <w:rsid w:val="00CF77C8"/>
    <w:pPr>
      <w:widowControl/>
      <w:spacing w:before="120" w:after="120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12">
    <w:name w:val="Стиль Стиль1 + все прописные"/>
    <w:basedOn w:val="11"/>
    <w:autoRedefine/>
    <w:rsid w:val="00CF77C8"/>
    <w:rPr>
      <w:caps/>
    </w:rPr>
  </w:style>
  <w:style w:type="paragraph" w:customStyle="1" w:styleId="13">
    <w:name w:val="ЗАГОЛОВОК 1"/>
    <w:basedOn w:val="1"/>
    <w:rsid w:val="00CF77C8"/>
    <w:pPr>
      <w:spacing w:before="0" w:after="0"/>
    </w:pPr>
    <w:rPr>
      <w:rFonts w:ascii="Times New Roman" w:hAnsi="Times New Roman"/>
      <w:color w:val="000000"/>
      <w:sz w:val="28"/>
    </w:rPr>
  </w:style>
  <w:style w:type="paragraph" w:customStyle="1" w:styleId="23">
    <w:name w:val="ЗАГОЛОВОК 2"/>
    <w:basedOn w:val="2"/>
    <w:rsid w:val="00CF77C8"/>
    <w:pPr>
      <w:jc w:val="both"/>
    </w:pPr>
  </w:style>
  <w:style w:type="paragraph" w:styleId="14">
    <w:name w:val="toc 1"/>
    <w:basedOn w:val="a1"/>
    <w:next w:val="a1"/>
    <w:autoRedefine/>
    <w:semiHidden/>
    <w:rsid w:val="00CF77C8"/>
    <w:pPr>
      <w:widowControl w:val="0"/>
      <w:tabs>
        <w:tab w:val="right" w:leader="dot" w:pos="10195"/>
      </w:tabs>
      <w:autoSpaceDE w:val="0"/>
      <w:autoSpaceDN w:val="0"/>
      <w:adjustRightInd w:val="0"/>
    </w:pPr>
    <w:rPr>
      <w:b/>
      <w:noProof/>
      <w:sz w:val="28"/>
      <w:szCs w:val="28"/>
    </w:rPr>
  </w:style>
  <w:style w:type="paragraph" w:styleId="24">
    <w:name w:val="toc 2"/>
    <w:basedOn w:val="a1"/>
    <w:next w:val="a1"/>
    <w:autoRedefine/>
    <w:semiHidden/>
    <w:rsid w:val="00CF77C8"/>
    <w:pPr>
      <w:widowControl w:val="0"/>
      <w:autoSpaceDE w:val="0"/>
      <w:autoSpaceDN w:val="0"/>
      <w:adjustRightInd w:val="0"/>
      <w:ind w:left="200"/>
    </w:pPr>
    <w:rPr>
      <w:sz w:val="20"/>
      <w:szCs w:val="20"/>
    </w:rPr>
  </w:style>
  <w:style w:type="character" w:customStyle="1" w:styleId="af2">
    <w:name w:val="Угловой штамп Знак"/>
    <w:link w:val="af3"/>
    <w:locked/>
    <w:rsid w:val="00CF77C8"/>
    <w:rPr>
      <w:lang w:val="ru-RU" w:eastAsia="ru-RU" w:bidi="ar-SA"/>
    </w:rPr>
  </w:style>
  <w:style w:type="paragraph" w:customStyle="1" w:styleId="af3">
    <w:name w:val="Угловой штамп"/>
    <w:basedOn w:val="a1"/>
    <w:link w:val="af2"/>
    <w:semiHidden/>
    <w:rsid w:val="00CF77C8"/>
    <w:pPr>
      <w:framePr w:w="4722" w:h="3745" w:hSpace="180" w:wrap="auto" w:vAnchor="text" w:hAnchor="page" w:x="1589" w:y="1"/>
      <w:ind w:right="217"/>
      <w:jc w:val="center"/>
    </w:pPr>
    <w:rPr>
      <w:sz w:val="20"/>
      <w:szCs w:val="20"/>
    </w:rPr>
  </w:style>
  <w:style w:type="paragraph" w:styleId="25">
    <w:name w:val="Body Text Indent 2"/>
    <w:basedOn w:val="a1"/>
    <w:rsid w:val="00CF77C8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paragraph" w:customStyle="1" w:styleId="32">
    <w:name w:val="заголовок 3"/>
    <w:basedOn w:val="a1"/>
    <w:next w:val="a1"/>
    <w:rsid w:val="00CF77C8"/>
    <w:pPr>
      <w:keepNext/>
      <w:tabs>
        <w:tab w:val="left" w:pos="170"/>
        <w:tab w:val="num" w:pos="360"/>
      </w:tabs>
      <w:autoSpaceDE w:val="0"/>
      <w:autoSpaceDN w:val="0"/>
      <w:spacing w:before="120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af4">
    <w:name w:val="Подписи"/>
    <w:basedOn w:val="af1"/>
    <w:rsid w:val="00CF77C8"/>
    <w:pPr>
      <w:widowControl/>
      <w:autoSpaceDE/>
      <w:autoSpaceDN/>
      <w:adjustRightInd/>
      <w:spacing w:after="0"/>
      <w:ind w:left="0"/>
      <w:jc w:val="both"/>
    </w:pPr>
    <w:rPr>
      <w:sz w:val="26"/>
    </w:rPr>
  </w:style>
  <w:style w:type="paragraph" w:customStyle="1" w:styleId="ConsPlusNonformat">
    <w:name w:val="ConsPlusNonformat"/>
    <w:rsid w:val="00CF77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5">
    <w:name w:val="Заголовок 1 инструкция"/>
    <w:basedOn w:val="ad"/>
    <w:rsid w:val="00CF77C8"/>
    <w:pPr>
      <w:tabs>
        <w:tab w:val="num" w:pos="0"/>
      </w:tabs>
      <w:spacing w:after="120"/>
      <w:jc w:val="center"/>
    </w:pPr>
    <w:rPr>
      <w:caps/>
      <w:sz w:val="26"/>
      <w:szCs w:val="26"/>
    </w:rPr>
  </w:style>
  <w:style w:type="paragraph" w:styleId="af5">
    <w:name w:val="caption"/>
    <w:basedOn w:val="a1"/>
    <w:next w:val="a1"/>
    <w:link w:val="af6"/>
    <w:qFormat/>
    <w:rsid w:val="00CF77C8"/>
    <w:pPr>
      <w:jc w:val="right"/>
    </w:pPr>
    <w:rPr>
      <w:sz w:val="26"/>
      <w:szCs w:val="20"/>
      <w:lang w:eastAsia="en-US"/>
    </w:rPr>
  </w:style>
  <w:style w:type="character" w:customStyle="1" w:styleId="af6">
    <w:name w:val="Название объекта Знак"/>
    <w:link w:val="af5"/>
    <w:rsid w:val="00CF77C8"/>
    <w:rPr>
      <w:sz w:val="26"/>
      <w:lang w:val="ru-RU" w:eastAsia="en-US" w:bidi="ar-SA"/>
    </w:rPr>
  </w:style>
  <w:style w:type="paragraph" w:styleId="af7">
    <w:name w:val="Title"/>
    <w:basedOn w:val="a1"/>
    <w:qFormat/>
    <w:rsid w:val="00CF77C8"/>
    <w:pPr>
      <w:jc w:val="center"/>
    </w:pPr>
    <w:rPr>
      <w:b/>
      <w:sz w:val="26"/>
      <w:szCs w:val="20"/>
      <w:u w:val="single"/>
    </w:rPr>
  </w:style>
  <w:style w:type="paragraph" w:customStyle="1" w:styleId="Heading">
    <w:name w:val="Heading"/>
    <w:semiHidden/>
    <w:rsid w:val="00CF77C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6">
    <w:name w:val="Body Text 2"/>
    <w:basedOn w:val="a1"/>
    <w:rsid w:val="00CF77C8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paragraph" w:styleId="33">
    <w:name w:val="toc 3"/>
    <w:basedOn w:val="a1"/>
    <w:next w:val="a1"/>
    <w:autoRedefine/>
    <w:semiHidden/>
    <w:rsid w:val="00CF77C8"/>
    <w:pPr>
      <w:widowControl w:val="0"/>
      <w:autoSpaceDE w:val="0"/>
      <w:autoSpaceDN w:val="0"/>
      <w:adjustRightInd w:val="0"/>
      <w:ind w:left="400"/>
    </w:pPr>
    <w:rPr>
      <w:sz w:val="20"/>
      <w:szCs w:val="20"/>
    </w:rPr>
  </w:style>
  <w:style w:type="character" w:styleId="af8">
    <w:name w:val="Strong"/>
    <w:qFormat/>
    <w:rsid w:val="002F04A0"/>
    <w:rPr>
      <w:b/>
      <w:bCs/>
    </w:rPr>
  </w:style>
  <w:style w:type="character" w:customStyle="1" w:styleId="a8">
    <w:name w:val="Верхний колонтитул Знак"/>
    <w:link w:val="a7"/>
    <w:uiPriority w:val="99"/>
    <w:rsid w:val="007D05BD"/>
    <w:rPr>
      <w:sz w:val="24"/>
      <w:szCs w:val="24"/>
    </w:rPr>
  </w:style>
  <w:style w:type="paragraph" w:customStyle="1" w:styleId="16">
    <w:name w:val="Абзац списка1"/>
    <w:basedOn w:val="a1"/>
    <w:rsid w:val="00C03F7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9">
    <w:name w:val="List Paragraph"/>
    <w:basedOn w:val="a1"/>
    <w:uiPriority w:val="34"/>
    <w:qFormat/>
    <w:rsid w:val="00331F2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uiPriority w:val="99"/>
    <w:rsid w:val="000D181A"/>
  </w:style>
  <w:style w:type="character" w:customStyle="1" w:styleId="17">
    <w:name w:val="Неразрешенное упоминание1"/>
    <w:uiPriority w:val="99"/>
    <w:semiHidden/>
    <w:unhideWhenUsed/>
    <w:rsid w:val="00311271"/>
    <w:rPr>
      <w:color w:val="605E5C"/>
      <w:shd w:val="clear" w:color="auto" w:fill="E1DFDD"/>
    </w:rPr>
  </w:style>
  <w:style w:type="character" w:styleId="afa">
    <w:name w:val="Emphasis"/>
    <w:qFormat/>
    <w:rsid w:val="004219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7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1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0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15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46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f26@kirovgma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f13@kirovgma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vchag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</vt:lpstr>
    </vt:vector>
  </TitlesOfParts>
  <Company>*</Company>
  <LinksUpToDate>false</LinksUpToDate>
  <CharactersWithSpaces>6380</CharactersWithSpaces>
  <SharedDoc>false</SharedDoc>
  <HLinks>
    <vt:vector size="18" baseType="variant">
      <vt:variant>
        <vt:i4>5963895</vt:i4>
      </vt:variant>
      <vt:variant>
        <vt:i4>6</vt:i4>
      </vt:variant>
      <vt:variant>
        <vt:i4>0</vt:i4>
      </vt:variant>
      <vt:variant>
        <vt:i4>5</vt:i4>
      </vt:variant>
      <vt:variant>
        <vt:lpwstr>mailto:evchagan@mail.ru</vt:lpwstr>
      </vt:variant>
      <vt:variant>
        <vt:lpwstr/>
      </vt:variant>
      <vt:variant>
        <vt:i4>589878</vt:i4>
      </vt:variant>
      <vt:variant>
        <vt:i4>3</vt:i4>
      </vt:variant>
      <vt:variant>
        <vt:i4>0</vt:i4>
      </vt:variant>
      <vt:variant>
        <vt:i4>5</vt:i4>
      </vt:variant>
      <vt:variant>
        <vt:lpwstr>mailto:kf26@kirovgma.ru</vt:lpwstr>
      </vt:variant>
      <vt:variant>
        <vt:lpwstr/>
      </vt:variant>
      <vt:variant>
        <vt:i4>655411</vt:i4>
      </vt:variant>
      <vt:variant>
        <vt:i4>0</vt:i4>
      </vt:variant>
      <vt:variant>
        <vt:i4>0</vt:i4>
      </vt:variant>
      <vt:variant>
        <vt:i4>5</vt:i4>
      </vt:variant>
      <vt:variant>
        <vt:lpwstr>mailto:kf13@kirovgma.ru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subject/>
  <dc:creator>Юля</dc:creator>
  <cp:keywords/>
  <dc:description/>
  <cp:lastModifiedBy>User</cp:lastModifiedBy>
  <cp:revision>3</cp:revision>
  <cp:lastPrinted>2022-11-06T20:29:00Z</cp:lastPrinted>
  <dcterms:created xsi:type="dcterms:W3CDTF">2025-10-06T08:27:00Z</dcterms:created>
  <dcterms:modified xsi:type="dcterms:W3CDTF">2025-10-06T09:11:00Z</dcterms:modified>
</cp:coreProperties>
</file>